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07224" w:rsidRPr="006D2810" w:rsidRDefault="00207224" w:rsidP="00207224">
      <w:pPr>
        <w:pStyle w:val="wenti2"/>
      </w:pPr>
      <w:r w:rsidRPr="006D2810">
        <w:t>15.</w:t>
      </w:r>
      <w:r w:rsidRPr="006D2810">
        <w:tab/>
        <w:t xml:space="preserve">In the </w:t>
      </w:r>
      <w:smartTag w:uri="urn:schemas-microsoft-com:office:smarttags" w:element="country-region">
        <w:smartTag w:uri="urn:schemas-microsoft-com:office:smarttags" w:element="place">
          <w:r w:rsidRPr="006D2810">
            <w:t>United States</w:t>
          </w:r>
        </w:smartTag>
      </w:smartTag>
      <w:r w:rsidRPr="006D2810">
        <w:t>, vacationers account for more than half of all visitors to what are technically called “pure aquariums” but for fewer than one quarter of all visitors to zoos, which usually include a “zoo aquarium” of relatively modest scope.</w:t>
      </w:r>
    </w:p>
    <w:p w:rsidR="00207224" w:rsidRPr="006D2810" w:rsidRDefault="00207224" w:rsidP="00207224">
      <w:pPr>
        <w:pStyle w:val="tiwen"/>
      </w:pPr>
      <w:r w:rsidRPr="006D2810">
        <w:t>Which of the following, if true, most helps to account for the difference described above between visitors to zoos and visitors to pure aquariums?</w:t>
      </w:r>
    </w:p>
    <w:p w:rsidR="00207224" w:rsidRPr="006D2810" w:rsidRDefault="00207224" w:rsidP="00207224">
      <w:pPr>
        <w:pStyle w:val="xuanxiang"/>
      </w:pPr>
      <w:r w:rsidRPr="006D2810">
        <w:t>(A) In cities that have both a zoo and a pure aquarium, local residents are twice as likely to visit the aquarium as they are to visit the zoo.</w:t>
      </w:r>
    </w:p>
    <w:p w:rsidR="00207224" w:rsidRPr="006D2810" w:rsidRDefault="00207224" w:rsidP="00207224">
      <w:pPr>
        <w:pStyle w:val="xuanxiang"/>
      </w:pPr>
      <w:r w:rsidRPr="006D2810">
        <w:t>(B) Virtually all large metropolitan areas have zoos, whereas only a few large metropolitan areas have pure aquariums.</w:t>
      </w:r>
    </w:p>
    <w:p w:rsidR="00207224" w:rsidRPr="006D2810" w:rsidRDefault="00207224" w:rsidP="00207224">
      <w:pPr>
        <w:pStyle w:val="xuanxiang"/>
      </w:pPr>
      <w:r w:rsidRPr="006D2810">
        <w:t>(C) Over the last ten years, newly constructed pure aquariums have outnumbered newly established zoos by a factor of two to one.</w:t>
      </w:r>
    </w:p>
    <w:p w:rsidR="00207224" w:rsidRPr="006D2810" w:rsidRDefault="00207224" w:rsidP="00207224">
      <w:pPr>
        <w:pStyle w:val="xuanxiang"/>
      </w:pPr>
      <w:r w:rsidRPr="006D2810">
        <w:t>(D) People who visit a zoo in a given year are two times more likely to visit a pure aquarium that year than are people who do not visit a zoo.</w:t>
      </w:r>
      <w:r w:rsidRPr="005A264C">
        <w:rPr>
          <w:vanish/>
          <w:color w:val="0000FF"/>
        </w:rPr>
        <w:t>（</w:t>
      </w:r>
      <w:r w:rsidRPr="005A264C">
        <w:rPr>
          <w:vanish/>
          <w:color w:val="0000FF"/>
        </w:rPr>
        <w:t>B</w:t>
      </w:r>
      <w:r w:rsidRPr="005A264C">
        <w:rPr>
          <w:vanish/>
          <w:color w:val="0000FF"/>
        </w:rPr>
        <w:t>）</w:t>
      </w:r>
    </w:p>
    <w:p w:rsidR="00207224" w:rsidRPr="006D2810" w:rsidRDefault="00207224" w:rsidP="00207224">
      <w:pPr>
        <w:pStyle w:val="xuanxiang"/>
      </w:pPr>
      <w:r w:rsidRPr="006D2810">
        <w:t>(E) The zoo aquariums of zoos that are in the same city as a pure aquarium tend to be smaller than the aquariums of zoos that have no pure aquarium nearby.</w:t>
      </w:r>
    </w:p>
    <w:p w:rsidR="00207224" w:rsidRPr="006D2810" w:rsidRDefault="00207224" w:rsidP="00207224">
      <w:pPr>
        <w:pStyle w:val="wenti2"/>
      </w:pPr>
      <w:r w:rsidRPr="006D2810">
        <w:t>16.</w:t>
      </w:r>
      <w:r w:rsidRPr="006D2810">
        <w:tab/>
        <w:t>Which of the following, if true, is the most logical completion of the argument below?</w:t>
      </w:r>
    </w:p>
    <w:p w:rsidR="00207224" w:rsidRPr="006D2810" w:rsidRDefault="00207224" w:rsidP="00207224">
      <w:pPr>
        <w:pStyle w:val="tiwen"/>
      </w:pPr>
      <w:r w:rsidRPr="006D2810">
        <w:t xml:space="preserve">The tax system of the </w:t>
      </w:r>
      <w:smartTag w:uri="urn:schemas-microsoft-com:office:smarttags" w:element="place">
        <w:smartTag w:uri="urn:schemas-microsoft-com:office:smarttags" w:element="PlaceType">
          <w:r w:rsidRPr="006D2810">
            <w:t>Republic</w:t>
          </w:r>
        </w:smartTag>
        <w:r w:rsidRPr="006D2810">
          <w:t xml:space="preserve"> of </w:t>
        </w:r>
        <w:smartTag w:uri="urn:schemas-microsoft-com:office:smarttags" w:element="PlaceName">
          <w:r w:rsidRPr="006D2810">
            <w:t>Grootland</w:t>
          </w:r>
        </w:smartTag>
      </w:smartTag>
      <w:r w:rsidRPr="006D2810">
        <w:t xml:space="preserve"> encourages borrowing by granting its taxpayers tax relief for interest paid on loans. The system also discourages saving by taxing any interest earned on savings. Nevertheless, it is clear that Grootland’s tax system does not consistently favor borrowing over saving, for if it did, there would be no______</w:t>
      </w:r>
    </w:p>
    <w:p w:rsidR="00207224" w:rsidRPr="006D2810" w:rsidRDefault="00207224" w:rsidP="00207224">
      <w:pPr>
        <w:pStyle w:val="xuanxiang"/>
      </w:pPr>
      <w:r w:rsidRPr="006D2810">
        <w:t>(A) tax relief in Grootland for those portions of a taxpayer’s income, if any, that are set aside to increase that taxpayer’s total savings</w:t>
      </w:r>
    </w:p>
    <w:p w:rsidR="00207224" w:rsidRPr="006D2810" w:rsidRDefault="00207224" w:rsidP="00207224">
      <w:pPr>
        <w:pStyle w:val="xuanxiang"/>
      </w:pPr>
      <w:r w:rsidRPr="006D2810">
        <w:t>(B) tax relief in Grootland for the processing fees that taxpayers pay to lending institutions when obtaining certain kinds of loans</w:t>
      </w:r>
    </w:p>
    <w:p w:rsidR="00207224" w:rsidRPr="006D2810" w:rsidRDefault="00207224" w:rsidP="00207224">
      <w:pPr>
        <w:pStyle w:val="xuanxiang"/>
      </w:pPr>
      <w:r w:rsidRPr="006D2810">
        <w:t>(C) tax relief in Grootland for interest that taxpayers are charged on the unpaid balance in credit card accounts</w:t>
      </w:r>
    </w:p>
    <w:p w:rsidR="00207224" w:rsidRPr="006D2810" w:rsidRDefault="00207224" w:rsidP="00207224">
      <w:pPr>
        <w:pStyle w:val="xuanxiang"/>
      </w:pPr>
      <w:r w:rsidRPr="006D2810">
        <w:t>(D) taxes due in Grootland on the cash value of gifts received by taxpayers from banks trying to encourage people to open savings accounts</w:t>
      </w:r>
      <w:r w:rsidRPr="005A264C">
        <w:rPr>
          <w:vanish/>
          <w:color w:val="0000FF"/>
        </w:rPr>
        <w:t>（</w:t>
      </w:r>
      <w:r w:rsidRPr="005A264C">
        <w:rPr>
          <w:vanish/>
          <w:color w:val="0000FF"/>
        </w:rPr>
        <w:t>A</w:t>
      </w:r>
      <w:r w:rsidRPr="005A264C">
        <w:rPr>
          <w:vanish/>
          <w:color w:val="0000FF"/>
        </w:rPr>
        <w:t>）</w:t>
      </w:r>
    </w:p>
    <w:p w:rsidR="00207224" w:rsidRPr="00A60FB8" w:rsidRDefault="00207224" w:rsidP="00207224">
      <w:pPr>
        <w:pStyle w:val="xuanxiang"/>
        <w:rPr>
          <w:rFonts w:hint="eastAsia"/>
        </w:rPr>
      </w:pPr>
      <w:r w:rsidRPr="006D2810">
        <w:t>(E) taxes due in Grootland on the amount that a taxpayer has invested in interest-bearing savings accounts</w:t>
      </w:r>
    </w:p>
    <w:p w:rsidR="00207224" w:rsidRPr="006D2810" w:rsidRDefault="00207224" w:rsidP="00207224">
      <w:pPr>
        <w:sectPr w:rsidR="00207224" w:rsidRPr="006D2810" w:rsidSect="00BE297F">
          <w:headerReference w:type="even" r:id="rId5"/>
          <w:headerReference w:type="default" r:id="rId6"/>
          <w:footerReference w:type="default" r:id="rId7"/>
          <w:headerReference w:type="first" r:id="rId8"/>
          <w:pgSz w:w="11906" w:h="16838" w:code="9"/>
          <w:pgMar w:top="1440" w:right="1797" w:bottom="1440" w:left="1797" w:header="851" w:footer="992" w:gutter="0"/>
          <w:pgNumType w:start="1"/>
          <w:cols w:space="425" w:equalWidth="0">
            <w:col w:w="8312" w:space="425"/>
          </w:cols>
          <w:docGrid w:type="lines" w:linePitch="312"/>
        </w:sectPr>
      </w:pPr>
      <w:bookmarkStart w:id="0" w:name="_Toc44694535"/>
      <w:bookmarkStart w:id="1" w:name="_Toc44694862"/>
      <w:bookmarkStart w:id="2" w:name="_Toc44695021"/>
      <w:bookmarkStart w:id="3" w:name="_Toc44695135"/>
    </w:p>
    <w:p w:rsidR="00207224" w:rsidRPr="00A340CE" w:rsidRDefault="00207224" w:rsidP="00207224">
      <w:pPr>
        <w:pStyle w:val="Heading1"/>
      </w:pPr>
      <w:bookmarkStart w:id="4" w:name="_Toc83619442"/>
      <w:r w:rsidRPr="00A340CE">
        <w:lastRenderedPageBreak/>
        <w:t>LSAT</w:t>
      </w:r>
      <w:bookmarkEnd w:id="0"/>
      <w:bookmarkEnd w:id="1"/>
      <w:bookmarkEnd w:id="2"/>
      <w:bookmarkEnd w:id="3"/>
      <w:bookmarkEnd w:id="4"/>
    </w:p>
    <w:p w:rsidR="00207224" w:rsidRPr="00574274" w:rsidRDefault="00207224" w:rsidP="00207224">
      <w:pPr>
        <w:pStyle w:val="Heading2"/>
        <w:spacing w:before="120"/>
      </w:pPr>
      <w:bookmarkStart w:id="5" w:name="_Toc44694536"/>
      <w:bookmarkStart w:id="6" w:name="_Toc44694863"/>
      <w:bookmarkStart w:id="7" w:name="_Toc44695022"/>
      <w:bookmarkStart w:id="8" w:name="_Toc44695136"/>
      <w:bookmarkStart w:id="9" w:name="_Toc83619443"/>
      <w:r w:rsidRPr="00574274">
        <w:t>TEST 1</w:t>
      </w:r>
      <w:bookmarkEnd w:id="5"/>
      <w:bookmarkEnd w:id="6"/>
      <w:bookmarkEnd w:id="7"/>
      <w:bookmarkEnd w:id="8"/>
      <w:bookmarkEnd w:id="9"/>
    </w:p>
    <w:p w:rsidR="00207224" w:rsidRPr="006D2810" w:rsidRDefault="00207224" w:rsidP="00207224">
      <w:pPr>
        <w:pStyle w:val="Heading3"/>
        <w:spacing w:before="120"/>
      </w:pPr>
      <w:bookmarkStart w:id="10" w:name="_Toc44694537"/>
      <w:bookmarkStart w:id="11" w:name="_Toc44694864"/>
      <w:bookmarkStart w:id="12" w:name="_Toc44695023"/>
      <w:bookmarkStart w:id="13" w:name="_Toc44695137"/>
      <w:bookmarkStart w:id="14" w:name="_Toc83619444"/>
      <w:r w:rsidRPr="006D2810">
        <w:t>SECTION I</w:t>
      </w:r>
      <w:bookmarkEnd w:id="10"/>
      <w:bookmarkEnd w:id="11"/>
      <w:bookmarkEnd w:id="12"/>
      <w:bookmarkEnd w:id="13"/>
      <w:bookmarkEnd w:id="14"/>
    </w:p>
    <w:p w:rsidR="00207224" w:rsidRPr="006D2810" w:rsidRDefault="00207224" w:rsidP="00207224">
      <w:pPr>
        <w:pStyle w:val="Minutes"/>
      </w:pPr>
      <w:r w:rsidRPr="006D2810">
        <w:t>Time 35 minutes 25 Questions</w:t>
      </w:r>
    </w:p>
    <w:p w:rsidR="00207224" w:rsidRPr="006D2810" w:rsidRDefault="00207224" w:rsidP="00207224">
      <w:pPr>
        <w:pStyle w:val="Directions"/>
      </w:pPr>
      <w:r w:rsidRPr="006D2810">
        <w:t>Directions: The questions in this section are based on the reasoning contained in brief statements or passages. For some questions, more than one of the choices could conceivably answer the question. However, you are to choose the best answer; that is, the response that most accurately and completely answers the question. You should not make assumptions that are by commonsense standards implausible, superfluous, or incompatible with the passage. After you have chosen the best answer, blacken the corresponding space on your answer sheet.</w:t>
      </w:r>
    </w:p>
    <w:p w:rsidR="00207224" w:rsidRPr="006D2810" w:rsidRDefault="00207224" w:rsidP="00207224">
      <w:pPr>
        <w:pStyle w:val="wenti2"/>
        <w:spacing w:before="120" w:after="48"/>
      </w:pPr>
      <w:r w:rsidRPr="006D2810">
        <w:t>1.</w:t>
      </w:r>
      <w:r w:rsidRPr="006D2810">
        <w:tab/>
        <w:t>Mr. West: Well, Ms. Smith, by how much do you plan to increase your donation to the cultural society this year? You know how many worthwhile projects we do.</w:t>
      </w:r>
    </w:p>
    <w:p w:rsidR="00207224" w:rsidRPr="006D2810" w:rsidRDefault="00207224" w:rsidP="00207224">
      <w:pPr>
        <w:pStyle w:val="tiwen"/>
        <w:spacing w:before="48" w:after="48"/>
      </w:pPr>
      <w:r w:rsidRPr="006D2810">
        <w:t>Ms. Smith: I’m not so sure of that. I was very upset about the statue you purchased last month. I think I’ll give no more money to your cause.</w:t>
      </w:r>
    </w:p>
    <w:p w:rsidR="00207224" w:rsidRPr="006D2810" w:rsidRDefault="00207224" w:rsidP="00207224">
      <w:pPr>
        <w:pStyle w:val="tiwen"/>
        <w:spacing w:before="48" w:after="48"/>
      </w:pPr>
      <w:r w:rsidRPr="006D2810">
        <w:t>Mr. West: That’s all right: we’ll just put you down for the same amount that you gave last year.</w:t>
      </w:r>
    </w:p>
    <w:p w:rsidR="00207224" w:rsidRPr="006D2810" w:rsidRDefault="00207224" w:rsidP="00207224">
      <w:pPr>
        <w:pStyle w:val="tiwen"/>
        <w:spacing w:before="48" w:after="48"/>
      </w:pPr>
      <w:r w:rsidRPr="006D2810">
        <w:t>Which one of the following words or phrases has been misinterpreted in the conversation?</w:t>
      </w:r>
    </w:p>
    <w:p w:rsidR="00207224" w:rsidRPr="006D2810" w:rsidRDefault="00207224" w:rsidP="00207224">
      <w:pPr>
        <w:pStyle w:val="xuanxiang"/>
        <w:spacing w:after="48"/>
      </w:pPr>
      <w:r w:rsidRPr="006D2810">
        <w:t>(A) “increase”</w:t>
      </w:r>
    </w:p>
    <w:p w:rsidR="00207224" w:rsidRPr="006D2810" w:rsidRDefault="00207224" w:rsidP="00207224">
      <w:pPr>
        <w:pStyle w:val="xuanxiang"/>
        <w:spacing w:after="48"/>
      </w:pPr>
      <w:r w:rsidRPr="006D2810">
        <w:t>(B) “you know”</w:t>
      </w:r>
    </w:p>
    <w:p w:rsidR="00207224" w:rsidRPr="006D2810" w:rsidRDefault="00207224" w:rsidP="00207224">
      <w:pPr>
        <w:pStyle w:val="xuanxiang"/>
        <w:spacing w:after="48"/>
      </w:pPr>
      <w:r w:rsidRPr="006D2810">
        <w:t>(C) “worthwhile”</w:t>
      </w:r>
    </w:p>
    <w:p w:rsidR="00207224" w:rsidRPr="006D2810" w:rsidRDefault="00207224" w:rsidP="00207224">
      <w:pPr>
        <w:pStyle w:val="xuanxiang"/>
        <w:spacing w:after="48"/>
      </w:pPr>
      <w:r w:rsidRPr="006D2810">
        <w:t>(D) “no more”</w:t>
      </w:r>
      <w:r w:rsidRPr="005A264C">
        <w:rPr>
          <w:vanish/>
          <w:color w:val="0000FF"/>
        </w:rPr>
        <w:t>（</w:t>
      </w:r>
      <w:r w:rsidRPr="005A264C">
        <w:rPr>
          <w:vanish/>
          <w:color w:val="0000FF"/>
        </w:rPr>
        <w:t>D</w:t>
      </w:r>
      <w:r w:rsidRPr="005A264C">
        <w:rPr>
          <w:vanish/>
          <w:color w:val="0000FF"/>
        </w:rPr>
        <w:t>）</w:t>
      </w:r>
    </w:p>
    <w:p w:rsidR="00207224" w:rsidRPr="006D2810" w:rsidRDefault="00207224" w:rsidP="00207224">
      <w:pPr>
        <w:pStyle w:val="xuanxiang"/>
        <w:spacing w:after="48"/>
      </w:pPr>
      <w:r w:rsidRPr="006D2810">
        <w:t>(E) “same amount”</w:t>
      </w:r>
    </w:p>
    <w:p w:rsidR="00207224" w:rsidRPr="006D2810" w:rsidRDefault="00207224" w:rsidP="00207224">
      <w:pPr>
        <w:pStyle w:val="wenti2"/>
        <w:spacing w:before="120" w:after="48"/>
      </w:pPr>
      <w:r w:rsidRPr="006D2810">
        <w:t>2.</w:t>
      </w:r>
      <w:r w:rsidRPr="006D2810">
        <w:tab/>
        <w:t xml:space="preserve">Handwriting analysis—also known as graphology—is a poor way to predict personality types, even though it is used by 3,000 </w:t>
      </w:r>
      <w:smartTag w:uri="urn:schemas-microsoft-com:office:smarttags" w:element="country-region">
        <w:smartTag w:uri="urn:schemas-microsoft-com:office:smarttags" w:element="place">
          <w:r w:rsidRPr="006D2810">
            <w:t>United States</w:t>
          </w:r>
        </w:smartTag>
      </w:smartTag>
      <w:r w:rsidRPr="006D2810">
        <w:t xml:space="preserve"> firms and by a majority of European companies. In a recent study, five graphologists scored </w:t>
      </w:r>
      <w:r w:rsidRPr="00E43191">
        <w:t xml:space="preserve">no better than chance </w:t>
      </w:r>
      <w:r w:rsidRPr="006D2810">
        <w:t>in predicting the occupations of forty professionals.</w:t>
      </w:r>
    </w:p>
    <w:p w:rsidR="00207224" w:rsidRPr="006D2810" w:rsidRDefault="00207224" w:rsidP="00207224">
      <w:pPr>
        <w:pStyle w:val="tiwen"/>
        <w:spacing w:before="48" w:after="48"/>
      </w:pPr>
      <w:r w:rsidRPr="006D2810">
        <w:t>Which one of the following is an assumption necessary to the argument?</w:t>
      </w:r>
    </w:p>
    <w:p w:rsidR="00207224" w:rsidRPr="006D2810" w:rsidRDefault="00207224" w:rsidP="00207224">
      <w:pPr>
        <w:pStyle w:val="xuanxiang"/>
        <w:spacing w:after="48"/>
      </w:pPr>
      <w:r w:rsidRPr="006D2810">
        <w:t>(A) People in the same occupation usually do not have the same personality type.</w:t>
      </w:r>
    </w:p>
    <w:p w:rsidR="00207224" w:rsidRPr="006D2810" w:rsidRDefault="00207224" w:rsidP="00207224">
      <w:pPr>
        <w:pStyle w:val="xuanxiang"/>
        <w:spacing w:after="48"/>
      </w:pPr>
      <w:r w:rsidRPr="006D2810">
        <w:t>(B) Graphology is an effective means of predicting personality types in non-business contexts.</w:t>
      </w:r>
    </w:p>
    <w:p w:rsidR="00207224" w:rsidRPr="006D2810" w:rsidRDefault="00207224" w:rsidP="00207224">
      <w:pPr>
        <w:pStyle w:val="xuanxiang"/>
        <w:spacing w:after="48"/>
      </w:pPr>
      <w:r w:rsidRPr="006D2810">
        <w:t xml:space="preserve">(C) There are more </w:t>
      </w:r>
      <w:smartTag w:uri="urn:schemas-microsoft-com:office:smarttags" w:element="country-region">
        <w:r w:rsidRPr="006D2810">
          <w:t>United States</w:t>
        </w:r>
      </w:smartTag>
      <w:r w:rsidRPr="006D2810">
        <w:t xml:space="preserve"> firms that do not use graphology than all the </w:t>
      </w:r>
      <w:smartTag w:uri="urn:schemas-microsoft-com:office:smarttags" w:element="country-region">
        <w:smartTag w:uri="urn:schemas-microsoft-com:office:smarttags" w:element="place">
          <w:r w:rsidRPr="006D2810">
            <w:t>United States</w:t>
          </w:r>
        </w:smartTag>
      </w:smartTag>
      <w:r w:rsidRPr="006D2810">
        <w:t xml:space="preserve"> and European firms that do use it.</w:t>
      </w:r>
    </w:p>
    <w:p w:rsidR="00207224" w:rsidRPr="006D2810" w:rsidRDefault="00207224" w:rsidP="00207224">
      <w:pPr>
        <w:pStyle w:val="xuanxiang"/>
        <w:spacing w:after="48"/>
      </w:pPr>
      <w:r w:rsidRPr="006D2810">
        <w:t>(D) There are several other techniques for predicting personality types that are more accurate than graphology.</w:t>
      </w:r>
      <w:r w:rsidRPr="005A264C">
        <w:rPr>
          <w:vanish/>
          <w:color w:val="0000FF"/>
        </w:rPr>
        <w:t>（</w:t>
      </w:r>
      <w:r w:rsidRPr="005A264C">
        <w:rPr>
          <w:vanish/>
          <w:color w:val="0000FF"/>
        </w:rPr>
        <w:t>E</w:t>
      </w:r>
      <w:r w:rsidRPr="005A264C">
        <w:rPr>
          <w:vanish/>
          <w:color w:val="0000FF"/>
        </w:rPr>
        <w:t>）</w:t>
      </w:r>
    </w:p>
    <w:p w:rsidR="00207224" w:rsidRPr="006D2810" w:rsidRDefault="00207224" w:rsidP="00207224">
      <w:pPr>
        <w:pStyle w:val="xuanxiang"/>
        <w:spacing w:after="48"/>
      </w:pPr>
      <w:r w:rsidRPr="006D2810">
        <w:t>(E) There is a correspondence between type of personality and choice of occupation.</w:t>
      </w:r>
    </w:p>
    <w:p w:rsidR="00207224" w:rsidRPr="006D2810" w:rsidRDefault="00207224" w:rsidP="00207224">
      <w:pPr>
        <w:pStyle w:val="Q"/>
        <w:spacing w:before="120" w:after="48"/>
      </w:pPr>
      <w:r w:rsidRPr="006D2810">
        <w:t>Questions 3-4</w:t>
      </w:r>
    </w:p>
    <w:p w:rsidR="00207224" w:rsidRPr="006D2810" w:rsidRDefault="00207224" w:rsidP="00207224">
      <w:pPr>
        <w:pStyle w:val="dingge"/>
        <w:spacing w:before="120" w:after="48"/>
      </w:pPr>
      <w:r w:rsidRPr="006D2810">
        <w:t>The simple facts are these: the number of people killed each year by grizzly bears is about the same as the number of people killed by lightning on golf courses. And the number of people killed by lightning on golf course</w:t>
      </w:r>
      <w:r w:rsidRPr="006D2810">
        <w:rPr>
          <w:rFonts w:hint="eastAsia"/>
        </w:rPr>
        <w:t>s</w:t>
      </w:r>
      <w:r w:rsidRPr="006D2810">
        <w:t xml:space="preserve"> each year is about the same as the number of people electrocuted by electric blenders. All the horrible myths and gruesome stories aside, therefore, a grizzly bear is in fact about as dangerous as an electric blender or a game of golf.</w:t>
      </w:r>
    </w:p>
    <w:p w:rsidR="00207224" w:rsidRPr="006D2810" w:rsidRDefault="00207224" w:rsidP="00207224">
      <w:pPr>
        <w:pStyle w:val="wenti2"/>
        <w:spacing w:before="120" w:after="48"/>
      </w:pPr>
      <w:r w:rsidRPr="006D2810">
        <w:lastRenderedPageBreak/>
        <w:t>3.</w:t>
      </w:r>
      <w:r w:rsidRPr="006D2810">
        <w:tab/>
        <w:t>Which one of the following is an assumption that the author relies upon in the passage?</w:t>
      </w:r>
    </w:p>
    <w:p w:rsidR="00207224" w:rsidRPr="006D2810" w:rsidRDefault="00207224" w:rsidP="00207224">
      <w:pPr>
        <w:pStyle w:val="xuanxiang"/>
        <w:spacing w:after="48"/>
      </w:pPr>
      <w:r w:rsidRPr="006D2810">
        <w:t>(A) Most incidents involving grizzly bears are fatal.</w:t>
      </w:r>
    </w:p>
    <w:p w:rsidR="00207224" w:rsidRPr="006D2810" w:rsidRDefault="00207224" w:rsidP="00207224">
      <w:pPr>
        <w:pStyle w:val="xuanxiang"/>
        <w:spacing w:after="48"/>
      </w:pPr>
      <w:r w:rsidRPr="006D2810">
        <w:t>(B) Grizzly bears are no longer the danger they once were.</w:t>
      </w:r>
    </w:p>
    <w:p w:rsidR="00207224" w:rsidRPr="006D2810" w:rsidRDefault="00207224" w:rsidP="00207224">
      <w:pPr>
        <w:pStyle w:val="xuanxiang"/>
        <w:spacing w:after="48"/>
      </w:pPr>
      <w:r w:rsidRPr="006D2810">
        <w:t>(C) The number of fatalities per year is an adequate indication of something’s dangerousness.</w:t>
      </w:r>
    </w:p>
    <w:p w:rsidR="00207224" w:rsidRPr="006D2810" w:rsidRDefault="00207224" w:rsidP="00207224">
      <w:pPr>
        <w:pStyle w:val="xuanxiang"/>
        <w:spacing w:after="48"/>
      </w:pPr>
      <w:r w:rsidRPr="006D2810">
        <w:t>(D) A golf course is a particularly dangerous place to be in a thunderstorm.</w:t>
      </w:r>
      <w:r w:rsidRPr="005A264C">
        <w:rPr>
          <w:vanish/>
          <w:color w:val="0000FF"/>
        </w:rPr>
        <w:t>（</w:t>
      </w:r>
      <w:r w:rsidRPr="005A264C">
        <w:rPr>
          <w:vanish/>
          <w:color w:val="0000FF"/>
        </w:rPr>
        <w:t>C</w:t>
      </w:r>
      <w:r w:rsidRPr="005A264C">
        <w:rPr>
          <w:vanish/>
          <w:color w:val="0000FF"/>
        </w:rPr>
        <w:t>）</w:t>
      </w:r>
    </w:p>
    <w:p w:rsidR="00207224" w:rsidRPr="006D2810" w:rsidRDefault="00207224" w:rsidP="00207224">
      <w:pPr>
        <w:pStyle w:val="xuanxiang"/>
        <w:spacing w:after="48"/>
      </w:pPr>
      <w:r w:rsidRPr="006D2810">
        <w:t>(E) Something is dangerous only if it results in death in the majority of cases.</w:t>
      </w:r>
    </w:p>
    <w:p w:rsidR="00207224" w:rsidRPr="006D2810" w:rsidRDefault="00207224" w:rsidP="00207224">
      <w:pPr>
        <w:pStyle w:val="wenti2"/>
        <w:spacing w:before="120" w:after="48"/>
      </w:pPr>
      <w:r w:rsidRPr="006D2810">
        <w:t>4.</w:t>
      </w:r>
      <w:r w:rsidRPr="006D2810">
        <w:tab/>
        <w:t>Which one of the following, if true, would most effectively undermine the author’s argument?</w:t>
      </w:r>
    </w:p>
    <w:p w:rsidR="00207224" w:rsidRPr="006D2810" w:rsidRDefault="00207224" w:rsidP="00207224">
      <w:pPr>
        <w:pStyle w:val="xuanxiang"/>
        <w:spacing w:after="48"/>
      </w:pPr>
      <w:r w:rsidRPr="006D2810">
        <w:t>(A) Although the number of people killed by lightning on golf courses each year is very small, the total number of lightning fatalities is many times greater.</w:t>
      </w:r>
    </w:p>
    <w:p w:rsidR="00207224" w:rsidRPr="006D2810" w:rsidRDefault="00207224" w:rsidP="00207224">
      <w:pPr>
        <w:pStyle w:val="xuanxiang"/>
        <w:spacing w:after="48"/>
      </w:pPr>
      <w:r w:rsidRPr="006D2810">
        <w:t>(B) Electric blenders are among the safest household appliances; were the author to compare fatalities from electrical appliances in general, she would get a much higher figure.</w:t>
      </w:r>
    </w:p>
    <w:p w:rsidR="00207224" w:rsidRPr="006D2810" w:rsidRDefault="00207224" w:rsidP="00207224">
      <w:pPr>
        <w:pStyle w:val="xuanxiang"/>
        <w:spacing w:after="48"/>
      </w:pPr>
      <w:r w:rsidRPr="006D2810">
        <w:t>(C) Most people would rather take their chances with blenders and golf games than with grizzly bears.</w:t>
      </w:r>
    </w:p>
    <w:p w:rsidR="00207224" w:rsidRPr="006D2810" w:rsidRDefault="00207224" w:rsidP="00207224">
      <w:pPr>
        <w:pStyle w:val="xuanxiang"/>
        <w:spacing w:after="48"/>
      </w:pPr>
      <w:r w:rsidRPr="006D2810">
        <w:t>(D) Bears in general—including black, brown, and cinnamon bears, as well as grizzly bears—kill many more people than do electric blenders.</w:t>
      </w:r>
      <w:r w:rsidRPr="005A264C">
        <w:rPr>
          <w:vanish/>
          <w:color w:val="0000FF"/>
        </w:rPr>
        <w:t>（</w:t>
      </w:r>
      <w:r w:rsidRPr="005A264C">
        <w:rPr>
          <w:vanish/>
          <w:color w:val="0000FF"/>
        </w:rPr>
        <w:t>E</w:t>
      </w:r>
      <w:r w:rsidRPr="005A264C">
        <w:rPr>
          <w:vanish/>
          <w:color w:val="0000FF"/>
        </w:rPr>
        <w:t>）</w:t>
      </w:r>
    </w:p>
    <w:p w:rsidR="00207224" w:rsidRPr="006D2810" w:rsidRDefault="00207224" w:rsidP="00207224">
      <w:pPr>
        <w:pStyle w:val="xuanxiang"/>
        <w:spacing w:after="48"/>
      </w:pPr>
      <w:r w:rsidRPr="006D2810">
        <w:t>(E) Statistics show that the number of times people use electric blenders each year exceeds the number of times people play golf each year, which in turn far exceeds the number of contacts people have with grizzly bears each year.</w:t>
      </w:r>
    </w:p>
    <w:p w:rsidR="00207224" w:rsidRPr="006D2810" w:rsidRDefault="00207224" w:rsidP="00207224">
      <w:pPr>
        <w:pStyle w:val="wenti2"/>
        <w:spacing w:before="120" w:after="48"/>
      </w:pPr>
      <w:r w:rsidRPr="006D2810">
        <w:t>5.</w:t>
      </w:r>
      <w:r w:rsidRPr="006D2810">
        <w:tab/>
        <w:t>Emperor: The enemy empire across the sea has harassed us for centuries. I want to conquer it and stop it once and for all. What advice can you give me?</w:t>
      </w:r>
    </w:p>
    <w:p w:rsidR="00207224" w:rsidRPr="006D2810" w:rsidRDefault="00207224" w:rsidP="00207224">
      <w:pPr>
        <w:pStyle w:val="tiwen"/>
        <w:spacing w:before="48" w:after="48"/>
      </w:pPr>
      <w:r w:rsidRPr="006D2810">
        <w:t>Admiral: If you cross the sea, a mighty empire will fall.</w:t>
      </w:r>
    </w:p>
    <w:p w:rsidR="00207224" w:rsidRPr="006D2810" w:rsidRDefault="00207224" w:rsidP="00207224">
      <w:pPr>
        <w:pStyle w:val="tiwen"/>
        <w:spacing w:before="48" w:after="48"/>
      </w:pPr>
      <w:r w:rsidRPr="006D2810">
        <w:t>Emperor: In that case, prepare the troops. We set sail tonight.</w:t>
      </w:r>
    </w:p>
    <w:p w:rsidR="00207224" w:rsidRPr="006D2810" w:rsidRDefault="00207224" w:rsidP="00207224">
      <w:pPr>
        <w:pStyle w:val="tiwen"/>
        <w:spacing w:before="48" w:after="48"/>
      </w:pPr>
      <w:r w:rsidRPr="006D2810">
        <w:t>Of the following, the strongest criticism of the Emperor’s decision to invade would be that it</w:t>
      </w:r>
    </w:p>
    <w:p w:rsidR="00207224" w:rsidRPr="006D2810" w:rsidRDefault="00207224" w:rsidP="00207224">
      <w:pPr>
        <w:pStyle w:val="xuanxiang"/>
        <w:spacing w:after="48"/>
      </w:pPr>
      <w:r w:rsidRPr="006D2810">
        <w:t>(A) is certain to lead to the emperor’s defeat</w:t>
      </w:r>
    </w:p>
    <w:p w:rsidR="00207224" w:rsidRPr="006D2810" w:rsidRDefault="00207224" w:rsidP="00207224">
      <w:pPr>
        <w:pStyle w:val="xuanxiang"/>
        <w:spacing w:after="48"/>
      </w:pPr>
      <w:r w:rsidRPr="006D2810">
        <w:t>(B) is based on opinion rather than objective facts about troop strength</w:t>
      </w:r>
    </w:p>
    <w:p w:rsidR="00207224" w:rsidRPr="006D2810" w:rsidRDefault="00207224" w:rsidP="00207224">
      <w:pPr>
        <w:pStyle w:val="xuanxiang"/>
        <w:spacing w:after="48"/>
      </w:pPr>
      <w:r w:rsidRPr="006D2810">
        <w:t>(C) contradicts the Admiral’s statement</w:t>
      </w:r>
    </w:p>
    <w:p w:rsidR="00207224" w:rsidRPr="006D2810" w:rsidRDefault="00207224" w:rsidP="00207224">
      <w:pPr>
        <w:pStyle w:val="xuanxiang"/>
        <w:spacing w:after="48"/>
      </w:pPr>
      <w:r w:rsidRPr="006D2810">
        <w:t>(D) fails to consider fully the possible meanings of the Admiral’s advice</w:t>
      </w:r>
      <w:r w:rsidRPr="005A264C">
        <w:rPr>
          <w:vanish/>
          <w:color w:val="0000FF"/>
        </w:rPr>
        <w:t>（</w:t>
      </w:r>
      <w:r w:rsidRPr="005A264C">
        <w:rPr>
          <w:vanish/>
          <w:color w:val="0000FF"/>
        </w:rPr>
        <w:t>D</w:t>
      </w:r>
      <w:r w:rsidRPr="005A264C">
        <w:rPr>
          <w:vanish/>
          <w:color w:val="0000FF"/>
        </w:rPr>
        <w:t>）</w:t>
      </w:r>
    </w:p>
    <w:p w:rsidR="00207224" w:rsidRPr="006D2810" w:rsidRDefault="00207224" w:rsidP="00207224">
      <w:pPr>
        <w:pStyle w:val="xuanxiang"/>
        <w:spacing w:after="48"/>
      </w:pPr>
      <w:r w:rsidRPr="006D2810">
        <w:t>(E) is a futile strategy for solving the problem at hand</w:t>
      </w:r>
    </w:p>
    <w:p w:rsidR="00207224" w:rsidRPr="006D2810" w:rsidRDefault="00207224" w:rsidP="00207224">
      <w:pPr>
        <w:pStyle w:val="wenti2"/>
        <w:spacing w:before="120" w:after="48"/>
      </w:pPr>
      <w:r w:rsidRPr="006D2810">
        <w:t>6.</w:t>
      </w:r>
      <w:r w:rsidRPr="006D2810">
        <w:tab/>
        <w:t>No senator spoke at the convention unless he or she was a Democrat. No Democrat both spoke at the convention and was a senator.</w:t>
      </w:r>
    </w:p>
    <w:p w:rsidR="00207224" w:rsidRPr="006D2810" w:rsidRDefault="00207224" w:rsidP="00207224">
      <w:pPr>
        <w:pStyle w:val="tiwen"/>
        <w:spacing w:before="48" w:after="48"/>
      </w:pPr>
      <w:r w:rsidRPr="006D2810">
        <w:t>Which one of the following conclusions can be correctly drawn from the statements above?</w:t>
      </w:r>
    </w:p>
    <w:p w:rsidR="00207224" w:rsidRPr="006D2810" w:rsidRDefault="00207224" w:rsidP="00207224">
      <w:pPr>
        <w:pStyle w:val="xuanxiang"/>
        <w:spacing w:after="48"/>
      </w:pPr>
      <w:r w:rsidRPr="006D2810">
        <w:t>(A) No one but senators spoke at the convention.</w:t>
      </w:r>
    </w:p>
    <w:p w:rsidR="00207224" w:rsidRPr="006D2810" w:rsidRDefault="00207224" w:rsidP="00207224">
      <w:pPr>
        <w:pStyle w:val="xuanxiang"/>
        <w:spacing w:after="48"/>
      </w:pPr>
      <w:r w:rsidRPr="006D2810">
        <w:t>(B) No Democrat spoke at the convention.</w:t>
      </w:r>
    </w:p>
    <w:p w:rsidR="00207224" w:rsidRPr="006D2810" w:rsidRDefault="00207224" w:rsidP="00207224">
      <w:pPr>
        <w:pStyle w:val="xuanxiang"/>
        <w:spacing w:after="48"/>
      </w:pPr>
      <w:r w:rsidRPr="006D2810">
        <w:t>(C) Only Democrats spoke at the convention.</w:t>
      </w:r>
    </w:p>
    <w:p w:rsidR="00207224" w:rsidRPr="006D2810" w:rsidRDefault="00207224" w:rsidP="00207224">
      <w:pPr>
        <w:pStyle w:val="xuanxiang"/>
        <w:spacing w:after="48"/>
      </w:pPr>
      <w:r w:rsidRPr="006D2810">
        <w:t>(D) No senator spoke at the convention.</w:t>
      </w:r>
      <w:r w:rsidRPr="005A264C">
        <w:rPr>
          <w:vanish/>
          <w:color w:val="0000FF"/>
        </w:rPr>
        <w:t>（</w:t>
      </w:r>
      <w:r w:rsidRPr="005A264C">
        <w:rPr>
          <w:vanish/>
          <w:color w:val="0000FF"/>
        </w:rPr>
        <w:t>D</w:t>
      </w:r>
      <w:r w:rsidRPr="005A264C">
        <w:rPr>
          <w:vanish/>
          <w:color w:val="0000FF"/>
        </w:rPr>
        <w:t>）</w:t>
      </w:r>
    </w:p>
    <w:p w:rsidR="00207224" w:rsidRPr="006D2810" w:rsidRDefault="00207224" w:rsidP="00207224">
      <w:pPr>
        <w:pStyle w:val="xuanxiang"/>
        <w:spacing w:after="48"/>
      </w:pPr>
      <w:r w:rsidRPr="006D2810">
        <w:t>(E) Some Democrat senators spoke at the convention.</w:t>
      </w:r>
    </w:p>
    <w:p w:rsidR="00207224" w:rsidRPr="006D2810" w:rsidRDefault="00207224" w:rsidP="00207224">
      <w:pPr>
        <w:pStyle w:val="wenti2"/>
        <w:spacing w:before="120" w:after="48"/>
      </w:pPr>
      <w:r w:rsidRPr="006D2810">
        <w:t>7.</w:t>
      </w:r>
      <w:r w:rsidRPr="006D2810">
        <w:tab/>
        <w:t>If Sarah were a concert pianist for a major orchestra, she would be famous. She is not a concert pianist since she is not famous.</w:t>
      </w:r>
    </w:p>
    <w:p w:rsidR="00207224" w:rsidRPr="006D2810" w:rsidRDefault="00207224" w:rsidP="00207224">
      <w:pPr>
        <w:pStyle w:val="tiwen"/>
        <w:spacing w:before="48" w:after="48"/>
      </w:pPr>
      <w:r w:rsidRPr="006D2810">
        <w:lastRenderedPageBreak/>
        <w:t>The conclusion above is unsound because the author does not consider that</w:t>
      </w:r>
    </w:p>
    <w:p w:rsidR="00207224" w:rsidRPr="006D2810" w:rsidRDefault="00207224" w:rsidP="00207224">
      <w:pPr>
        <w:pStyle w:val="xuanxiang"/>
        <w:spacing w:after="48"/>
      </w:pPr>
      <w:r w:rsidRPr="006D2810">
        <w:t>(A) Sarah could be a famous actress.</w:t>
      </w:r>
    </w:p>
    <w:p w:rsidR="00207224" w:rsidRPr="006D2810" w:rsidRDefault="00207224" w:rsidP="00207224">
      <w:pPr>
        <w:pStyle w:val="xuanxiang"/>
        <w:spacing w:after="48"/>
      </w:pPr>
      <w:r w:rsidRPr="006D2810">
        <w:t>(B) Sarah could be a harpist for a major orchestra.</w:t>
      </w:r>
    </w:p>
    <w:p w:rsidR="00207224" w:rsidRPr="006D2810" w:rsidRDefault="00207224" w:rsidP="00207224">
      <w:pPr>
        <w:pStyle w:val="xuanxiang"/>
        <w:spacing w:after="48"/>
      </w:pPr>
      <w:r w:rsidRPr="006D2810">
        <w:t>(C) Sarah could be a pianist with a rock group.</w:t>
      </w:r>
    </w:p>
    <w:p w:rsidR="00207224" w:rsidRPr="006D2810" w:rsidRDefault="00207224" w:rsidP="00207224">
      <w:pPr>
        <w:pStyle w:val="xuanxiang"/>
        <w:spacing w:after="48"/>
      </w:pPr>
      <w:r w:rsidRPr="006D2810">
        <w:t>(D) Sarah could be a concert pianist with a minor orchestra.</w:t>
      </w:r>
      <w:r w:rsidRPr="005A264C">
        <w:rPr>
          <w:vanish/>
          <w:color w:val="0000FF"/>
        </w:rPr>
        <w:t>（</w:t>
      </w:r>
      <w:r w:rsidRPr="005A264C">
        <w:rPr>
          <w:vanish/>
          <w:color w:val="0000FF"/>
        </w:rPr>
        <w:t>D</w:t>
      </w:r>
      <w:r w:rsidRPr="005A264C">
        <w:rPr>
          <w:vanish/>
          <w:color w:val="0000FF"/>
        </w:rPr>
        <w:t>）</w:t>
      </w:r>
    </w:p>
    <w:p w:rsidR="00207224" w:rsidRPr="006D2810" w:rsidRDefault="00207224" w:rsidP="00207224">
      <w:pPr>
        <w:pStyle w:val="xuanxiang"/>
        <w:spacing w:after="48"/>
      </w:pPr>
      <w:r w:rsidRPr="006D2810">
        <w:t>(E) Sarah could be famous for another reason.</w:t>
      </w:r>
    </w:p>
    <w:p w:rsidR="00207224" w:rsidRPr="006D2810" w:rsidRDefault="00207224" w:rsidP="00207224">
      <w:pPr>
        <w:pStyle w:val="wenti2"/>
        <w:spacing w:before="120" w:after="48"/>
      </w:pPr>
      <w:r w:rsidRPr="006D2810">
        <w:t>8.</w:t>
      </w:r>
      <w:r w:rsidRPr="006D2810">
        <w:tab/>
        <w:t>Neuroscientists are making progress in discovering more about the cause of Alzheimer’s disease. Alzheimer’s disease patients suffer from dementia and sever memory loss. Autopsies performed on such patients have revealed the presence of brain lesions caused by abnormal protein deposits. Similar deposits are also found in the brains of elderly patients who do not suffer from Alzheimer’s disease. It follows that everyone who lives long enough will eventually develop Alzheimer’s disease.</w:t>
      </w:r>
    </w:p>
    <w:p w:rsidR="00207224" w:rsidRPr="006D2810" w:rsidRDefault="00207224" w:rsidP="00207224">
      <w:pPr>
        <w:pStyle w:val="tiwen"/>
        <w:spacing w:before="48" w:after="48"/>
      </w:pPr>
      <w:r w:rsidRPr="006D2810">
        <w:t>Which one of the following statements, if true, most seriously undermines the conclusion that everyone who lives long enough will eventually develop Alzheimer’s disease?</w:t>
      </w:r>
    </w:p>
    <w:p w:rsidR="00207224" w:rsidRPr="006D2810" w:rsidRDefault="00207224" w:rsidP="00207224">
      <w:pPr>
        <w:pStyle w:val="xuanxiang"/>
        <w:spacing w:after="48"/>
      </w:pPr>
      <w:r w:rsidRPr="006D2810">
        <w:t>(A) The lesions found in the brains of non-Alzheimer’s disease patients are far less extensive than those found in the brains of Alzheimer’s disease patients.</w:t>
      </w:r>
    </w:p>
    <w:p w:rsidR="00207224" w:rsidRPr="006D2810" w:rsidRDefault="00207224" w:rsidP="00207224">
      <w:pPr>
        <w:pStyle w:val="xuanxiang"/>
        <w:spacing w:after="48"/>
      </w:pPr>
      <w:r w:rsidRPr="006D2810">
        <w:t>(B) The developing brain produces a greater number of cells than it will ever use. The extra cells are later destroyed by what biologists call “programmed cell death.”</w:t>
      </w:r>
    </w:p>
    <w:p w:rsidR="00207224" w:rsidRPr="006D2810" w:rsidRDefault="00207224" w:rsidP="00207224">
      <w:pPr>
        <w:pStyle w:val="xuanxiang"/>
        <w:spacing w:after="48"/>
      </w:pPr>
      <w:r w:rsidRPr="006D2810">
        <w:t>(C) The procedure that allows scientists to discover the presence of protein deposits during an autopsy is not yet refined enough to ensure detection of the lesions in all patients.</w:t>
      </w:r>
    </w:p>
    <w:p w:rsidR="00207224" w:rsidRPr="006D2810" w:rsidRDefault="00207224" w:rsidP="00207224">
      <w:pPr>
        <w:pStyle w:val="xuanxiang"/>
        <w:spacing w:after="48"/>
      </w:pPr>
      <w:r w:rsidRPr="006D2810">
        <w:t>(D) Autopsies have shown that some people lack the chemical necessary for protein deposits to cause brain lesions.</w:t>
      </w:r>
      <w:r w:rsidRPr="005A264C">
        <w:rPr>
          <w:vanish/>
          <w:color w:val="0000FF"/>
        </w:rPr>
        <w:t>（</w:t>
      </w:r>
      <w:r w:rsidRPr="005A264C">
        <w:rPr>
          <w:vanish/>
          <w:color w:val="0000FF"/>
        </w:rPr>
        <w:t>D</w:t>
      </w:r>
      <w:r w:rsidRPr="005A264C">
        <w:rPr>
          <w:vanish/>
          <w:color w:val="0000FF"/>
        </w:rPr>
        <w:t>）</w:t>
      </w:r>
    </w:p>
    <w:p w:rsidR="00207224" w:rsidRPr="006D2810" w:rsidRDefault="00207224" w:rsidP="00207224">
      <w:pPr>
        <w:pStyle w:val="xuanxiang"/>
        <w:spacing w:after="48"/>
      </w:pPr>
      <w:r w:rsidRPr="006D2810">
        <w:t>(E) Though most Alzheimer’s disease patients develop the disease when they are in their late fifties to early seventies, the frequency of patients who develop the disease in their forties is on the rise.</w:t>
      </w:r>
    </w:p>
    <w:p w:rsidR="00207224" w:rsidRPr="006D2810" w:rsidRDefault="00207224" w:rsidP="00207224">
      <w:pPr>
        <w:pStyle w:val="wenti2"/>
        <w:spacing w:before="120" w:after="48"/>
      </w:pPr>
      <w:r w:rsidRPr="006D2810">
        <w:t>9.</w:t>
      </w:r>
      <w:r w:rsidRPr="006D2810">
        <w:tab/>
        <w:t>Free public education is the best form of education there is. Therefore, we must fight to ensure its continued existence; that is, we must be ready to defend the principle of equality of educational opportunity. Because this principle is we worth defending, it is clear that free public education is better than any other form of education.</w:t>
      </w:r>
    </w:p>
    <w:p w:rsidR="00207224" w:rsidRPr="006D2810" w:rsidRDefault="00207224" w:rsidP="00207224">
      <w:pPr>
        <w:pStyle w:val="tiwen"/>
        <w:spacing w:before="48" w:after="48"/>
      </w:pPr>
      <w:r w:rsidRPr="006D2810">
        <w:t>Which one of the following illustrates the same weak reasoning as found in the passage?</w:t>
      </w:r>
    </w:p>
    <w:p w:rsidR="00207224" w:rsidRPr="006D2810" w:rsidRDefault="00207224" w:rsidP="00207224">
      <w:pPr>
        <w:pStyle w:val="xuanxiang"/>
        <w:spacing w:after="48"/>
      </w:pPr>
      <w:r w:rsidRPr="006D2810">
        <w:t>(A) I love music, and that’s why I listen to it constantly. I have my stereo or radio on every waking minute. Since I play music all the time, I must really love it.</w:t>
      </w:r>
    </w:p>
    <w:p w:rsidR="00207224" w:rsidRPr="006D2810" w:rsidRDefault="00207224" w:rsidP="00207224">
      <w:pPr>
        <w:pStyle w:val="xuanxiang"/>
        <w:spacing w:after="48"/>
      </w:pPr>
      <w:r w:rsidRPr="006D2810">
        <w:t>(B) Books are my most valuable possessions. My books are like my friends—each pleases me in different ways. Just as I would give up everything to save my friends, so too with my books.</w:t>
      </w:r>
    </w:p>
    <w:p w:rsidR="00207224" w:rsidRPr="006D2810" w:rsidRDefault="00207224" w:rsidP="00207224">
      <w:pPr>
        <w:pStyle w:val="xuanxiang"/>
        <w:spacing w:after="48"/>
      </w:pPr>
      <w:r w:rsidRPr="006D2810">
        <w:t>(C) I would much rather be poor and respected than be rich and despised. To have the respect of others is far more valuable than to have millions of dollars.</w:t>
      </w:r>
    </w:p>
    <w:p w:rsidR="00207224" w:rsidRPr="006D2810" w:rsidRDefault="00207224" w:rsidP="00207224">
      <w:pPr>
        <w:pStyle w:val="xuanxiang"/>
        <w:spacing w:after="48"/>
      </w:pPr>
      <w:r w:rsidRPr="006D2810">
        <w:t>(D) I have never been betrayed by any of my friends. They have been true to me through good times and bad. Therefore I will never betray any of my friends.</w:t>
      </w:r>
      <w:r w:rsidRPr="005A264C">
        <w:rPr>
          <w:vanish/>
          <w:color w:val="0000FF"/>
        </w:rPr>
        <w:t>（</w:t>
      </w:r>
      <w:r w:rsidRPr="005A264C">
        <w:rPr>
          <w:vanish/>
          <w:color w:val="0000FF"/>
        </w:rPr>
        <w:t>A</w:t>
      </w:r>
      <w:r w:rsidRPr="005A264C">
        <w:rPr>
          <w:vanish/>
          <w:color w:val="0000FF"/>
        </w:rPr>
        <w:t>）</w:t>
      </w:r>
    </w:p>
    <w:p w:rsidR="00207224" w:rsidRPr="006D2810" w:rsidRDefault="00207224" w:rsidP="00207224">
      <w:pPr>
        <w:pStyle w:val="xuanxiang"/>
        <w:spacing w:after="48"/>
      </w:pPr>
      <w:r w:rsidRPr="006D2810">
        <w:t>(E) Because every plant I have ever seen has green leaves, I have concluded that all plants must have green leaves. This looks like a plant but it does not have green leaves, so it cannot be a plant.</w:t>
      </w:r>
    </w:p>
    <w:p w:rsidR="00207224" w:rsidRPr="006D2810" w:rsidRDefault="00207224" w:rsidP="00207224">
      <w:pPr>
        <w:pStyle w:val="wenti2"/>
        <w:spacing w:before="120" w:after="48"/>
      </w:pPr>
      <w:r w:rsidRPr="006D2810">
        <w:lastRenderedPageBreak/>
        <w:t>10.</w:t>
      </w:r>
      <w:r w:rsidRPr="006D2810">
        <w:tab/>
        <w:t xml:space="preserve">Some people say that the scarcity of food is a function of the finite limits of the earth’s resources, coupled with a relentless rate of population growth. This analysis fails to recognize, however, that much of the world’s agricultural resources are used to feed livestock instead of people. In the </w:t>
      </w:r>
      <w:smartTag w:uri="urn:schemas-microsoft-com:office:smarttags" w:element="country-region">
        <w:smartTag w:uri="urn:schemas-microsoft-com:office:smarttags" w:element="place">
          <w:r w:rsidRPr="006D2810">
            <w:t>United States</w:t>
          </w:r>
        </w:smartTag>
      </w:smartTag>
      <w:r w:rsidRPr="006D2810">
        <w:t>, for example, almost one-half of the agricultural acreage is devoted to crops fed to livestock. A steer reduces twenty-one pounds of inexpensive grain to one pound of expensive meat. Thus, the scarcity of food is not merely a function of limited resources and population growth.</w:t>
      </w:r>
    </w:p>
    <w:p w:rsidR="00207224" w:rsidRPr="006D2810" w:rsidRDefault="00207224" w:rsidP="00207224">
      <w:pPr>
        <w:pStyle w:val="tiwen"/>
        <w:spacing w:before="48" w:after="48"/>
      </w:pPr>
      <w:r w:rsidRPr="006D2810">
        <w:t>Which one of the following is an assumption that would allow the conclusion in the argument to be properly drawn?</w:t>
      </w:r>
    </w:p>
    <w:p w:rsidR="00207224" w:rsidRPr="006D2810" w:rsidRDefault="00207224" w:rsidP="00207224">
      <w:pPr>
        <w:pStyle w:val="xuanxiang"/>
        <w:spacing w:after="48"/>
      </w:pPr>
      <w:r w:rsidRPr="006D2810">
        <w:t>(A) People prefer eating meat to eating grain.</w:t>
      </w:r>
    </w:p>
    <w:p w:rsidR="00207224" w:rsidRPr="006D2810" w:rsidRDefault="00207224" w:rsidP="00207224">
      <w:pPr>
        <w:pStyle w:val="xuanxiang"/>
        <w:spacing w:after="48"/>
      </w:pPr>
      <w:r w:rsidRPr="006D2810">
        <w:t>(B) Meat is twenty-one times more expensive than grain.</w:t>
      </w:r>
    </w:p>
    <w:p w:rsidR="00207224" w:rsidRPr="006D2810" w:rsidRDefault="00207224" w:rsidP="00207224">
      <w:pPr>
        <w:pStyle w:val="xuanxiang"/>
        <w:spacing w:after="48"/>
      </w:pPr>
      <w:r w:rsidRPr="006D2810">
        <w:t>(C) The limits of the earth’s agricultural resources are not finite.</w:t>
      </w:r>
    </w:p>
    <w:p w:rsidR="00207224" w:rsidRPr="006D2810" w:rsidRDefault="00207224" w:rsidP="00207224">
      <w:pPr>
        <w:pStyle w:val="xuanxiang"/>
        <w:spacing w:after="48"/>
      </w:pPr>
      <w:r w:rsidRPr="006D2810">
        <w:t xml:space="preserve">(D) More than one-half of the agricultural acreage in the </w:t>
      </w:r>
      <w:smartTag w:uri="urn:schemas-microsoft-com:office:smarttags" w:element="country-region">
        <w:smartTag w:uri="urn:schemas-microsoft-com:office:smarttags" w:element="place">
          <w:r w:rsidRPr="006D2810">
            <w:t>United States</w:t>
          </w:r>
        </w:smartTag>
      </w:smartTag>
      <w:r w:rsidRPr="006D2810">
        <w:t xml:space="preserve"> is devoted to crops fed to humans.</w:t>
      </w:r>
      <w:r w:rsidRPr="005A264C">
        <w:rPr>
          <w:vanish/>
          <w:color w:val="0000FF"/>
        </w:rPr>
        <w:t>（</w:t>
      </w:r>
      <w:r w:rsidRPr="005A264C">
        <w:rPr>
          <w:vanish/>
          <w:color w:val="0000FF"/>
        </w:rPr>
        <w:t>E</w:t>
      </w:r>
      <w:r w:rsidRPr="005A264C">
        <w:rPr>
          <w:vanish/>
          <w:color w:val="0000FF"/>
        </w:rPr>
        <w:t>）</w:t>
      </w:r>
    </w:p>
    <w:p w:rsidR="00207224" w:rsidRPr="006D2810" w:rsidRDefault="00207224" w:rsidP="00207224">
      <w:pPr>
        <w:pStyle w:val="xuanxiang"/>
        <w:spacing w:after="48"/>
      </w:pPr>
      <w:r w:rsidRPr="006D2810">
        <w:t>(E) Growing crops for human consumption on the acreage currently devoted to crops for livestock will yield more food for more people.</w:t>
      </w:r>
    </w:p>
    <w:p w:rsidR="00207224" w:rsidRPr="006D2810" w:rsidRDefault="00207224" w:rsidP="00207224">
      <w:pPr>
        <w:pStyle w:val="wenti2"/>
        <w:spacing w:before="120" w:after="48"/>
      </w:pPr>
      <w:r w:rsidRPr="006D2810">
        <w:t>11.</w:t>
      </w:r>
      <w:r w:rsidRPr="006D2810">
        <w:tab/>
        <w:t>Hanifah: A recent survey shows that there are fewer people who drive only on weekends than there are people who drive to work each weekday. As a result, weekend-only drives are involved in fewer accidents. Therefore, insurance rates should be adjusted so that rates would be significantly higher for the regular commuters.</w:t>
      </w:r>
    </w:p>
    <w:p w:rsidR="00207224" w:rsidRPr="006D2810" w:rsidRDefault="00207224" w:rsidP="00207224">
      <w:pPr>
        <w:pStyle w:val="tiwen"/>
        <w:spacing w:before="48" w:after="48"/>
      </w:pPr>
      <w:r w:rsidRPr="006D2810">
        <w:t>Katsu: I can’t agree with your conclusion. The same study also showed that, although weekend-only drives are involved in fewer accidents, when considered on the basis of accidents-per-mile-driven their records are worse than those of regular commuters. Therefore, insurance rates should be adjusted to increase the rates of weekend-only drivers over those of regular commuters.</w:t>
      </w:r>
    </w:p>
    <w:p w:rsidR="00207224" w:rsidRPr="006D2810" w:rsidRDefault="00207224" w:rsidP="00207224">
      <w:pPr>
        <w:pStyle w:val="tiwen"/>
        <w:spacing w:before="48" w:after="48"/>
      </w:pPr>
      <w:r w:rsidRPr="006D2810">
        <w:t>In the conversation above, Katsu does which one of the following?</w:t>
      </w:r>
    </w:p>
    <w:p w:rsidR="00207224" w:rsidRPr="006D2810" w:rsidRDefault="00207224" w:rsidP="00207224">
      <w:pPr>
        <w:pStyle w:val="xuanxiang"/>
        <w:spacing w:after="48"/>
      </w:pPr>
      <w:r w:rsidRPr="006D2810">
        <w:t>(A) Katsu disagrees with each of the premises of the argument that Hanifah offers.</w:t>
      </w:r>
    </w:p>
    <w:p w:rsidR="00207224" w:rsidRPr="006D2810" w:rsidRDefault="00207224" w:rsidP="00207224">
      <w:pPr>
        <w:pStyle w:val="xuanxiang"/>
        <w:spacing w:after="48"/>
      </w:pPr>
      <w:r w:rsidRPr="006D2810">
        <w:t>(B) Katsu cites additional evidence stating that weekend-only drivers are actually involved in a greater number of accidents than regular commuters.</w:t>
      </w:r>
    </w:p>
    <w:p w:rsidR="00207224" w:rsidRPr="006D2810" w:rsidRDefault="00207224" w:rsidP="00207224">
      <w:pPr>
        <w:pStyle w:val="xuanxiang"/>
        <w:spacing w:after="48"/>
      </w:pPr>
      <w:r w:rsidRPr="006D2810">
        <w:t>(C) Katsu accuses Hanifah of using inaccurate statistical information.</w:t>
      </w:r>
    </w:p>
    <w:p w:rsidR="00207224" w:rsidRPr="006D2810" w:rsidRDefault="00207224" w:rsidP="00207224">
      <w:pPr>
        <w:pStyle w:val="xuanxiang"/>
        <w:spacing w:after="48"/>
      </w:pPr>
      <w:r w:rsidRPr="006D2810">
        <w:t>(D) Katsu proves that Hanifah didn’t read the entire report that was cited.</w:t>
      </w:r>
      <w:r w:rsidRPr="005A264C">
        <w:rPr>
          <w:vanish/>
          <w:color w:val="0000FF"/>
        </w:rPr>
        <w:t>（</w:t>
      </w:r>
      <w:r w:rsidRPr="005A264C">
        <w:rPr>
          <w:vanish/>
          <w:color w:val="0000FF"/>
        </w:rPr>
        <w:t>E</w:t>
      </w:r>
      <w:r w:rsidRPr="005A264C">
        <w:rPr>
          <w:vanish/>
          <w:color w:val="0000FF"/>
        </w:rPr>
        <w:t>）</w:t>
      </w:r>
    </w:p>
    <w:p w:rsidR="00207224" w:rsidRPr="006D2810" w:rsidRDefault="00207224" w:rsidP="00207224">
      <w:pPr>
        <w:pStyle w:val="xuanxiang"/>
        <w:spacing w:after="48"/>
      </w:pPr>
      <w:r w:rsidRPr="006D2810">
        <w:t>(E) Katsu disagrees with Hanifah over how accident records are to be evaluated for insurance rates.</w:t>
      </w:r>
    </w:p>
    <w:p w:rsidR="00207224" w:rsidRPr="006D2810" w:rsidRDefault="00207224" w:rsidP="00207224">
      <w:pPr>
        <w:pStyle w:val="wenti2"/>
        <w:spacing w:before="120" w:after="48"/>
      </w:pPr>
      <w:r w:rsidRPr="006D2810">
        <w:t>12.</w:t>
      </w:r>
      <w:r w:rsidRPr="006D2810">
        <w:tab/>
        <w:t>If Country X does not intervene militarily in Country Y, then the whole region will definitely fall under enemy influence.</w:t>
      </w:r>
    </w:p>
    <w:p w:rsidR="00207224" w:rsidRPr="006D2810" w:rsidRDefault="00207224" w:rsidP="00207224">
      <w:pPr>
        <w:pStyle w:val="tiwen"/>
        <w:spacing w:before="48" w:after="48"/>
      </w:pPr>
      <w:r w:rsidRPr="006D2810">
        <w:t>It most logically follows from the statement above that, if Country X does intervene militarily in Country Y, then the whole region</w:t>
      </w:r>
    </w:p>
    <w:p w:rsidR="00207224" w:rsidRPr="006D2810" w:rsidRDefault="00207224" w:rsidP="00207224">
      <w:pPr>
        <w:pStyle w:val="xuanxiang"/>
        <w:spacing w:after="48"/>
      </w:pPr>
      <w:r w:rsidRPr="006D2810">
        <w:t>(A) Will definitely fall under enemy influence</w:t>
      </w:r>
    </w:p>
    <w:p w:rsidR="00207224" w:rsidRPr="006D2810" w:rsidRDefault="00207224" w:rsidP="00207224">
      <w:pPr>
        <w:pStyle w:val="xuanxiang"/>
        <w:spacing w:after="48"/>
      </w:pPr>
      <w:r w:rsidRPr="006D2810">
        <w:t>(B) Will probably fall under enemy influence</w:t>
      </w:r>
    </w:p>
    <w:p w:rsidR="00207224" w:rsidRPr="006D2810" w:rsidRDefault="00207224" w:rsidP="00207224">
      <w:pPr>
        <w:pStyle w:val="xuanxiang"/>
        <w:spacing w:after="48"/>
      </w:pPr>
      <w:r w:rsidRPr="006D2810">
        <w:t>(C) Will probably not fall under enemy influence</w:t>
      </w:r>
    </w:p>
    <w:p w:rsidR="00207224" w:rsidRPr="006D2810" w:rsidRDefault="00207224" w:rsidP="00207224">
      <w:pPr>
        <w:pStyle w:val="xuanxiang"/>
        <w:spacing w:after="48"/>
      </w:pPr>
      <w:r w:rsidRPr="006D2810">
        <w:t>(D) Will definitely not fall under enemy influence</w:t>
      </w:r>
      <w:r w:rsidRPr="005A264C">
        <w:rPr>
          <w:vanish/>
          <w:color w:val="0000FF"/>
        </w:rPr>
        <w:t>（</w:t>
      </w:r>
      <w:r w:rsidRPr="005A264C">
        <w:rPr>
          <w:vanish/>
          <w:color w:val="0000FF"/>
        </w:rPr>
        <w:t>E</w:t>
      </w:r>
      <w:r w:rsidRPr="005A264C">
        <w:rPr>
          <w:vanish/>
          <w:color w:val="0000FF"/>
        </w:rPr>
        <w:t>）</w:t>
      </w:r>
    </w:p>
    <w:p w:rsidR="00207224" w:rsidRPr="006D2810" w:rsidRDefault="00207224" w:rsidP="00207224">
      <w:pPr>
        <w:pStyle w:val="xuanxiang"/>
        <w:spacing w:after="48"/>
      </w:pPr>
      <w:r w:rsidRPr="006D2810">
        <w:t>(E) May or may not fall under enemy influence</w:t>
      </w:r>
    </w:p>
    <w:p w:rsidR="00207224" w:rsidRPr="006D2810" w:rsidRDefault="00207224" w:rsidP="00207224">
      <w:pPr>
        <w:pStyle w:val="wenti2"/>
        <w:spacing w:before="120" w:after="48"/>
      </w:pPr>
      <w:r w:rsidRPr="006D2810">
        <w:lastRenderedPageBreak/>
        <w:t>13.</w:t>
      </w:r>
      <w:r w:rsidRPr="006D2810">
        <w:tab/>
        <w:t>Top college graduates are having more difficulty demonstrating their superiority to prospective employers than did the top students of twenty years ago when an honors degree was distinction enough. Today’s employers are less impressed with the honors degree. Twenty years ago no more than 10 percent of a given class graduated with honors. Today, however, because of grade inflation, the honors degree goes to more than 50 percent of a graduating class. Therefore, to restore confidence in the degrees they award, colleges must take steps to control grade inflation.</w:t>
      </w:r>
    </w:p>
    <w:p w:rsidR="00207224" w:rsidRPr="006D2810" w:rsidRDefault="00207224" w:rsidP="00207224">
      <w:pPr>
        <w:pStyle w:val="tiwen"/>
        <w:spacing w:before="48" w:after="48"/>
      </w:pPr>
      <w:r w:rsidRPr="006D2810">
        <w:t>Which one of the following is an assumption that, if true, would support the conclusion in the passage?</w:t>
      </w:r>
    </w:p>
    <w:p w:rsidR="00207224" w:rsidRPr="006D2810" w:rsidRDefault="00207224" w:rsidP="00207224">
      <w:pPr>
        <w:pStyle w:val="xuanxiang"/>
        <w:spacing w:after="48"/>
      </w:pPr>
      <w:r w:rsidRPr="006D2810">
        <w:t>(A) Today’s students are not higher achievers than the students of twenty years ago.</w:t>
      </w:r>
    </w:p>
    <w:p w:rsidR="00207224" w:rsidRPr="006D2810" w:rsidRDefault="00207224" w:rsidP="00207224">
      <w:pPr>
        <w:pStyle w:val="xuanxiang"/>
        <w:spacing w:after="48"/>
      </w:pPr>
      <w:r w:rsidRPr="006D2810">
        <w:t>(B) Awarding too many honors degrees causes colleges to inflate grades.</w:t>
      </w:r>
    </w:p>
    <w:p w:rsidR="00207224" w:rsidRPr="006D2810" w:rsidRDefault="00207224" w:rsidP="00207224">
      <w:pPr>
        <w:pStyle w:val="xuanxiang"/>
        <w:spacing w:after="48"/>
      </w:pPr>
      <w:r w:rsidRPr="006D2810">
        <w:t>(C) Today’s employers rely on honors ranking in making their hiring decisions.</w:t>
      </w:r>
    </w:p>
    <w:p w:rsidR="00207224" w:rsidRPr="006D2810" w:rsidRDefault="00207224" w:rsidP="00207224">
      <w:pPr>
        <w:pStyle w:val="xuanxiang"/>
        <w:spacing w:after="48"/>
      </w:pPr>
      <w:r w:rsidRPr="006D2810">
        <w:t>(D) It is not easy for students with low grades to obtain jobs.</w:t>
      </w:r>
      <w:r w:rsidRPr="005A264C">
        <w:rPr>
          <w:vanish/>
          <w:color w:val="0000FF"/>
        </w:rPr>
        <w:t>（</w:t>
      </w:r>
      <w:r w:rsidRPr="005A264C">
        <w:rPr>
          <w:vanish/>
          <w:color w:val="0000FF"/>
        </w:rPr>
        <w:t>A</w:t>
      </w:r>
      <w:r w:rsidRPr="005A264C">
        <w:rPr>
          <w:vanish/>
          <w:color w:val="0000FF"/>
        </w:rPr>
        <w:t>）</w:t>
      </w:r>
    </w:p>
    <w:p w:rsidR="00207224" w:rsidRPr="006D2810" w:rsidRDefault="00207224" w:rsidP="00207224">
      <w:pPr>
        <w:pStyle w:val="xuanxiang"/>
        <w:spacing w:after="48"/>
      </w:pPr>
      <w:r w:rsidRPr="006D2810">
        <w:t>(E) Colleges must make employers aware of the criteria used to determine who receives an honors degree.</w:t>
      </w:r>
    </w:p>
    <w:p w:rsidR="00207224" w:rsidRPr="006D2810" w:rsidRDefault="00207224" w:rsidP="00207224">
      <w:pPr>
        <w:pStyle w:val="wenti2"/>
        <w:spacing w:before="120" w:after="48"/>
      </w:pPr>
      <w:r w:rsidRPr="006D2810">
        <w:t>14.</w:t>
      </w:r>
      <w:r w:rsidRPr="006D2810">
        <w:tab/>
        <w:t>Either Perry’s faction or Tucker’s faction, but not both, will win control of the government. If Perry’s faction wins, the nation will suffer economically. If Tucker’s faction wins, the nation will suffer militarily.</w:t>
      </w:r>
    </w:p>
    <w:p w:rsidR="00207224" w:rsidRPr="006D2810" w:rsidRDefault="00207224" w:rsidP="00207224">
      <w:pPr>
        <w:pStyle w:val="tiwen"/>
        <w:spacing w:before="48" w:after="48"/>
      </w:pPr>
      <w:r w:rsidRPr="006D2810">
        <w:t>Given the statements in the passage, which one of the following statements must be true?</w:t>
      </w:r>
    </w:p>
    <w:p w:rsidR="00207224" w:rsidRPr="006D2810" w:rsidRDefault="00207224" w:rsidP="00207224">
      <w:pPr>
        <w:pStyle w:val="xuanxiang"/>
        <w:spacing w:after="48"/>
      </w:pPr>
      <w:r w:rsidRPr="006D2810">
        <w:t>(A) It is possible, but not certain, that the nation will neither suffer economically nor suffer militarily.</w:t>
      </w:r>
    </w:p>
    <w:p w:rsidR="00207224" w:rsidRPr="006D2810" w:rsidRDefault="00207224" w:rsidP="00207224">
      <w:pPr>
        <w:pStyle w:val="xuanxiang"/>
        <w:spacing w:after="48"/>
      </w:pPr>
      <w:r w:rsidRPr="006D2810">
        <w:t>(B) If the nation suffers economically, it is certain that Perry’s faction has won control of the government.</w:t>
      </w:r>
    </w:p>
    <w:p w:rsidR="00207224" w:rsidRPr="006D2810" w:rsidRDefault="00207224" w:rsidP="00207224">
      <w:pPr>
        <w:pStyle w:val="xuanxiang"/>
        <w:spacing w:after="48"/>
      </w:pPr>
      <w:r w:rsidRPr="006D2810">
        <w:t>(C) It is certain that the nation will suffer either economically or militarily, and also certain that it will not suffer both.</w:t>
      </w:r>
    </w:p>
    <w:p w:rsidR="00207224" w:rsidRPr="006D2810" w:rsidRDefault="00207224" w:rsidP="00207224">
      <w:pPr>
        <w:pStyle w:val="xuanxiang"/>
        <w:spacing w:after="48"/>
      </w:pPr>
      <w:r w:rsidRPr="006D2810">
        <w:t>(D) If the nation suffers militarily, it is possible, but not certain, that Tucker’s faction has won control of the government.</w:t>
      </w:r>
      <w:r w:rsidRPr="005A264C">
        <w:rPr>
          <w:vanish/>
          <w:color w:val="0000FF"/>
        </w:rPr>
        <w:t>（</w:t>
      </w:r>
      <w:r w:rsidRPr="005A264C">
        <w:rPr>
          <w:vanish/>
          <w:color w:val="0000FF"/>
        </w:rPr>
        <w:t>D</w:t>
      </w:r>
      <w:r w:rsidRPr="005A264C">
        <w:rPr>
          <w:vanish/>
          <w:color w:val="0000FF"/>
        </w:rPr>
        <w:t>）</w:t>
      </w:r>
    </w:p>
    <w:p w:rsidR="00207224" w:rsidRPr="006D2810" w:rsidRDefault="00207224" w:rsidP="00207224">
      <w:pPr>
        <w:pStyle w:val="xuanxiang"/>
        <w:spacing w:after="48"/>
      </w:pPr>
      <w:r w:rsidRPr="006D2810">
        <w:t>(E) If the nation suffers both economically and militarily, it is certain that neither Perry’s faction nor Tucker’s has won control of the government.</w:t>
      </w:r>
    </w:p>
    <w:p w:rsidR="00207224" w:rsidRPr="006D2810" w:rsidRDefault="00207224" w:rsidP="00207224">
      <w:pPr>
        <w:pStyle w:val="wenti2"/>
        <w:spacing w:before="120" w:after="48"/>
      </w:pPr>
      <w:r w:rsidRPr="006D2810">
        <w:t>15.</w:t>
      </w:r>
      <w:r w:rsidRPr="006D2810">
        <w:tab/>
        <w:t>One of the more reliable methods of determining regional climatic conditions in prehistoric periods is to examine plant pollen trapped in glacial ice during ancient times. By comparing such pollen samples with spores taken from modern vegetation, scientists can figure out approximately what the weather was like at the time of pollen deposition. Furthermore, by submitting the prehistoric samples to radiocarbon dating techniques, we can also determine when certain climatic conditions were prevalent in that portion of the globe.</w:t>
      </w:r>
    </w:p>
    <w:p w:rsidR="00207224" w:rsidRPr="006D2810" w:rsidRDefault="00207224" w:rsidP="00207224">
      <w:pPr>
        <w:pStyle w:val="tiwen"/>
        <w:spacing w:before="48" w:after="48"/>
      </w:pPr>
      <w:r w:rsidRPr="006D2810">
        <w:t>Which one of the following may be inferred from the information in the passage?</w:t>
      </w:r>
    </w:p>
    <w:p w:rsidR="00207224" w:rsidRPr="006D2810" w:rsidRDefault="00207224" w:rsidP="00207224">
      <w:pPr>
        <w:pStyle w:val="xuanxiang"/>
        <w:spacing w:after="48"/>
      </w:pPr>
      <w:r w:rsidRPr="006D2810">
        <w:t>(A) The earth has undergone several glacial periods.</w:t>
      </w:r>
    </w:p>
    <w:p w:rsidR="00207224" w:rsidRPr="006D2810" w:rsidRDefault="00207224" w:rsidP="00207224">
      <w:pPr>
        <w:pStyle w:val="xuanxiang"/>
        <w:spacing w:after="48"/>
      </w:pPr>
      <w:r w:rsidRPr="006D2810">
        <w:t>(B) Radiocarbon dating can be corroborated by glacial evidence.</w:t>
      </w:r>
    </w:p>
    <w:p w:rsidR="00207224" w:rsidRPr="006D2810" w:rsidRDefault="00207224" w:rsidP="00207224">
      <w:pPr>
        <w:pStyle w:val="xuanxiang"/>
        <w:spacing w:after="48"/>
      </w:pPr>
      <w:r w:rsidRPr="006D2810">
        <w:t>(C) Similarities between prehistoric and contemporary climates do not exist.</w:t>
      </w:r>
    </w:p>
    <w:p w:rsidR="00207224" w:rsidRPr="006D2810" w:rsidRDefault="00207224" w:rsidP="00207224">
      <w:pPr>
        <w:pStyle w:val="xuanxiang"/>
        <w:spacing w:after="48"/>
      </w:pPr>
      <w:r w:rsidRPr="006D2810">
        <w:t>(D) Pollen deposition is a fairly continuous process.</w:t>
      </w:r>
      <w:r w:rsidRPr="005A264C">
        <w:rPr>
          <w:vanish/>
          <w:color w:val="0000FF"/>
        </w:rPr>
        <w:t>（</w:t>
      </w:r>
      <w:r w:rsidRPr="005A264C">
        <w:rPr>
          <w:vanish/>
          <w:color w:val="0000FF"/>
        </w:rPr>
        <w:t>E</w:t>
      </w:r>
      <w:r w:rsidRPr="005A264C">
        <w:rPr>
          <w:vanish/>
          <w:color w:val="0000FF"/>
        </w:rPr>
        <w:t>）</w:t>
      </w:r>
    </w:p>
    <w:p w:rsidR="00207224" w:rsidRPr="006D2810" w:rsidRDefault="00207224" w:rsidP="00207224">
      <w:pPr>
        <w:pStyle w:val="xuanxiang"/>
        <w:spacing w:after="48"/>
      </w:pPr>
      <w:r w:rsidRPr="006D2810">
        <w:t>(E) Certain flora are reliably associated with particular climatic conditions.</w:t>
      </w:r>
    </w:p>
    <w:p w:rsidR="00207224" w:rsidRPr="006D2810" w:rsidRDefault="00207224" w:rsidP="00207224">
      <w:pPr>
        <w:pStyle w:val="wenti2"/>
        <w:spacing w:before="120" w:after="48"/>
      </w:pPr>
      <w:r w:rsidRPr="006D2810">
        <w:t>16.</w:t>
      </w:r>
      <w:r w:rsidRPr="006D2810">
        <w:tab/>
        <w:t xml:space="preserve">Investigators concluded that human failure was not responsible for the fatal airplane crash </w:t>
      </w:r>
      <w:r w:rsidRPr="006D2810">
        <w:lastRenderedPageBreak/>
        <w:t>last August, and since that time new and more stringent rules for identifying and reporting mechanical problems have been in effect. That accounts for the fact that reports of airplane mechanical problems have increased in frequency by 50 percent since last August.</w:t>
      </w:r>
    </w:p>
    <w:p w:rsidR="00207224" w:rsidRPr="006D2810" w:rsidRDefault="00207224" w:rsidP="00207224">
      <w:pPr>
        <w:pStyle w:val="tiwen"/>
        <w:spacing w:before="48" w:after="48"/>
      </w:pPr>
      <w:r w:rsidRPr="006D2810">
        <w:t>Which one of the following is an assumption underlying the argument in the passage?</w:t>
      </w:r>
    </w:p>
    <w:p w:rsidR="00207224" w:rsidRPr="006D2810" w:rsidRDefault="00207224" w:rsidP="00207224">
      <w:pPr>
        <w:pStyle w:val="xuanxiang"/>
        <w:spacing w:after="48"/>
      </w:pPr>
      <w:r w:rsidRPr="006D2810">
        <w:t>(A) Airplane travel is still relatively safe, despite the increase in reported mechanical problems.</w:t>
      </w:r>
    </w:p>
    <w:p w:rsidR="00207224" w:rsidRPr="006D2810" w:rsidRDefault="00207224" w:rsidP="00207224">
      <w:pPr>
        <w:pStyle w:val="xuanxiang"/>
        <w:spacing w:after="48"/>
      </w:pPr>
      <w:r w:rsidRPr="006D2810">
        <w:t>(B) Mechanical problems in airplanes have increased dramatically since last August.</w:t>
      </w:r>
    </w:p>
    <w:p w:rsidR="00207224" w:rsidRPr="006D2810" w:rsidRDefault="00207224" w:rsidP="00207224">
      <w:pPr>
        <w:pStyle w:val="xuanxiang"/>
        <w:spacing w:after="48"/>
      </w:pPr>
      <w:r w:rsidRPr="006D2810">
        <w:t>(C) Mechanical problems in airplanes have not increased by 50 percent since last August.</w:t>
      </w:r>
    </w:p>
    <w:p w:rsidR="00207224" w:rsidRPr="006D2810" w:rsidRDefault="00207224" w:rsidP="00207224">
      <w:pPr>
        <w:pStyle w:val="xuanxiang"/>
        <w:spacing w:after="48"/>
      </w:pPr>
      <w:r w:rsidRPr="006D2810">
        <w:t>(D) Airlines are less reluctant to report mechanical problems than they previously were.</w:t>
      </w:r>
      <w:r w:rsidRPr="005A264C">
        <w:rPr>
          <w:vanish/>
          <w:color w:val="0000FF"/>
        </w:rPr>
        <w:t>（</w:t>
      </w:r>
      <w:r w:rsidRPr="005A264C">
        <w:rPr>
          <w:vanish/>
          <w:color w:val="0000FF"/>
        </w:rPr>
        <w:t>C</w:t>
      </w:r>
      <w:r w:rsidRPr="005A264C">
        <w:rPr>
          <w:vanish/>
          <w:color w:val="0000FF"/>
        </w:rPr>
        <w:t>）</w:t>
      </w:r>
    </w:p>
    <w:p w:rsidR="00207224" w:rsidRPr="006D2810" w:rsidRDefault="00207224" w:rsidP="00207224">
      <w:pPr>
        <w:pStyle w:val="xuanxiang"/>
        <w:spacing w:after="48"/>
      </w:pPr>
      <w:r w:rsidRPr="006D2810">
        <w:t>(E) Mechanical problems in airplanes have become easier to detect since last August.</w:t>
      </w:r>
    </w:p>
    <w:p w:rsidR="00207224" w:rsidRPr="006D2810" w:rsidRDefault="00207224" w:rsidP="00207224">
      <w:pPr>
        <w:pStyle w:val="wenti2"/>
        <w:spacing w:before="120" w:after="48"/>
      </w:pPr>
      <w:r w:rsidRPr="006D2810">
        <w:t>17.</w:t>
      </w:r>
      <w:r w:rsidRPr="006D2810">
        <w:tab/>
        <w:t>The peculiar evil of silencing the expression of an opinion is that it robs the human race. It takes from posterity, as well as the existing generation, and from those who dissent from the opinion even more than from those who hold it. If the opinion is right, they are deprived of the opportunity of exchanging error for truth; if it is wrong, they lose what is almost as great a benefit: the clearer perception and livelier impression of truth, produced by its collision with error.</w:t>
      </w:r>
    </w:p>
    <w:p w:rsidR="00207224" w:rsidRPr="006D2810" w:rsidRDefault="00207224" w:rsidP="00207224">
      <w:pPr>
        <w:pStyle w:val="tiwen"/>
        <w:spacing w:before="48" w:after="48"/>
      </w:pPr>
      <w:r w:rsidRPr="006D2810">
        <w:t>Which one of the following best expresses the conclusion presented in the argument?</w:t>
      </w:r>
    </w:p>
    <w:p w:rsidR="00207224" w:rsidRPr="006D2810" w:rsidRDefault="00207224" w:rsidP="00207224">
      <w:pPr>
        <w:pStyle w:val="xuanxiang"/>
        <w:spacing w:after="48"/>
      </w:pPr>
      <w:r w:rsidRPr="006D2810">
        <w:t>(A) Silencing the expression of an opinion is robbing the human race.</w:t>
      </w:r>
    </w:p>
    <w:p w:rsidR="00207224" w:rsidRPr="006D2810" w:rsidRDefault="00207224" w:rsidP="00207224">
      <w:pPr>
        <w:pStyle w:val="xuanxiang"/>
        <w:spacing w:after="48"/>
      </w:pPr>
      <w:r w:rsidRPr="006D2810">
        <w:t>(B) Silencing the expression of an opinion harms those who dissent more than those who agree.</w:t>
      </w:r>
    </w:p>
    <w:p w:rsidR="00207224" w:rsidRPr="006D2810" w:rsidRDefault="00207224" w:rsidP="00207224">
      <w:pPr>
        <w:pStyle w:val="xuanxiang"/>
        <w:spacing w:after="48"/>
      </w:pPr>
      <w:r w:rsidRPr="006D2810">
        <w:t>(C) Anyone who agrees with an opinion would not want to silence its expression.</w:t>
      </w:r>
    </w:p>
    <w:p w:rsidR="00207224" w:rsidRPr="006D2810" w:rsidRDefault="00207224" w:rsidP="00207224">
      <w:pPr>
        <w:pStyle w:val="xuanxiang"/>
        <w:spacing w:after="48"/>
      </w:pPr>
      <w:r w:rsidRPr="006D2810">
        <w:t>(D) Gaining a clearer perception and livelier impression of truth is a great benefit.</w:t>
      </w:r>
      <w:r w:rsidRPr="005A264C">
        <w:rPr>
          <w:vanish/>
          <w:color w:val="0000FF"/>
        </w:rPr>
        <w:t>（</w:t>
      </w:r>
      <w:r w:rsidRPr="005A264C">
        <w:rPr>
          <w:vanish/>
          <w:color w:val="0000FF"/>
        </w:rPr>
        <w:t>A</w:t>
      </w:r>
      <w:r w:rsidRPr="005A264C">
        <w:rPr>
          <w:vanish/>
          <w:color w:val="0000FF"/>
        </w:rPr>
        <w:t>）</w:t>
      </w:r>
    </w:p>
    <w:p w:rsidR="00207224" w:rsidRPr="006D2810" w:rsidRDefault="00207224" w:rsidP="00207224">
      <w:pPr>
        <w:pStyle w:val="xuanxiang"/>
        <w:spacing w:after="48"/>
      </w:pPr>
      <w:r w:rsidRPr="006D2810">
        <w:t>(E) The greatest benefit is the opportunity of exchanging truth for error.</w:t>
      </w:r>
    </w:p>
    <w:p w:rsidR="00207224" w:rsidRPr="006D2810" w:rsidRDefault="00207224" w:rsidP="00207224">
      <w:pPr>
        <w:pStyle w:val="wenti2"/>
        <w:spacing w:before="120" w:after="48"/>
      </w:pPr>
      <w:r w:rsidRPr="006D2810">
        <w:t>18.</w:t>
      </w:r>
      <w:r w:rsidRPr="006D2810">
        <w:tab/>
        <w:t>Brushing your teeth regularly, no matter which toothpaste you use, will reduce your chances of tooth decay. Scientists have concluded that, when you brush, you reduce tooth decay by removing the film of plaque that forms on teeth and gums. So, you can forget about fluorides: brush your teeth carefully and say goodbye to cavities.</w:t>
      </w:r>
    </w:p>
    <w:p w:rsidR="00207224" w:rsidRPr="006D2810" w:rsidRDefault="00207224" w:rsidP="00207224">
      <w:pPr>
        <w:pStyle w:val="tiwen"/>
        <w:spacing w:before="48" w:after="48"/>
      </w:pPr>
      <w:r w:rsidRPr="006D2810">
        <w:t>Which one of the following is a criticism of the reasoning in the argument?</w:t>
      </w:r>
    </w:p>
    <w:p w:rsidR="00207224" w:rsidRPr="006D2810" w:rsidRDefault="00207224" w:rsidP="00207224">
      <w:pPr>
        <w:pStyle w:val="xuanxiang"/>
        <w:spacing w:after="48"/>
      </w:pPr>
      <w:r w:rsidRPr="006D2810">
        <w:t>(A) Brushing with fluoride toothpaste has been shown to reduce tooth decay.</w:t>
      </w:r>
    </w:p>
    <w:p w:rsidR="00207224" w:rsidRPr="006D2810" w:rsidRDefault="00207224" w:rsidP="00207224">
      <w:pPr>
        <w:pStyle w:val="xuanxiang"/>
        <w:spacing w:after="48"/>
      </w:pPr>
      <w:r w:rsidRPr="006D2810">
        <w:t>(B) The fact that brushing will reduce tooth decay does not show that fluorides are of no value.</w:t>
      </w:r>
    </w:p>
    <w:p w:rsidR="00207224" w:rsidRPr="006D2810" w:rsidRDefault="00207224" w:rsidP="00207224">
      <w:pPr>
        <w:pStyle w:val="xuanxiang"/>
        <w:spacing w:after="48"/>
      </w:pPr>
      <w:r w:rsidRPr="006D2810">
        <w:t>(C) Few people adequately remove plaque by brushing.</w:t>
      </w:r>
    </w:p>
    <w:p w:rsidR="00207224" w:rsidRPr="006D2810" w:rsidRDefault="00207224" w:rsidP="00207224">
      <w:pPr>
        <w:pStyle w:val="xuanxiang"/>
        <w:spacing w:after="48"/>
      </w:pPr>
      <w:r w:rsidRPr="006D2810">
        <w:t>(D) People have plaque on their teeth most of the time.</w:t>
      </w:r>
      <w:r w:rsidRPr="005A264C">
        <w:rPr>
          <w:vanish/>
          <w:color w:val="0000FF"/>
        </w:rPr>
        <w:t>（</w:t>
      </w:r>
      <w:r w:rsidRPr="005A264C">
        <w:rPr>
          <w:vanish/>
          <w:color w:val="0000FF"/>
        </w:rPr>
        <w:t>B</w:t>
      </w:r>
      <w:r w:rsidRPr="005A264C">
        <w:rPr>
          <w:vanish/>
          <w:color w:val="0000FF"/>
        </w:rPr>
        <w:t>）</w:t>
      </w:r>
    </w:p>
    <w:p w:rsidR="00207224" w:rsidRPr="006D2810" w:rsidRDefault="00207224" w:rsidP="00207224">
      <w:pPr>
        <w:pStyle w:val="xuanxiang"/>
        <w:spacing w:after="48"/>
      </w:pPr>
      <w:r w:rsidRPr="006D2810">
        <w:t>(E) Scientists have been wrong about fluorides.</w:t>
      </w:r>
    </w:p>
    <w:p w:rsidR="00207224" w:rsidRPr="006D2810" w:rsidRDefault="00207224" w:rsidP="00207224">
      <w:pPr>
        <w:pStyle w:val="wenti2"/>
        <w:spacing w:before="120" w:after="48"/>
      </w:pPr>
      <w:r w:rsidRPr="006D2810">
        <w:t>19.</w:t>
      </w:r>
      <w:r w:rsidRPr="006D2810">
        <w:tab/>
        <w:t xml:space="preserve">Some good cooks are gourmet cooks who </w:t>
      </w:r>
      <w:r w:rsidRPr="00E43191">
        <w:t xml:space="preserve">pride themselves on </w:t>
      </w:r>
      <w:r w:rsidRPr="006D2810">
        <w:t>always using extravagantly rich ingredients in elaborate recipes. Some good cooks can be characterized as fast-food cooks. They may use rich ingredients as long as the recipes are easy to follow and take little time. Other good cooks are health food enthusiasts, who are concerned primarily with the nutritional value of food. But even though not all good cooks are big eaters, they all enjoy preparing and serving food.</w:t>
      </w:r>
    </w:p>
    <w:p w:rsidR="00207224" w:rsidRPr="006D2810" w:rsidRDefault="00207224" w:rsidP="00207224">
      <w:pPr>
        <w:pStyle w:val="tiwen"/>
        <w:spacing w:before="48" w:after="48"/>
      </w:pPr>
      <w:r w:rsidRPr="006D2810">
        <w:t>If the information in the passage is true, which one of the following CANNOT be true?</w:t>
      </w:r>
    </w:p>
    <w:p w:rsidR="00207224" w:rsidRPr="006D2810" w:rsidRDefault="00207224" w:rsidP="00207224">
      <w:pPr>
        <w:pStyle w:val="xuanxiang"/>
        <w:spacing w:after="48"/>
      </w:pPr>
      <w:r w:rsidRPr="006D2810">
        <w:t>(A) Most good cooks do not use extravagantly rich ingredients.</w:t>
      </w:r>
    </w:p>
    <w:p w:rsidR="00207224" w:rsidRPr="006D2810" w:rsidRDefault="00207224" w:rsidP="00207224">
      <w:pPr>
        <w:pStyle w:val="xuanxiang"/>
        <w:spacing w:after="48"/>
      </w:pPr>
      <w:r w:rsidRPr="006D2810">
        <w:lastRenderedPageBreak/>
        <w:t>(B) Everyone who enjoys preparing and serving food is a good cook.</w:t>
      </w:r>
    </w:p>
    <w:p w:rsidR="00207224" w:rsidRPr="006D2810" w:rsidRDefault="00207224" w:rsidP="00207224">
      <w:pPr>
        <w:pStyle w:val="xuanxiang"/>
        <w:spacing w:after="48"/>
      </w:pPr>
      <w:r w:rsidRPr="006D2810">
        <w:t>(C) More good cooks who use extravagantly rich ingredients are big eaters than are good cooks who do not use such ingredients.</w:t>
      </w:r>
    </w:p>
    <w:p w:rsidR="00207224" w:rsidRPr="006D2810" w:rsidRDefault="00207224" w:rsidP="00207224">
      <w:pPr>
        <w:pStyle w:val="xuanxiang"/>
        <w:spacing w:after="48"/>
      </w:pPr>
      <w:r w:rsidRPr="006D2810">
        <w:t>(D) There are fewer good cooks who enjoy serving and preparing food than there are good cooks who are big eaters.</w:t>
      </w:r>
      <w:r w:rsidRPr="005A264C">
        <w:rPr>
          <w:vanish/>
          <w:color w:val="0000FF"/>
        </w:rPr>
        <w:t>（</w:t>
      </w:r>
      <w:r w:rsidRPr="005A264C">
        <w:rPr>
          <w:vanish/>
          <w:color w:val="0000FF"/>
        </w:rPr>
        <w:t>D</w:t>
      </w:r>
      <w:r w:rsidRPr="005A264C">
        <w:rPr>
          <w:vanish/>
          <w:color w:val="0000FF"/>
        </w:rPr>
        <w:t>）</w:t>
      </w:r>
    </w:p>
    <w:p w:rsidR="00207224" w:rsidRPr="006D2810" w:rsidRDefault="00207224" w:rsidP="00207224">
      <w:pPr>
        <w:pStyle w:val="xuanxiang"/>
        <w:spacing w:after="48"/>
      </w:pPr>
      <w:r w:rsidRPr="006D2810">
        <w:t>(E) Gourmet cooks, fast-food cooks, and cooks who are health food enthusiasts are all big eaters.</w:t>
      </w:r>
    </w:p>
    <w:p w:rsidR="00207224" w:rsidRPr="006D2810" w:rsidRDefault="00207224" w:rsidP="00207224">
      <w:pPr>
        <w:pStyle w:val="wenti2"/>
        <w:spacing w:before="120" w:after="48"/>
      </w:pPr>
      <w:r w:rsidRPr="006D2810">
        <w:t>20.</w:t>
      </w:r>
      <w:r w:rsidRPr="006D2810">
        <w:tab/>
        <w:t>Most discussions of the factors contributing to improvements in public health greatly underestimate the influence of the values held by individuals. This influence is indicated by the fact that the astonishing decline in mortality from infectious disease during the past century was primarily due to an improvement in living conditions. To a substantial degree, these improvements depended on the emphasis by an increasing share of the population on cleanliness, prudence, and moderation.</w:t>
      </w:r>
    </w:p>
    <w:p w:rsidR="00207224" w:rsidRPr="006D2810" w:rsidRDefault="00207224" w:rsidP="00207224">
      <w:pPr>
        <w:pStyle w:val="tiwen"/>
        <w:spacing w:before="48" w:after="48"/>
      </w:pPr>
      <w:r w:rsidRPr="006D2810">
        <w:t>The main point of the passage is made primarily by</w:t>
      </w:r>
    </w:p>
    <w:p w:rsidR="00207224" w:rsidRPr="006D2810" w:rsidRDefault="00207224" w:rsidP="00207224">
      <w:pPr>
        <w:pStyle w:val="xuanxiang"/>
        <w:spacing w:after="48"/>
      </w:pPr>
      <w:r w:rsidRPr="006D2810">
        <w:t>(A) analyzing existing data on medical practices and health outcomes</w:t>
      </w:r>
    </w:p>
    <w:p w:rsidR="00207224" w:rsidRPr="006D2810" w:rsidRDefault="00207224" w:rsidP="00207224">
      <w:pPr>
        <w:pStyle w:val="xuanxiang"/>
        <w:spacing w:after="48"/>
      </w:pPr>
      <w:r w:rsidRPr="006D2810">
        <w:t>(B) presenting a set of related cause-and-effect assertions</w:t>
      </w:r>
    </w:p>
    <w:p w:rsidR="00207224" w:rsidRPr="006D2810" w:rsidRDefault="00207224" w:rsidP="00207224">
      <w:pPr>
        <w:pStyle w:val="xuanxiang"/>
        <w:spacing w:after="48"/>
      </w:pPr>
      <w:r w:rsidRPr="006D2810">
        <w:t>(C) applying several general principles to a specific case</w:t>
      </w:r>
    </w:p>
    <w:p w:rsidR="00207224" w:rsidRPr="006D2810" w:rsidRDefault="00207224" w:rsidP="00207224">
      <w:pPr>
        <w:pStyle w:val="xuanxiang"/>
        <w:spacing w:after="48"/>
      </w:pPr>
      <w:r w:rsidRPr="006D2810">
        <w:t>(D) presenting a general observation and supporting it with several specific examples</w:t>
      </w:r>
      <w:r w:rsidRPr="005A264C">
        <w:rPr>
          <w:vanish/>
          <w:color w:val="0000FF"/>
        </w:rPr>
        <w:t>（</w:t>
      </w:r>
      <w:r w:rsidRPr="005A264C">
        <w:rPr>
          <w:vanish/>
          <w:color w:val="0000FF"/>
        </w:rPr>
        <w:t>B</w:t>
      </w:r>
      <w:r w:rsidRPr="005A264C">
        <w:rPr>
          <w:vanish/>
          <w:color w:val="0000FF"/>
        </w:rPr>
        <w:t>）</w:t>
      </w:r>
    </w:p>
    <w:p w:rsidR="00207224" w:rsidRPr="006D2810" w:rsidRDefault="00207224" w:rsidP="00207224">
      <w:pPr>
        <w:pStyle w:val="xuanxiang"/>
        <w:spacing w:after="48"/>
      </w:pPr>
      <w:r w:rsidRPr="006D2810">
        <w:t>(E) refuting in detail a commonly accepted argument</w:t>
      </w:r>
    </w:p>
    <w:p w:rsidR="00207224" w:rsidRPr="006D2810" w:rsidRDefault="00207224" w:rsidP="00207224">
      <w:pPr>
        <w:pStyle w:val="Q"/>
        <w:spacing w:before="120" w:after="48"/>
      </w:pPr>
      <w:r w:rsidRPr="006D2810">
        <w:t>Questions 21-22</w:t>
      </w:r>
    </w:p>
    <w:p w:rsidR="00207224" w:rsidRPr="006D2810" w:rsidRDefault="00207224" w:rsidP="00207224">
      <w:pPr>
        <w:pStyle w:val="dingge"/>
        <w:spacing w:before="120" w:after="48"/>
      </w:pPr>
      <w:r w:rsidRPr="006D2810">
        <w:t>If the city council institutes new parking regulations, city revenues will surely increase, since studies have conclusively shown that, if such parking regulations are put into effect, there is an increase in parking violations, and an increase in parking violations will result in a greater number of parking fines collected.</w:t>
      </w:r>
    </w:p>
    <w:p w:rsidR="00207224" w:rsidRPr="006D2810" w:rsidRDefault="00207224" w:rsidP="00207224">
      <w:pPr>
        <w:pStyle w:val="wenti2"/>
        <w:spacing w:before="120" w:after="48"/>
      </w:pPr>
      <w:r w:rsidRPr="006D2810">
        <w:t>21.</w:t>
      </w:r>
      <w:r w:rsidRPr="006D2810">
        <w:tab/>
        <w:t>Which one of the following is closest, in terms of its logical features, to the reasoning used in the argument above?</w:t>
      </w:r>
    </w:p>
    <w:p w:rsidR="00207224" w:rsidRPr="006D2810" w:rsidRDefault="00207224" w:rsidP="00207224">
      <w:pPr>
        <w:pStyle w:val="xuanxiang"/>
        <w:spacing w:after="48"/>
      </w:pPr>
      <w:r w:rsidRPr="006D2810">
        <w:t>(A) Last year’s increase in revenues can be easily explained. That was the year the city council instituted new parking regulations. No doubt the new law brought with it an increase in the number of parking violations.</w:t>
      </w:r>
    </w:p>
    <w:p w:rsidR="00207224" w:rsidRPr="006D2810" w:rsidRDefault="00207224" w:rsidP="00207224">
      <w:pPr>
        <w:pStyle w:val="xuanxiang"/>
        <w:spacing w:after="48"/>
      </w:pPr>
      <w:r w:rsidRPr="006D2810">
        <w:t>(B) If taxes were increased, this act would naturally result in increased revenues for the city, and increased revenues would make some desirable social programs possible. So, if taxes were increased, some desirable social programs would become possible.</w:t>
      </w:r>
    </w:p>
    <w:p w:rsidR="00207224" w:rsidRPr="006D2810" w:rsidRDefault="00207224" w:rsidP="00207224">
      <w:pPr>
        <w:pStyle w:val="xuanxiang"/>
        <w:spacing w:after="48"/>
      </w:pPr>
      <w:r w:rsidRPr="006D2810">
        <w:t>(C) Henry says that, if the city council goes into closed session, an important matter of personnel policy is being discussed. However, no personnel matters were discussed at the council meeting, so if Henry is right, the council did not go into closed session.</w:t>
      </w:r>
    </w:p>
    <w:p w:rsidR="00207224" w:rsidRPr="006D2810" w:rsidRDefault="00207224" w:rsidP="00207224">
      <w:pPr>
        <w:pStyle w:val="xuanxiang"/>
        <w:spacing w:after="48"/>
      </w:pPr>
      <w:r w:rsidRPr="006D2810">
        <w:t>(D) All cars parked on the north side of the street were ticketed last night, and the same cars were towed away this morning. So beware! A car ticketed in this city also gets towed away.</w:t>
      </w:r>
      <w:r w:rsidRPr="005A264C">
        <w:rPr>
          <w:vanish/>
          <w:color w:val="0000FF"/>
        </w:rPr>
        <w:t>（</w:t>
      </w:r>
      <w:r w:rsidRPr="005A264C">
        <w:rPr>
          <w:vanish/>
          <w:color w:val="0000FF"/>
        </w:rPr>
        <w:t>B</w:t>
      </w:r>
      <w:r w:rsidRPr="005A264C">
        <w:rPr>
          <w:vanish/>
          <w:color w:val="0000FF"/>
        </w:rPr>
        <w:t>）</w:t>
      </w:r>
    </w:p>
    <w:p w:rsidR="00207224" w:rsidRPr="006D2810" w:rsidRDefault="00207224" w:rsidP="00207224">
      <w:pPr>
        <w:pStyle w:val="xuanxiang"/>
        <w:spacing w:after="48"/>
      </w:pPr>
      <w:r w:rsidRPr="006D2810">
        <w:t>(E) Allen says that, if the city council institutes new parking regulations, it is unlikely that revenues for the city will increase. If Allen is right, then the parking regulation plan should not be instituted.</w:t>
      </w:r>
    </w:p>
    <w:p w:rsidR="00207224" w:rsidRPr="006D2810" w:rsidRDefault="00207224" w:rsidP="00207224">
      <w:pPr>
        <w:pStyle w:val="wenti2"/>
        <w:spacing w:before="120" w:after="48"/>
      </w:pPr>
      <w:r w:rsidRPr="006D2810">
        <w:t>22.</w:t>
      </w:r>
      <w:r w:rsidRPr="006D2810">
        <w:tab/>
        <w:t>If the statements in the passage are true, which one of the following must also be true?</w:t>
      </w:r>
    </w:p>
    <w:p w:rsidR="00207224" w:rsidRPr="006D2810" w:rsidRDefault="00207224" w:rsidP="00207224">
      <w:pPr>
        <w:pStyle w:val="xuanxiang"/>
        <w:spacing w:after="48"/>
      </w:pPr>
      <w:r w:rsidRPr="006D2810">
        <w:lastRenderedPageBreak/>
        <w:t>(A) Unless there is an increase in the number of parking violations in the city, city revenues will not increase.</w:t>
      </w:r>
    </w:p>
    <w:p w:rsidR="00207224" w:rsidRPr="006D2810" w:rsidRDefault="00207224" w:rsidP="00207224">
      <w:pPr>
        <w:pStyle w:val="xuanxiang"/>
        <w:spacing w:after="48"/>
      </w:pPr>
      <w:r w:rsidRPr="006D2810">
        <w:t>(B) If the city council institutes new parking regulations, the council will fall from favor with the citizens.</w:t>
      </w:r>
    </w:p>
    <w:p w:rsidR="00207224" w:rsidRPr="006D2810" w:rsidRDefault="00207224" w:rsidP="00207224">
      <w:pPr>
        <w:pStyle w:val="xuanxiang"/>
        <w:spacing w:after="48"/>
      </w:pPr>
      <w:r w:rsidRPr="006D2810">
        <w:t>(C) The city council will institute new parking regulations only if an increase in city revenues can be expected to result.</w:t>
      </w:r>
    </w:p>
    <w:p w:rsidR="00207224" w:rsidRPr="006D2810" w:rsidRDefault="00207224" w:rsidP="00207224">
      <w:pPr>
        <w:pStyle w:val="xuanxiang"/>
        <w:spacing w:after="48"/>
      </w:pPr>
      <w:r w:rsidRPr="006D2810">
        <w:t>(D) If the city council’s new regulations cause more parking violators to be ticketed, the city revenues will increase.</w:t>
      </w:r>
      <w:r w:rsidRPr="005A264C">
        <w:rPr>
          <w:vanish/>
          <w:color w:val="0000FF"/>
        </w:rPr>
        <w:t>（</w:t>
      </w:r>
      <w:r w:rsidRPr="005A264C">
        <w:rPr>
          <w:vanish/>
          <w:color w:val="0000FF"/>
        </w:rPr>
        <w:t>D</w:t>
      </w:r>
      <w:r w:rsidRPr="005A264C">
        <w:rPr>
          <w:vanish/>
          <w:color w:val="0000FF"/>
        </w:rPr>
        <w:t>）</w:t>
      </w:r>
    </w:p>
    <w:p w:rsidR="00207224" w:rsidRPr="006D2810" w:rsidRDefault="00207224" w:rsidP="00207224">
      <w:pPr>
        <w:pStyle w:val="xuanxiang"/>
        <w:spacing w:after="48"/>
      </w:pPr>
      <w:r w:rsidRPr="006D2810">
        <w:t>(E) Unless the city institutes a complex system of parking regulations, the city cannot expect traffic violations to increase.</w:t>
      </w:r>
    </w:p>
    <w:p w:rsidR="00207224" w:rsidRPr="006D2810" w:rsidRDefault="00207224" w:rsidP="00207224">
      <w:pPr>
        <w:pStyle w:val="wenti2"/>
        <w:spacing w:before="120" w:after="48"/>
      </w:pPr>
      <w:r w:rsidRPr="006D2810">
        <w:t>23.</w:t>
      </w:r>
      <w:r w:rsidRPr="006D2810">
        <w:tab/>
        <w:t>The function of government is to satisfy the genuine wants of the masses, and government cannot satisfy those wants unless it is informed about what those wants are. Freedom of speech ensures that such information will reach the ears of government officials. Therefore, freedom of speech is indispensable for a healthy state.</w:t>
      </w:r>
    </w:p>
    <w:p w:rsidR="00207224" w:rsidRPr="006D2810" w:rsidRDefault="00207224" w:rsidP="00207224">
      <w:pPr>
        <w:pStyle w:val="tiwen"/>
        <w:spacing w:before="48" w:after="48"/>
      </w:pPr>
      <w:r w:rsidRPr="006D2810">
        <w:t>Which one of the following, if true, would NOT undermine the conclusion of the argument?</w:t>
      </w:r>
    </w:p>
    <w:p w:rsidR="00207224" w:rsidRPr="006D2810" w:rsidRDefault="00207224" w:rsidP="00207224">
      <w:pPr>
        <w:pStyle w:val="xuanxiang"/>
        <w:spacing w:after="48"/>
      </w:pPr>
      <w:r w:rsidRPr="006D2810">
        <w:t>(A) People most often do not know what they genuinely want.</w:t>
      </w:r>
    </w:p>
    <w:p w:rsidR="00207224" w:rsidRPr="006D2810" w:rsidRDefault="00207224" w:rsidP="00207224">
      <w:pPr>
        <w:pStyle w:val="xuanxiang"/>
        <w:spacing w:after="48"/>
      </w:pPr>
      <w:r w:rsidRPr="006D2810">
        <w:t>(B) Freedom of speech tends ultimately to undermine social order, and social order is a prerequisite for satisfying the wants of the masses.</w:t>
      </w:r>
    </w:p>
    <w:p w:rsidR="00207224" w:rsidRPr="006D2810" w:rsidRDefault="00207224" w:rsidP="00207224">
      <w:pPr>
        <w:pStyle w:val="xuanxiang"/>
        <w:spacing w:after="48"/>
      </w:pPr>
      <w:r w:rsidRPr="006D2810">
        <w:t>(C) The proper function of government is not to satisfy wants, but to provide equality of opportunity.</w:t>
      </w:r>
    </w:p>
    <w:p w:rsidR="00207224" w:rsidRPr="006D2810" w:rsidRDefault="00207224" w:rsidP="00207224">
      <w:pPr>
        <w:pStyle w:val="xuanxiang"/>
        <w:spacing w:after="48"/>
      </w:pPr>
      <w:r w:rsidRPr="006D2810">
        <w:t>(D) Freedom of speech is not sufficient for satisfying the wants of the masses: social order is necessary as well.</w:t>
      </w:r>
      <w:r w:rsidRPr="005A264C">
        <w:rPr>
          <w:vanish/>
          <w:color w:val="0000FF"/>
        </w:rPr>
        <w:t>（</w:t>
      </w:r>
      <w:r w:rsidRPr="005A264C">
        <w:rPr>
          <w:vanish/>
          <w:color w:val="0000FF"/>
        </w:rPr>
        <w:t>D</w:t>
      </w:r>
      <w:r w:rsidRPr="005A264C">
        <w:rPr>
          <w:vanish/>
          <w:color w:val="0000FF"/>
        </w:rPr>
        <w:t>）</w:t>
      </w:r>
    </w:p>
    <w:p w:rsidR="00207224" w:rsidRPr="006D2810" w:rsidRDefault="00207224" w:rsidP="00207224">
      <w:pPr>
        <w:pStyle w:val="xuanxiang"/>
        <w:spacing w:after="48"/>
      </w:pPr>
      <w:r w:rsidRPr="006D2810">
        <w:t>(E) Rulers already know what the people want.</w:t>
      </w:r>
    </w:p>
    <w:p w:rsidR="00207224" w:rsidRPr="006D2810" w:rsidRDefault="00207224" w:rsidP="00207224">
      <w:pPr>
        <w:pStyle w:val="wenti2"/>
        <w:spacing w:before="120" w:after="48"/>
      </w:pPr>
      <w:r w:rsidRPr="006D2810">
        <w:t>24.</w:t>
      </w:r>
      <w:r w:rsidRPr="006D2810">
        <w:tab/>
        <w:t>An unbiased observer of everyday encounters in Western societies would surely not find many instances of unkindness by people under 65 toward people over 65. There are undoubtedly incidents of unkindness based on age, and these warrant reproof. However, the very fact that such reproof occurs and is generally accepted implies that our Western societies basically respect the elderly. The same conclusion can be drawn from a recent survey finding: 71 percent of the under 65 population agreed with the statement that “people over 65 receive too little respect from society”, while only 44 percent of the over-65 population, the target of the alleged irreverence agreed with it.</w:t>
      </w:r>
    </w:p>
    <w:p w:rsidR="00207224" w:rsidRPr="006D2810" w:rsidRDefault="00207224" w:rsidP="00207224">
      <w:pPr>
        <w:pStyle w:val="tiwen"/>
        <w:spacing w:before="48" w:after="48"/>
      </w:pPr>
      <w:r w:rsidRPr="006D2810">
        <w:t>The author concludes that Western societies basically respect the elderly partly because</w:t>
      </w:r>
    </w:p>
    <w:p w:rsidR="00207224" w:rsidRPr="006D2810" w:rsidRDefault="00207224" w:rsidP="00207224">
      <w:pPr>
        <w:pStyle w:val="xuanxiang"/>
        <w:spacing w:after="48"/>
      </w:pPr>
      <w:r w:rsidRPr="006D2810">
        <w:t>(A) people under 65 are just as kind to people over 65 as they are to people of their own age group</w:t>
      </w:r>
    </w:p>
    <w:p w:rsidR="00207224" w:rsidRPr="006D2810" w:rsidRDefault="00207224" w:rsidP="00207224">
      <w:pPr>
        <w:pStyle w:val="xuanxiang"/>
        <w:spacing w:after="48"/>
      </w:pPr>
      <w:r w:rsidRPr="006D2810">
        <w:t>(B) survey data suggest that fewer people over 65 than under 65 get too little respect</w:t>
      </w:r>
    </w:p>
    <w:p w:rsidR="00207224" w:rsidRPr="006D2810" w:rsidRDefault="00207224" w:rsidP="00207224">
      <w:pPr>
        <w:pStyle w:val="xuanxiang"/>
        <w:spacing w:after="48"/>
      </w:pPr>
      <w:r w:rsidRPr="006D2810">
        <w:t>(C) disrespect for the elderly does not go so far as to result in actual harm</w:t>
      </w:r>
    </w:p>
    <w:p w:rsidR="00207224" w:rsidRPr="006D2810" w:rsidRDefault="00207224" w:rsidP="00207224">
      <w:pPr>
        <w:pStyle w:val="xuanxiang"/>
        <w:spacing w:after="48"/>
      </w:pPr>
      <w:r w:rsidRPr="006D2810">
        <w:t>(D) survey data suggest that people over 65 are more aware of incidents involving disrespect to the elderly than are people under 65</w:t>
      </w:r>
      <w:r w:rsidRPr="005A264C">
        <w:rPr>
          <w:vanish/>
          <w:color w:val="0000FF"/>
        </w:rPr>
        <w:t>（</w:t>
      </w:r>
      <w:r w:rsidRPr="005A264C">
        <w:rPr>
          <w:vanish/>
          <w:color w:val="0000FF"/>
        </w:rPr>
        <w:t>E</w:t>
      </w:r>
      <w:r w:rsidRPr="005A264C">
        <w:rPr>
          <w:vanish/>
          <w:color w:val="0000FF"/>
        </w:rPr>
        <w:t>）</w:t>
      </w:r>
    </w:p>
    <w:p w:rsidR="00207224" w:rsidRPr="006D2810" w:rsidRDefault="00207224" w:rsidP="00207224">
      <w:pPr>
        <w:pStyle w:val="xuanxiang"/>
        <w:spacing w:after="48"/>
      </w:pPr>
      <w:r w:rsidRPr="006D2810">
        <w:t>(E) incidents of unkindness to the elderly are neither common nor generally accepted in Western societies</w:t>
      </w:r>
    </w:p>
    <w:p w:rsidR="00207224" w:rsidRPr="006D2810" w:rsidRDefault="00207224" w:rsidP="00207224">
      <w:pPr>
        <w:pStyle w:val="wenti2"/>
        <w:spacing w:before="120" w:after="48"/>
      </w:pPr>
      <w:r w:rsidRPr="006D2810">
        <w:t>25.</w:t>
      </w:r>
      <w:r w:rsidRPr="006D2810">
        <w:tab/>
        <w:t xml:space="preserve">These days, everyone talks about being too busy. But all this busyness does not seem to result in things getting done. Just as many tasks are still left uncompleted, phone calls </w:t>
      </w:r>
      <w:r w:rsidRPr="006D2810">
        <w:lastRenderedPageBreak/>
        <w:t>unreturned, and appointments missed as there were in the days before this outbreak of busyness. Therefore, people must not be as busy as they claim.</w:t>
      </w:r>
    </w:p>
    <w:p w:rsidR="00207224" w:rsidRPr="006D2810" w:rsidRDefault="00207224" w:rsidP="00207224">
      <w:pPr>
        <w:pStyle w:val="tiwen"/>
        <w:spacing w:before="48" w:after="48"/>
      </w:pPr>
      <w:r w:rsidRPr="006D2810">
        <w:t>Which one of the following, if true, would most seriously weaken the conclusion in the passage?</w:t>
      </w:r>
    </w:p>
    <w:p w:rsidR="00207224" w:rsidRPr="006D2810" w:rsidRDefault="00207224" w:rsidP="00207224">
      <w:pPr>
        <w:pStyle w:val="xuanxiang"/>
        <w:spacing w:after="48"/>
      </w:pPr>
      <w:r w:rsidRPr="006D2810">
        <w:t>(A) These days, looking busy is a status symbol.</w:t>
      </w:r>
    </w:p>
    <w:p w:rsidR="00207224" w:rsidRPr="006D2810" w:rsidRDefault="00207224" w:rsidP="00207224">
      <w:pPr>
        <w:pStyle w:val="xuanxiang"/>
        <w:spacing w:after="48"/>
      </w:pPr>
      <w:r w:rsidRPr="006D2810">
        <w:t>(B) People have to do much more these days than before the so-called outbreak of busyness.</w:t>
      </w:r>
    </w:p>
    <w:p w:rsidR="00207224" w:rsidRPr="006D2810" w:rsidRDefault="00207224" w:rsidP="00207224">
      <w:pPr>
        <w:pStyle w:val="xuanxiang"/>
        <w:spacing w:after="48"/>
      </w:pPr>
      <w:r w:rsidRPr="006D2810">
        <w:t>(C) People waste so much time talking about being busy that they fail to get things done.</w:t>
      </w:r>
    </w:p>
    <w:p w:rsidR="00207224" w:rsidRPr="006D2810" w:rsidRDefault="00207224" w:rsidP="00207224">
      <w:pPr>
        <w:pStyle w:val="xuanxiang"/>
        <w:spacing w:after="48"/>
      </w:pPr>
      <w:r w:rsidRPr="006D2810">
        <w:t>(D) Just as many things are getting done now as before the so-called outbreak of busyness.</w:t>
      </w:r>
      <w:r w:rsidRPr="005A264C">
        <w:rPr>
          <w:vanish/>
          <w:color w:val="0000FF"/>
        </w:rPr>
        <w:t>（</w:t>
      </w:r>
      <w:r w:rsidRPr="005A264C">
        <w:rPr>
          <w:vanish/>
          <w:color w:val="0000FF"/>
        </w:rPr>
        <w:t>B</w:t>
      </w:r>
      <w:r w:rsidRPr="005A264C">
        <w:rPr>
          <w:vanish/>
          <w:color w:val="0000FF"/>
        </w:rPr>
        <w:t>）</w:t>
      </w:r>
    </w:p>
    <w:p w:rsidR="00207224" w:rsidRPr="006D2810" w:rsidRDefault="00207224" w:rsidP="00207224">
      <w:pPr>
        <w:pStyle w:val="xuanxiang"/>
        <w:spacing w:after="48"/>
      </w:pPr>
      <w:r w:rsidRPr="006D2810">
        <w:t>(E) People have more leisure time these days than before the so-called outbreak of busyness.</w:t>
      </w:r>
    </w:p>
    <w:p w:rsidR="00207224" w:rsidRPr="006D2810" w:rsidRDefault="00207224" w:rsidP="00207224">
      <w:pPr>
        <w:pStyle w:val="Heading3"/>
        <w:spacing w:before="120"/>
      </w:pPr>
      <w:bookmarkStart w:id="15" w:name="_Toc44694538"/>
      <w:bookmarkStart w:id="16" w:name="_Toc44694865"/>
      <w:bookmarkStart w:id="17" w:name="_Toc44695024"/>
      <w:bookmarkStart w:id="18" w:name="_Toc44695138"/>
      <w:bookmarkStart w:id="19" w:name="_Toc83619445"/>
      <w:r w:rsidRPr="006D2810">
        <w:t>SECTION IV</w:t>
      </w:r>
      <w:bookmarkEnd w:id="15"/>
      <w:bookmarkEnd w:id="16"/>
      <w:bookmarkEnd w:id="17"/>
      <w:bookmarkEnd w:id="18"/>
      <w:bookmarkEnd w:id="19"/>
    </w:p>
    <w:p w:rsidR="00207224" w:rsidRPr="006D2810" w:rsidRDefault="00207224" w:rsidP="00207224">
      <w:pPr>
        <w:pStyle w:val="Minutes"/>
      </w:pPr>
      <w:r w:rsidRPr="006D2810">
        <w:t>Time 35 minutes</w:t>
      </w:r>
      <w:r w:rsidRPr="006D2810">
        <w:rPr>
          <w:rFonts w:hint="eastAsia"/>
        </w:rPr>
        <w:t xml:space="preserve"> </w:t>
      </w:r>
      <w:r w:rsidRPr="006D2810">
        <w:t>26 Questions</w:t>
      </w:r>
    </w:p>
    <w:p w:rsidR="00207224" w:rsidRPr="006D2810" w:rsidRDefault="00207224" w:rsidP="00207224">
      <w:pPr>
        <w:pStyle w:val="Directions"/>
      </w:pPr>
      <w:r w:rsidRPr="006D2810">
        <w:t>Directions: The questions in this section are based on the reasoning contained in brief statements or passages...</w:t>
      </w:r>
    </w:p>
    <w:p w:rsidR="00207224" w:rsidRPr="006D2810" w:rsidRDefault="00207224" w:rsidP="00207224">
      <w:pPr>
        <w:pStyle w:val="wenti2"/>
        <w:spacing w:before="120" w:after="48"/>
      </w:pPr>
      <w:r w:rsidRPr="006D2810">
        <w:t>1.</w:t>
      </w:r>
      <w:r w:rsidRPr="006D2810">
        <w:tab/>
        <w:t>The government should enact a bill that would prohibit the sale and consumption of alcohol on commuter trains. Recently, the state, exercising its legitimate authority, passed a law to protect the health of commuters by prohibiting smoking on the commuter line. When intoxicated riders get off the train, get in their cars, and drive, the public is exposed to at least as much danger as are nonsmoking rail passengers who are forced to inhale cigarette smoke.</w:t>
      </w:r>
    </w:p>
    <w:p w:rsidR="00207224" w:rsidRPr="006D2810" w:rsidRDefault="00207224" w:rsidP="00207224">
      <w:pPr>
        <w:pStyle w:val="tiwen"/>
        <w:spacing w:before="48" w:after="48"/>
      </w:pPr>
      <w:r w:rsidRPr="006D2810">
        <w:t>In arguing that alcohol consumption on commuter trains should be banned, the author relies on</w:t>
      </w:r>
    </w:p>
    <w:p w:rsidR="00207224" w:rsidRPr="006D2810" w:rsidRDefault="00207224" w:rsidP="00207224">
      <w:pPr>
        <w:pStyle w:val="xuanxiang"/>
        <w:spacing w:after="48"/>
      </w:pPr>
      <w:r w:rsidRPr="006D2810">
        <w:t>(A) the fact that drinking alcohol is dangerous to one’s health</w:t>
      </w:r>
    </w:p>
    <w:p w:rsidR="00207224" w:rsidRPr="006D2810" w:rsidRDefault="00207224" w:rsidP="00207224">
      <w:pPr>
        <w:pStyle w:val="xuanxiang"/>
        <w:spacing w:after="48"/>
      </w:pPr>
      <w:r w:rsidRPr="006D2810">
        <w:t>(B) the principle that people need to be protected from their own actions</w:t>
      </w:r>
    </w:p>
    <w:p w:rsidR="00207224" w:rsidRPr="006D2810" w:rsidRDefault="00207224" w:rsidP="00207224">
      <w:pPr>
        <w:pStyle w:val="xuanxiang"/>
        <w:spacing w:after="48"/>
      </w:pPr>
      <w:r w:rsidRPr="006D2810">
        <w:t>(C) the use of emotionally charged descriptions of smoking and drinking alcohol</w:t>
      </w:r>
    </w:p>
    <w:p w:rsidR="00207224" w:rsidRPr="006D2810" w:rsidRDefault="00207224" w:rsidP="00207224">
      <w:pPr>
        <w:pStyle w:val="xuanxiang"/>
        <w:spacing w:after="48"/>
      </w:pPr>
      <w:r w:rsidRPr="006D2810">
        <w:t>(D) the reader’s sympathy for the problems of commuters</w:t>
      </w:r>
      <w:r w:rsidRPr="005A264C">
        <w:rPr>
          <w:vanish/>
          <w:color w:val="0000FF"/>
        </w:rPr>
        <w:t>（</w:t>
      </w:r>
      <w:r w:rsidRPr="005A264C">
        <w:rPr>
          <w:vanish/>
          <w:color w:val="0000FF"/>
        </w:rPr>
        <w:t>E</w:t>
      </w:r>
      <w:r w:rsidRPr="005A264C">
        <w:rPr>
          <w:vanish/>
          <w:color w:val="0000FF"/>
        </w:rPr>
        <w:t>）</w:t>
      </w:r>
    </w:p>
    <w:p w:rsidR="00207224" w:rsidRPr="006D2810" w:rsidRDefault="00207224" w:rsidP="00207224">
      <w:pPr>
        <w:pStyle w:val="xuanxiang"/>
        <w:spacing w:after="48"/>
      </w:pPr>
      <w:r w:rsidRPr="006D2810">
        <w:t>(E) a comparison between the effects of smoking and the effects of drinking alcohol</w:t>
      </w:r>
    </w:p>
    <w:p w:rsidR="00207224" w:rsidRPr="006D2810" w:rsidRDefault="00207224" w:rsidP="00207224">
      <w:pPr>
        <w:pStyle w:val="wenti2"/>
        <w:spacing w:before="120" w:after="48"/>
      </w:pPr>
      <w:r w:rsidRPr="006D2810">
        <w:t>2.</w:t>
      </w:r>
      <w:r w:rsidRPr="006D2810">
        <w:tab/>
        <w:t xml:space="preserve">Creating false marble is an art at which only those with a </w:t>
      </w:r>
      <w:r w:rsidRPr="006D2810">
        <w:rPr>
          <w:u w:val="single"/>
        </w:rPr>
        <w:t xml:space="preserve">light hand </w:t>
      </w:r>
      <w:r w:rsidRPr="006D2810">
        <w:t>can excel. Picasso, however, was a great artist, so while he did not have a light hand he could have excelled at creating false marble.</w:t>
      </w:r>
    </w:p>
    <w:p w:rsidR="00207224" w:rsidRPr="006D2810" w:rsidRDefault="00207224" w:rsidP="00207224">
      <w:pPr>
        <w:pStyle w:val="tiwen"/>
        <w:spacing w:before="48" w:after="48"/>
      </w:pPr>
      <w:r w:rsidRPr="006D2810">
        <w:t>Which one of the following contains a logical error that most closely resembles the logical error contained in the passage?</w:t>
      </w:r>
    </w:p>
    <w:p w:rsidR="00207224" w:rsidRPr="006D2810" w:rsidRDefault="00207224" w:rsidP="00207224">
      <w:pPr>
        <w:pStyle w:val="xuanxiang"/>
        <w:spacing w:after="48"/>
      </w:pPr>
      <w:r w:rsidRPr="006D2810">
        <w:t>(A) The police have determined that the murderer left his fingerprints on the knife. Ira’s fingerprints do not match those on the knife, so we can eliminate him as a suspect.</w:t>
      </w:r>
    </w:p>
    <w:p w:rsidR="00207224" w:rsidRPr="006D2810" w:rsidRDefault="00207224" w:rsidP="00207224">
      <w:pPr>
        <w:pStyle w:val="xuanxiang"/>
        <w:spacing w:after="48"/>
      </w:pPr>
      <w:r w:rsidRPr="006D2810">
        <w:t>(B) It is true that it is necessary to work hard in order to succeed. However, smith was governor of the state, so it was possible for him to succeed without working hard.</w:t>
      </w:r>
    </w:p>
    <w:p w:rsidR="00207224" w:rsidRPr="006D2810" w:rsidRDefault="00207224" w:rsidP="00207224">
      <w:pPr>
        <w:pStyle w:val="xuanxiang"/>
        <w:spacing w:after="48"/>
      </w:pPr>
      <w:r w:rsidRPr="006D2810">
        <w:t>(C) Whenever I eat nuts of any kind I break out in hives. After eating the pie I did not break out, so I know it could not have been real pecan pie.</w:t>
      </w:r>
    </w:p>
    <w:p w:rsidR="00207224" w:rsidRPr="006D2810" w:rsidRDefault="00207224" w:rsidP="00207224">
      <w:pPr>
        <w:pStyle w:val="xuanxiang"/>
        <w:spacing w:after="48"/>
      </w:pPr>
      <w:r w:rsidRPr="006D2810">
        <w:t xml:space="preserve">(D) If the inventory can be sold within the next few months the business can be saved. However, since a sale cannot be concluded quickly, the business will </w:t>
      </w:r>
      <w:r w:rsidRPr="00A60FB8">
        <w:t>go under</w:t>
      </w:r>
      <w:r w:rsidRPr="006D2810">
        <w:t>.</w:t>
      </w:r>
      <w:r w:rsidRPr="005A264C">
        <w:rPr>
          <w:vanish/>
          <w:color w:val="0000FF"/>
        </w:rPr>
        <w:t>（</w:t>
      </w:r>
      <w:r w:rsidRPr="005A264C">
        <w:rPr>
          <w:vanish/>
          <w:color w:val="0000FF"/>
        </w:rPr>
        <w:t>B</w:t>
      </w:r>
      <w:r w:rsidRPr="005A264C">
        <w:rPr>
          <w:vanish/>
          <w:color w:val="0000FF"/>
        </w:rPr>
        <w:t>）</w:t>
      </w:r>
    </w:p>
    <w:p w:rsidR="00207224" w:rsidRPr="006D2810" w:rsidRDefault="00207224" w:rsidP="00207224">
      <w:pPr>
        <w:pStyle w:val="xuanxiang"/>
        <w:spacing w:after="48"/>
      </w:pPr>
      <w:r w:rsidRPr="006D2810">
        <w:t>(E) Only the brave deserve the spoils. Major Wilson has distinguished himself several times for bravery, so surely he deserves the spoils.</w:t>
      </w:r>
    </w:p>
    <w:p w:rsidR="00207224" w:rsidRPr="006D2810" w:rsidRDefault="00207224" w:rsidP="00207224">
      <w:pPr>
        <w:pStyle w:val="wenti2"/>
        <w:spacing w:before="120" w:after="48"/>
      </w:pPr>
      <w:r w:rsidRPr="006D2810">
        <w:t>3.</w:t>
      </w:r>
      <w:r w:rsidRPr="006D2810">
        <w:tab/>
        <w:t xml:space="preserve">Cass: War and peace are mutually exclusive. Therefore, a nation cannot be preparing for </w:t>
      </w:r>
      <w:r w:rsidRPr="006D2810">
        <w:lastRenderedPageBreak/>
        <w:t>both war and peace simultaneously.</w:t>
      </w:r>
    </w:p>
    <w:p w:rsidR="00207224" w:rsidRPr="006D2810" w:rsidRDefault="00207224" w:rsidP="00207224">
      <w:pPr>
        <w:pStyle w:val="tiwen"/>
        <w:spacing w:before="48" w:after="48"/>
      </w:pPr>
      <w:r w:rsidRPr="006D2810">
        <w:t xml:space="preserve">Stanislaus: But aren’t the </w:t>
      </w:r>
      <w:smartTag w:uri="urn:schemas-microsoft-com:office:smarttags" w:element="country-region">
        <w:smartTag w:uri="urn:schemas-microsoft-com:office:smarttags" w:element="place">
          <w:r w:rsidRPr="006D2810">
            <w:t>U.S.</w:t>
          </w:r>
        </w:smartTag>
      </w:smartTag>
      <w:r w:rsidRPr="006D2810">
        <w:t xml:space="preserve"> and the U.S.S.R. doing precisely that? They are spending vast amounts of money on war research and armaments while at the same time they are negotiating trade agreements and nuclear arms treaties that are designed to secure peace. Although they are maintaining a shaky peaceful coexistence, they are preparing for both war and peace simultaneously.</w:t>
      </w:r>
    </w:p>
    <w:p w:rsidR="00207224" w:rsidRPr="006D2810" w:rsidRDefault="00207224" w:rsidP="00207224">
      <w:pPr>
        <w:pStyle w:val="tiwen"/>
        <w:spacing w:before="48" w:after="48"/>
      </w:pPr>
      <w:r w:rsidRPr="006D2810">
        <w:t>In order to refute Cass’s conclusion, Stanislaus</w:t>
      </w:r>
    </w:p>
    <w:p w:rsidR="00207224" w:rsidRPr="006D2810" w:rsidRDefault="00207224" w:rsidP="00207224">
      <w:pPr>
        <w:pStyle w:val="xuanxiang"/>
        <w:spacing w:after="48"/>
      </w:pPr>
      <w:r w:rsidRPr="006D2810">
        <w:t>(A) demonstrates that a nation can be at war and at peace at the same time</w:t>
      </w:r>
    </w:p>
    <w:p w:rsidR="00207224" w:rsidRPr="006D2810" w:rsidRDefault="00207224" w:rsidP="00207224">
      <w:pPr>
        <w:pStyle w:val="xuanxiang"/>
        <w:spacing w:after="48"/>
      </w:pPr>
      <w:r w:rsidRPr="006D2810">
        <w:t>(B) points out that there are several different meanings to the words “war” and “peace”</w:t>
      </w:r>
    </w:p>
    <w:p w:rsidR="00207224" w:rsidRPr="006D2810" w:rsidRDefault="00207224" w:rsidP="00207224">
      <w:pPr>
        <w:pStyle w:val="xuanxiang"/>
        <w:spacing w:after="48"/>
      </w:pPr>
      <w:r w:rsidRPr="006D2810">
        <w:t>(C) uses a different meaning for the term “simultaneously” than Cass does</w:t>
      </w:r>
    </w:p>
    <w:p w:rsidR="00207224" w:rsidRPr="006D2810" w:rsidRDefault="00207224" w:rsidP="00207224">
      <w:pPr>
        <w:pStyle w:val="xuanxiang"/>
        <w:spacing w:after="48"/>
      </w:pPr>
      <w:r w:rsidRPr="006D2810">
        <w:t>(D) shows that preparing for war and preparing for peace are not mutually exclusive</w:t>
      </w:r>
      <w:r w:rsidRPr="005A264C">
        <w:rPr>
          <w:vanish/>
          <w:color w:val="0000FF"/>
        </w:rPr>
        <w:t>（</w:t>
      </w:r>
      <w:r w:rsidRPr="005A264C">
        <w:rPr>
          <w:vanish/>
          <w:color w:val="0000FF"/>
        </w:rPr>
        <w:t>D</w:t>
      </w:r>
      <w:r w:rsidRPr="005A264C">
        <w:rPr>
          <w:vanish/>
          <w:color w:val="0000FF"/>
        </w:rPr>
        <w:t>）</w:t>
      </w:r>
    </w:p>
    <w:p w:rsidR="00207224" w:rsidRPr="006D2810" w:rsidRDefault="00207224" w:rsidP="00207224">
      <w:pPr>
        <w:pStyle w:val="xuanxiang"/>
        <w:spacing w:after="48"/>
      </w:pPr>
      <w:r w:rsidRPr="006D2810">
        <w:t>(E) changes an argument based on a definition into one based on an ethical consideration</w:t>
      </w:r>
    </w:p>
    <w:p w:rsidR="00207224" w:rsidRPr="006D2810" w:rsidRDefault="00207224" w:rsidP="00207224">
      <w:pPr>
        <w:pStyle w:val="wenti2"/>
        <w:spacing w:before="120" w:after="48"/>
      </w:pPr>
      <w:r w:rsidRPr="006D2810">
        <w:t>4.</w:t>
      </w:r>
      <w:r w:rsidRPr="006D2810">
        <w:tab/>
        <w:t>According to advertisements, the higher a suntan lotion’s sun protection factor, or SPF, the more protection from sunburn. In order for a suntan lotion to work, however, one has to remember to put it on before going in the sun, put on an adequate amount to cover the skin, and reapply it as needed. Therefore, it really does not matter what SPF a suntan lotion has.</w:t>
      </w:r>
    </w:p>
    <w:p w:rsidR="00207224" w:rsidRPr="006D2810" w:rsidRDefault="00207224" w:rsidP="00207224">
      <w:pPr>
        <w:pStyle w:val="tiwen"/>
        <w:spacing w:before="48" w:after="48"/>
      </w:pPr>
      <w:r w:rsidRPr="006D2810">
        <w:t>Which one of the following best identifies the error in reasoning made in the passage?</w:t>
      </w:r>
    </w:p>
    <w:p w:rsidR="00207224" w:rsidRPr="006D2810" w:rsidRDefault="00207224" w:rsidP="00207224">
      <w:pPr>
        <w:pStyle w:val="xuanxiang"/>
        <w:spacing w:after="48"/>
      </w:pPr>
      <w:r w:rsidRPr="006D2810">
        <w:t>(A) It is unreasonable to assume that the only purpose of a suntan lotion is to provide protection from sunburn.</w:t>
      </w:r>
    </w:p>
    <w:p w:rsidR="00207224" w:rsidRPr="006D2810" w:rsidRDefault="00207224" w:rsidP="00207224">
      <w:pPr>
        <w:pStyle w:val="xuanxiang"/>
        <w:spacing w:after="48"/>
      </w:pPr>
      <w:r w:rsidRPr="006D2810">
        <w:t>(B) Because some people get sunburned more easily than others, the fact that there are different SPFs cannot be ignored.</w:t>
      </w:r>
    </w:p>
    <w:p w:rsidR="00207224" w:rsidRPr="006D2810" w:rsidRDefault="00207224" w:rsidP="00207224">
      <w:pPr>
        <w:pStyle w:val="xuanxiang"/>
        <w:spacing w:after="48"/>
      </w:pPr>
      <w:r w:rsidRPr="006D2810">
        <w:t>(C) It cannot be concluded that the SPF is not important just because there are requirements for the application of the suntan lotion.</w:t>
      </w:r>
    </w:p>
    <w:p w:rsidR="00207224" w:rsidRPr="006D2810" w:rsidRDefault="00207224" w:rsidP="00207224">
      <w:pPr>
        <w:pStyle w:val="xuanxiang"/>
        <w:spacing w:after="48"/>
      </w:pPr>
      <w:r w:rsidRPr="006D2810">
        <w:t>(D) It is unreasonable to assume that all suntan lotions require the same application</w:t>
      </w:r>
      <w:r w:rsidRPr="006D2810">
        <w:rPr>
          <w:rFonts w:hint="eastAsia"/>
        </w:rPr>
        <w:t>.</w:t>
      </w:r>
      <w:r w:rsidRPr="005A264C">
        <w:rPr>
          <w:vanish/>
          <w:color w:val="0000FF"/>
        </w:rPr>
        <w:t>（</w:t>
      </w:r>
      <w:r w:rsidRPr="005A264C">
        <w:rPr>
          <w:vanish/>
          <w:color w:val="0000FF"/>
        </w:rPr>
        <w:t>C</w:t>
      </w:r>
      <w:r w:rsidRPr="005A264C">
        <w:rPr>
          <w:vanish/>
          <w:color w:val="0000FF"/>
        </w:rPr>
        <w:t>）</w:t>
      </w:r>
    </w:p>
    <w:p w:rsidR="00207224" w:rsidRPr="006D2810" w:rsidRDefault="00207224" w:rsidP="00207224">
      <w:pPr>
        <w:pStyle w:val="xuanxiang"/>
        <w:spacing w:after="48"/>
      </w:pPr>
      <w:r w:rsidRPr="006D2810">
        <w:t>(E) There is no reason to assume that manufacturers are unaware that people sometimes forget to apply suntan lotion before going in the sun.</w:t>
      </w:r>
    </w:p>
    <w:p w:rsidR="00207224" w:rsidRPr="006D2810" w:rsidRDefault="00207224" w:rsidP="00207224">
      <w:pPr>
        <w:pStyle w:val="Q"/>
        <w:spacing w:before="120" w:after="48"/>
      </w:pPr>
      <w:r w:rsidRPr="006D2810">
        <w:t>Questions 5-6</w:t>
      </w:r>
    </w:p>
    <w:p w:rsidR="00207224" w:rsidRPr="006D2810" w:rsidRDefault="00207224" w:rsidP="00207224">
      <w:pPr>
        <w:pStyle w:val="dingge"/>
        <w:spacing w:before="120" w:after="48"/>
      </w:pPr>
      <w:r w:rsidRPr="006D2810">
        <w:t>Patient: Doctor, I read an article that claimed that the first few hours after birth are very important to establishing a mother-infant bond, which is the first step in building a healthy relationship. Can you assure me that my relationship with my baby has not been permanently harmed by our separation for several days after his birth?</w:t>
      </w:r>
    </w:p>
    <w:p w:rsidR="00207224" w:rsidRPr="006D2810" w:rsidRDefault="00207224" w:rsidP="00207224">
      <w:pPr>
        <w:pStyle w:val="dingge"/>
        <w:spacing w:before="120" w:after="48"/>
      </w:pPr>
      <w:r w:rsidRPr="006D2810">
        <w:t>Physician: Your relationship with your child has not been harmed by the separation. Mother-infant bonding is not like an “instant glue” that cements your relationship forever. Having your infant with you during the period immediately after birth does give your relationship a head start, but many factors are involved in building a strong and lasting relationship between a mother and her child.</w:t>
      </w:r>
    </w:p>
    <w:p w:rsidR="00207224" w:rsidRPr="006D2810" w:rsidRDefault="00207224" w:rsidP="00207224">
      <w:pPr>
        <w:pStyle w:val="wenti2"/>
        <w:spacing w:before="120" w:after="48"/>
      </w:pPr>
      <w:r w:rsidRPr="006D2810">
        <w:t>5.</w:t>
      </w:r>
      <w:r w:rsidRPr="006D2810">
        <w:tab/>
        <w:t>If everything the doctor says is correct, which one of the following must be true?</w:t>
      </w:r>
    </w:p>
    <w:p w:rsidR="00207224" w:rsidRPr="006D2810" w:rsidRDefault="00207224" w:rsidP="00207224">
      <w:pPr>
        <w:pStyle w:val="xuanxiang"/>
        <w:spacing w:after="48"/>
      </w:pPr>
      <w:r w:rsidRPr="006D2810">
        <w:t>(A) The best relationships between mothers and their children are caused by immediate mother-infant bonding.</w:t>
      </w:r>
    </w:p>
    <w:p w:rsidR="00207224" w:rsidRPr="006D2810" w:rsidRDefault="00207224" w:rsidP="00207224">
      <w:pPr>
        <w:pStyle w:val="xuanxiang"/>
        <w:spacing w:after="48"/>
      </w:pPr>
      <w:r w:rsidRPr="006D2810">
        <w:t>(B) There is a high degree of correlation between the best relationships between mothers and their children and those that began with immediate mother-infant bonding.</w:t>
      </w:r>
    </w:p>
    <w:p w:rsidR="00207224" w:rsidRPr="006D2810" w:rsidRDefault="00207224" w:rsidP="00207224">
      <w:pPr>
        <w:pStyle w:val="xuanxiang"/>
        <w:spacing w:after="48"/>
      </w:pPr>
      <w:r w:rsidRPr="006D2810">
        <w:t>(C) A strong and lasting relationship is necessary for mother-infant bonding.</w:t>
      </w:r>
    </w:p>
    <w:p w:rsidR="00207224" w:rsidRPr="006D2810" w:rsidRDefault="00207224" w:rsidP="00207224">
      <w:pPr>
        <w:pStyle w:val="xuanxiang"/>
        <w:spacing w:after="48"/>
      </w:pPr>
      <w:r w:rsidRPr="006D2810">
        <w:lastRenderedPageBreak/>
        <w:t>(D) Where immediate mother-infant bonding takes place, a strong and lasting relationship between a mother and her child will be assured.</w:t>
      </w:r>
      <w:r w:rsidRPr="005A264C">
        <w:rPr>
          <w:vanish/>
          <w:color w:val="0000FF"/>
        </w:rPr>
        <w:t>（</w:t>
      </w:r>
      <w:r w:rsidRPr="005A264C">
        <w:rPr>
          <w:vanish/>
          <w:color w:val="0000FF"/>
        </w:rPr>
        <w:t>E</w:t>
      </w:r>
      <w:r w:rsidRPr="005A264C">
        <w:rPr>
          <w:vanish/>
          <w:color w:val="0000FF"/>
        </w:rPr>
        <w:t>）</w:t>
      </w:r>
    </w:p>
    <w:p w:rsidR="00207224" w:rsidRPr="006D2810" w:rsidRDefault="00207224" w:rsidP="00207224">
      <w:pPr>
        <w:pStyle w:val="xuanxiang"/>
        <w:spacing w:after="48"/>
      </w:pPr>
      <w:r w:rsidRPr="006D2810">
        <w:t>(E) Immediate mother-infant bonding is not necessary for a strong and lasting relationship between a mother and her child.</w:t>
      </w:r>
    </w:p>
    <w:p w:rsidR="00207224" w:rsidRPr="006D2810" w:rsidRDefault="00207224" w:rsidP="00207224">
      <w:pPr>
        <w:pStyle w:val="wenti2"/>
        <w:spacing w:before="120" w:after="48"/>
      </w:pPr>
      <w:r w:rsidRPr="006D2810">
        <w:t>6.</w:t>
      </w:r>
      <w:r w:rsidRPr="006D2810">
        <w:tab/>
        <w:t>The doctor does which one of the following in her reply to her patient?</w:t>
      </w:r>
    </w:p>
    <w:p w:rsidR="00207224" w:rsidRPr="006D2810" w:rsidRDefault="00207224" w:rsidP="00207224">
      <w:pPr>
        <w:pStyle w:val="xuanxiang"/>
        <w:spacing w:after="48"/>
      </w:pPr>
      <w:r w:rsidRPr="006D2810">
        <w:t>(A) She rejects an analogy in an attempt to reduce the patient’s concern.</w:t>
      </w:r>
    </w:p>
    <w:p w:rsidR="00207224" w:rsidRPr="006D2810" w:rsidRDefault="00207224" w:rsidP="00207224">
      <w:pPr>
        <w:pStyle w:val="xuanxiang"/>
        <w:spacing w:after="48"/>
      </w:pPr>
      <w:r w:rsidRPr="006D2810">
        <w:t>(B) She cites evidence to show that the patient’s worry is unfounded.</w:t>
      </w:r>
    </w:p>
    <w:p w:rsidR="00207224" w:rsidRPr="006D2810" w:rsidRDefault="00207224" w:rsidP="00207224">
      <w:pPr>
        <w:pStyle w:val="xuanxiang"/>
        <w:spacing w:after="48"/>
      </w:pPr>
      <w:r w:rsidRPr="006D2810">
        <w:t>(C) She misinterprets the patient’s explanation of her concern.</w:t>
      </w:r>
    </w:p>
    <w:p w:rsidR="00207224" w:rsidRPr="006D2810" w:rsidRDefault="00207224" w:rsidP="00207224">
      <w:pPr>
        <w:pStyle w:val="xuanxiang"/>
        <w:spacing w:after="48"/>
      </w:pPr>
      <w:r w:rsidRPr="006D2810">
        <w:t>(D) She establishes that the article that the patient read was in error.</w:t>
      </w:r>
      <w:r w:rsidRPr="005A264C">
        <w:rPr>
          <w:vanish/>
          <w:color w:val="0000FF"/>
        </w:rPr>
        <w:t>（</w:t>
      </w:r>
      <w:r w:rsidRPr="005A264C">
        <w:rPr>
          <w:vanish/>
          <w:color w:val="0000FF"/>
        </w:rPr>
        <w:t>A</w:t>
      </w:r>
      <w:r w:rsidRPr="005A264C">
        <w:rPr>
          <w:vanish/>
          <w:color w:val="0000FF"/>
        </w:rPr>
        <w:t>）</w:t>
      </w:r>
    </w:p>
    <w:p w:rsidR="00207224" w:rsidRPr="006D2810" w:rsidRDefault="00207224" w:rsidP="00207224">
      <w:pPr>
        <w:pStyle w:val="xuanxiang"/>
        <w:spacing w:after="48"/>
      </w:pPr>
      <w:r w:rsidRPr="006D2810">
        <w:t>(E) She names other factors that are more important in creating a mother-infant bond.</w:t>
      </w:r>
    </w:p>
    <w:p w:rsidR="00207224" w:rsidRPr="006D2810" w:rsidRDefault="00207224" w:rsidP="00207224">
      <w:pPr>
        <w:pStyle w:val="wenti2"/>
        <w:spacing w:before="120" w:after="48"/>
      </w:pPr>
      <w:r w:rsidRPr="006D2810">
        <w:t>7.</w:t>
      </w:r>
      <w:r w:rsidRPr="006D2810">
        <w:tab/>
        <w:t>A recent survey showed that many workers in a certain company are dissatisfied with their jobs. The survey also showed that most of the dissatisfied workers believe that they have little control over their job assignments. Therefore, to increase workers job satisfaction the company’s management need only concentrate on changing workers’ beliefs regarding the degree of control they have over their job assignments.</w:t>
      </w:r>
    </w:p>
    <w:p w:rsidR="00207224" w:rsidRPr="006D2810" w:rsidRDefault="00207224" w:rsidP="00207224">
      <w:pPr>
        <w:pStyle w:val="tiwen"/>
        <w:spacing w:before="48" w:after="48"/>
      </w:pPr>
      <w:r w:rsidRPr="006D2810">
        <w:t>Which one of the following, if also shown by the survey, would most seriously call into question the conclusion made by the author of the passage?</w:t>
      </w:r>
    </w:p>
    <w:p w:rsidR="00207224" w:rsidRPr="006D2810" w:rsidRDefault="00207224" w:rsidP="00207224">
      <w:pPr>
        <w:pStyle w:val="xuanxiang"/>
        <w:spacing w:after="48"/>
      </w:pPr>
      <w:r w:rsidRPr="006D2810">
        <w:t>(A) The dissatisfied workers feel that their wages are too low and working conditions are unsatisfactory.</w:t>
      </w:r>
    </w:p>
    <w:p w:rsidR="00207224" w:rsidRPr="006D2810" w:rsidRDefault="00207224" w:rsidP="00207224">
      <w:pPr>
        <w:pStyle w:val="xuanxiang"/>
        <w:spacing w:after="48"/>
      </w:pPr>
      <w:r w:rsidRPr="006D2810">
        <w:t>(B) The number of workers in the company who are satisfied with their jobs is greater than the number who are dissatisfied.</w:t>
      </w:r>
    </w:p>
    <w:p w:rsidR="00207224" w:rsidRPr="006D2810" w:rsidRDefault="00207224" w:rsidP="00207224">
      <w:pPr>
        <w:pStyle w:val="xuanxiang"/>
        <w:spacing w:after="48"/>
        <w:rPr>
          <w:rFonts w:hint="eastAsia"/>
        </w:rPr>
      </w:pPr>
      <w:r w:rsidRPr="006D2810">
        <w:t>(C) The workers in the company are more dissatisfied than workers in other companies</w:t>
      </w:r>
      <w:r w:rsidRPr="006D2810">
        <w:rPr>
          <w:rFonts w:hint="eastAsia"/>
        </w:rPr>
        <w:t>.</w:t>
      </w:r>
    </w:p>
    <w:p w:rsidR="00207224" w:rsidRPr="006D2810" w:rsidRDefault="00207224" w:rsidP="00207224">
      <w:pPr>
        <w:pStyle w:val="xuanxiang"/>
        <w:spacing w:after="48"/>
      </w:pPr>
      <w:r w:rsidRPr="006D2810">
        <w:t>(D) Most people in company management believe that the workers already have too much control over their work.</w:t>
      </w:r>
      <w:r w:rsidRPr="005A264C">
        <w:rPr>
          <w:vanish/>
          <w:color w:val="0000FF"/>
        </w:rPr>
        <w:t>（</w:t>
      </w:r>
      <w:r w:rsidRPr="005A264C">
        <w:rPr>
          <w:vanish/>
          <w:color w:val="0000FF"/>
        </w:rPr>
        <w:t>A</w:t>
      </w:r>
      <w:r w:rsidRPr="005A264C">
        <w:rPr>
          <w:vanish/>
          <w:color w:val="0000FF"/>
        </w:rPr>
        <w:t>）</w:t>
      </w:r>
    </w:p>
    <w:p w:rsidR="00207224" w:rsidRPr="006D2810" w:rsidRDefault="00207224" w:rsidP="00207224">
      <w:pPr>
        <w:pStyle w:val="xuanxiang"/>
        <w:spacing w:after="48"/>
      </w:pPr>
      <w:r w:rsidRPr="006D2810">
        <w:t>(E) The workers in the company who are satisfied with their jobs believe that they have a lot of control over their job assignments.</w:t>
      </w:r>
    </w:p>
    <w:p w:rsidR="00207224" w:rsidRPr="006D2810" w:rsidRDefault="00207224" w:rsidP="00207224">
      <w:pPr>
        <w:pStyle w:val="wenti2"/>
        <w:spacing w:before="120" w:after="48"/>
      </w:pPr>
      <w:r w:rsidRPr="006D2810">
        <w:t>8.</w:t>
      </w:r>
      <w:r w:rsidRPr="006D2810">
        <w:tab/>
        <w:t>Dr. Sheila Porter plans to run an experiment using nursing students. Each student will be shown either a pleasant nature film or a disturbing horror film. Each student will be observed by someone who—looking only at the student’s facial expressions—must ascertain which film is being shown. Students shown the horror movie are told to hide their feelings in order to convince the observer that they are watching a pleasant film. Dr. Porter hypothesizes that all the students in the experiment who are convincing will be among the best at working with patients. The hypothesis will be tested by comparing the convincing students and unconvincing students in terms of their performance with patents.</w:t>
      </w:r>
    </w:p>
    <w:p w:rsidR="00207224" w:rsidRPr="006D2810" w:rsidRDefault="00207224" w:rsidP="00207224">
      <w:pPr>
        <w:pStyle w:val="tiwen"/>
        <w:spacing w:before="48" w:after="48"/>
      </w:pPr>
      <w:r w:rsidRPr="006D2810">
        <w:t>Which one of the following incidents best illustrates Dr. Porter’s hypothesis?</w:t>
      </w:r>
    </w:p>
    <w:p w:rsidR="00207224" w:rsidRPr="006D2810" w:rsidRDefault="00207224" w:rsidP="00207224">
      <w:pPr>
        <w:pStyle w:val="xuanxiang"/>
        <w:spacing w:after="48"/>
      </w:pPr>
      <w:r w:rsidRPr="006D2810">
        <w:t xml:space="preserve">(A) </w:t>
      </w:r>
      <w:smartTag w:uri="urn:schemas-microsoft-com:office:smarttags" w:element="City">
        <w:smartTag w:uri="urn:schemas-microsoft-com:office:smarttags" w:element="place">
          <w:r w:rsidRPr="006D2810">
            <w:t>Niles</w:t>
          </w:r>
        </w:smartTag>
      </w:smartTag>
      <w:r w:rsidRPr="006D2810">
        <w:t>, the most convincing student in the experiment, later went on to become a physician.</w:t>
      </w:r>
    </w:p>
    <w:p w:rsidR="00207224" w:rsidRPr="006D2810" w:rsidRDefault="00207224" w:rsidP="00207224">
      <w:pPr>
        <w:pStyle w:val="xuanxiang"/>
        <w:spacing w:after="48"/>
      </w:pPr>
      <w:r w:rsidRPr="006D2810">
        <w:t>(B) After graduating, Yoshiro, a nursing student who was convincing in the experiment, helped care for Bram, a patient at a hospital. Bram recovered from his operation.</w:t>
      </w:r>
    </w:p>
    <w:p w:rsidR="00207224" w:rsidRPr="006D2810" w:rsidRDefault="00207224" w:rsidP="00207224">
      <w:pPr>
        <w:pStyle w:val="xuanxiang"/>
        <w:spacing w:after="48"/>
      </w:pPr>
      <w:r w:rsidRPr="006D2810">
        <w:t>(C) After graduating, Kim, a nursing student in the experiment who watched the nature film, was removed from the staff of a hospital for unacceptable performance in patient care.</w:t>
      </w:r>
    </w:p>
    <w:p w:rsidR="00207224" w:rsidRPr="006D2810" w:rsidRDefault="00207224" w:rsidP="00207224">
      <w:pPr>
        <w:pStyle w:val="xuanxiang"/>
        <w:spacing w:after="48"/>
      </w:pPr>
      <w:r w:rsidRPr="006D2810">
        <w:t xml:space="preserve">(D) Daria, a nursing student who was convincing in the experiment, later received “A’s” in </w:t>
      </w:r>
      <w:r w:rsidRPr="006D2810">
        <w:lastRenderedPageBreak/>
        <w:t>those classes in which working with patients in a teaching hospital was the sole basis of her grades.</w:t>
      </w:r>
      <w:r w:rsidRPr="005A264C">
        <w:rPr>
          <w:vanish/>
          <w:color w:val="0000FF"/>
        </w:rPr>
        <w:t>（</w:t>
      </w:r>
      <w:r w:rsidRPr="005A264C">
        <w:rPr>
          <w:vanish/>
          <w:color w:val="0000FF"/>
        </w:rPr>
        <w:t>D</w:t>
      </w:r>
      <w:r w:rsidRPr="005A264C">
        <w:rPr>
          <w:vanish/>
          <w:color w:val="0000FF"/>
        </w:rPr>
        <w:t>）</w:t>
      </w:r>
    </w:p>
    <w:p w:rsidR="00207224" w:rsidRPr="006D2810" w:rsidRDefault="00207224" w:rsidP="00207224">
      <w:pPr>
        <w:pStyle w:val="xuanxiang"/>
        <w:spacing w:after="48"/>
      </w:pPr>
      <w:r w:rsidRPr="006D2810">
        <w:t>(E) Marite, a nursing student who was not convincing in the experiment, later quit nursing school.</w:t>
      </w:r>
    </w:p>
    <w:p w:rsidR="00207224" w:rsidRPr="006D2810" w:rsidRDefault="00207224" w:rsidP="00207224">
      <w:pPr>
        <w:pStyle w:val="wenti2"/>
        <w:spacing w:before="120" w:after="48"/>
      </w:pPr>
      <w:r w:rsidRPr="006D2810">
        <w:t>9.</w:t>
      </w:r>
      <w:r w:rsidRPr="006D2810">
        <w:tab/>
        <w:t>Those who think with a hierarchical mentality strive for situations in which their side is dominant and the other side is submissive. In contrast, communal thinkers strive for parity among all sides. Therefore, achieving parity of nuclear weaponry between the East and the West is not enough for Western military generals.</w:t>
      </w:r>
    </w:p>
    <w:p w:rsidR="00207224" w:rsidRPr="006D2810" w:rsidRDefault="00207224" w:rsidP="00207224">
      <w:pPr>
        <w:pStyle w:val="tiwen"/>
        <w:spacing w:before="48" w:after="48"/>
      </w:pPr>
      <w:r w:rsidRPr="006D2810">
        <w:t>Which one of the following assumptions would provide the most support for the conclusion above?</w:t>
      </w:r>
    </w:p>
    <w:p w:rsidR="00207224" w:rsidRPr="006D2810" w:rsidRDefault="00207224" w:rsidP="00207224">
      <w:pPr>
        <w:pStyle w:val="xuanxiang"/>
        <w:spacing w:after="48"/>
      </w:pPr>
      <w:r w:rsidRPr="006D2810">
        <w:t>(A) Western military generals do not have the same mentality as do Eastern military generals.</w:t>
      </w:r>
    </w:p>
    <w:p w:rsidR="00207224" w:rsidRPr="006D2810" w:rsidRDefault="00207224" w:rsidP="00207224">
      <w:pPr>
        <w:pStyle w:val="xuanxiang"/>
        <w:spacing w:after="48"/>
      </w:pPr>
      <w:r w:rsidRPr="006D2810">
        <w:t>(B) Parity in nuclear weaponry requires that military generals from both the East and the West think in communal terms.</w:t>
      </w:r>
    </w:p>
    <w:p w:rsidR="00207224" w:rsidRPr="006D2810" w:rsidRDefault="00207224" w:rsidP="00207224">
      <w:pPr>
        <w:pStyle w:val="xuanxiang"/>
        <w:spacing w:after="48"/>
      </w:pPr>
      <w:r w:rsidRPr="006D2810">
        <w:t>(C) Western military generals want parity with respect to strength in nuclear weaponry between the East and the West.</w:t>
      </w:r>
    </w:p>
    <w:p w:rsidR="00207224" w:rsidRPr="006D2810" w:rsidRDefault="00207224" w:rsidP="00207224">
      <w:pPr>
        <w:pStyle w:val="xuanxiang"/>
        <w:spacing w:after="48"/>
      </w:pPr>
      <w:r w:rsidRPr="006D2810">
        <w:t>(D) Western military generals’ thinking about relative strength in nuclear weaponry is hierarchical.</w:t>
      </w:r>
      <w:r w:rsidRPr="005A264C">
        <w:rPr>
          <w:vanish/>
          <w:color w:val="0000FF"/>
        </w:rPr>
        <w:t>（</w:t>
      </w:r>
      <w:r w:rsidRPr="005A264C">
        <w:rPr>
          <w:vanish/>
          <w:color w:val="0000FF"/>
        </w:rPr>
        <w:t>D</w:t>
      </w:r>
      <w:r w:rsidRPr="005A264C">
        <w:rPr>
          <w:vanish/>
          <w:color w:val="0000FF"/>
        </w:rPr>
        <w:t>）</w:t>
      </w:r>
    </w:p>
    <w:p w:rsidR="00207224" w:rsidRPr="006D2810" w:rsidRDefault="00207224" w:rsidP="00207224">
      <w:pPr>
        <w:pStyle w:val="xuanxiang"/>
        <w:spacing w:after="48"/>
      </w:pPr>
      <w:r w:rsidRPr="006D2810">
        <w:t>(E) The thinking of military generals with respect to relative strength in nuclear weaponry is either hierarchical or communal.</w:t>
      </w:r>
    </w:p>
    <w:p w:rsidR="00207224" w:rsidRPr="006D2810" w:rsidRDefault="00207224" w:rsidP="00207224">
      <w:pPr>
        <w:pStyle w:val="wenti2"/>
        <w:spacing w:before="120" w:after="48"/>
      </w:pPr>
      <w:r w:rsidRPr="006D2810">
        <w:t>10.</w:t>
      </w:r>
      <w:r w:rsidRPr="006D2810">
        <w:tab/>
        <w:t xml:space="preserve">It has always been difficult to understand the basis of politics in the People’s Republic of </w:t>
      </w:r>
      <w:smartTag w:uri="urn:schemas-microsoft-com:office:smarttags" w:element="country-region">
        <w:smartTag w:uri="urn:schemas-microsoft-com:office:smarttags" w:element="place">
          <w:r w:rsidRPr="006D2810">
            <w:t>China</w:t>
          </w:r>
        </w:smartTag>
      </w:smartTag>
      <w:r w:rsidRPr="006D2810">
        <w:t xml:space="preserve">. Because the system is effectively closed, it is impossible to know with any degree of confidence who is allied with whom and for what reasons. Yet Chinese politics does exhibit many of the external characteristics of factional political systems, as found in more open societies. It is legitimate to conclude, therefore, that </w:t>
      </w:r>
      <w:smartTag w:uri="urn:schemas-microsoft-com:office:smarttags" w:element="country-region">
        <w:smartTag w:uri="urn:schemas-microsoft-com:office:smarttags" w:element="place">
          <w:r w:rsidRPr="006D2810">
            <w:t>China</w:t>
          </w:r>
        </w:smartTag>
      </w:smartTag>
      <w:r w:rsidRPr="006D2810">
        <w:t xml:space="preserve"> has a factional political system.</w:t>
      </w:r>
    </w:p>
    <w:p w:rsidR="00207224" w:rsidRPr="006D2810" w:rsidRDefault="00207224" w:rsidP="00207224">
      <w:pPr>
        <w:pStyle w:val="tiwen"/>
        <w:spacing w:before="48" w:after="48"/>
      </w:pPr>
      <w:r w:rsidRPr="006D2810">
        <w:t xml:space="preserve">Which one of the following, if true, would confirm the author’s conclusion that </w:t>
      </w:r>
      <w:smartTag w:uri="urn:schemas-microsoft-com:office:smarttags" w:element="country-region">
        <w:smartTag w:uri="urn:schemas-microsoft-com:office:smarttags" w:element="place">
          <w:r w:rsidRPr="006D2810">
            <w:t>China</w:t>
          </w:r>
        </w:smartTag>
      </w:smartTag>
      <w:r w:rsidRPr="006D2810">
        <w:t xml:space="preserve"> has a factional political system?</w:t>
      </w:r>
    </w:p>
    <w:p w:rsidR="00207224" w:rsidRPr="006D2810" w:rsidRDefault="00207224" w:rsidP="00207224">
      <w:pPr>
        <w:pStyle w:val="xuanxiang"/>
        <w:spacing w:after="48"/>
      </w:pPr>
      <w:r w:rsidRPr="006D2810">
        <w:t>(A) All open political systems are factional political systems.</w:t>
      </w:r>
    </w:p>
    <w:p w:rsidR="00207224" w:rsidRPr="006D2810" w:rsidRDefault="00207224" w:rsidP="00207224">
      <w:pPr>
        <w:pStyle w:val="xuanxiang"/>
        <w:spacing w:after="48"/>
      </w:pPr>
      <w:r w:rsidRPr="006D2810">
        <w:t>(B) All factional political systems are closed political systems.</w:t>
      </w:r>
    </w:p>
    <w:p w:rsidR="00207224" w:rsidRPr="006D2810" w:rsidRDefault="00207224" w:rsidP="00207224">
      <w:pPr>
        <w:pStyle w:val="xuanxiang"/>
        <w:spacing w:after="48"/>
      </w:pPr>
      <w:r w:rsidRPr="006D2810">
        <w:t>(C) All closed political systems are factional political systems.</w:t>
      </w:r>
    </w:p>
    <w:p w:rsidR="00207224" w:rsidRPr="006D2810" w:rsidRDefault="00207224" w:rsidP="00207224">
      <w:pPr>
        <w:pStyle w:val="xuanxiang"/>
        <w:spacing w:after="48"/>
      </w:pPr>
      <w:r w:rsidRPr="006D2810">
        <w:t xml:space="preserve">(D) </w:t>
      </w:r>
      <w:smartTag w:uri="urn:schemas-microsoft-com:office:smarttags" w:element="country-region">
        <w:smartTag w:uri="urn:schemas-microsoft-com:office:smarttags" w:element="place">
          <w:r w:rsidRPr="006D2810">
            <w:t>China</w:t>
          </w:r>
        </w:smartTag>
      </w:smartTag>
      <w:r w:rsidRPr="006D2810">
        <w:t>’s political system is more open than many existing factional political systems.</w:t>
      </w:r>
      <w:r w:rsidRPr="005A264C">
        <w:rPr>
          <w:vanish/>
          <w:color w:val="0000FF"/>
        </w:rPr>
        <w:t>（</w:t>
      </w:r>
      <w:r w:rsidRPr="005A264C">
        <w:rPr>
          <w:vanish/>
          <w:color w:val="0000FF"/>
        </w:rPr>
        <w:t>C</w:t>
      </w:r>
      <w:r w:rsidRPr="005A264C">
        <w:rPr>
          <w:vanish/>
          <w:color w:val="0000FF"/>
        </w:rPr>
        <w:t>）</w:t>
      </w:r>
    </w:p>
    <w:p w:rsidR="00207224" w:rsidRPr="006D2810" w:rsidRDefault="00207224" w:rsidP="00207224">
      <w:pPr>
        <w:pStyle w:val="xuanxiang"/>
        <w:spacing w:after="48"/>
      </w:pPr>
      <w:r w:rsidRPr="006D2810">
        <w:t xml:space="preserve">(E) </w:t>
      </w:r>
      <w:smartTag w:uri="urn:schemas-microsoft-com:office:smarttags" w:element="country-region">
        <w:smartTag w:uri="urn:schemas-microsoft-com:office:smarttags" w:element="place">
          <w:r w:rsidRPr="006D2810">
            <w:t>China</w:t>
          </w:r>
        </w:smartTag>
      </w:smartTag>
      <w:r w:rsidRPr="006D2810">
        <w:t>’s political system is more closed than all existing factional political systems.</w:t>
      </w:r>
    </w:p>
    <w:p w:rsidR="00207224" w:rsidRPr="006D2810" w:rsidRDefault="00207224" w:rsidP="00207224">
      <w:pPr>
        <w:pStyle w:val="wenti2"/>
        <w:spacing w:before="120" w:after="48"/>
      </w:pPr>
      <w:r w:rsidRPr="006D2810">
        <w:t>11.</w:t>
      </w:r>
      <w:r w:rsidRPr="006D2810">
        <w:tab/>
        <w:t>Since no one returns from death, we can never be certain about what passes through the mind of the dying person. For the unconscious, the confused, and the heavily sedated, these final moments are probably meaningless. However, for the mentally alert, it is quite possible that death presents itself as an unbelievably glorious experience, a flight into an entirely new universe of sensation. Why should we think so? Some people who have been reprieved from “certain” death at the last moment have experienced what goes through the consciousness of those who are not so fortunate. For example, parachutists who have survived falls report experiences that resemble psychedelic “trips.”</w:t>
      </w:r>
    </w:p>
    <w:p w:rsidR="00207224" w:rsidRPr="006D2810" w:rsidRDefault="00207224" w:rsidP="00207224">
      <w:pPr>
        <w:pStyle w:val="tiwen"/>
        <w:spacing w:before="48" w:after="48"/>
      </w:pPr>
      <w:r w:rsidRPr="006D2810">
        <w:t>The primary point of the argument in the passage is</w:t>
      </w:r>
    </w:p>
    <w:p w:rsidR="00207224" w:rsidRPr="006D2810" w:rsidRDefault="00207224" w:rsidP="00207224">
      <w:pPr>
        <w:pStyle w:val="xuanxiang"/>
        <w:spacing w:after="48"/>
      </w:pPr>
      <w:r w:rsidRPr="006D2810">
        <w:t>(A) no one returns from death</w:t>
      </w:r>
    </w:p>
    <w:p w:rsidR="00207224" w:rsidRPr="006D2810" w:rsidRDefault="00207224" w:rsidP="00207224">
      <w:pPr>
        <w:pStyle w:val="xuanxiang"/>
        <w:spacing w:after="48"/>
      </w:pPr>
      <w:r w:rsidRPr="006D2810">
        <w:lastRenderedPageBreak/>
        <w:t>(B) dying can be a glorious experience</w:t>
      </w:r>
    </w:p>
    <w:p w:rsidR="00207224" w:rsidRPr="006D2810" w:rsidRDefault="00207224" w:rsidP="00207224">
      <w:pPr>
        <w:pStyle w:val="xuanxiang"/>
        <w:spacing w:after="48"/>
      </w:pPr>
      <w:r w:rsidRPr="006D2810">
        <w:t>(C) we can never know what passes through the mind of a dying person</w:t>
      </w:r>
    </w:p>
    <w:p w:rsidR="00207224" w:rsidRPr="006D2810" w:rsidRDefault="00207224" w:rsidP="00207224">
      <w:pPr>
        <w:pStyle w:val="xuanxiang"/>
        <w:spacing w:after="48"/>
      </w:pPr>
      <w:r w:rsidRPr="006D2810">
        <w:t>(D) some people are reprieved from death at the last moment</w:t>
      </w:r>
      <w:r w:rsidRPr="005A264C">
        <w:rPr>
          <w:vanish/>
          <w:color w:val="0000FF"/>
        </w:rPr>
        <w:t>（</w:t>
      </w:r>
      <w:r w:rsidRPr="005A264C">
        <w:rPr>
          <w:vanish/>
          <w:color w:val="0000FF"/>
        </w:rPr>
        <w:t>B</w:t>
      </w:r>
      <w:r w:rsidRPr="005A264C">
        <w:rPr>
          <w:vanish/>
          <w:color w:val="0000FF"/>
        </w:rPr>
        <w:t>）</w:t>
      </w:r>
    </w:p>
    <w:p w:rsidR="00207224" w:rsidRPr="006D2810" w:rsidRDefault="00207224" w:rsidP="00207224">
      <w:pPr>
        <w:pStyle w:val="xuanxiang"/>
        <w:spacing w:after="48"/>
        <w:rPr>
          <w:rFonts w:hint="eastAsia"/>
        </w:rPr>
      </w:pPr>
      <w:r w:rsidRPr="006D2810">
        <w:t>(E) some people “die”, yet live to report their, experiences</w:t>
      </w:r>
    </w:p>
    <w:p w:rsidR="00207224" w:rsidRPr="006D2810" w:rsidRDefault="00207224" w:rsidP="00207224">
      <w:pPr>
        <w:pStyle w:val="wenti2"/>
        <w:spacing w:before="120" w:after="48"/>
      </w:pPr>
      <w:r w:rsidRPr="006D2810">
        <w:t>12.</w:t>
      </w:r>
      <w:r w:rsidRPr="006D2810">
        <w:tab/>
        <w:t xml:space="preserve">Aristotle wrote that a tyrant would be well advised to put on the appearance of uncommon devotion to religion. Subjects are more tolerant of unjust treatment from a ruler whom they consider god-rearing and pious. Moreover as most subjects believe that even the gods are </w:t>
      </w:r>
      <w:r w:rsidRPr="00E43191">
        <w:t xml:space="preserve">on the side of </w:t>
      </w:r>
      <w:r w:rsidRPr="006D2810">
        <w:t>the ruler, the subjects are less apt to move against him.</w:t>
      </w:r>
    </w:p>
    <w:p w:rsidR="00207224" w:rsidRPr="006D2810" w:rsidRDefault="00207224" w:rsidP="00207224">
      <w:pPr>
        <w:pStyle w:val="tiwen"/>
        <w:spacing w:before="48" w:after="48"/>
      </w:pPr>
      <w:r w:rsidRPr="006D2810">
        <w:t>Which one of the following is an assumption on which Aristotle’s argument depends?</w:t>
      </w:r>
    </w:p>
    <w:p w:rsidR="00207224" w:rsidRPr="006D2810" w:rsidRDefault="00207224" w:rsidP="00207224">
      <w:pPr>
        <w:pStyle w:val="xuanxiang"/>
        <w:spacing w:after="48"/>
      </w:pPr>
      <w:r w:rsidRPr="006D2810">
        <w:t>(A) The subjects of tyrannical rulers typically believe that there is a power other than the mortal.</w:t>
      </w:r>
    </w:p>
    <w:p w:rsidR="00207224" w:rsidRPr="006D2810" w:rsidRDefault="00207224" w:rsidP="00207224">
      <w:pPr>
        <w:pStyle w:val="xuanxiang"/>
        <w:spacing w:after="48"/>
      </w:pPr>
      <w:r w:rsidRPr="006D2810">
        <w:t>(B) A tyrant cannot rule unless he has divine power on his side.</w:t>
      </w:r>
    </w:p>
    <w:p w:rsidR="00207224" w:rsidRPr="006D2810" w:rsidRDefault="00207224" w:rsidP="00207224">
      <w:pPr>
        <w:pStyle w:val="xuanxiang"/>
        <w:spacing w:after="48"/>
      </w:pPr>
      <w:r w:rsidRPr="006D2810">
        <w:t>(C) The subjects of tyrannical rulers can rarely be fooled by appearances.</w:t>
      </w:r>
    </w:p>
    <w:p w:rsidR="00207224" w:rsidRPr="006D2810" w:rsidRDefault="00207224" w:rsidP="00207224">
      <w:pPr>
        <w:pStyle w:val="xuanxiang"/>
        <w:spacing w:after="48"/>
      </w:pPr>
      <w:r w:rsidRPr="006D2810">
        <w:t>(D) Tyrants who are devoted to religion will not treat their subjects unjustly.</w:t>
      </w:r>
      <w:r w:rsidRPr="005A264C">
        <w:rPr>
          <w:vanish/>
          <w:color w:val="0000FF"/>
        </w:rPr>
        <w:t>（</w:t>
      </w:r>
      <w:r w:rsidRPr="005A264C">
        <w:rPr>
          <w:vanish/>
          <w:color w:val="0000FF"/>
        </w:rPr>
        <w:t>A</w:t>
      </w:r>
      <w:r w:rsidRPr="005A264C">
        <w:rPr>
          <w:vanish/>
          <w:color w:val="0000FF"/>
        </w:rPr>
        <w:t>）</w:t>
      </w:r>
    </w:p>
    <w:p w:rsidR="00207224" w:rsidRPr="006D2810" w:rsidRDefault="00207224" w:rsidP="00207224">
      <w:pPr>
        <w:pStyle w:val="xuanxiang"/>
        <w:spacing w:after="48"/>
      </w:pPr>
      <w:r w:rsidRPr="006D2810">
        <w:t>(E) For a tyrant, the appearance of uncommon devotion to religion is a more effective means of ruling than unjust treatment.</w:t>
      </w:r>
    </w:p>
    <w:p w:rsidR="00207224" w:rsidRPr="006D2810" w:rsidRDefault="00207224" w:rsidP="00207224">
      <w:pPr>
        <w:pStyle w:val="wenti2"/>
        <w:spacing w:before="120" w:after="48"/>
      </w:pPr>
      <w:r w:rsidRPr="006D2810">
        <w:t>13.</w:t>
      </w:r>
      <w:r w:rsidRPr="006D2810">
        <w:tab/>
        <w:t xml:space="preserve">That gadget I bought for the kitchen last week has already broken. It’s just another example of the shoddy products that we are seeing more and more of these days. The thing was probably manufactured in </w:t>
      </w:r>
      <w:smartTag w:uri="urn:schemas-microsoft-com:office:smarttags" w:element="place">
        <w:r w:rsidRPr="006D2810">
          <w:t>East Golo</w:t>
        </w:r>
      </w:smartTag>
      <w:r w:rsidRPr="006D2810">
        <w:t>.</w:t>
      </w:r>
    </w:p>
    <w:p w:rsidR="00207224" w:rsidRPr="006D2810" w:rsidRDefault="00207224" w:rsidP="00207224">
      <w:pPr>
        <w:pStyle w:val="tiwen"/>
        <w:spacing w:before="48" w:after="48"/>
      </w:pPr>
      <w:r w:rsidRPr="006D2810">
        <w:t>Which one of the following is the best expression of an unstated premise that underlies the author’s reasoning in the passage?</w:t>
      </w:r>
    </w:p>
    <w:p w:rsidR="00207224" w:rsidRPr="006D2810" w:rsidRDefault="00207224" w:rsidP="00207224">
      <w:pPr>
        <w:pStyle w:val="xuanxiang"/>
        <w:spacing w:after="48"/>
      </w:pPr>
      <w:r w:rsidRPr="006D2810">
        <w:t>(A) If a manufacturer uses shoddy materials to make a gadget, the gadget is likely to break quickly.</w:t>
      </w:r>
    </w:p>
    <w:p w:rsidR="00207224" w:rsidRPr="006D2810" w:rsidRDefault="00207224" w:rsidP="00207224">
      <w:pPr>
        <w:pStyle w:val="xuanxiang"/>
        <w:spacing w:after="48"/>
      </w:pPr>
      <w:r w:rsidRPr="006D2810">
        <w:t xml:space="preserve">(B) If a gadget breaks quickly, it was probably manufactured in </w:t>
      </w:r>
      <w:smartTag w:uri="urn:schemas-microsoft-com:office:smarttags" w:element="place">
        <w:r w:rsidRPr="006D2810">
          <w:t>East Golo</w:t>
        </w:r>
      </w:smartTag>
      <w:r w:rsidRPr="006D2810">
        <w:t>.</w:t>
      </w:r>
    </w:p>
    <w:p w:rsidR="00207224" w:rsidRPr="006D2810" w:rsidRDefault="00207224" w:rsidP="00207224">
      <w:pPr>
        <w:pStyle w:val="xuanxiang"/>
        <w:spacing w:after="48"/>
      </w:pPr>
      <w:r w:rsidRPr="006D2810">
        <w:t xml:space="preserve">(C) If a kitchen gadget was manufactured in </w:t>
      </w:r>
      <w:smartTag w:uri="urn:schemas-microsoft-com:office:smarttags" w:element="place">
        <w:r w:rsidRPr="006D2810">
          <w:t>East Golo</w:t>
        </w:r>
      </w:smartTag>
      <w:r w:rsidRPr="006D2810">
        <w:t>, it should not be sold in this country.</w:t>
      </w:r>
    </w:p>
    <w:p w:rsidR="00207224" w:rsidRPr="006D2810" w:rsidRDefault="00207224" w:rsidP="00207224">
      <w:pPr>
        <w:pStyle w:val="xuanxiang"/>
        <w:spacing w:after="48"/>
      </w:pPr>
      <w:r w:rsidRPr="006D2810">
        <w:t xml:space="preserve">(D) If everything that is manufactured in East Golo breaks quickly, then kitchen gadgets manufactured in </w:t>
      </w:r>
      <w:smartTag w:uri="urn:schemas-microsoft-com:office:smarttags" w:element="place">
        <w:r w:rsidRPr="006D2810">
          <w:t>East Golo</w:t>
        </w:r>
      </w:smartTag>
      <w:r w:rsidRPr="006D2810">
        <w:t xml:space="preserve"> are likely to break quickly.</w:t>
      </w:r>
      <w:r w:rsidRPr="005A264C">
        <w:rPr>
          <w:vanish/>
          <w:color w:val="0000FF"/>
        </w:rPr>
        <w:t>（</w:t>
      </w:r>
      <w:r w:rsidRPr="005A264C">
        <w:rPr>
          <w:vanish/>
          <w:color w:val="0000FF"/>
        </w:rPr>
        <w:t>B</w:t>
      </w:r>
      <w:r w:rsidRPr="005A264C">
        <w:rPr>
          <w:vanish/>
          <w:color w:val="0000FF"/>
        </w:rPr>
        <w:t>）</w:t>
      </w:r>
    </w:p>
    <w:p w:rsidR="00207224" w:rsidRPr="006D2810" w:rsidRDefault="00207224" w:rsidP="00207224">
      <w:pPr>
        <w:pStyle w:val="xuanxiang"/>
        <w:spacing w:after="48"/>
        <w:rPr>
          <w:rFonts w:hint="eastAsia"/>
        </w:rPr>
      </w:pPr>
      <w:r w:rsidRPr="006D2810">
        <w:t xml:space="preserve">(E) Nothing that is manufactured in </w:t>
      </w:r>
      <w:smartTag w:uri="urn:schemas-microsoft-com:office:smarttags" w:element="place">
        <w:r w:rsidRPr="006D2810">
          <w:t>East Golo</w:t>
        </w:r>
      </w:smartTag>
      <w:r w:rsidRPr="006D2810">
        <w:t xml:space="preserve"> can be expected to last more than a week</w:t>
      </w:r>
      <w:r w:rsidRPr="006D2810">
        <w:rPr>
          <w:rFonts w:hint="eastAsia"/>
        </w:rPr>
        <w:t>.</w:t>
      </w:r>
    </w:p>
    <w:p w:rsidR="00207224" w:rsidRPr="006D2810" w:rsidRDefault="00207224" w:rsidP="00207224">
      <w:pPr>
        <w:pStyle w:val="wenti2"/>
        <w:spacing w:before="120" w:after="48"/>
      </w:pPr>
      <w:r w:rsidRPr="006D2810">
        <w:t>14.</w:t>
      </w:r>
      <w:r w:rsidRPr="006D2810">
        <w:tab/>
        <w:t>All those who keep a journal will be heard by the next generation. Some of these journal writers are true artists, others humorous observers of the commonplace, and still others insufferable egotists who feel compelled to record their every thought.</w:t>
      </w:r>
    </w:p>
    <w:p w:rsidR="00207224" w:rsidRPr="006D2810" w:rsidRDefault="00207224" w:rsidP="00207224">
      <w:pPr>
        <w:pStyle w:val="tiwen"/>
        <w:spacing w:before="48" w:after="48"/>
      </w:pPr>
      <w:r w:rsidRPr="006D2810">
        <w:t>If the statements above are true, which one of the following must be true?</w:t>
      </w:r>
    </w:p>
    <w:p w:rsidR="00207224" w:rsidRPr="006D2810" w:rsidRDefault="00207224" w:rsidP="00207224">
      <w:pPr>
        <w:pStyle w:val="xuanxiang"/>
        <w:spacing w:after="48"/>
      </w:pPr>
      <w:r w:rsidRPr="006D2810">
        <w:t>(A) Not all of those who are humorous observers of the commonplace will be heard by the next generation.</w:t>
      </w:r>
    </w:p>
    <w:p w:rsidR="00207224" w:rsidRPr="006D2810" w:rsidRDefault="00207224" w:rsidP="00207224">
      <w:pPr>
        <w:pStyle w:val="xuanxiang"/>
        <w:spacing w:after="48"/>
      </w:pPr>
      <w:r w:rsidRPr="006D2810">
        <w:t>(B) Everyone who will be heard by the next generation keeps a journal.</w:t>
      </w:r>
    </w:p>
    <w:p w:rsidR="00207224" w:rsidRPr="006D2810" w:rsidRDefault="00207224" w:rsidP="00207224">
      <w:pPr>
        <w:pStyle w:val="xuanxiang"/>
        <w:spacing w:after="48"/>
      </w:pPr>
      <w:r w:rsidRPr="006D2810">
        <w:t>(C) The next generation will hear both insufferable egotists and true artists.</w:t>
      </w:r>
    </w:p>
    <w:p w:rsidR="00207224" w:rsidRPr="006D2810" w:rsidRDefault="00207224" w:rsidP="00207224">
      <w:pPr>
        <w:pStyle w:val="xuanxiang"/>
        <w:spacing w:after="48"/>
      </w:pPr>
      <w:r w:rsidRPr="006D2810">
        <w:t>(D) Some of those who keep journals are not true artists, humorous observers of the commonplace, or insufferable egotists.</w:t>
      </w:r>
      <w:r w:rsidRPr="005A264C">
        <w:rPr>
          <w:vanish/>
          <w:color w:val="0000FF"/>
        </w:rPr>
        <w:t>（</w:t>
      </w:r>
      <w:r w:rsidRPr="005A264C">
        <w:rPr>
          <w:vanish/>
          <w:color w:val="0000FF"/>
        </w:rPr>
        <w:t>C</w:t>
      </w:r>
      <w:r w:rsidRPr="005A264C">
        <w:rPr>
          <w:vanish/>
          <w:color w:val="0000FF"/>
        </w:rPr>
        <w:t>）</w:t>
      </w:r>
    </w:p>
    <w:p w:rsidR="00207224" w:rsidRPr="006D2810" w:rsidRDefault="00207224" w:rsidP="00207224">
      <w:pPr>
        <w:pStyle w:val="xuanxiang"/>
        <w:spacing w:after="48"/>
      </w:pPr>
      <w:r w:rsidRPr="006D2810">
        <w:t>(E) The next generation will bear some of those who are true artists but not all of them.</w:t>
      </w:r>
    </w:p>
    <w:p w:rsidR="00207224" w:rsidRPr="006D2810" w:rsidRDefault="00207224" w:rsidP="00207224">
      <w:pPr>
        <w:pStyle w:val="wenti2"/>
        <w:spacing w:before="120" w:after="48"/>
      </w:pPr>
      <w:r w:rsidRPr="006D2810">
        <w:t>15.</w:t>
      </w:r>
      <w:r w:rsidRPr="006D2810">
        <w:tab/>
        <w:t xml:space="preserve">Sven: Trade unions are traditionally regarded by governments and economists as restraints of trade, working against the complete freedom of the economy, but I believe that unions are </w:t>
      </w:r>
      <w:r w:rsidRPr="006D2810">
        <w:lastRenderedPageBreak/>
        <w:t>indispensable since they are often the worker’s only protection against exploitation.</w:t>
      </w:r>
    </w:p>
    <w:p w:rsidR="00207224" w:rsidRPr="006D2810" w:rsidRDefault="00207224" w:rsidP="00207224">
      <w:pPr>
        <w:pStyle w:val="tiwen"/>
        <w:spacing w:before="48" w:after="48"/>
      </w:pPr>
      <w:smartTag w:uri="urn:schemas-microsoft-com:office:smarttags" w:element="place">
        <w:r w:rsidRPr="006D2810">
          <w:t>Ravi</w:t>
        </w:r>
      </w:smartTag>
      <w:r w:rsidRPr="006D2810">
        <w:t>: I don’t agree. The exploitation of the workers and their work is a normal part of ordinary trade just like the exploitation of natural or other material resources.</w:t>
      </w:r>
    </w:p>
    <w:p w:rsidR="00207224" w:rsidRPr="006D2810" w:rsidRDefault="00207224" w:rsidP="00207224">
      <w:pPr>
        <w:pStyle w:val="tiwen"/>
        <w:spacing w:before="48" w:after="48"/>
      </w:pPr>
      <w:r w:rsidRPr="006D2810">
        <w:t xml:space="preserve">Sven and </w:t>
      </w:r>
      <w:smartTag w:uri="urn:schemas-microsoft-com:office:smarttags" w:element="place">
        <w:r w:rsidRPr="006D2810">
          <w:t>Ravi</w:t>
        </w:r>
      </w:smartTag>
      <w:r w:rsidRPr="006D2810">
        <w:t xml:space="preserve"> will not be able to resolve their disagreement logically unless they</w:t>
      </w:r>
    </w:p>
    <w:p w:rsidR="00207224" w:rsidRPr="006D2810" w:rsidRDefault="00207224" w:rsidP="00207224">
      <w:pPr>
        <w:pStyle w:val="xuanxiang"/>
        <w:spacing w:after="48"/>
      </w:pPr>
      <w:r w:rsidRPr="006D2810">
        <w:t>(A) define a key term</w:t>
      </w:r>
    </w:p>
    <w:p w:rsidR="00207224" w:rsidRPr="006D2810" w:rsidRDefault="00207224" w:rsidP="00207224">
      <w:pPr>
        <w:pStyle w:val="xuanxiang"/>
        <w:spacing w:after="48"/>
      </w:pPr>
      <w:r w:rsidRPr="006D2810">
        <w:t>(B) rely on the opinions of established authorities</w:t>
      </w:r>
    </w:p>
    <w:p w:rsidR="00207224" w:rsidRPr="006D2810" w:rsidRDefault="00207224" w:rsidP="00207224">
      <w:pPr>
        <w:pStyle w:val="xuanxiang"/>
        <w:spacing w:after="48"/>
      </w:pPr>
      <w:r w:rsidRPr="006D2810">
        <w:t>(C) question an unproved premise</w:t>
      </w:r>
    </w:p>
    <w:p w:rsidR="00207224" w:rsidRPr="006D2810" w:rsidRDefault="00207224" w:rsidP="00207224">
      <w:pPr>
        <w:pStyle w:val="xuanxiang"/>
        <w:spacing w:after="48"/>
      </w:pPr>
      <w:r w:rsidRPr="006D2810">
        <w:t>(D) present supporting data</w:t>
      </w:r>
      <w:r w:rsidRPr="005A264C">
        <w:rPr>
          <w:vanish/>
          <w:color w:val="0000FF"/>
        </w:rPr>
        <w:t>（</w:t>
      </w:r>
      <w:r w:rsidRPr="005A264C">
        <w:rPr>
          <w:vanish/>
          <w:color w:val="0000FF"/>
        </w:rPr>
        <w:t>A</w:t>
      </w:r>
      <w:r w:rsidRPr="005A264C">
        <w:rPr>
          <w:vanish/>
          <w:color w:val="0000FF"/>
        </w:rPr>
        <w:t>）</w:t>
      </w:r>
    </w:p>
    <w:p w:rsidR="00207224" w:rsidRPr="006D2810" w:rsidRDefault="00207224" w:rsidP="00207224">
      <w:pPr>
        <w:pStyle w:val="xuanxiang"/>
        <w:spacing w:after="48"/>
      </w:pPr>
      <w:r w:rsidRPr="006D2810">
        <w:t>(E) distinguish fact from opinion</w:t>
      </w:r>
    </w:p>
    <w:p w:rsidR="00207224" w:rsidRPr="006D2810" w:rsidRDefault="00207224" w:rsidP="00207224">
      <w:pPr>
        <w:pStyle w:val="wenti2"/>
        <w:spacing w:before="120" w:after="48"/>
      </w:pPr>
      <w:r w:rsidRPr="006D2810">
        <w:t>16.</w:t>
      </w:r>
      <w:r w:rsidRPr="006D2810">
        <w:tab/>
        <w:t>History textbooks frequently need to be revised. The reasons for this are clear: new discoveries of documents and remains, the discovery of mistaken inferences in prior histories, the discovery of previously unnoticed relationships among data, and the application of hitherto undiscovered principles of natural science all may indicate inadequacies in current history texts. Any of these considerations may require that the past be reinterpreted in a manner that is new and more illuminating.</w:t>
      </w:r>
    </w:p>
    <w:p w:rsidR="00207224" w:rsidRPr="006D2810" w:rsidRDefault="00207224" w:rsidP="00207224">
      <w:pPr>
        <w:pStyle w:val="tiwen"/>
        <w:spacing w:before="48" w:after="48"/>
      </w:pPr>
      <w:r w:rsidRPr="006D2810">
        <w:t>Which one of the following can be inferred from the argument in the passage?</w:t>
      </w:r>
    </w:p>
    <w:p w:rsidR="00207224" w:rsidRPr="006D2810" w:rsidRDefault="00207224" w:rsidP="00207224">
      <w:pPr>
        <w:pStyle w:val="xuanxiang"/>
        <w:spacing w:after="48"/>
      </w:pPr>
      <w:r w:rsidRPr="006D2810">
        <w:t>(A) The interpretation of historical events is affected by natural science.</w:t>
      </w:r>
    </w:p>
    <w:p w:rsidR="00207224" w:rsidRPr="006D2810" w:rsidRDefault="00207224" w:rsidP="00207224">
      <w:pPr>
        <w:pStyle w:val="xuanxiang"/>
        <w:spacing w:after="48"/>
      </w:pPr>
      <w:r w:rsidRPr="006D2810">
        <w:t>(B) The past is constantly renewed because of illuminating reinterpretations.</w:t>
      </w:r>
    </w:p>
    <w:p w:rsidR="00207224" w:rsidRPr="006D2810" w:rsidRDefault="00207224" w:rsidP="00207224">
      <w:pPr>
        <w:pStyle w:val="xuanxiang"/>
        <w:spacing w:after="48"/>
      </w:pPr>
      <w:r w:rsidRPr="006D2810">
        <w:t>(C) History books are outdated as soon as they are written.</w:t>
      </w:r>
    </w:p>
    <w:p w:rsidR="00207224" w:rsidRPr="006D2810" w:rsidRDefault="00207224" w:rsidP="00207224">
      <w:pPr>
        <w:pStyle w:val="xuanxiang"/>
        <w:spacing w:after="48"/>
      </w:pPr>
      <w:r w:rsidRPr="006D2810">
        <w:t>(D) Natural scientists also function as historians.</w:t>
      </w:r>
      <w:r w:rsidRPr="005A264C">
        <w:rPr>
          <w:vanish/>
          <w:color w:val="0000FF"/>
        </w:rPr>
        <w:t>（</w:t>
      </w:r>
      <w:r w:rsidRPr="005A264C">
        <w:rPr>
          <w:vanish/>
          <w:color w:val="0000FF"/>
        </w:rPr>
        <w:t>A</w:t>
      </w:r>
      <w:r w:rsidRPr="005A264C">
        <w:rPr>
          <w:vanish/>
          <w:color w:val="0000FF"/>
        </w:rPr>
        <w:t>）</w:t>
      </w:r>
    </w:p>
    <w:p w:rsidR="00207224" w:rsidRPr="006D2810" w:rsidRDefault="00207224" w:rsidP="00207224">
      <w:pPr>
        <w:pStyle w:val="xuanxiang"/>
        <w:spacing w:after="48"/>
      </w:pPr>
      <w:r w:rsidRPr="006D2810">
        <w:t>(E) Historians’ mistaken inferences are caused by unnoticed relationships among data.</w:t>
      </w:r>
    </w:p>
    <w:p w:rsidR="00207224" w:rsidRPr="006D2810" w:rsidRDefault="00207224" w:rsidP="00207224">
      <w:pPr>
        <w:pStyle w:val="Q"/>
        <w:spacing w:before="120" w:after="48"/>
      </w:pPr>
      <w:r w:rsidRPr="006D2810">
        <w:t>Questions 17-18</w:t>
      </w:r>
    </w:p>
    <w:p w:rsidR="00207224" w:rsidRPr="006D2810" w:rsidRDefault="00207224" w:rsidP="00207224">
      <w:pPr>
        <w:pStyle w:val="dingge"/>
        <w:spacing w:before="120" w:after="48"/>
      </w:pPr>
      <w:r w:rsidRPr="006D2810">
        <w:t>If the artificial is not better than the natural, to what end are all the arts of life? To dig, to plow, to build, to wear clothes—all are direct violations of the injunction to follow nature.</w:t>
      </w:r>
    </w:p>
    <w:p w:rsidR="00207224" w:rsidRPr="006D2810" w:rsidRDefault="00207224" w:rsidP="00207224">
      <w:pPr>
        <w:pStyle w:val="wenti2"/>
        <w:spacing w:before="120" w:after="48"/>
      </w:pPr>
      <w:r w:rsidRPr="006D2810">
        <w:t>17.</w:t>
      </w:r>
      <w:r w:rsidRPr="006D2810">
        <w:tab/>
        <w:t>Which one of the following is an assumption made by the author of the passage?</w:t>
      </w:r>
    </w:p>
    <w:p w:rsidR="00207224" w:rsidRPr="006D2810" w:rsidRDefault="00207224" w:rsidP="00207224">
      <w:pPr>
        <w:pStyle w:val="xuanxiang"/>
        <w:spacing w:after="48"/>
      </w:pPr>
      <w:r w:rsidRPr="006D2810">
        <w:t>(A) The arts of life have no useful end.</w:t>
      </w:r>
    </w:p>
    <w:p w:rsidR="00207224" w:rsidRPr="006D2810" w:rsidRDefault="00207224" w:rsidP="00207224">
      <w:pPr>
        <w:pStyle w:val="xuanxiang"/>
        <w:spacing w:after="48"/>
      </w:pPr>
      <w:r w:rsidRPr="006D2810">
        <w:t>(B) The artificial is not better than the natural.</w:t>
      </w:r>
    </w:p>
    <w:p w:rsidR="00207224" w:rsidRPr="006D2810" w:rsidRDefault="00207224" w:rsidP="00207224">
      <w:pPr>
        <w:pStyle w:val="xuanxiang"/>
        <w:spacing w:after="48"/>
      </w:pPr>
      <w:r w:rsidRPr="006D2810">
        <w:t>(C) Digging, plowing, building, and wearing clothes are better than nature.</w:t>
      </w:r>
    </w:p>
    <w:p w:rsidR="00207224" w:rsidRPr="006D2810" w:rsidRDefault="00207224" w:rsidP="00207224">
      <w:pPr>
        <w:pStyle w:val="xuanxiang"/>
        <w:spacing w:after="48"/>
      </w:pPr>
      <w:r w:rsidRPr="006D2810">
        <w:t>(D) The injunction to follow nature should not be violated.</w:t>
      </w:r>
      <w:r w:rsidRPr="005A264C">
        <w:rPr>
          <w:vanish/>
          <w:color w:val="0000FF"/>
        </w:rPr>
        <w:t>（</w:t>
      </w:r>
      <w:r w:rsidRPr="005A264C">
        <w:rPr>
          <w:vanish/>
          <w:color w:val="0000FF"/>
        </w:rPr>
        <w:t>C</w:t>
      </w:r>
      <w:r w:rsidRPr="005A264C">
        <w:rPr>
          <w:vanish/>
          <w:color w:val="0000FF"/>
        </w:rPr>
        <w:t>）</w:t>
      </w:r>
    </w:p>
    <w:p w:rsidR="00207224" w:rsidRPr="006D2810" w:rsidRDefault="00207224" w:rsidP="00207224">
      <w:pPr>
        <w:pStyle w:val="xuanxiang"/>
        <w:spacing w:after="48"/>
      </w:pPr>
      <w:r w:rsidRPr="006D2810">
        <w:t>(E) The arts of life are indirect means of following nature.</w:t>
      </w:r>
    </w:p>
    <w:p w:rsidR="00207224" w:rsidRPr="006D2810" w:rsidRDefault="00207224" w:rsidP="00207224">
      <w:pPr>
        <w:pStyle w:val="wenti2"/>
        <w:spacing w:before="120" w:after="48"/>
      </w:pPr>
      <w:r w:rsidRPr="006D2810">
        <w:t>18.</w:t>
      </w:r>
      <w:r w:rsidRPr="006D2810">
        <w:tab/>
        <w:t>If the author’s argument were challenged on the grounds that the construction of buildings has adverse effects on the natural environment, which of the following replies might the author use to respond to the challenge logically?</w:t>
      </w:r>
    </w:p>
    <w:p w:rsidR="00207224" w:rsidRPr="006D2810" w:rsidRDefault="00207224" w:rsidP="00207224">
      <w:pPr>
        <w:pStyle w:val="xuanxiang"/>
        <w:spacing w:after="48"/>
      </w:pPr>
      <w:r w:rsidRPr="006D2810">
        <w:t>(A) There are human activities, such as making music, that are environmentally harmless.</w:t>
      </w:r>
    </w:p>
    <w:p w:rsidR="00207224" w:rsidRPr="006D2810" w:rsidRDefault="00207224" w:rsidP="00207224">
      <w:pPr>
        <w:pStyle w:val="xuanxiang"/>
        <w:spacing w:after="48"/>
      </w:pPr>
      <w:r w:rsidRPr="006D2810">
        <w:t>(B) Harming the environment is not an end, or purpose, of the arts of life.</w:t>
      </w:r>
    </w:p>
    <w:p w:rsidR="00207224" w:rsidRPr="006D2810" w:rsidRDefault="00207224" w:rsidP="00207224">
      <w:pPr>
        <w:pStyle w:val="xuanxiang"/>
        <w:spacing w:after="48"/>
      </w:pPr>
      <w:r w:rsidRPr="006D2810">
        <w:t>(C) The construction could involve the use of natural, not artificial, materials.</w:t>
      </w:r>
    </w:p>
    <w:p w:rsidR="00207224" w:rsidRPr="006D2810" w:rsidRDefault="00207224" w:rsidP="00207224">
      <w:pPr>
        <w:pStyle w:val="xuanxiang"/>
        <w:spacing w:after="48"/>
      </w:pPr>
      <w:r w:rsidRPr="006D2810">
        <w:t>(D) Constructing buildings is not an “art of life.”</w:t>
      </w:r>
      <w:r w:rsidRPr="005A264C">
        <w:rPr>
          <w:vanish/>
          <w:color w:val="0000FF"/>
        </w:rPr>
        <w:t>（</w:t>
      </w:r>
      <w:r w:rsidRPr="005A264C">
        <w:rPr>
          <w:vanish/>
          <w:color w:val="0000FF"/>
        </w:rPr>
        <w:t>E</w:t>
      </w:r>
      <w:r w:rsidRPr="005A264C">
        <w:rPr>
          <w:vanish/>
          <w:color w:val="0000FF"/>
        </w:rPr>
        <w:t>）</w:t>
      </w:r>
    </w:p>
    <w:p w:rsidR="00207224" w:rsidRPr="006D2810" w:rsidRDefault="00207224" w:rsidP="00207224">
      <w:pPr>
        <w:pStyle w:val="xuanxiang"/>
        <w:spacing w:after="48"/>
      </w:pPr>
      <w:r w:rsidRPr="006D2810">
        <w:t>(E) Even if the natural environment is disturbed by the construction of buildings, it is improved for human use.</w:t>
      </w:r>
    </w:p>
    <w:p w:rsidR="00207224" w:rsidRPr="006D2810" w:rsidRDefault="00207224" w:rsidP="00207224">
      <w:pPr>
        <w:pStyle w:val="wenti2"/>
        <w:spacing w:before="120" w:after="48"/>
      </w:pPr>
      <w:r w:rsidRPr="006D2810">
        <w:t>19.</w:t>
      </w:r>
      <w:r w:rsidRPr="006D2810">
        <w:tab/>
        <w:t xml:space="preserve">There are at least three people in the room. At most two people in the room recognize each </w:t>
      </w:r>
      <w:r w:rsidRPr="006D2810">
        <w:lastRenderedPageBreak/>
        <w:t>other. At least one person in the room recognizes everybody else in the room.</w:t>
      </w:r>
    </w:p>
    <w:p w:rsidR="00207224" w:rsidRPr="006D2810" w:rsidRDefault="00207224" w:rsidP="00207224">
      <w:pPr>
        <w:pStyle w:val="tiwen"/>
        <w:spacing w:before="48" w:after="48"/>
      </w:pPr>
      <w:r w:rsidRPr="006D2810">
        <w:t>Which one of the following is NOT consistent with the above?</w:t>
      </w:r>
    </w:p>
    <w:p w:rsidR="00207224" w:rsidRPr="006D2810" w:rsidRDefault="00207224" w:rsidP="00207224">
      <w:pPr>
        <w:pStyle w:val="xuanxiang"/>
        <w:spacing w:after="48"/>
      </w:pPr>
      <w:r w:rsidRPr="006D2810">
        <w:t>(A) Four people are in the room.</w:t>
      </w:r>
    </w:p>
    <w:p w:rsidR="00207224" w:rsidRPr="006D2810" w:rsidRDefault="00207224" w:rsidP="00207224">
      <w:pPr>
        <w:pStyle w:val="xuanxiang"/>
        <w:spacing w:after="48"/>
      </w:pPr>
      <w:r w:rsidRPr="006D2810">
        <w:t>(B) No two people in the room recognize each other.</w:t>
      </w:r>
    </w:p>
    <w:p w:rsidR="00207224" w:rsidRPr="006D2810" w:rsidRDefault="00207224" w:rsidP="00207224">
      <w:pPr>
        <w:pStyle w:val="xuanxiang"/>
        <w:spacing w:after="48"/>
      </w:pPr>
      <w:r w:rsidRPr="006D2810">
        <w:t>(C) At most one person in the room recognizes everybody else in the room.</w:t>
      </w:r>
    </w:p>
    <w:p w:rsidR="00207224" w:rsidRPr="006D2810" w:rsidRDefault="00207224" w:rsidP="00207224">
      <w:pPr>
        <w:pStyle w:val="xuanxiang"/>
        <w:spacing w:after="48"/>
      </w:pPr>
      <w:r w:rsidRPr="006D2810">
        <w:t>(D) Anyone in the room who recognizes any other person in the room is also recognized by that person.</w:t>
      </w:r>
      <w:r w:rsidRPr="005A264C">
        <w:rPr>
          <w:vanish/>
          <w:color w:val="0000FF"/>
        </w:rPr>
        <w:t>（</w:t>
      </w:r>
      <w:r w:rsidRPr="005A264C">
        <w:rPr>
          <w:vanish/>
          <w:color w:val="0000FF"/>
        </w:rPr>
        <w:t>D</w:t>
      </w:r>
      <w:r w:rsidRPr="005A264C">
        <w:rPr>
          <w:vanish/>
          <w:color w:val="0000FF"/>
        </w:rPr>
        <w:t>）</w:t>
      </w:r>
    </w:p>
    <w:p w:rsidR="00207224" w:rsidRPr="006D2810" w:rsidRDefault="00207224" w:rsidP="00207224">
      <w:pPr>
        <w:pStyle w:val="xuanxiang"/>
        <w:spacing w:after="48"/>
      </w:pPr>
      <w:r w:rsidRPr="006D2810">
        <w:t>(E) Two people in the room recognize every one else in the room.</w:t>
      </w:r>
    </w:p>
    <w:p w:rsidR="00207224" w:rsidRPr="006D2810" w:rsidRDefault="00207224" w:rsidP="00207224">
      <w:pPr>
        <w:pStyle w:val="wenti2"/>
        <w:spacing w:before="120" w:after="48"/>
      </w:pPr>
      <w:r w:rsidRPr="006D2810">
        <w:t>20.</w:t>
      </w:r>
      <w:r w:rsidRPr="006D2810">
        <w:tab/>
        <w:t>Abolish taxes, and real taxpayers would find that their disposable incomes have increased. Abolish taxes, and public employees would find that their incomes have disappeared.</w:t>
      </w:r>
    </w:p>
    <w:p w:rsidR="00207224" w:rsidRPr="006D2810" w:rsidRDefault="00207224" w:rsidP="00207224">
      <w:pPr>
        <w:pStyle w:val="tiwen"/>
        <w:spacing w:before="48" w:after="48"/>
      </w:pPr>
      <w:r w:rsidRPr="006D2810">
        <w:t>Which one of the following is a logical conclusion that depends on information in both of the statements above?</w:t>
      </w:r>
    </w:p>
    <w:p w:rsidR="00207224" w:rsidRPr="006D2810" w:rsidRDefault="00207224" w:rsidP="00207224">
      <w:pPr>
        <w:pStyle w:val="xuanxiang"/>
        <w:spacing w:after="48"/>
      </w:pPr>
      <w:r w:rsidRPr="006D2810">
        <w:t>(A) Public offices should be abolished so that disposable incomes will rise.</w:t>
      </w:r>
    </w:p>
    <w:p w:rsidR="00207224" w:rsidRPr="006D2810" w:rsidRDefault="00207224" w:rsidP="00207224">
      <w:pPr>
        <w:pStyle w:val="xuanxiang"/>
        <w:spacing w:after="48"/>
      </w:pPr>
      <w:r w:rsidRPr="006D2810">
        <w:t>(B) The only real taxpayers are those who would have more to spend if they did not pay taxes.</w:t>
      </w:r>
    </w:p>
    <w:p w:rsidR="00207224" w:rsidRPr="006D2810" w:rsidRDefault="00207224" w:rsidP="00207224">
      <w:pPr>
        <w:pStyle w:val="xuanxiang"/>
        <w:spacing w:after="48"/>
      </w:pPr>
      <w:r w:rsidRPr="006D2810">
        <w:t>(C) Public employees are not real taxpayers.</w:t>
      </w:r>
    </w:p>
    <w:p w:rsidR="00207224" w:rsidRPr="006D2810" w:rsidRDefault="00207224" w:rsidP="00207224">
      <w:pPr>
        <w:pStyle w:val="xuanxiang"/>
        <w:spacing w:after="48"/>
      </w:pPr>
      <w:r w:rsidRPr="006D2810">
        <w:t>(D) Public employees’ incomes should not be taxed since they come from taxes.</w:t>
      </w:r>
      <w:r w:rsidRPr="005A264C">
        <w:rPr>
          <w:vanish/>
          <w:color w:val="0000FF"/>
        </w:rPr>
        <w:t>（</w:t>
      </w:r>
      <w:r w:rsidRPr="005A264C">
        <w:rPr>
          <w:vanish/>
          <w:color w:val="0000FF"/>
        </w:rPr>
        <w:t>C</w:t>
      </w:r>
      <w:r w:rsidRPr="005A264C">
        <w:rPr>
          <w:vanish/>
          <w:color w:val="0000FF"/>
        </w:rPr>
        <w:t>）</w:t>
      </w:r>
    </w:p>
    <w:p w:rsidR="00207224" w:rsidRPr="006D2810" w:rsidRDefault="00207224" w:rsidP="00207224">
      <w:pPr>
        <w:pStyle w:val="xuanxiang"/>
        <w:spacing w:after="48"/>
      </w:pPr>
      <w:r w:rsidRPr="006D2810">
        <w:t>(E) If there were no taxes, then public employees could not be paid.</w:t>
      </w:r>
    </w:p>
    <w:p w:rsidR="00207224" w:rsidRPr="006D2810" w:rsidRDefault="00207224" w:rsidP="00207224">
      <w:pPr>
        <w:pStyle w:val="wenti2"/>
        <w:spacing w:before="120" w:after="48"/>
      </w:pPr>
      <w:r w:rsidRPr="006D2810">
        <w:t>21.</w:t>
      </w:r>
      <w:r w:rsidRPr="006D2810">
        <w:tab/>
        <w:t xml:space="preserve">A low-pressure weather system is approaching </w:t>
      </w:r>
      <w:smartTag w:uri="urn:schemas-microsoft-com:office:smarttags" w:element="City">
        <w:r w:rsidRPr="006D2810">
          <w:t>Plainville</w:t>
        </w:r>
      </w:smartTag>
      <w:r w:rsidRPr="006D2810">
        <w:t xml:space="preserve">; rainfall results from about 70 percent of such systems in the </w:t>
      </w:r>
      <w:smartTag w:uri="urn:schemas-microsoft-com:office:smarttags" w:element="City">
        <w:smartTag w:uri="urn:schemas-microsoft-com:office:smarttags" w:element="place">
          <w:r w:rsidRPr="006D2810">
            <w:t>Plainville</w:t>
          </w:r>
        </w:smartTag>
      </w:smartTag>
      <w:r w:rsidRPr="006D2810">
        <w:t xml:space="preserve"> area. Moreover, the current season, spring, is the time of year in which thundershowers, which sometimes result from low-pressure systems, are most likely to occur in </w:t>
      </w:r>
      <w:smartTag w:uri="urn:schemas-microsoft-com:office:smarttags" w:element="City">
        <w:smartTag w:uri="urn:schemas-microsoft-com:office:smarttags" w:element="place">
          <w:r w:rsidRPr="006D2810">
            <w:t>Plainville</w:t>
          </w:r>
        </w:smartTag>
      </w:smartTag>
      <w:r w:rsidRPr="006D2810">
        <w:t>.</w:t>
      </w:r>
    </w:p>
    <w:p w:rsidR="00207224" w:rsidRPr="006D2810" w:rsidRDefault="00207224" w:rsidP="00207224">
      <w:pPr>
        <w:pStyle w:val="tiwen"/>
        <w:spacing w:before="48" w:after="48"/>
      </w:pPr>
      <w:r w:rsidRPr="006D2810">
        <w:t xml:space="preserve">Knowing which one of the following, in addition to the information above, would be most useful for determining the probability that </w:t>
      </w:r>
      <w:smartTag w:uri="urn:schemas-microsoft-com:office:smarttags" w:element="City">
        <w:smartTag w:uri="urn:schemas-microsoft-com:office:smarttags" w:element="place">
          <w:r w:rsidRPr="006D2810">
            <w:t>Plainville</w:t>
          </w:r>
        </w:smartTag>
      </w:smartTag>
      <w:r w:rsidRPr="006D2810">
        <w:t xml:space="preserve"> will have a thundershower soon?</w:t>
      </w:r>
    </w:p>
    <w:p w:rsidR="00207224" w:rsidRPr="006D2810" w:rsidRDefault="00207224" w:rsidP="00207224">
      <w:pPr>
        <w:pStyle w:val="xuanxiang"/>
        <w:spacing w:after="48"/>
      </w:pPr>
      <w:r w:rsidRPr="006D2810">
        <w:t xml:space="preserve">(A) the percentage of thundershowers in </w:t>
      </w:r>
      <w:smartTag w:uri="urn:schemas-microsoft-com:office:smarttags" w:element="City">
        <w:smartTag w:uri="urn:schemas-microsoft-com:office:smarttags" w:element="place">
          <w:r w:rsidRPr="006D2810">
            <w:t>Plainville</w:t>
          </w:r>
        </w:smartTag>
      </w:smartTag>
      <w:r w:rsidRPr="006D2810">
        <w:t xml:space="preserve"> that occur in the spring</w:t>
      </w:r>
    </w:p>
    <w:p w:rsidR="00207224" w:rsidRPr="006D2810" w:rsidRDefault="00207224" w:rsidP="00207224">
      <w:pPr>
        <w:pStyle w:val="xuanxiang"/>
        <w:spacing w:after="48"/>
      </w:pPr>
      <w:r w:rsidRPr="006D2810">
        <w:t xml:space="preserve">(B) the percentage of spring rainfalls in </w:t>
      </w:r>
      <w:smartTag w:uri="urn:schemas-microsoft-com:office:smarttags" w:element="City">
        <w:smartTag w:uri="urn:schemas-microsoft-com:office:smarttags" w:element="place">
          <w:r w:rsidRPr="006D2810">
            <w:t>Plainville</w:t>
          </w:r>
        </w:smartTag>
      </w:smartTag>
      <w:r w:rsidRPr="006D2810">
        <w:t xml:space="preserve"> that are thundershowers</w:t>
      </w:r>
    </w:p>
    <w:p w:rsidR="00207224" w:rsidRPr="006D2810" w:rsidRDefault="00207224" w:rsidP="00207224">
      <w:pPr>
        <w:pStyle w:val="xuanxiang"/>
        <w:spacing w:after="48"/>
      </w:pPr>
      <w:r w:rsidRPr="006D2810">
        <w:t xml:space="preserve">(C) the percentage of thundershowers in </w:t>
      </w:r>
      <w:smartTag w:uri="urn:schemas-microsoft-com:office:smarttags" w:element="City">
        <w:smartTag w:uri="urn:schemas-microsoft-com:office:smarttags" w:element="place">
          <w:r w:rsidRPr="006D2810">
            <w:t>Plainville</w:t>
          </w:r>
        </w:smartTag>
      </w:smartTag>
      <w:r w:rsidRPr="006D2810">
        <w:t xml:space="preserve"> that result from low-pressure systems</w:t>
      </w:r>
    </w:p>
    <w:p w:rsidR="00207224" w:rsidRPr="006D2810" w:rsidRDefault="00207224" w:rsidP="00207224">
      <w:pPr>
        <w:pStyle w:val="xuanxiang"/>
        <w:spacing w:after="48"/>
      </w:pPr>
      <w:r w:rsidRPr="006D2810">
        <w:t>(D) whether low-pressure systems in other areas are associated with rainfall</w:t>
      </w:r>
      <w:r w:rsidRPr="005A264C">
        <w:rPr>
          <w:vanish/>
          <w:color w:val="0000FF"/>
        </w:rPr>
        <w:t>（</w:t>
      </w:r>
      <w:r w:rsidRPr="005A264C">
        <w:rPr>
          <w:vanish/>
          <w:color w:val="0000FF"/>
        </w:rPr>
        <w:t>B</w:t>
      </w:r>
      <w:r w:rsidRPr="005A264C">
        <w:rPr>
          <w:vanish/>
          <w:color w:val="0000FF"/>
        </w:rPr>
        <w:t>）</w:t>
      </w:r>
    </w:p>
    <w:p w:rsidR="00207224" w:rsidRPr="006D2810" w:rsidRDefault="00207224" w:rsidP="00207224">
      <w:pPr>
        <w:pStyle w:val="xuanxiang"/>
        <w:spacing w:after="48"/>
        <w:rPr>
          <w:rFonts w:hint="eastAsia"/>
        </w:rPr>
      </w:pPr>
      <w:r w:rsidRPr="006D2810">
        <w:t xml:space="preserve">(E) whether </w:t>
      </w:r>
      <w:smartTag w:uri="urn:schemas-microsoft-com:office:smarttags" w:element="City">
        <w:smartTag w:uri="urn:schemas-microsoft-com:office:smarttags" w:element="place">
          <w:r w:rsidRPr="006D2810">
            <w:t>Plainville</w:t>
          </w:r>
        </w:smartTag>
      </w:smartTag>
      <w:r w:rsidRPr="006D2810">
        <w:t xml:space="preserve"> has more or fewer thundershowers each spring than do nearby towns</w:t>
      </w:r>
    </w:p>
    <w:p w:rsidR="00207224" w:rsidRPr="006D2810" w:rsidRDefault="00207224" w:rsidP="00207224">
      <w:pPr>
        <w:pStyle w:val="wenti2"/>
        <w:spacing w:before="120" w:after="48"/>
      </w:pPr>
      <w:r w:rsidRPr="006D2810">
        <w:t>22.</w:t>
      </w:r>
      <w:r w:rsidRPr="006D2810">
        <w:tab/>
        <w:t>It is illogical to infer a second and different effect from a cause which is known only by one particular effect. This is incorrect because the inferred effect must necessarily be produced by some different characteristic of the cause than is the observed effect, which already serves entirely to describe the cause.</w:t>
      </w:r>
    </w:p>
    <w:p w:rsidR="00207224" w:rsidRPr="006D2810" w:rsidRDefault="00207224" w:rsidP="00207224">
      <w:pPr>
        <w:pStyle w:val="tiwen"/>
        <w:spacing w:before="48" w:after="48"/>
      </w:pPr>
      <w:r w:rsidRPr="006D2810">
        <w:t>Which one of the following arguments makes the same logical error as the one described by the author in the passage?</w:t>
      </w:r>
    </w:p>
    <w:p w:rsidR="00207224" w:rsidRPr="006D2810" w:rsidRDefault="00207224" w:rsidP="00207224">
      <w:pPr>
        <w:pStyle w:val="xuanxiang"/>
        <w:spacing w:after="48"/>
      </w:pPr>
      <w:r w:rsidRPr="006D2810">
        <w:t>(A) An anonymous donor gave a thousand dollars to our historical society. I would guess that that individual also volunteers at the children’s hospital.</w:t>
      </w:r>
    </w:p>
    <w:p w:rsidR="00207224" w:rsidRPr="006D2810" w:rsidRDefault="00207224" w:rsidP="00207224">
      <w:pPr>
        <w:pStyle w:val="xuanxiang"/>
        <w:spacing w:after="48"/>
      </w:pPr>
      <w:r w:rsidRPr="006D2810">
        <w:t>(B) The radioactive material caused a genetic mutation, which, in turn, caused the birth defect. Therefore, the radioactive material caused the birth defect.</w:t>
      </w:r>
    </w:p>
    <w:p w:rsidR="00207224" w:rsidRPr="006D2810" w:rsidRDefault="00207224" w:rsidP="00207224">
      <w:pPr>
        <w:pStyle w:val="xuanxiang"/>
        <w:spacing w:after="48"/>
      </w:pPr>
      <w:r w:rsidRPr="006D2810">
        <w:t>(C) The tiny, unseen atom is the source of immense power. It must be its highly complex structure that produces this power.</w:t>
      </w:r>
    </w:p>
    <w:p w:rsidR="00207224" w:rsidRPr="006D2810" w:rsidRDefault="00207224" w:rsidP="00207224">
      <w:pPr>
        <w:pStyle w:val="xuanxiang"/>
        <w:spacing w:after="48"/>
      </w:pPr>
      <w:r w:rsidRPr="006D2810">
        <w:lastRenderedPageBreak/>
        <w:t>(D) The city orchestra received more funds from the local government this year than ever before. Clearly this administration is more civic-minded than previous ones.</w:t>
      </w:r>
      <w:r w:rsidRPr="005A264C">
        <w:rPr>
          <w:vanish/>
          <w:color w:val="0000FF"/>
        </w:rPr>
        <w:t>（</w:t>
      </w:r>
      <w:r w:rsidRPr="005A264C">
        <w:rPr>
          <w:vanish/>
          <w:color w:val="0000FF"/>
        </w:rPr>
        <w:t>A</w:t>
      </w:r>
      <w:r w:rsidRPr="005A264C">
        <w:rPr>
          <w:vanish/>
          <w:color w:val="0000FF"/>
        </w:rPr>
        <w:t>）</w:t>
      </w:r>
    </w:p>
    <w:p w:rsidR="00207224" w:rsidRPr="006D2810" w:rsidRDefault="00207224" w:rsidP="00207224">
      <w:pPr>
        <w:pStyle w:val="xuanxiang"/>
        <w:spacing w:after="48"/>
      </w:pPr>
      <w:r w:rsidRPr="006D2810">
        <w:t>(E) If I heat water, which is a liquid, it evaporates. If I heat hundreds of other liquids like water, they evaporate. Therefore, if I heat any liquid like water, it will evaporate.</w:t>
      </w:r>
    </w:p>
    <w:p w:rsidR="00207224" w:rsidRPr="006D2810" w:rsidRDefault="00207224" w:rsidP="00207224">
      <w:pPr>
        <w:pStyle w:val="Q"/>
        <w:spacing w:before="120" w:after="48"/>
      </w:pPr>
      <w:r w:rsidRPr="006D2810">
        <w:t>Questions 23-24</w:t>
      </w:r>
    </w:p>
    <w:p w:rsidR="00207224" w:rsidRPr="006D2810" w:rsidRDefault="00207224" w:rsidP="00207224">
      <w:pPr>
        <w:pStyle w:val="dingge"/>
        <w:spacing w:before="120" w:after="48"/>
      </w:pPr>
      <w:r w:rsidRPr="006D2810">
        <w:t>Just as a bicycle chain may be too tight, so may one’s carefulness and conscientiousness be so tense as to hinder the running of one’s mind.</w:t>
      </w:r>
    </w:p>
    <w:p w:rsidR="00207224" w:rsidRPr="006D2810" w:rsidRDefault="00207224" w:rsidP="00207224">
      <w:pPr>
        <w:pStyle w:val="wenti2"/>
        <w:spacing w:before="120" w:after="48"/>
      </w:pPr>
      <w:r w:rsidRPr="006D2810">
        <w:t>23.</w:t>
      </w:r>
      <w:r w:rsidRPr="006D2810">
        <w:tab/>
        <w:t>Which one of the following most closely parallels the reasoning used in the argument above?</w:t>
      </w:r>
    </w:p>
    <w:p w:rsidR="00207224" w:rsidRPr="006D2810" w:rsidRDefault="00207224" w:rsidP="00207224">
      <w:pPr>
        <w:pStyle w:val="xuanxiang"/>
        <w:spacing w:after="48"/>
      </w:pPr>
      <w:r w:rsidRPr="006D2810">
        <w:t>(A) Just as a clock may be wound too tightly, so may one’s time be spent fruitlessly in the pursuit of perfection.</w:t>
      </w:r>
    </w:p>
    <w:p w:rsidR="00207224" w:rsidRPr="006D2810" w:rsidRDefault="00207224" w:rsidP="00207224">
      <w:pPr>
        <w:pStyle w:val="xuanxiang"/>
        <w:spacing w:after="48"/>
      </w:pPr>
      <w:r w:rsidRPr="006D2810">
        <w:t>(B) Just as a carousel may spin too quickly, so may one’s rapid concentration on several problems prevent a resolution of difficulties.</w:t>
      </w:r>
    </w:p>
    <w:p w:rsidR="00207224" w:rsidRPr="006D2810" w:rsidRDefault="00207224" w:rsidP="00207224">
      <w:pPr>
        <w:pStyle w:val="xuanxiang"/>
        <w:spacing w:after="48"/>
      </w:pPr>
      <w:r w:rsidRPr="006D2810">
        <w:t>(C) Just as a machine may be oiled too much, so may one’s heavy drinking of alcoholic beverages lead to complete dissipation.</w:t>
      </w:r>
    </w:p>
    <w:p w:rsidR="00207224" w:rsidRPr="006D2810" w:rsidRDefault="00207224" w:rsidP="00207224">
      <w:pPr>
        <w:pStyle w:val="xuanxiang"/>
        <w:spacing w:after="48"/>
      </w:pPr>
      <w:r w:rsidRPr="006D2810">
        <w:t>(D) Just as a raging river may be frozen into stillness during the winter, so may one’s career falter at certain times of the year.</w:t>
      </w:r>
      <w:r w:rsidRPr="005A264C">
        <w:rPr>
          <w:vanish/>
          <w:color w:val="0000FF"/>
        </w:rPr>
        <w:t>（</w:t>
      </w:r>
      <w:r w:rsidRPr="005A264C">
        <w:rPr>
          <w:vanish/>
          <w:color w:val="0000FF"/>
        </w:rPr>
        <w:t>B</w:t>
      </w:r>
      <w:r w:rsidRPr="005A264C">
        <w:rPr>
          <w:vanish/>
          <w:color w:val="0000FF"/>
        </w:rPr>
        <w:t>）</w:t>
      </w:r>
    </w:p>
    <w:p w:rsidR="00207224" w:rsidRPr="006D2810" w:rsidRDefault="00207224" w:rsidP="00207224">
      <w:pPr>
        <w:pStyle w:val="xuanxiang"/>
        <w:spacing w:after="48"/>
      </w:pPr>
      <w:r w:rsidRPr="006D2810">
        <w:t>(E) Just as a boxer may become too tense before a big fight, so may one’s personal concerns stand in the way of professional success.</w:t>
      </w:r>
    </w:p>
    <w:p w:rsidR="00207224" w:rsidRPr="006D2810" w:rsidRDefault="00207224" w:rsidP="00207224">
      <w:pPr>
        <w:pStyle w:val="wenti2"/>
        <w:spacing w:before="120" w:after="48"/>
      </w:pPr>
      <w:r w:rsidRPr="006D2810">
        <w:t>24.</w:t>
      </w:r>
      <w:r w:rsidRPr="006D2810">
        <w:tab/>
        <w:t>Which one of the following, if true, would most seriously weaken the argument?</w:t>
      </w:r>
    </w:p>
    <w:p w:rsidR="00207224" w:rsidRPr="006D2810" w:rsidRDefault="00207224" w:rsidP="00207224">
      <w:pPr>
        <w:pStyle w:val="xuanxiang"/>
        <w:spacing w:after="48"/>
      </w:pPr>
      <w:r w:rsidRPr="006D2810">
        <w:t>(A) Bicycle chains are used to turn wheels, but the human mind is used to “turn” ideas.</w:t>
      </w:r>
    </w:p>
    <w:p w:rsidR="00207224" w:rsidRPr="006D2810" w:rsidRDefault="00207224" w:rsidP="00207224">
      <w:pPr>
        <w:pStyle w:val="xuanxiang"/>
        <w:spacing w:after="48"/>
      </w:pPr>
      <w:r w:rsidRPr="006D2810">
        <w:t>(B) People and bicycles are similar only in that both may not function well under stress.</w:t>
      </w:r>
    </w:p>
    <w:p w:rsidR="00207224" w:rsidRPr="006D2810" w:rsidRDefault="00207224" w:rsidP="00207224">
      <w:pPr>
        <w:pStyle w:val="xuanxiang"/>
        <w:spacing w:after="48"/>
      </w:pPr>
      <w:r w:rsidRPr="006D2810">
        <w:t>(C) Bicycles help people with transportation, but careful, conscientious thought helps to solve many different problems.</w:t>
      </w:r>
    </w:p>
    <w:p w:rsidR="00207224" w:rsidRPr="006D2810" w:rsidRDefault="00207224" w:rsidP="00207224">
      <w:pPr>
        <w:pStyle w:val="xuanxiang"/>
        <w:spacing w:after="48"/>
      </w:pPr>
      <w:r w:rsidRPr="006D2810">
        <w:t>(D) Extreme tension helps a bicycle chain to function efficiently.</w:t>
      </w:r>
      <w:r w:rsidRPr="005A264C">
        <w:rPr>
          <w:vanish/>
          <w:color w:val="0000FF"/>
        </w:rPr>
        <w:t>（</w:t>
      </w:r>
      <w:r w:rsidRPr="005A264C">
        <w:rPr>
          <w:vanish/>
          <w:color w:val="0000FF"/>
        </w:rPr>
        <w:t>D</w:t>
      </w:r>
      <w:r w:rsidRPr="005A264C">
        <w:rPr>
          <w:vanish/>
          <w:color w:val="0000FF"/>
        </w:rPr>
        <w:t>）</w:t>
      </w:r>
    </w:p>
    <w:p w:rsidR="00207224" w:rsidRPr="006D2810" w:rsidRDefault="00207224" w:rsidP="00207224">
      <w:pPr>
        <w:pStyle w:val="xuanxiang"/>
        <w:spacing w:after="48"/>
      </w:pPr>
      <w:r w:rsidRPr="006D2810">
        <w:t>(E) People engage in poor reasoning whether they are careful and conscientious or not.</w:t>
      </w:r>
    </w:p>
    <w:p w:rsidR="00207224" w:rsidRPr="006D2810" w:rsidRDefault="00207224" w:rsidP="00207224">
      <w:pPr>
        <w:pStyle w:val="wenti2"/>
        <w:spacing w:before="120" w:after="48"/>
      </w:pPr>
      <w:r w:rsidRPr="006D2810">
        <w:t>25.</w:t>
      </w:r>
      <w:r w:rsidRPr="006D2810">
        <w:tab/>
        <w:t>All of the best comedians have had unhappy childhoods. Yet, many people who have had happy childhoods are good comedians, and some good comedians who have had miserably unhappy childhoods are happy adults.</w:t>
      </w:r>
    </w:p>
    <w:p w:rsidR="00207224" w:rsidRPr="006D2810" w:rsidRDefault="00207224" w:rsidP="00207224">
      <w:pPr>
        <w:pStyle w:val="tiwen"/>
        <w:spacing w:before="48" w:after="48"/>
      </w:pPr>
      <w:r w:rsidRPr="006D2810">
        <w:t>If the statements in the passage are true, which one of the following CANNOT be true?</w:t>
      </w:r>
    </w:p>
    <w:p w:rsidR="00207224" w:rsidRPr="006D2810" w:rsidRDefault="00207224" w:rsidP="00207224">
      <w:pPr>
        <w:pStyle w:val="xuanxiang"/>
        <w:spacing w:after="48"/>
      </w:pPr>
      <w:r w:rsidRPr="006D2810">
        <w:t>(A) The proportion of good comedians who had unhappy childhoods is greater than the proportion of the best comedians who did.</w:t>
      </w:r>
    </w:p>
    <w:p w:rsidR="00207224" w:rsidRPr="006D2810" w:rsidRDefault="00207224" w:rsidP="00207224">
      <w:pPr>
        <w:pStyle w:val="xuanxiang"/>
        <w:spacing w:after="48"/>
      </w:pPr>
      <w:r w:rsidRPr="006D2810">
        <w:t>(B) Some good comedians have had unhappy childhoods and are unhappy adults.</w:t>
      </w:r>
    </w:p>
    <w:p w:rsidR="00207224" w:rsidRPr="006D2810" w:rsidRDefault="00207224" w:rsidP="00207224">
      <w:pPr>
        <w:pStyle w:val="xuanxiang"/>
        <w:spacing w:after="48"/>
      </w:pPr>
      <w:r w:rsidRPr="006D2810">
        <w:t>(C) Most of the best comedians are happy adults.</w:t>
      </w:r>
    </w:p>
    <w:p w:rsidR="00207224" w:rsidRPr="006D2810" w:rsidRDefault="00207224" w:rsidP="00207224">
      <w:pPr>
        <w:pStyle w:val="xuanxiang"/>
        <w:spacing w:after="48"/>
      </w:pPr>
      <w:r w:rsidRPr="006D2810">
        <w:t>(D) More good comedians have had unhappy childhoods than have had happy childhoods.</w:t>
      </w:r>
      <w:r w:rsidRPr="005A264C">
        <w:rPr>
          <w:vanish/>
          <w:color w:val="0000FF"/>
        </w:rPr>
        <w:t>（</w:t>
      </w:r>
      <w:r w:rsidRPr="005A264C">
        <w:rPr>
          <w:vanish/>
          <w:color w:val="0000FF"/>
        </w:rPr>
        <w:t>A</w:t>
      </w:r>
      <w:r w:rsidRPr="005A264C">
        <w:rPr>
          <w:vanish/>
          <w:color w:val="0000FF"/>
        </w:rPr>
        <w:t>）</w:t>
      </w:r>
    </w:p>
    <w:p w:rsidR="00207224" w:rsidRPr="006D2810" w:rsidRDefault="00207224" w:rsidP="00207224">
      <w:pPr>
        <w:pStyle w:val="xuanxiang"/>
        <w:spacing w:after="48"/>
      </w:pPr>
      <w:r w:rsidRPr="006D2810">
        <w:t>(E) The proportion of comedians who are happy adults is higher than the proportion who are unhappy adults.</w:t>
      </w:r>
    </w:p>
    <w:p w:rsidR="00207224" w:rsidRPr="006D2810" w:rsidRDefault="00207224" w:rsidP="00207224">
      <w:pPr>
        <w:pStyle w:val="wenti2"/>
        <w:spacing w:before="120" w:after="48"/>
      </w:pPr>
      <w:r w:rsidRPr="006D2810">
        <w:t>26.</w:t>
      </w:r>
      <w:r w:rsidRPr="006D2810">
        <w:tab/>
        <w:t xml:space="preserve">The usefulness of lie detectors cannot be overestimated. Although there is no employee screening procedure that is 100 percent accurate, the lie detector is a valuable tool for employers and employees alike. The lie detector’s usefulness is amply demonstrated in a recent survey conducted by a prestigious university. In the survey, those employees of a </w:t>
      </w:r>
      <w:r w:rsidRPr="006D2810">
        <w:lastRenderedPageBreak/>
        <w:t>large company who were applying for a newly created position within the company were asked if they had ever worked on Project X. More than one-third of the applicants studied lied and said they had worked on the project—a project that never existed.</w:t>
      </w:r>
    </w:p>
    <w:p w:rsidR="00207224" w:rsidRPr="006D2810" w:rsidRDefault="00207224" w:rsidP="00207224">
      <w:pPr>
        <w:pStyle w:val="tiwen"/>
        <w:spacing w:before="48" w:after="48"/>
      </w:pPr>
      <w:r w:rsidRPr="006D2810">
        <w:t>Which one of the following best identifies a flaw in the author’s argument about the usefulness of lie detectors?</w:t>
      </w:r>
    </w:p>
    <w:p w:rsidR="00207224" w:rsidRPr="006D2810" w:rsidRDefault="00207224" w:rsidP="00207224">
      <w:pPr>
        <w:pStyle w:val="xuanxiang"/>
        <w:spacing w:after="48"/>
      </w:pPr>
      <w:r w:rsidRPr="006D2810">
        <w:t>(A) The argument depends on the assumption that whatever is good for the employer is good for the employee.</w:t>
      </w:r>
    </w:p>
    <w:p w:rsidR="00207224" w:rsidRPr="006D2810" w:rsidRDefault="00207224" w:rsidP="00207224">
      <w:pPr>
        <w:pStyle w:val="xuanxiang"/>
        <w:spacing w:after="48"/>
      </w:pPr>
      <w:r w:rsidRPr="006D2810">
        <w:t>(B) Since lie detectors are known to be less than 100 percent accurate, the test will tend to help only those with something to hide.</w:t>
      </w:r>
    </w:p>
    <w:p w:rsidR="00207224" w:rsidRPr="006D2810" w:rsidRDefault="00207224" w:rsidP="00207224">
      <w:pPr>
        <w:pStyle w:val="xuanxiang"/>
        <w:spacing w:after="48"/>
      </w:pPr>
      <w:r w:rsidRPr="006D2810">
        <w:t>(C) By referring to a prestigious university, the author is appealing to authority rather than to evidence.</w:t>
      </w:r>
    </w:p>
    <w:p w:rsidR="00207224" w:rsidRPr="006D2810" w:rsidRDefault="00207224" w:rsidP="00207224">
      <w:pPr>
        <w:pStyle w:val="xuanxiang"/>
        <w:spacing w:after="48"/>
      </w:pPr>
      <w:r w:rsidRPr="006D2810">
        <w:t>(D) The study shows only that certain individual will lie, not that the lie detector can detect them.</w:t>
      </w:r>
      <w:r w:rsidRPr="005A264C">
        <w:rPr>
          <w:vanish/>
          <w:color w:val="0000FF"/>
        </w:rPr>
        <w:t>（</w:t>
      </w:r>
      <w:r w:rsidRPr="005A264C">
        <w:rPr>
          <w:vanish/>
          <w:color w:val="0000FF"/>
        </w:rPr>
        <w:t>D</w:t>
      </w:r>
      <w:r w:rsidRPr="005A264C">
        <w:rPr>
          <w:vanish/>
          <w:color w:val="0000FF"/>
        </w:rPr>
        <w:t>）</w:t>
      </w:r>
    </w:p>
    <w:p w:rsidR="00207224" w:rsidRPr="006D2810" w:rsidRDefault="00207224" w:rsidP="00207224">
      <w:pPr>
        <w:pStyle w:val="xuanxiang"/>
        <w:spacing w:after="48"/>
      </w:pPr>
      <w:r w:rsidRPr="006D2810">
        <w:t>(E) The author fails to address the issue that the use of lie detectors may fail to prevent embezzlement.</w:t>
      </w:r>
    </w:p>
    <w:p w:rsidR="00207224" w:rsidRPr="00574274" w:rsidRDefault="00207224" w:rsidP="00207224">
      <w:pPr>
        <w:pStyle w:val="Heading2"/>
        <w:spacing w:before="120"/>
      </w:pPr>
      <w:bookmarkStart w:id="20" w:name="_Toc44694539"/>
      <w:bookmarkStart w:id="21" w:name="_Toc44694866"/>
      <w:bookmarkStart w:id="22" w:name="_Toc44695025"/>
      <w:bookmarkStart w:id="23" w:name="_Toc44695139"/>
      <w:bookmarkStart w:id="24" w:name="_Toc83619446"/>
      <w:r w:rsidRPr="00574274">
        <w:t>TEST 2</w:t>
      </w:r>
      <w:bookmarkEnd w:id="20"/>
      <w:bookmarkEnd w:id="21"/>
      <w:bookmarkEnd w:id="22"/>
      <w:bookmarkEnd w:id="23"/>
      <w:bookmarkEnd w:id="24"/>
    </w:p>
    <w:p w:rsidR="00207224" w:rsidRPr="006D2810" w:rsidRDefault="00207224" w:rsidP="00207224">
      <w:pPr>
        <w:pStyle w:val="Heading3"/>
        <w:spacing w:before="120"/>
      </w:pPr>
      <w:bookmarkStart w:id="25" w:name="_Toc44694540"/>
      <w:bookmarkStart w:id="26" w:name="_Toc44694867"/>
      <w:bookmarkStart w:id="27" w:name="_Toc44695026"/>
      <w:bookmarkStart w:id="28" w:name="_Toc44695140"/>
      <w:bookmarkStart w:id="29" w:name="_Toc83619447"/>
      <w:r w:rsidRPr="006D2810">
        <w:t>SECTION II</w:t>
      </w:r>
      <w:bookmarkEnd w:id="25"/>
      <w:bookmarkEnd w:id="26"/>
      <w:bookmarkEnd w:id="27"/>
      <w:bookmarkEnd w:id="28"/>
      <w:bookmarkEnd w:id="29"/>
    </w:p>
    <w:p w:rsidR="00207224" w:rsidRPr="006D2810" w:rsidRDefault="00207224" w:rsidP="00207224">
      <w:pPr>
        <w:pStyle w:val="Minutes"/>
      </w:pPr>
      <w:r w:rsidRPr="006D2810">
        <w:t>Time 35 minutes 24 Questions</w:t>
      </w:r>
    </w:p>
    <w:p w:rsidR="00207224" w:rsidRPr="006D2810" w:rsidRDefault="00207224" w:rsidP="00207224">
      <w:pPr>
        <w:pStyle w:val="Directions"/>
      </w:pPr>
      <w:r w:rsidRPr="006D2810">
        <w:t>Directions: The questions in this section are based on the reasoning contained in brief statements or passages...</w:t>
      </w:r>
    </w:p>
    <w:p w:rsidR="00207224" w:rsidRPr="006D2810" w:rsidRDefault="00207224" w:rsidP="00207224">
      <w:pPr>
        <w:pStyle w:val="wenti2"/>
        <w:spacing w:before="120" w:after="48"/>
      </w:pPr>
      <w:r w:rsidRPr="006D2810">
        <w:t>1.</w:t>
      </w:r>
      <w:r w:rsidRPr="006D2810">
        <w:tab/>
        <w:t>Some people believe that witnessing violence in movies will discharge aggressive energy. Does watching someone else eat fill one’s own stomach?</w:t>
      </w:r>
    </w:p>
    <w:p w:rsidR="00207224" w:rsidRPr="006D2810" w:rsidRDefault="00207224" w:rsidP="00207224">
      <w:pPr>
        <w:pStyle w:val="tiwen"/>
        <w:spacing w:before="48" w:after="48"/>
      </w:pPr>
      <w:r w:rsidRPr="006D2810">
        <w:t>In which one of the following does the reasoning most closely parallel that employed in the passage?</w:t>
      </w:r>
    </w:p>
    <w:p w:rsidR="00207224" w:rsidRPr="006D2810" w:rsidRDefault="00207224" w:rsidP="00207224">
      <w:pPr>
        <w:pStyle w:val="xuanxiang"/>
        <w:spacing w:after="48"/>
      </w:pPr>
      <w:r w:rsidRPr="006D2810">
        <w:t>(A) Some people think appropriating supplies at work for their own personal use is morally wrong. Isn’t shoplifting morally wrong?</w:t>
      </w:r>
    </w:p>
    <w:p w:rsidR="00207224" w:rsidRPr="006D2810" w:rsidRDefault="00207224" w:rsidP="00207224">
      <w:pPr>
        <w:pStyle w:val="xuanxiang"/>
        <w:spacing w:after="48"/>
      </w:pPr>
      <w:r w:rsidRPr="006D2810">
        <w:t>(B) Some people think nationalism is defensible. Hasn’t nationalism been the excuse for committing abominable crimes?</w:t>
      </w:r>
    </w:p>
    <w:p w:rsidR="00207224" w:rsidRPr="006D2810" w:rsidRDefault="00207224" w:rsidP="00207224">
      <w:pPr>
        <w:pStyle w:val="xuanxiang"/>
        <w:spacing w:after="48"/>
      </w:pPr>
      <w:r w:rsidRPr="006D2810">
        <w:t>(C) Some people think that boxing is fixed just because wrestling usually is. Are the two sports managed by the same sort of people?</w:t>
      </w:r>
    </w:p>
    <w:p w:rsidR="00207224" w:rsidRPr="006D2810" w:rsidRDefault="00207224" w:rsidP="00207224">
      <w:pPr>
        <w:pStyle w:val="xuanxiang"/>
        <w:spacing w:after="48"/>
      </w:pPr>
      <w:r w:rsidRPr="006D2810">
        <w:t>(D) Some people think that economists can control inflation. Can meteorologists make the sun shine?</w:t>
      </w:r>
      <w:r w:rsidRPr="005A264C">
        <w:rPr>
          <w:vanish/>
          <w:color w:val="0000FF"/>
        </w:rPr>
        <w:t>（</w:t>
      </w:r>
      <w:r w:rsidRPr="005A264C">
        <w:rPr>
          <w:vanish/>
          <w:color w:val="0000FF"/>
        </w:rPr>
        <w:t>D</w:t>
      </w:r>
      <w:r w:rsidRPr="005A264C">
        <w:rPr>
          <w:vanish/>
          <w:color w:val="0000FF"/>
        </w:rPr>
        <w:t>）</w:t>
      </w:r>
    </w:p>
    <w:p w:rsidR="00207224" w:rsidRPr="006D2810" w:rsidRDefault="00207224" w:rsidP="00207224">
      <w:pPr>
        <w:pStyle w:val="xuanxiang"/>
        <w:spacing w:after="48"/>
      </w:pPr>
      <w:r w:rsidRPr="006D2810">
        <w:t>(E) Some people think workaholics are compensating for a lack of interpersonal skills. However, aren’t most doctors workaholics?</w:t>
      </w:r>
    </w:p>
    <w:p w:rsidR="00207224" w:rsidRPr="006D2810" w:rsidRDefault="00207224" w:rsidP="00207224">
      <w:pPr>
        <w:pStyle w:val="wenti2"/>
        <w:spacing w:before="120" w:after="48"/>
      </w:pPr>
      <w:r w:rsidRPr="006D2810">
        <w:t>2.</w:t>
      </w:r>
      <w:r w:rsidRPr="006D2810">
        <w:tab/>
        <w:t xml:space="preserve">Ann: All the campers at </w:t>
      </w:r>
      <w:smartTag w:uri="urn:schemas-microsoft-com:office:smarttags" w:element="PlaceType">
        <w:r w:rsidRPr="006D2810">
          <w:t>Camp</w:t>
        </w:r>
      </w:smartTag>
      <w:r w:rsidRPr="006D2810">
        <w:t xml:space="preserve"> </w:t>
      </w:r>
      <w:smartTag w:uri="urn:schemas-microsoft-com:office:smarttags" w:element="PlaceName">
        <w:r w:rsidRPr="006D2810">
          <w:t>Winnehatchee</w:t>
        </w:r>
      </w:smartTag>
      <w:r w:rsidRPr="006D2810">
        <w:t xml:space="preserve"> go to </w:t>
      </w:r>
      <w:smartTag w:uri="urn:schemas-microsoft-com:office:smarttags" w:element="place">
        <w:smartTag w:uri="urn:schemas-microsoft-com:office:smarttags" w:element="PlaceName">
          <w:r w:rsidRPr="006D2810">
            <w:t>Tri-Cities</w:t>
          </w:r>
        </w:smartTag>
        <w:r w:rsidRPr="006D2810">
          <w:t xml:space="preserve"> </w:t>
        </w:r>
        <w:smartTag w:uri="urn:schemas-microsoft-com:office:smarttags" w:element="PlaceType">
          <w:r w:rsidRPr="006D2810">
            <w:t>High School</w:t>
          </w:r>
        </w:smartTag>
      </w:smartTag>
    </w:p>
    <w:p w:rsidR="00207224" w:rsidRPr="006D2810" w:rsidRDefault="00207224" w:rsidP="00207224">
      <w:pPr>
        <w:pStyle w:val="tiwen"/>
        <w:spacing w:before="48" w:after="48"/>
      </w:pPr>
      <w:r w:rsidRPr="006D2810">
        <w:t xml:space="preserve">Bill: That’s not true. Some Tri-Cities students are campers at </w:t>
      </w:r>
      <w:smartTag w:uri="urn:schemas-microsoft-com:office:smarttags" w:element="place">
        <w:smartTag w:uri="urn:schemas-microsoft-com:office:smarttags" w:element="PlaceType">
          <w:r w:rsidRPr="006D2810">
            <w:t>Camp</w:t>
          </w:r>
        </w:smartTag>
        <w:r w:rsidRPr="006D2810">
          <w:t xml:space="preserve"> </w:t>
        </w:r>
        <w:smartTag w:uri="urn:schemas-microsoft-com:office:smarttags" w:element="PlaceName">
          <w:r w:rsidRPr="006D2810">
            <w:t>Lakemont</w:t>
          </w:r>
        </w:smartTag>
      </w:smartTag>
      <w:r w:rsidRPr="006D2810">
        <w:t>.</w:t>
      </w:r>
    </w:p>
    <w:p w:rsidR="00207224" w:rsidRPr="006D2810" w:rsidRDefault="00207224" w:rsidP="00207224">
      <w:pPr>
        <w:pStyle w:val="tiwen"/>
        <w:spacing w:before="48" w:after="48"/>
      </w:pPr>
      <w:r w:rsidRPr="006D2810">
        <w:t>Bill’s answer can be best explained on the assumption that he has interpreted Ann’s remark to mean that</w:t>
      </w:r>
    </w:p>
    <w:p w:rsidR="00207224" w:rsidRPr="006D2810" w:rsidRDefault="00207224" w:rsidP="00207224">
      <w:pPr>
        <w:pStyle w:val="xuanxiang"/>
        <w:spacing w:after="48"/>
      </w:pPr>
      <w:r w:rsidRPr="006D2810">
        <w:t xml:space="preserve">(A) most of the campers at </w:t>
      </w:r>
      <w:smartTag w:uri="urn:schemas-microsoft-com:office:smarttags" w:element="place">
        <w:smartTag w:uri="urn:schemas-microsoft-com:office:smarttags" w:element="PlaceType">
          <w:r w:rsidRPr="006D2810">
            <w:t>Camp</w:t>
          </w:r>
        </w:smartTag>
        <w:r w:rsidRPr="006D2810">
          <w:t xml:space="preserve"> </w:t>
        </w:r>
        <w:smartTag w:uri="urn:schemas-microsoft-com:office:smarttags" w:element="PlaceName">
          <w:r w:rsidRPr="006D2810">
            <w:t>Lakemont</w:t>
          </w:r>
        </w:smartTag>
      </w:smartTag>
      <w:r w:rsidRPr="006D2810">
        <w:t xml:space="preserve"> come from high schools other than Tri-Cities</w:t>
      </w:r>
    </w:p>
    <w:p w:rsidR="00207224" w:rsidRPr="006D2810" w:rsidRDefault="00207224" w:rsidP="00207224">
      <w:pPr>
        <w:pStyle w:val="xuanxiang"/>
        <w:spacing w:after="48"/>
      </w:pPr>
      <w:r w:rsidRPr="006D2810">
        <w:t xml:space="preserve">(B) most </w:t>
      </w:r>
      <w:smartTag w:uri="urn:schemas-microsoft-com:office:smarttags" w:element="PlaceName">
        <w:r w:rsidRPr="006D2810">
          <w:t>Tri-Cities</w:t>
        </w:r>
      </w:smartTag>
      <w:r w:rsidRPr="006D2810">
        <w:t xml:space="preserve"> </w:t>
      </w:r>
      <w:smartTag w:uri="urn:schemas-microsoft-com:office:smarttags" w:element="PlaceType">
        <w:r w:rsidRPr="006D2810">
          <w:t>High School</w:t>
        </w:r>
      </w:smartTag>
      <w:r w:rsidRPr="006D2810">
        <w:t xml:space="preserve"> students are campers at </w:t>
      </w:r>
      <w:smartTag w:uri="urn:schemas-microsoft-com:office:smarttags" w:element="place">
        <w:smartTag w:uri="urn:schemas-microsoft-com:office:smarttags" w:element="PlaceType">
          <w:r w:rsidRPr="006D2810">
            <w:t>Camp</w:t>
          </w:r>
        </w:smartTag>
        <w:r w:rsidRPr="006D2810">
          <w:t xml:space="preserve"> </w:t>
        </w:r>
        <w:smartTag w:uri="urn:schemas-microsoft-com:office:smarttags" w:element="PlaceName">
          <w:r w:rsidRPr="006D2810">
            <w:t>Winnehatchee</w:t>
          </w:r>
        </w:smartTag>
      </w:smartTag>
    </w:p>
    <w:p w:rsidR="00207224" w:rsidRPr="006D2810" w:rsidRDefault="00207224" w:rsidP="00207224">
      <w:pPr>
        <w:pStyle w:val="xuanxiang"/>
        <w:spacing w:after="48"/>
      </w:pPr>
      <w:r w:rsidRPr="006D2810">
        <w:t xml:space="preserve">(C) some </w:t>
      </w:r>
      <w:smartTag w:uri="urn:schemas-microsoft-com:office:smarttags" w:element="PlaceName">
        <w:r w:rsidRPr="006D2810">
          <w:t>Tri-Cities</w:t>
        </w:r>
      </w:smartTag>
      <w:r w:rsidRPr="006D2810">
        <w:t xml:space="preserve"> </w:t>
      </w:r>
      <w:smartTag w:uri="urn:schemas-microsoft-com:office:smarttags" w:element="PlaceType">
        <w:r w:rsidRPr="006D2810">
          <w:t>High School</w:t>
        </w:r>
      </w:smartTag>
      <w:r w:rsidRPr="006D2810">
        <w:t xml:space="preserve"> students have withdrawn from </w:t>
      </w:r>
      <w:smartTag w:uri="urn:schemas-microsoft-com:office:smarttags" w:element="place">
        <w:smartTag w:uri="urn:schemas-microsoft-com:office:smarttags" w:element="PlaceType">
          <w:r w:rsidRPr="006D2810">
            <w:t>Camp</w:t>
          </w:r>
        </w:smartTag>
        <w:r w:rsidRPr="006D2810">
          <w:t xml:space="preserve"> </w:t>
        </w:r>
        <w:smartTag w:uri="urn:schemas-microsoft-com:office:smarttags" w:element="PlaceName">
          <w:r w:rsidRPr="006D2810">
            <w:t>Lakemont</w:t>
          </w:r>
        </w:smartTag>
      </w:smartTag>
    </w:p>
    <w:p w:rsidR="00207224" w:rsidRPr="006D2810" w:rsidRDefault="00207224" w:rsidP="00207224">
      <w:pPr>
        <w:pStyle w:val="xuanxiang"/>
        <w:spacing w:after="48"/>
      </w:pPr>
      <w:r w:rsidRPr="006D2810">
        <w:t>(D) all Tri-Cities High School students have withdrawn from Camp Lakemont</w:t>
      </w:r>
      <w:r w:rsidRPr="005A264C">
        <w:rPr>
          <w:vanish/>
          <w:color w:val="0000FF"/>
        </w:rPr>
        <w:t>（</w:t>
      </w:r>
      <w:r w:rsidRPr="005A264C">
        <w:rPr>
          <w:vanish/>
          <w:color w:val="0000FF"/>
        </w:rPr>
        <w:t>E</w:t>
      </w:r>
      <w:r w:rsidRPr="005A264C">
        <w:rPr>
          <w:vanish/>
          <w:color w:val="0000FF"/>
        </w:rPr>
        <w:t>）</w:t>
      </w:r>
    </w:p>
    <w:p w:rsidR="00207224" w:rsidRPr="006D2810" w:rsidRDefault="00207224" w:rsidP="00207224">
      <w:pPr>
        <w:pStyle w:val="xuanxiang"/>
        <w:spacing w:after="48"/>
      </w:pPr>
      <w:r w:rsidRPr="006D2810">
        <w:lastRenderedPageBreak/>
        <w:t xml:space="preserve">(E) only campers at </w:t>
      </w:r>
      <w:smartTag w:uri="urn:schemas-microsoft-com:office:smarttags" w:element="PlaceType">
        <w:r w:rsidRPr="006D2810">
          <w:t>Camp</w:t>
        </w:r>
      </w:smartTag>
      <w:r w:rsidRPr="006D2810">
        <w:t xml:space="preserve"> </w:t>
      </w:r>
      <w:smartTag w:uri="urn:schemas-microsoft-com:office:smarttags" w:element="PlaceName">
        <w:r w:rsidRPr="006D2810">
          <w:t>Winnehatchee</w:t>
        </w:r>
      </w:smartTag>
      <w:r w:rsidRPr="006D2810">
        <w:t xml:space="preserve"> are students at </w:t>
      </w:r>
      <w:smartTag w:uri="urn:schemas-microsoft-com:office:smarttags" w:element="place">
        <w:smartTag w:uri="urn:schemas-microsoft-com:office:smarttags" w:element="PlaceName">
          <w:r w:rsidRPr="006D2810">
            <w:t>Tri-Cities</w:t>
          </w:r>
        </w:smartTag>
        <w:r w:rsidRPr="006D2810">
          <w:t xml:space="preserve"> </w:t>
        </w:r>
        <w:smartTag w:uri="urn:schemas-microsoft-com:office:smarttags" w:element="PlaceType">
          <w:r w:rsidRPr="006D2810">
            <w:t>High School</w:t>
          </w:r>
        </w:smartTag>
      </w:smartTag>
    </w:p>
    <w:p w:rsidR="00207224" w:rsidRPr="006D2810" w:rsidRDefault="00207224" w:rsidP="00207224">
      <w:pPr>
        <w:pStyle w:val="wenti2"/>
        <w:spacing w:before="120" w:after="48"/>
      </w:pPr>
      <w:r w:rsidRPr="006D2810">
        <w:t>3.</w:t>
      </w:r>
      <w:r w:rsidRPr="006D2810">
        <w:tab/>
        <w:t xml:space="preserve">More than a year ago, the city announced that police would </w:t>
      </w:r>
      <w:r w:rsidRPr="00E43191">
        <w:t xml:space="preserve">crack down on </w:t>
      </w:r>
      <w:r w:rsidRPr="006D2810">
        <w:t>illegally parked cars and that resources would be diverted from writing speeding tickets to ticketing illegally parked cars. But no crackdown has taken place. The police chief claims that resources have had to be diverted from writing speeding tickets to combating the city’s staggering drug problem. Yet the police are still writing as many speeding tickets as ever. Therefore, the excuse about resources being tied up in fighting drug-related crime simply is not true.</w:t>
      </w:r>
    </w:p>
    <w:p w:rsidR="00207224" w:rsidRPr="006D2810" w:rsidRDefault="00207224" w:rsidP="00207224">
      <w:pPr>
        <w:pStyle w:val="tiwen"/>
        <w:spacing w:before="48" w:after="48"/>
      </w:pPr>
      <w:r w:rsidRPr="006D2810">
        <w:t>The conclusion in the passage depends on the assumption that</w:t>
      </w:r>
    </w:p>
    <w:p w:rsidR="00207224" w:rsidRPr="006D2810" w:rsidRDefault="00207224" w:rsidP="00207224">
      <w:pPr>
        <w:pStyle w:val="xuanxiang"/>
        <w:spacing w:after="48"/>
      </w:pPr>
      <w:r w:rsidRPr="006D2810">
        <w:t>(A) every member of the police force is qualified to work on combating the city’s drug problem</w:t>
      </w:r>
    </w:p>
    <w:p w:rsidR="00207224" w:rsidRPr="006D2810" w:rsidRDefault="00207224" w:rsidP="00207224">
      <w:pPr>
        <w:pStyle w:val="xuanxiang"/>
        <w:spacing w:after="48"/>
      </w:pPr>
      <w:r w:rsidRPr="006D2810">
        <w:t>(B) drug-related crime is not as serious a problem for the city as the police chief claims it is</w:t>
      </w:r>
    </w:p>
    <w:p w:rsidR="00207224" w:rsidRPr="006D2810" w:rsidRDefault="00207224" w:rsidP="00207224">
      <w:pPr>
        <w:pStyle w:val="xuanxiang"/>
        <w:spacing w:after="48"/>
      </w:pPr>
      <w:r w:rsidRPr="006D2810">
        <w:t>(C) writing speeding tickets should be as important a priority for the city as combating drug-related crime</w:t>
      </w:r>
    </w:p>
    <w:p w:rsidR="00207224" w:rsidRPr="006D2810" w:rsidRDefault="00207224" w:rsidP="00207224">
      <w:pPr>
        <w:pStyle w:val="xuanxiang"/>
        <w:spacing w:after="48"/>
      </w:pPr>
      <w:r w:rsidRPr="006D2810">
        <w:t>(D) the police could be cracking down on illegally parked cars and combating the drug problem without having to reduce writing speeding tickets</w:t>
      </w:r>
      <w:r w:rsidRPr="005A264C">
        <w:rPr>
          <w:vanish/>
          <w:color w:val="0000FF"/>
        </w:rPr>
        <w:t>（</w:t>
      </w:r>
      <w:r w:rsidRPr="005A264C">
        <w:rPr>
          <w:vanish/>
          <w:color w:val="0000FF"/>
        </w:rPr>
        <w:t>E</w:t>
      </w:r>
      <w:r w:rsidRPr="005A264C">
        <w:rPr>
          <w:vanish/>
          <w:color w:val="0000FF"/>
        </w:rPr>
        <w:t>）</w:t>
      </w:r>
    </w:p>
    <w:p w:rsidR="00207224" w:rsidRPr="006D2810" w:rsidRDefault="00207224" w:rsidP="00207224">
      <w:pPr>
        <w:pStyle w:val="xuanxiang"/>
        <w:spacing w:after="48"/>
      </w:pPr>
      <w:r w:rsidRPr="006D2810">
        <w:t>(E) the police cannot continue writing as many speeding tickets as ever while diverting resources to combating drug-related crime</w:t>
      </w:r>
    </w:p>
    <w:p w:rsidR="00207224" w:rsidRPr="006D2810" w:rsidRDefault="00207224" w:rsidP="00207224">
      <w:pPr>
        <w:pStyle w:val="wenti2"/>
        <w:spacing w:before="120" w:after="48"/>
      </w:pPr>
      <w:r w:rsidRPr="006D2810">
        <w:t>4.</w:t>
      </w:r>
      <w:r w:rsidRPr="006D2810">
        <w:tab/>
        <w:t>Dried grass clippings mixed into garden soil gradually decompose, providing nutrients for beneficial soil bacteria. This results in better-than-average plant growth. Yet mixing fresh grass clippings into garden soil usually causes poorer-than-average plant growth.</w:t>
      </w:r>
    </w:p>
    <w:p w:rsidR="00207224" w:rsidRPr="006D2810" w:rsidRDefault="00207224" w:rsidP="00207224">
      <w:pPr>
        <w:pStyle w:val="tiwen"/>
        <w:spacing w:before="48" w:after="48"/>
      </w:pPr>
      <w:r w:rsidRPr="006D2810">
        <w:t>Which one of the following, if true, most helps to explain the difference in plant growth described above?</w:t>
      </w:r>
    </w:p>
    <w:p w:rsidR="00207224" w:rsidRPr="006D2810" w:rsidRDefault="00207224" w:rsidP="00207224">
      <w:pPr>
        <w:pStyle w:val="xuanxiang"/>
        <w:spacing w:after="48"/>
      </w:pPr>
      <w:r w:rsidRPr="006D2810">
        <w:t>(A) The number of beneficial soil bacteria increases whenever any kind of plant material is mixed into garden soil.</w:t>
      </w:r>
    </w:p>
    <w:p w:rsidR="00207224" w:rsidRPr="006D2810" w:rsidRDefault="00207224" w:rsidP="00207224">
      <w:pPr>
        <w:pStyle w:val="xuanxiang"/>
        <w:spacing w:after="48"/>
      </w:pPr>
      <w:r w:rsidRPr="006D2810">
        <w:t>(B) Nutrients released by dried grass clippings are immediately available to beneficial soil bacteria.</w:t>
      </w:r>
    </w:p>
    <w:p w:rsidR="00207224" w:rsidRPr="006D2810" w:rsidRDefault="00207224" w:rsidP="00207224">
      <w:pPr>
        <w:pStyle w:val="xuanxiang"/>
        <w:spacing w:after="48"/>
      </w:pPr>
      <w:r w:rsidRPr="006D2810">
        <w:t>(C) Some dried grass clippings retain nutrients originally derived from commercial lawn fertilizers, and thus provide additional enrichment to the soil.</w:t>
      </w:r>
    </w:p>
    <w:p w:rsidR="00207224" w:rsidRPr="006D2810" w:rsidRDefault="00207224" w:rsidP="00207224">
      <w:pPr>
        <w:pStyle w:val="xuanxiang"/>
        <w:spacing w:after="48"/>
      </w:pPr>
      <w:r w:rsidRPr="006D2810">
        <w:t>(D) Fresh grass clippings mixed into soil decompose rapidly, generating high levels of heat that kill beneficial soil bacteria.</w:t>
      </w:r>
      <w:r w:rsidRPr="005A264C">
        <w:rPr>
          <w:vanish/>
          <w:color w:val="0000FF"/>
        </w:rPr>
        <w:t>（</w:t>
      </w:r>
      <w:r w:rsidRPr="005A264C">
        <w:rPr>
          <w:vanish/>
          <w:color w:val="0000FF"/>
        </w:rPr>
        <w:t>D</w:t>
      </w:r>
      <w:r w:rsidRPr="005A264C">
        <w:rPr>
          <w:vanish/>
          <w:color w:val="0000FF"/>
        </w:rPr>
        <w:t>）</w:t>
      </w:r>
    </w:p>
    <w:p w:rsidR="00207224" w:rsidRPr="006D2810" w:rsidRDefault="00207224" w:rsidP="00207224">
      <w:pPr>
        <w:pStyle w:val="xuanxiang"/>
        <w:spacing w:after="48"/>
      </w:pPr>
      <w:r w:rsidRPr="006D2810">
        <w:t>(E) When a mix of fresh and dried grass clippings is mixed into garden soil, plant growth often decreases.</w:t>
      </w:r>
    </w:p>
    <w:p w:rsidR="00207224" w:rsidRPr="006D2810" w:rsidRDefault="00207224" w:rsidP="00207224">
      <w:pPr>
        <w:pStyle w:val="wenti2"/>
        <w:spacing w:before="120" w:after="48"/>
      </w:pPr>
      <w:r w:rsidRPr="006D2810">
        <w:t>5.</w:t>
      </w:r>
      <w:r w:rsidRPr="006D2810">
        <w:tab/>
        <w:t>A gas tax of one cent per gallon would raise one billion dollars per year at current consumption rates. Since a tax of fifty cents per gallon would therefore raise fifty billion dollars per year, it seems a perfect way to deal with the federal budget deficit. This tax would have the additional advantage that the resulting drop in the demand for gasoline would be ecologically sound and would keep our country from being too dependent on foreign oil producers.</w:t>
      </w:r>
    </w:p>
    <w:p w:rsidR="00207224" w:rsidRPr="006D2810" w:rsidRDefault="00207224" w:rsidP="00207224">
      <w:pPr>
        <w:pStyle w:val="tiwen"/>
        <w:spacing w:before="48" w:after="48"/>
      </w:pPr>
      <w:r w:rsidRPr="006D2810">
        <w:t>Which one of the following most clearly identifies an error in the author’s reasoning?</w:t>
      </w:r>
    </w:p>
    <w:p w:rsidR="00207224" w:rsidRPr="006D2810" w:rsidRDefault="00207224" w:rsidP="00207224">
      <w:pPr>
        <w:pStyle w:val="xuanxiang"/>
        <w:spacing w:after="48"/>
      </w:pPr>
      <w:r w:rsidRPr="006D2810">
        <w:t>(A) The author cites irrelevant data.</w:t>
      </w:r>
    </w:p>
    <w:p w:rsidR="00207224" w:rsidRPr="006D2810" w:rsidRDefault="00207224" w:rsidP="00207224">
      <w:pPr>
        <w:pStyle w:val="xuanxiang"/>
        <w:spacing w:after="48"/>
      </w:pPr>
      <w:r w:rsidRPr="006D2810">
        <w:t>(B) The author relies on incorrect current consumption figures.</w:t>
      </w:r>
    </w:p>
    <w:p w:rsidR="00207224" w:rsidRPr="006D2810" w:rsidRDefault="00207224" w:rsidP="00207224">
      <w:pPr>
        <w:pStyle w:val="xuanxiang"/>
        <w:spacing w:after="48"/>
      </w:pPr>
      <w:r w:rsidRPr="006D2810">
        <w:t>(C) The author makes incompatible assumptions.</w:t>
      </w:r>
    </w:p>
    <w:p w:rsidR="00207224" w:rsidRPr="006D2810" w:rsidRDefault="00207224" w:rsidP="00207224">
      <w:pPr>
        <w:pStyle w:val="xuanxiang"/>
        <w:spacing w:after="48"/>
      </w:pPr>
      <w:r w:rsidRPr="006D2810">
        <w:lastRenderedPageBreak/>
        <w:t>(D) The author mistakes an effect for a cause.</w:t>
      </w:r>
      <w:r w:rsidRPr="005A264C">
        <w:rPr>
          <w:vanish/>
          <w:color w:val="0000FF"/>
        </w:rPr>
        <w:t>（</w:t>
      </w:r>
      <w:r w:rsidRPr="005A264C">
        <w:rPr>
          <w:vanish/>
          <w:color w:val="0000FF"/>
        </w:rPr>
        <w:t>C</w:t>
      </w:r>
      <w:r w:rsidRPr="005A264C">
        <w:rPr>
          <w:vanish/>
          <w:color w:val="0000FF"/>
        </w:rPr>
        <w:t>）</w:t>
      </w:r>
    </w:p>
    <w:p w:rsidR="00207224" w:rsidRPr="006D2810" w:rsidRDefault="00207224" w:rsidP="00207224">
      <w:pPr>
        <w:pStyle w:val="xuanxiang"/>
        <w:spacing w:after="48"/>
      </w:pPr>
      <w:r w:rsidRPr="006D2810">
        <w:t>(E) The author appeals to conscience rather than reason.</w:t>
      </w:r>
    </w:p>
    <w:p w:rsidR="00207224" w:rsidRPr="006D2810" w:rsidRDefault="00207224" w:rsidP="00207224">
      <w:pPr>
        <w:pStyle w:val="wenti2"/>
        <w:spacing w:before="120" w:after="48"/>
      </w:pPr>
      <w:r w:rsidRPr="006D2810">
        <w:t>6.</w:t>
      </w:r>
      <w:r w:rsidRPr="006D2810">
        <w:tab/>
        <w:t>As symbols of the freedom of the wilderness, bald eagles have the unique capacity to inspire people and foster in them a sympathetic attitude toward the needs of other threatened species. Clearly, without that sympathy and the political will it engenders, the needs of more obscure species will go unmet. The conservation needs of many obscure species can only be met by beginning with the conservation of this symbolic species, the bald eagle.</w:t>
      </w:r>
    </w:p>
    <w:p w:rsidR="00207224" w:rsidRPr="006D2810" w:rsidRDefault="00207224" w:rsidP="00207224">
      <w:pPr>
        <w:pStyle w:val="tiwen"/>
        <w:spacing w:before="48" w:after="48"/>
      </w:pPr>
      <w:r w:rsidRPr="006D2810">
        <w:t>Which one of the following is the main point of the passage as a whole?</w:t>
      </w:r>
    </w:p>
    <w:p w:rsidR="00207224" w:rsidRPr="006D2810" w:rsidRDefault="00207224" w:rsidP="00207224">
      <w:pPr>
        <w:pStyle w:val="xuanxiang"/>
        <w:spacing w:after="48"/>
      </w:pPr>
      <w:r w:rsidRPr="006D2810">
        <w:t>(A) Because bald eagles symbolize freedom, conservation efforts should be concentrated on them rather than on other, more obscure species.</w:t>
      </w:r>
    </w:p>
    <w:p w:rsidR="00207224" w:rsidRPr="006D2810" w:rsidRDefault="00207224" w:rsidP="00207224">
      <w:pPr>
        <w:pStyle w:val="xuanxiang"/>
        <w:spacing w:after="48"/>
      </w:pPr>
      <w:r w:rsidRPr="006D2810">
        <w:t>(B) The conservation of bald eagles is the first necessary step in conserving other endangered species.</w:t>
      </w:r>
    </w:p>
    <w:p w:rsidR="00207224" w:rsidRPr="006D2810" w:rsidRDefault="00207224" w:rsidP="00207224">
      <w:pPr>
        <w:pStyle w:val="xuanxiang"/>
        <w:spacing w:after="48"/>
      </w:pPr>
      <w:r w:rsidRPr="006D2810">
        <w:t>(C) Without increased public sympathy for conservation, the needs of many symbolic species will go unmet.</w:t>
      </w:r>
    </w:p>
    <w:p w:rsidR="00207224" w:rsidRPr="006D2810" w:rsidRDefault="00207224" w:rsidP="00207224">
      <w:pPr>
        <w:pStyle w:val="xuanxiang"/>
        <w:spacing w:after="48"/>
      </w:pPr>
      <w:r w:rsidRPr="006D2810">
        <w:t>(D) People’s love of the wilderness can be used to engender political support for conservation efforts.</w:t>
      </w:r>
      <w:r w:rsidRPr="005A264C">
        <w:rPr>
          <w:vanish/>
          <w:color w:val="0000FF"/>
        </w:rPr>
        <w:t>（</w:t>
      </w:r>
      <w:r w:rsidRPr="005A264C">
        <w:rPr>
          <w:vanish/>
          <w:color w:val="0000FF"/>
        </w:rPr>
        <w:t>B</w:t>
      </w:r>
      <w:r w:rsidRPr="005A264C">
        <w:rPr>
          <w:vanish/>
          <w:color w:val="0000FF"/>
        </w:rPr>
        <w:t>）</w:t>
      </w:r>
    </w:p>
    <w:p w:rsidR="00207224" w:rsidRPr="006D2810" w:rsidRDefault="00207224" w:rsidP="00207224">
      <w:pPr>
        <w:pStyle w:val="xuanxiang"/>
        <w:spacing w:after="48"/>
      </w:pPr>
      <w:r w:rsidRPr="006D2810">
        <w:t>(E) Other threatened species do not inspire people or foster sympathy as much as do bald eagles.</w:t>
      </w:r>
    </w:p>
    <w:p w:rsidR="00207224" w:rsidRPr="006D2810" w:rsidRDefault="00207224" w:rsidP="00207224">
      <w:pPr>
        <w:pStyle w:val="wenti2"/>
        <w:spacing w:before="120" w:after="48"/>
      </w:pPr>
      <w:r w:rsidRPr="006D2810">
        <w:t>7.</w:t>
      </w:r>
      <w:r w:rsidRPr="006D2810">
        <w:tab/>
        <w:t>There is no reason why the work of scientists has to be officially confirmed before being published. There is a system in place for the confirmation or disconfirmation of scientific finding, namely, the replication of results by other scientists. Poor scientific work on the part of any one scientist, which can include anything from careless reporting practices to fraud, is not harmful. It will be exposed and rendered harmless when other scientists conduct the experiments and obtain disconfirmatory results.</w:t>
      </w:r>
    </w:p>
    <w:p w:rsidR="00207224" w:rsidRPr="006D2810" w:rsidRDefault="00207224" w:rsidP="00207224">
      <w:pPr>
        <w:pStyle w:val="tiwen"/>
        <w:spacing w:before="48" w:after="48"/>
      </w:pPr>
      <w:r w:rsidRPr="006D2810">
        <w:t>Which one of the following, if true, would weaken the argument?</w:t>
      </w:r>
    </w:p>
    <w:p w:rsidR="00207224" w:rsidRPr="006D2810" w:rsidRDefault="00207224" w:rsidP="00207224">
      <w:pPr>
        <w:pStyle w:val="xuanxiang"/>
        <w:spacing w:after="48"/>
      </w:pPr>
      <w:r w:rsidRPr="006D2810">
        <w:t>(A) Scientific experiments can go unchallenged for many years before they are replicated.</w:t>
      </w:r>
    </w:p>
    <w:p w:rsidR="00207224" w:rsidRPr="006D2810" w:rsidRDefault="00207224" w:rsidP="00207224">
      <w:pPr>
        <w:pStyle w:val="xuanxiang"/>
        <w:spacing w:after="48"/>
      </w:pPr>
      <w:r w:rsidRPr="006D2810">
        <w:t>(B) Most scientists work in universities, where their work is submitted to peer review before publication.</w:t>
      </w:r>
    </w:p>
    <w:p w:rsidR="00207224" w:rsidRPr="006D2810" w:rsidRDefault="00207224" w:rsidP="00207224">
      <w:pPr>
        <w:pStyle w:val="xuanxiang"/>
        <w:spacing w:after="48"/>
      </w:pPr>
      <w:r w:rsidRPr="006D2810">
        <w:t>(C) Most scientists are under pressure to make their work accessible to the scrutiny of replication.</w:t>
      </w:r>
    </w:p>
    <w:p w:rsidR="00207224" w:rsidRPr="006D2810" w:rsidRDefault="00207224" w:rsidP="00207224">
      <w:pPr>
        <w:pStyle w:val="xuanxiang"/>
        <w:spacing w:after="48"/>
      </w:pPr>
      <w:r w:rsidRPr="006D2810">
        <w:t>(D) In scientific experiments, careless reporting is more common than fraud.</w:t>
      </w:r>
      <w:r w:rsidRPr="005A264C">
        <w:rPr>
          <w:vanish/>
          <w:color w:val="0000FF"/>
        </w:rPr>
        <w:t>（</w:t>
      </w:r>
      <w:r w:rsidRPr="005A264C">
        <w:rPr>
          <w:vanish/>
          <w:color w:val="0000FF"/>
        </w:rPr>
        <w:t>A</w:t>
      </w:r>
      <w:r w:rsidRPr="005A264C">
        <w:rPr>
          <w:vanish/>
          <w:color w:val="0000FF"/>
        </w:rPr>
        <w:t>）</w:t>
      </w:r>
    </w:p>
    <w:p w:rsidR="00207224" w:rsidRPr="006D2810" w:rsidRDefault="00207224" w:rsidP="00207224">
      <w:pPr>
        <w:pStyle w:val="xuanxiang"/>
        <w:spacing w:after="48"/>
      </w:pPr>
      <w:r w:rsidRPr="006D2810">
        <w:t>(E) Most scientists work as part of a team rather than alone.</w:t>
      </w:r>
    </w:p>
    <w:p w:rsidR="00207224" w:rsidRPr="006D2810" w:rsidRDefault="00207224" w:rsidP="00207224">
      <w:pPr>
        <w:pStyle w:val="wenti2"/>
        <w:spacing w:before="120" w:after="48"/>
      </w:pPr>
      <w:r w:rsidRPr="006D2810">
        <w:t>8.</w:t>
      </w:r>
      <w:r w:rsidRPr="006D2810">
        <w:tab/>
      </w:r>
      <w:smartTag w:uri="urn:schemas-microsoft-com:office:smarttags" w:element="City">
        <w:r w:rsidRPr="006D2810">
          <w:t>Alice</w:t>
        </w:r>
      </w:smartTag>
      <w:r w:rsidRPr="006D2810">
        <w:t xml:space="preserve">: Quotas on automobile imports to the </w:t>
      </w:r>
      <w:smartTag w:uri="urn:schemas-microsoft-com:office:smarttags" w:element="country-region">
        <w:smartTag w:uri="urn:schemas-microsoft-com:office:smarttags" w:element="place">
          <w:r w:rsidRPr="006D2810">
            <w:t>United States</w:t>
          </w:r>
        </w:smartTag>
      </w:smartTag>
      <w:r w:rsidRPr="006D2810">
        <w:t xml:space="preserve"> should be eliminated. Then domestic producers would have to compete directly with Japanese manufacturers and would be forced to produce higher-quality cars. Such competition would be good for consumers.</w:t>
      </w:r>
    </w:p>
    <w:p w:rsidR="00207224" w:rsidRPr="006D2810" w:rsidRDefault="00207224" w:rsidP="00207224">
      <w:pPr>
        <w:pStyle w:val="tiwen"/>
        <w:spacing w:before="48" w:after="48"/>
      </w:pPr>
      <w:r w:rsidRPr="006D2810">
        <w:t xml:space="preserve">David: You fail to realize, </w:t>
      </w:r>
      <w:smartTag w:uri="urn:schemas-microsoft-com:office:smarttags" w:element="City">
        <w:smartTag w:uri="urn:schemas-microsoft-com:office:smarttags" w:element="place">
          <w:r w:rsidRPr="006D2810">
            <w:t>Alice</w:t>
          </w:r>
        </w:smartTag>
      </w:smartTag>
      <w:r w:rsidRPr="006D2810">
        <w:t xml:space="preserve">, that quotas on automobile imports are pervasive worldwide. Since German, </w:t>
      </w:r>
      <w:smartTag w:uri="urn:schemas-microsoft-com:office:smarttags" w:element="country-region">
        <w:r w:rsidRPr="006D2810">
          <w:t>Britain</w:t>
        </w:r>
      </w:smartTag>
      <w:r w:rsidRPr="006D2810">
        <w:t xml:space="preserve">, and </w:t>
      </w:r>
      <w:smartTag w:uri="urn:schemas-microsoft-com:office:smarttags" w:element="country-region">
        <w:r w:rsidRPr="006D2810">
          <w:t>France</w:t>
        </w:r>
      </w:smartTag>
      <w:r w:rsidRPr="006D2810">
        <w:t xml:space="preserve"> have quotas, so should the </w:t>
      </w:r>
      <w:smartTag w:uri="urn:schemas-microsoft-com:office:smarttags" w:element="country-region">
        <w:smartTag w:uri="urn:schemas-microsoft-com:office:smarttags" w:element="place">
          <w:r w:rsidRPr="006D2810">
            <w:t>United States</w:t>
          </w:r>
        </w:smartTag>
      </w:smartTag>
      <w:r w:rsidRPr="006D2810">
        <w:t>.</w:t>
      </w:r>
    </w:p>
    <w:p w:rsidR="00207224" w:rsidRPr="006D2810" w:rsidRDefault="00207224" w:rsidP="00207224">
      <w:pPr>
        <w:pStyle w:val="tiwen"/>
        <w:spacing w:before="48" w:after="48"/>
      </w:pPr>
      <w:r w:rsidRPr="006D2810">
        <w:t xml:space="preserve">Which one of the following most accurately characterizes David’s response to </w:t>
      </w:r>
      <w:smartTag w:uri="urn:schemas-microsoft-com:office:smarttags" w:element="City">
        <w:smartTag w:uri="urn:schemas-microsoft-com:office:smarttags" w:element="place">
          <w:r w:rsidRPr="006D2810">
            <w:t>Alice</w:t>
          </w:r>
        </w:smartTag>
      </w:smartTag>
      <w:r w:rsidRPr="006D2810">
        <w:t>’s statement?</w:t>
      </w:r>
    </w:p>
    <w:p w:rsidR="00207224" w:rsidRPr="006D2810" w:rsidRDefault="00207224" w:rsidP="00207224">
      <w:pPr>
        <w:pStyle w:val="xuanxiang"/>
        <w:spacing w:after="48"/>
      </w:pPr>
      <w:r w:rsidRPr="006D2810">
        <w:t xml:space="preserve">(A) David falsely accuses </w:t>
      </w:r>
      <w:smartTag w:uri="urn:schemas-microsoft-com:office:smarttags" w:element="City">
        <w:smartTag w:uri="urn:schemas-microsoft-com:office:smarttags" w:element="place">
          <w:r w:rsidRPr="006D2810">
            <w:t>Alice</w:t>
          </w:r>
        </w:smartTag>
      </w:smartTag>
      <w:r w:rsidRPr="006D2810">
        <w:t xml:space="preserve"> of contradicting herself.</w:t>
      </w:r>
    </w:p>
    <w:p w:rsidR="00207224" w:rsidRPr="006D2810" w:rsidRDefault="00207224" w:rsidP="00207224">
      <w:pPr>
        <w:pStyle w:val="xuanxiang"/>
        <w:spacing w:after="48"/>
      </w:pPr>
      <w:r w:rsidRPr="006D2810">
        <w:t xml:space="preserve">(B) David unfairly directs his argument against </w:t>
      </w:r>
      <w:smartTag w:uri="urn:schemas-microsoft-com:office:smarttags" w:element="City">
        <w:smartTag w:uri="urn:schemas-microsoft-com:office:smarttags" w:element="place">
          <w:r w:rsidRPr="006D2810">
            <w:t>Alice</w:t>
          </w:r>
        </w:smartTag>
      </w:smartTag>
      <w:r w:rsidRPr="006D2810">
        <w:t xml:space="preserve"> personally.</w:t>
      </w:r>
    </w:p>
    <w:p w:rsidR="00207224" w:rsidRPr="006D2810" w:rsidRDefault="00207224" w:rsidP="00207224">
      <w:pPr>
        <w:pStyle w:val="xuanxiang"/>
        <w:spacing w:after="48"/>
      </w:pPr>
      <w:r w:rsidRPr="006D2810">
        <w:t xml:space="preserve">(C) David uncovers a hidden assumption underlying </w:t>
      </w:r>
      <w:smartTag w:uri="urn:schemas-microsoft-com:office:smarttags" w:element="City">
        <w:smartTag w:uri="urn:schemas-microsoft-com:office:smarttags" w:element="place">
          <w:r w:rsidRPr="006D2810">
            <w:t>Alice</w:t>
          </w:r>
        </w:smartTag>
      </w:smartTag>
      <w:r w:rsidRPr="006D2810">
        <w:t>’s position.</w:t>
      </w:r>
    </w:p>
    <w:p w:rsidR="00207224" w:rsidRPr="006D2810" w:rsidRDefault="00207224" w:rsidP="00207224">
      <w:pPr>
        <w:pStyle w:val="xuanxiang"/>
        <w:spacing w:after="48"/>
      </w:pPr>
      <w:r w:rsidRPr="006D2810">
        <w:lastRenderedPageBreak/>
        <w:t xml:space="preserve">(D) David takes a position that is similar to the one </w:t>
      </w:r>
      <w:smartTag w:uri="urn:schemas-microsoft-com:office:smarttags" w:element="City">
        <w:smartTag w:uri="urn:schemas-microsoft-com:office:smarttags" w:element="place">
          <w:r w:rsidRPr="006D2810">
            <w:t>Alice</w:t>
          </w:r>
        </w:smartTag>
      </w:smartTag>
      <w:r w:rsidRPr="006D2810">
        <w:t xml:space="preserve"> has taken.</w:t>
      </w:r>
      <w:r w:rsidRPr="005A264C">
        <w:rPr>
          <w:vanish/>
          <w:color w:val="0000FF"/>
        </w:rPr>
        <w:t>（</w:t>
      </w:r>
      <w:r w:rsidRPr="005A264C">
        <w:rPr>
          <w:vanish/>
          <w:color w:val="0000FF"/>
        </w:rPr>
        <w:t>E</w:t>
      </w:r>
      <w:r w:rsidRPr="005A264C">
        <w:rPr>
          <w:vanish/>
          <w:color w:val="0000FF"/>
        </w:rPr>
        <w:t>）</w:t>
      </w:r>
    </w:p>
    <w:p w:rsidR="00207224" w:rsidRPr="006D2810" w:rsidRDefault="00207224" w:rsidP="00207224">
      <w:pPr>
        <w:pStyle w:val="xuanxiang"/>
        <w:spacing w:after="48"/>
      </w:pPr>
      <w:r w:rsidRPr="006D2810">
        <w:t xml:space="preserve">(E) David fails to address the reasons </w:t>
      </w:r>
      <w:smartTag w:uri="urn:schemas-microsoft-com:office:smarttags" w:element="City">
        <w:smartTag w:uri="urn:schemas-microsoft-com:office:smarttags" w:element="place">
          <w:r w:rsidRPr="006D2810">
            <w:t>Alice</w:t>
          </w:r>
        </w:smartTag>
      </w:smartTag>
      <w:r w:rsidRPr="006D2810">
        <w:t xml:space="preserve"> cites in favor of her conclusion.</w:t>
      </w:r>
    </w:p>
    <w:p w:rsidR="00207224" w:rsidRPr="006D2810" w:rsidRDefault="00207224" w:rsidP="00207224">
      <w:pPr>
        <w:pStyle w:val="wenti2"/>
        <w:spacing w:before="120" w:after="48"/>
      </w:pPr>
      <w:r w:rsidRPr="006D2810">
        <w:t>9.</w:t>
      </w:r>
      <w:r w:rsidRPr="006D2810">
        <w:tab/>
        <w:t>Governments have only one response to public criticism of socially necessary services: regulation of the activity of providing those services. But governments inevitably make the activity more expensive by regulating it, and that is particularly troublesome in these times of strained financial resources. However, since public criticism of child-care services has undermined all confidence in such services, and since such services are socially necessary, the government is certain to respond.</w:t>
      </w:r>
    </w:p>
    <w:p w:rsidR="00207224" w:rsidRPr="006D2810" w:rsidRDefault="00207224" w:rsidP="00207224">
      <w:pPr>
        <w:pStyle w:val="tiwen"/>
        <w:spacing w:before="48" w:after="48"/>
      </w:pPr>
      <w:r w:rsidRPr="006D2810">
        <w:t>Which one of the following statements can be inferred from the passage?</w:t>
      </w:r>
    </w:p>
    <w:p w:rsidR="00207224" w:rsidRPr="006D2810" w:rsidRDefault="00207224" w:rsidP="00207224">
      <w:pPr>
        <w:pStyle w:val="xuanxiang"/>
        <w:spacing w:after="48"/>
      </w:pPr>
      <w:r w:rsidRPr="006D2810">
        <w:t>(A) The quality of child care will improve.</w:t>
      </w:r>
    </w:p>
    <w:p w:rsidR="00207224" w:rsidRPr="006D2810" w:rsidRDefault="00207224" w:rsidP="00207224">
      <w:pPr>
        <w:pStyle w:val="xuanxiang"/>
        <w:spacing w:after="48"/>
      </w:pPr>
      <w:r w:rsidRPr="006D2810">
        <w:t>(B) The cost of providing child-care services will increase.</w:t>
      </w:r>
    </w:p>
    <w:p w:rsidR="00207224" w:rsidRPr="006D2810" w:rsidRDefault="00207224" w:rsidP="00207224">
      <w:pPr>
        <w:pStyle w:val="xuanxiang"/>
        <w:spacing w:after="48"/>
      </w:pPr>
      <w:r w:rsidRPr="006D2810">
        <w:t>(C) The government will use funding to foster advances in child care.</w:t>
      </w:r>
    </w:p>
    <w:p w:rsidR="00207224" w:rsidRPr="006D2810" w:rsidRDefault="00207224" w:rsidP="00207224">
      <w:pPr>
        <w:pStyle w:val="xuanxiang"/>
        <w:spacing w:after="48"/>
      </w:pPr>
      <w:r w:rsidRPr="006D2810">
        <w:t>(D) If public criticism of policy is strongly voiced, the government is certain to respond.</w:t>
      </w:r>
      <w:r w:rsidRPr="005A264C">
        <w:rPr>
          <w:vanish/>
          <w:color w:val="0000FF"/>
        </w:rPr>
        <w:t>（</w:t>
      </w:r>
      <w:r w:rsidRPr="005A264C">
        <w:rPr>
          <w:vanish/>
          <w:color w:val="0000FF"/>
        </w:rPr>
        <w:t>B</w:t>
      </w:r>
      <w:r w:rsidRPr="005A264C">
        <w:rPr>
          <w:vanish/>
          <w:color w:val="0000FF"/>
        </w:rPr>
        <w:t>）</w:t>
      </w:r>
    </w:p>
    <w:p w:rsidR="00207224" w:rsidRPr="006D2810" w:rsidRDefault="00207224" w:rsidP="00207224">
      <w:pPr>
        <w:pStyle w:val="xuanxiang"/>
        <w:spacing w:after="48"/>
      </w:pPr>
      <w:r w:rsidRPr="006D2810">
        <w:t>(E) If child-care services are not regulated, the cost of providing child care will not increase.</w:t>
      </w:r>
    </w:p>
    <w:p w:rsidR="00207224" w:rsidRPr="006D2810" w:rsidRDefault="00207224" w:rsidP="00207224">
      <w:pPr>
        <w:pStyle w:val="wenti2"/>
        <w:spacing w:before="120" w:after="48"/>
      </w:pPr>
      <w:r w:rsidRPr="006D2810">
        <w:t>10.</w:t>
      </w:r>
      <w:r w:rsidRPr="006D2810">
        <w:tab/>
        <w:t>Advertisers are often criticized for their unscrupulous manipulation of people’s tastes and wants. There is evidence, however, that some advertisers are motivated by moral as well as financial considerations. A particular publication decided to change its image from being a family newspaper to concentrating on sex and violence, thus appealing to a different readership. Some advertisers withdrew their advertisements from the publication, and this must have been because they morally disapproved of publishing salacious material.</w:t>
      </w:r>
    </w:p>
    <w:p w:rsidR="00207224" w:rsidRPr="006D2810" w:rsidRDefault="00207224" w:rsidP="00207224">
      <w:pPr>
        <w:pStyle w:val="tiwen"/>
        <w:spacing w:before="48" w:after="48"/>
      </w:pPr>
      <w:r w:rsidRPr="006D2810">
        <w:t>Which one of the following, if true, would most strengthen the argument?</w:t>
      </w:r>
    </w:p>
    <w:p w:rsidR="00207224" w:rsidRPr="006D2810" w:rsidRDefault="00207224" w:rsidP="00207224">
      <w:pPr>
        <w:pStyle w:val="xuanxiang"/>
        <w:spacing w:after="48"/>
      </w:pPr>
      <w:r w:rsidRPr="006D2810">
        <w:t>(A) The advertisers switched their advertisements to other family newspapers.</w:t>
      </w:r>
    </w:p>
    <w:p w:rsidR="00207224" w:rsidRPr="006D2810" w:rsidRDefault="00207224" w:rsidP="00207224">
      <w:pPr>
        <w:pStyle w:val="xuanxiang"/>
        <w:spacing w:after="48"/>
      </w:pPr>
      <w:r w:rsidRPr="006D2810">
        <w:t>(B) Some advertisers switched from family newspapers to advertise in the changed publication.</w:t>
      </w:r>
    </w:p>
    <w:p w:rsidR="00207224" w:rsidRPr="006D2810" w:rsidRDefault="00207224" w:rsidP="00207224">
      <w:pPr>
        <w:pStyle w:val="xuanxiang"/>
        <w:spacing w:after="48"/>
      </w:pPr>
      <w:r w:rsidRPr="006D2810">
        <w:t>(C) The advertisers expected their product sales to increase if they stayed with the changed publication, but to decrease if they withdrew.</w:t>
      </w:r>
    </w:p>
    <w:p w:rsidR="00207224" w:rsidRPr="006D2810" w:rsidRDefault="00207224" w:rsidP="00207224">
      <w:pPr>
        <w:pStyle w:val="xuanxiang"/>
        <w:spacing w:after="48"/>
      </w:pPr>
      <w:r w:rsidRPr="006D2810">
        <w:t>(D) People who generally read family newspapers are not likely to buy newspapers that concentrate on sex and violence.</w:t>
      </w:r>
      <w:r w:rsidRPr="005A264C">
        <w:rPr>
          <w:vanish/>
          <w:color w:val="0000FF"/>
        </w:rPr>
        <w:t>（</w:t>
      </w:r>
      <w:r w:rsidRPr="005A264C">
        <w:rPr>
          <w:vanish/>
          <w:color w:val="0000FF"/>
        </w:rPr>
        <w:t>C</w:t>
      </w:r>
      <w:r w:rsidRPr="005A264C">
        <w:rPr>
          <w:vanish/>
          <w:color w:val="0000FF"/>
        </w:rPr>
        <w:t>）</w:t>
      </w:r>
    </w:p>
    <w:p w:rsidR="00207224" w:rsidRPr="006D2810" w:rsidRDefault="00207224" w:rsidP="00207224">
      <w:pPr>
        <w:pStyle w:val="xuanxiang"/>
        <w:spacing w:after="48"/>
      </w:pPr>
      <w:r w:rsidRPr="006D2810">
        <w:t>(E) It was expected that the changed publication would appeal principally to those in a different income group.</w:t>
      </w:r>
    </w:p>
    <w:p w:rsidR="00207224" w:rsidRPr="006D2810" w:rsidRDefault="00207224" w:rsidP="00207224">
      <w:pPr>
        <w:pStyle w:val="wenti2"/>
        <w:spacing w:before="120" w:after="48"/>
      </w:pPr>
      <w:r w:rsidRPr="006D2810">
        <w:t>11.</w:t>
      </w:r>
      <w:r w:rsidRPr="006D2810">
        <w:tab/>
        <w:t>“If the forest continues to disappear at its present pace, the koala will approach extinction,” said the biologist.</w:t>
      </w:r>
    </w:p>
    <w:p w:rsidR="00207224" w:rsidRPr="006D2810" w:rsidRDefault="00207224" w:rsidP="00207224">
      <w:pPr>
        <w:pStyle w:val="tiwen"/>
        <w:spacing w:before="48" w:after="48"/>
      </w:pPr>
      <w:r w:rsidRPr="006D2810">
        <w:t>“So all that is needed to save the koala is to stop deforestation,” said the politician.</w:t>
      </w:r>
    </w:p>
    <w:p w:rsidR="00207224" w:rsidRPr="006D2810" w:rsidRDefault="00207224" w:rsidP="00207224">
      <w:pPr>
        <w:pStyle w:val="tiwen"/>
        <w:spacing w:before="48" w:after="48"/>
      </w:pPr>
      <w:r w:rsidRPr="006D2810">
        <w:t>Which one of the following statements is consistent with the biologist’s claim but not with the politician’s claim?</w:t>
      </w:r>
    </w:p>
    <w:p w:rsidR="00207224" w:rsidRPr="006D2810" w:rsidRDefault="00207224" w:rsidP="00207224">
      <w:pPr>
        <w:pStyle w:val="xuanxiang"/>
        <w:spacing w:after="48"/>
      </w:pPr>
      <w:r w:rsidRPr="006D2810">
        <w:t>(A) Deforestation continues and the koala becomes extinct.</w:t>
      </w:r>
    </w:p>
    <w:p w:rsidR="00207224" w:rsidRPr="006D2810" w:rsidRDefault="00207224" w:rsidP="00207224">
      <w:pPr>
        <w:pStyle w:val="xuanxiang"/>
        <w:spacing w:after="48"/>
      </w:pPr>
      <w:r w:rsidRPr="006D2810">
        <w:t>(B) Deforestation is stopped and the koala becomes extinct.</w:t>
      </w:r>
    </w:p>
    <w:p w:rsidR="00207224" w:rsidRPr="006D2810" w:rsidRDefault="00207224" w:rsidP="00207224">
      <w:pPr>
        <w:pStyle w:val="xuanxiang"/>
        <w:spacing w:after="48"/>
      </w:pPr>
      <w:r w:rsidRPr="006D2810">
        <w:t>(C) Reforestation begins and the koala survives.</w:t>
      </w:r>
    </w:p>
    <w:p w:rsidR="00207224" w:rsidRPr="006D2810" w:rsidRDefault="00207224" w:rsidP="00207224">
      <w:pPr>
        <w:pStyle w:val="xuanxiang"/>
        <w:spacing w:after="48"/>
      </w:pPr>
      <w:r w:rsidRPr="006D2810">
        <w:t>(D) Deforestation is slowed and the koala survives.</w:t>
      </w:r>
      <w:r w:rsidRPr="005A264C">
        <w:rPr>
          <w:vanish/>
          <w:color w:val="0000FF"/>
        </w:rPr>
        <w:t>（</w:t>
      </w:r>
      <w:r w:rsidRPr="005A264C">
        <w:rPr>
          <w:vanish/>
          <w:color w:val="0000FF"/>
        </w:rPr>
        <w:t>B</w:t>
      </w:r>
      <w:r w:rsidRPr="005A264C">
        <w:rPr>
          <w:vanish/>
          <w:color w:val="0000FF"/>
        </w:rPr>
        <w:t>）</w:t>
      </w:r>
    </w:p>
    <w:p w:rsidR="00207224" w:rsidRPr="006D2810" w:rsidRDefault="00207224" w:rsidP="00207224">
      <w:pPr>
        <w:pStyle w:val="xuanxiang"/>
        <w:spacing w:after="48"/>
      </w:pPr>
      <w:r w:rsidRPr="006D2810">
        <w:t>(E) Deforestation is slowed and the koala approaches extinction.</w:t>
      </w:r>
    </w:p>
    <w:p w:rsidR="00207224" w:rsidRPr="006D2810" w:rsidRDefault="00207224" w:rsidP="00207224">
      <w:pPr>
        <w:pStyle w:val="wenti2"/>
        <w:spacing w:before="120" w:after="48"/>
      </w:pPr>
      <w:r w:rsidRPr="006D2810">
        <w:t>12.</w:t>
      </w:r>
      <w:r w:rsidRPr="006D2810">
        <w:tab/>
        <w:t xml:space="preserve">People have long been fascinated by the paranormal. Over the years, numerous researchers </w:t>
      </w:r>
      <w:r w:rsidRPr="006D2810">
        <w:lastRenderedPageBreak/>
        <w:t>have investigated telepathy only to find that conclusive evidence for its existence has persistently evaded them. Despite this, there are still those who believe that there must be “something in it” since some research seems to support the view that telepathy exist. However, it can often be shown that other explanations that do comply with known laws can be given. Therefore, it is premature to conclude that telepathy is an alternative means of communication.</w:t>
      </w:r>
    </w:p>
    <w:p w:rsidR="00207224" w:rsidRPr="006D2810" w:rsidRDefault="00207224" w:rsidP="00207224">
      <w:pPr>
        <w:pStyle w:val="tiwen"/>
        <w:spacing w:before="48" w:after="48"/>
      </w:pPr>
      <w:r w:rsidRPr="006D2810">
        <w:t>In the passage, the author</w:t>
      </w:r>
    </w:p>
    <w:p w:rsidR="00207224" w:rsidRPr="006D2810" w:rsidRDefault="00207224" w:rsidP="00207224">
      <w:pPr>
        <w:pStyle w:val="xuanxiang"/>
        <w:spacing w:after="48"/>
      </w:pPr>
      <w:r w:rsidRPr="006D2810">
        <w:t>(A) supports the conclusion by pointing to the inadequacy of evidence for the opposite view</w:t>
      </w:r>
    </w:p>
    <w:p w:rsidR="00207224" w:rsidRPr="006D2810" w:rsidRDefault="00207224" w:rsidP="00207224">
      <w:pPr>
        <w:pStyle w:val="xuanxiang"/>
        <w:spacing w:after="48"/>
      </w:pPr>
      <w:r w:rsidRPr="006D2810">
        <w:t>(B) supports the conclusion by describing particular experiments</w:t>
      </w:r>
    </w:p>
    <w:p w:rsidR="00207224" w:rsidRPr="006D2810" w:rsidRDefault="00207224" w:rsidP="00207224">
      <w:pPr>
        <w:pStyle w:val="xuanxiang"/>
        <w:spacing w:after="48"/>
      </w:pPr>
      <w:r w:rsidRPr="006D2810">
        <w:t>(C) supports the conclusion by overgeneralizing from a specific piece of evidence</w:t>
      </w:r>
    </w:p>
    <w:p w:rsidR="00207224" w:rsidRPr="006D2810" w:rsidRDefault="00207224" w:rsidP="00207224">
      <w:pPr>
        <w:pStyle w:val="xuanxiang"/>
        <w:spacing w:after="48"/>
      </w:pPr>
      <w:r w:rsidRPr="006D2810">
        <w:t>(D) draws a conclusion that is not supported by the premises</w:t>
      </w:r>
      <w:r w:rsidRPr="005A264C">
        <w:rPr>
          <w:vanish/>
          <w:color w:val="0000FF"/>
        </w:rPr>
        <w:t>（</w:t>
      </w:r>
      <w:r w:rsidRPr="005A264C">
        <w:rPr>
          <w:vanish/>
          <w:color w:val="0000FF"/>
        </w:rPr>
        <w:t>A</w:t>
      </w:r>
      <w:r w:rsidRPr="005A264C">
        <w:rPr>
          <w:vanish/>
          <w:color w:val="0000FF"/>
        </w:rPr>
        <w:t>）</w:t>
      </w:r>
    </w:p>
    <w:p w:rsidR="00207224" w:rsidRPr="006D2810" w:rsidRDefault="00207224" w:rsidP="00207224">
      <w:pPr>
        <w:pStyle w:val="xuanxiang"/>
        <w:spacing w:after="48"/>
      </w:pPr>
      <w:r w:rsidRPr="006D2810">
        <w:t>(E) rephrases the conclusion without offering any support for it</w:t>
      </w:r>
    </w:p>
    <w:p w:rsidR="00207224" w:rsidRPr="006D2810" w:rsidRDefault="00207224" w:rsidP="00207224">
      <w:pPr>
        <w:pStyle w:val="wenti2"/>
        <w:spacing w:before="120" w:after="48"/>
      </w:pPr>
      <w:r w:rsidRPr="006D2810">
        <w:t>13.</w:t>
      </w:r>
      <w:r w:rsidRPr="006D2810">
        <w:tab/>
        <w:t>If retail stores experience a decrease in revenues during this holiday season, then either attitudes toward extravagant gift-giving have changed or prices have risen beyond the level most people can afford. If attitudes have changed, then we all have something to celebrate this season. If prices have risen beyond the level most people can afford, then it must be that salaries have not kept pace with rising prices during the past year.</w:t>
      </w:r>
    </w:p>
    <w:p w:rsidR="00207224" w:rsidRPr="006D2810" w:rsidRDefault="00207224" w:rsidP="00207224">
      <w:pPr>
        <w:pStyle w:val="tiwen"/>
        <w:spacing w:before="48" w:after="48"/>
      </w:pPr>
      <w:r w:rsidRPr="006D2810">
        <w:t>Assume the premises above to be true. If salaries have kept pace with rising prices during the past year, which one of the following must be true?</w:t>
      </w:r>
    </w:p>
    <w:p w:rsidR="00207224" w:rsidRPr="006D2810" w:rsidRDefault="00207224" w:rsidP="00207224">
      <w:pPr>
        <w:pStyle w:val="xuanxiang"/>
        <w:spacing w:after="48"/>
      </w:pPr>
      <w:r w:rsidRPr="006D2810">
        <w:t>(A) Attitudes toward extravagant gift-giving have changed.</w:t>
      </w:r>
    </w:p>
    <w:p w:rsidR="00207224" w:rsidRPr="006D2810" w:rsidRDefault="00207224" w:rsidP="00207224">
      <w:pPr>
        <w:pStyle w:val="xuanxiang"/>
        <w:spacing w:after="48"/>
      </w:pPr>
      <w:r w:rsidRPr="006D2810">
        <w:t>(B) Retail stores will not experience a decrease in retail sales during this holiday season.</w:t>
      </w:r>
    </w:p>
    <w:p w:rsidR="00207224" w:rsidRPr="006D2810" w:rsidRDefault="00207224" w:rsidP="00207224">
      <w:pPr>
        <w:pStyle w:val="xuanxiang"/>
        <w:spacing w:after="48"/>
      </w:pPr>
      <w:r w:rsidRPr="006D2810">
        <w:t>(C) Prices in retail stores have not risen beyond the level that most people can afford during this holiday season.</w:t>
      </w:r>
    </w:p>
    <w:p w:rsidR="00207224" w:rsidRPr="006D2810" w:rsidRDefault="00207224" w:rsidP="00207224">
      <w:pPr>
        <w:pStyle w:val="xuanxiang"/>
        <w:spacing w:after="48"/>
      </w:pPr>
      <w:r w:rsidRPr="006D2810">
        <w:t>(D) Attitudes toward extravagant gift-giving have not changed, and stores will not experience a decrease in revenues during this holiday season.</w:t>
      </w:r>
      <w:r w:rsidRPr="005A264C">
        <w:rPr>
          <w:vanish/>
          <w:color w:val="0000FF"/>
        </w:rPr>
        <w:t>（</w:t>
      </w:r>
      <w:r w:rsidRPr="005A264C">
        <w:rPr>
          <w:vanish/>
          <w:color w:val="0000FF"/>
        </w:rPr>
        <w:t>C</w:t>
      </w:r>
      <w:r w:rsidRPr="005A264C">
        <w:rPr>
          <w:vanish/>
          <w:color w:val="0000FF"/>
        </w:rPr>
        <w:t>）</w:t>
      </w:r>
    </w:p>
    <w:p w:rsidR="00207224" w:rsidRPr="006D2810" w:rsidRDefault="00207224" w:rsidP="00207224">
      <w:pPr>
        <w:pStyle w:val="xuanxiang"/>
        <w:spacing w:after="48"/>
      </w:pPr>
      <w:r w:rsidRPr="006D2810">
        <w:t>(E) Either attitudes toward extravagant gift-giving have changed or prices have risen beyond the level that most people can afford during this holiday season.</w:t>
      </w:r>
    </w:p>
    <w:p w:rsidR="00207224" w:rsidRPr="006D2810" w:rsidRDefault="00207224" w:rsidP="00207224">
      <w:pPr>
        <w:pStyle w:val="wenti2"/>
        <w:spacing w:before="120" w:after="48"/>
      </w:pPr>
      <w:r w:rsidRPr="006D2810">
        <w:t>14.</w:t>
      </w:r>
      <w:r w:rsidRPr="006D2810">
        <w:tab/>
        <w:t xml:space="preserve">The “suicide wave” that followed the </w:t>
      </w:r>
      <w:smartTag w:uri="urn:schemas-microsoft-com:office:smarttags" w:element="country-region">
        <w:smartTag w:uri="urn:schemas-microsoft-com:office:smarttags" w:element="place">
          <w:r w:rsidRPr="006D2810">
            <w:t>United States</w:t>
          </w:r>
        </w:smartTag>
      </w:smartTag>
      <w:r w:rsidRPr="006D2810">
        <w:t xml:space="preserve"> stock market crash of October 1929 is </w:t>
      </w:r>
      <w:r w:rsidRPr="009C56FE">
        <w:t>more legend than fact</w:t>
      </w:r>
      <w:r w:rsidRPr="006D2810">
        <w:t>. Careful examination of the monthly figures on the causes of death in 1929 shows that the number of suicides in October and in November was comparatively low. In only three other months were the monthly figures lower. During the summer months, when the stock market was flourishing, the number of suicides was substantially higher.</w:t>
      </w:r>
    </w:p>
    <w:p w:rsidR="00207224" w:rsidRPr="006D2810" w:rsidRDefault="00207224" w:rsidP="00207224">
      <w:pPr>
        <w:pStyle w:val="tiwen"/>
        <w:spacing w:before="48" w:after="48"/>
      </w:pPr>
      <w:r w:rsidRPr="006D2810">
        <w:t>Which one of the following, if true, would best challenge the conclusion of the passage?</w:t>
      </w:r>
    </w:p>
    <w:p w:rsidR="00207224" w:rsidRPr="006D2810" w:rsidRDefault="00207224" w:rsidP="00207224">
      <w:pPr>
        <w:pStyle w:val="xuanxiang"/>
        <w:spacing w:after="48"/>
      </w:pPr>
      <w:r w:rsidRPr="006D2810">
        <w:t>(A) The suicide rate is influenced by many psychological, interpersonal, and societal factors during any given historical period.</w:t>
      </w:r>
    </w:p>
    <w:p w:rsidR="00207224" w:rsidRPr="006D2810" w:rsidRDefault="00207224" w:rsidP="00207224">
      <w:pPr>
        <w:pStyle w:val="xuanxiang"/>
        <w:spacing w:after="48"/>
      </w:pPr>
      <w:r w:rsidRPr="006D2810">
        <w:t>(B) October and November have almost always had relatively high suicide rates, even during the 1920s and 1930s.</w:t>
      </w:r>
    </w:p>
    <w:p w:rsidR="00207224" w:rsidRPr="006D2810" w:rsidRDefault="00207224" w:rsidP="00207224">
      <w:pPr>
        <w:pStyle w:val="xuanxiang"/>
        <w:spacing w:after="48"/>
      </w:pPr>
      <w:r w:rsidRPr="006D2810">
        <w:t>(C) The suicide rate in October and November of 1929 was considerably higher than the average for those months during several preceding and following years.</w:t>
      </w:r>
    </w:p>
    <w:p w:rsidR="00207224" w:rsidRPr="006D2810" w:rsidRDefault="00207224" w:rsidP="00207224">
      <w:pPr>
        <w:pStyle w:val="xuanxiang"/>
        <w:spacing w:after="48"/>
      </w:pPr>
      <w:r w:rsidRPr="006D2810">
        <w:t>(D) During the years surrounding the stock market crash, suicide rates were typically lower at the beginning of any calendar year than toward the end of that year.</w:t>
      </w:r>
      <w:r w:rsidRPr="005A264C">
        <w:rPr>
          <w:vanish/>
          <w:color w:val="0000FF"/>
        </w:rPr>
        <w:t>（</w:t>
      </w:r>
      <w:r w:rsidRPr="005A264C">
        <w:rPr>
          <w:vanish/>
          <w:color w:val="0000FF"/>
        </w:rPr>
        <w:t>C</w:t>
      </w:r>
      <w:r w:rsidRPr="005A264C">
        <w:rPr>
          <w:vanish/>
          <w:color w:val="0000FF"/>
        </w:rPr>
        <w:t>）</w:t>
      </w:r>
    </w:p>
    <w:p w:rsidR="00207224" w:rsidRPr="006D2810" w:rsidRDefault="00207224" w:rsidP="00207224">
      <w:pPr>
        <w:pStyle w:val="xuanxiang"/>
        <w:spacing w:after="48"/>
      </w:pPr>
      <w:r w:rsidRPr="006D2810">
        <w:t xml:space="preserve">(E) Because of seasonal differences, the number of suicides in October and November of </w:t>
      </w:r>
      <w:r w:rsidRPr="006D2810">
        <w:lastRenderedPageBreak/>
        <w:t>1929 would not be expected to be the same as those for other months.</w:t>
      </w:r>
    </w:p>
    <w:p w:rsidR="00207224" w:rsidRPr="006D2810" w:rsidRDefault="00207224" w:rsidP="00207224">
      <w:pPr>
        <w:pStyle w:val="wenti2"/>
        <w:spacing w:before="120" w:after="48"/>
      </w:pPr>
      <w:r w:rsidRPr="006D2810">
        <w:t>15.</w:t>
      </w:r>
      <w:r w:rsidRPr="006D2810">
        <w:tab/>
        <w:t xml:space="preserve">A well-known sports figure found that combining publicity tours with playing tours led to problems, so she stopped combining the two. She no longer allows bookstore appearances and playing in competition to occur in the same city within the same trip. This week she is traveling to </w:t>
      </w:r>
      <w:smartTag w:uri="urn:schemas-microsoft-com:office:smarttags" w:element="City">
        <w:r w:rsidRPr="006D2810">
          <w:t>London</w:t>
        </w:r>
      </w:smartTag>
      <w:r w:rsidRPr="006D2810">
        <w:t xml:space="preserve"> to play in a major competition, so during her stay in </w:t>
      </w:r>
      <w:smartTag w:uri="urn:schemas-microsoft-com:office:smarttags" w:element="City">
        <w:r w:rsidRPr="006D2810">
          <w:t>London</w:t>
        </w:r>
      </w:smartTag>
      <w:r w:rsidRPr="006D2810">
        <w:t xml:space="preserve"> she will not be making any publicity appearances at any bookstore in </w:t>
      </w:r>
      <w:smartTag w:uri="urn:schemas-microsoft-com:office:smarttags" w:element="City">
        <w:smartTag w:uri="urn:schemas-microsoft-com:office:smarttags" w:element="place">
          <w:r w:rsidRPr="006D2810">
            <w:t>London</w:t>
          </w:r>
        </w:smartTag>
      </w:smartTag>
      <w:r w:rsidRPr="006D2810">
        <w:t>.</w:t>
      </w:r>
    </w:p>
    <w:p w:rsidR="00207224" w:rsidRPr="006D2810" w:rsidRDefault="00207224" w:rsidP="00207224">
      <w:pPr>
        <w:pStyle w:val="tiwen"/>
        <w:spacing w:before="48" w:after="48"/>
      </w:pPr>
      <w:r w:rsidRPr="006D2810">
        <w:t>Which one of the following most closely parallels the reasoning used in the passage?</w:t>
      </w:r>
    </w:p>
    <w:p w:rsidR="00207224" w:rsidRPr="006D2810" w:rsidRDefault="00207224" w:rsidP="00207224">
      <w:pPr>
        <w:pStyle w:val="xuanxiang"/>
        <w:spacing w:after="48"/>
      </w:pPr>
      <w:r w:rsidRPr="006D2810">
        <w:t>(A) Wherever there is an Acme Bugkiller, many wasps are killed. The Z family garden has an Acme Bugkiller, so any wasps remaining in the garden will soon be killed.</w:t>
      </w:r>
    </w:p>
    <w:p w:rsidR="00207224" w:rsidRPr="006D2810" w:rsidRDefault="00207224" w:rsidP="00207224">
      <w:pPr>
        <w:pStyle w:val="xuanxiang"/>
        <w:spacing w:after="48"/>
      </w:pPr>
      <w:r w:rsidRPr="006D2810">
        <w:t>(B) The only times that the hospital’s emergency room staff attends to relatively less serious emergencies are times when there is no critical emergency to attend to. On Monday night the emergency room staff attended to a series of fairly minor emergencies, so there must not have been any critical emergencies to take care of at the time.</w:t>
      </w:r>
    </w:p>
    <w:p w:rsidR="00207224" w:rsidRPr="006D2810" w:rsidRDefault="00207224" w:rsidP="00207224">
      <w:pPr>
        <w:pStyle w:val="xuanxiang"/>
        <w:spacing w:after="48"/>
      </w:pPr>
      <w:r w:rsidRPr="006D2810">
        <w:t>(C) Tomato plants require hot summers to thrive. Farms in the cool summers of country Y probably do not have thriving tomato plants.</w:t>
      </w:r>
    </w:p>
    <w:p w:rsidR="00207224" w:rsidRPr="006D2810" w:rsidRDefault="00207224" w:rsidP="00207224">
      <w:pPr>
        <w:pStyle w:val="xuanxiang"/>
        <w:spacing w:after="48"/>
      </w:pPr>
      <w:r w:rsidRPr="006D2810">
        <w:t>(D) Higher grades lead to better job opportunities, and studying leads to higher grades. Therefore, studying will lead to better job opportunities.</w:t>
      </w:r>
      <w:r w:rsidRPr="005A264C">
        <w:rPr>
          <w:vanish/>
          <w:color w:val="0000FF"/>
        </w:rPr>
        <w:t>（</w:t>
      </w:r>
      <w:r w:rsidRPr="005A264C">
        <w:rPr>
          <w:vanish/>
          <w:color w:val="0000FF"/>
        </w:rPr>
        <w:t>B</w:t>
      </w:r>
      <w:r w:rsidRPr="005A264C">
        <w:rPr>
          <w:vanish/>
          <w:color w:val="0000FF"/>
        </w:rPr>
        <w:t>）</w:t>
      </w:r>
    </w:p>
    <w:p w:rsidR="00207224" w:rsidRPr="006D2810" w:rsidRDefault="00207224" w:rsidP="00207224">
      <w:pPr>
        <w:pStyle w:val="xuanxiang"/>
        <w:spacing w:after="48"/>
      </w:pPr>
      <w:r w:rsidRPr="006D2810">
        <w:t>(E) Butter knives are not sharp. Q was not murdered with a sharp blade, so suspect X’s butter knife may have been the murder weapon.</w:t>
      </w:r>
    </w:p>
    <w:p w:rsidR="00207224" w:rsidRPr="006D2810" w:rsidRDefault="00207224" w:rsidP="00207224">
      <w:pPr>
        <w:pStyle w:val="Q"/>
        <w:spacing w:before="120" w:after="48"/>
      </w:pPr>
      <w:r w:rsidRPr="006D2810">
        <w:t>Questions 16-17</w:t>
      </w:r>
    </w:p>
    <w:p w:rsidR="00207224" w:rsidRPr="006D2810" w:rsidRDefault="00207224" w:rsidP="00207224">
      <w:pPr>
        <w:pStyle w:val="dingge"/>
        <w:spacing w:before="120" w:after="48"/>
      </w:pPr>
      <w:r w:rsidRPr="006D2810">
        <w:t>The advanced technology of ski boots and bindings has brought a dramatic drop in the incidence of injuries that occur on the slopes of ski resorts: from 9 injuries per 1,000 skiers in 1950 to 3 in 1980. As a result, the remainder of ski-related injuries, which includes all injuries occurring on the premises of a ski resort but not on the slopes, rose from 10 percent of all ski-related injuries in 1950 to 25 percent in 1980. The incidence of these injuries, including accidents such as falling down steps, increases with the amount of alcohol consumed per skier.</w:t>
      </w:r>
    </w:p>
    <w:p w:rsidR="00207224" w:rsidRPr="006D2810" w:rsidRDefault="00207224" w:rsidP="00207224">
      <w:pPr>
        <w:pStyle w:val="wenti2"/>
        <w:spacing w:before="120" w:after="48"/>
      </w:pPr>
      <w:r w:rsidRPr="006D2810">
        <w:t>16.</w:t>
      </w:r>
      <w:r w:rsidRPr="006D2810">
        <w:tab/>
        <w:t>Which one of the following can be properly inferred from the passage?</w:t>
      </w:r>
    </w:p>
    <w:p w:rsidR="00207224" w:rsidRPr="006D2810" w:rsidRDefault="00207224" w:rsidP="00207224">
      <w:pPr>
        <w:pStyle w:val="xuanxiang"/>
        <w:spacing w:after="48"/>
      </w:pPr>
      <w:r w:rsidRPr="006D2810">
        <w:t>(A) As the number of ski injuries that occur on the slopes decreases, the number of injuries that occur on the premises of ski resorts increases.</w:t>
      </w:r>
    </w:p>
    <w:p w:rsidR="00207224" w:rsidRPr="006D2810" w:rsidRDefault="00207224" w:rsidP="00207224">
      <w:pPr>
        <w:pStyle w:val="xuanxiang"/>
        <w:spacing w:after="48"/>
      </w:pPr>
      <w:r w:rsidRPr="006D2810">
        <w:t>(B) The amount of alcohol consumed per skier increased between 1950 and 1980.</w:t>
      </w:r>
    </w:p>
    <w:p w:rsidR="00207224" w:rsidRPr="006D2810" w:rsidRDefault="00207224" w:rsidP="00207224">
      <w:pPr>
        <w:pStyle w:val="xuanxiang"/>
        <w:spacing w:after="48"/>
      </w:pPr>
      <w:r w:rsidRPr="006D2810">
        <w:t>(C) The technology of ski boots and bindings affects the incidence of each type of ski-related injury.</w:t>
      </w:r>
    </w:p>
    <w:p w:rsidR="00207224" w:rsidRPr="006D2810" w:rsidRDefault="00207224" w:rsidP="00207224">
      <w:pPr>
        <w:pStyle w:val="xuanxiang"/>
        <w:spacing w:after="48"/>
      </w:pPr>
      <w:r w:rsidRPr="006D2810">
        <w:t>(D) If the technology of ski boots and bindings continues to advance, the incidence of ski-related injuries will continue to decline.</w:t>
      </w:r>
      <w:r w:rsidRPr="005A264C">
        <w:rPr>
          <w:vanish/>
          <w:color w:val="0000FF"/>
        </w:rPr>
        <w:t>（</w:t>
      </w:r>
      <w:r w:rsidRPr="005A264C">
        <w:rPr>
          <w:vanish/>
          <w:color w:val="0000FF"/>
        </w:rPr>
        <w:t>E</w:t>
      </w:r>
      <w:r w:rsidRPr="005A264C">
        <w:rPr>
          <w:vanish/>
          <w:color w:val="0000FF"/>
        </w:rPr>
        <w:t>）</w:t>
      </w:r>
    </w:p>
    <w:p w:rsidR="00207224" w:rsidRPr="006D2810" w:rsidRDefault="00207224" w:rsidP="00207224">
      <w:pPr>
        <w:pStyle w:val="xuanxiang"/>
        <w:spacing w:after="48"/>
      </w:pPr>
      <w:r w:rsidRPr="006D2810">
        <w:t>(E) Injuries that occurred on the slopes of ski resorts made up a smaller percentage of ski-related injuries in 1980 than in 1950.</w:t>
      </w:r>
    </w:p>
    <w:p w:rsidR="00207224" w:rsidRPr="006D2810" w:rsidRDefault="00207224" w:rsidP="00207224">
      <w:pPr>
        <w:pStyle w:val="wenti2"/>
        <w:spacing w:before="120" w:after="48"/>
      </w:pPr>
      <w:r w:rsidRPr="006D2810">
        <w:t>17.</w:t>
      </w:r>
      <w:r w:rsidRPr="006D2810">
        <w:tab/>
        <w:t>Which one of the following conflicts with information in the passage?</w:t>
      </w:r>
    </w:p>
    <w:p w:rsidR="00207224" w:rsidRPr="006D2810" w:rsidRDefault="00207224" w:rsidP="00207224">
      <w:pPr>
        <w:pStyle w:val="xuanxiang"/>
        <w:spacing w:after="48"/>
      </w:pPr>
      <w:r w:rsidRPr="006D2810">
        <w:t>(A) The number of ski injuries that occurred on the slopes was greater in 1980 than in 1950.</w:t>
      </w:r>
    </w:p>
    <w:p w:rsidR="00207224" w:rsidRPr="006D2810" w:rsidRDefault="00207224" w:rsidP="00207224">
      <w:pPr>
        <w:pStyle w:val="xuanxiang"/>
        <w:spacing w:after="48"/>
      </w:pPr>
      <w:r w:rsidRPr="006D2810">
        <w:t>(B) A skier was less likely to be injured on the slopes in 1950 than in 1980.</w:t>
      </w:r>
    </w:p>
    <w:p w:rsidR="00207224" w:rsidRPr="006D2810" w:rsidRDefault="00207224" w:rsidP="00207224">
      <w:pPr>
        <w:pStyle w:val="xuanxiang"/>
        <w:spacing w:after="48"/>
      </w:pPr>
      <w:r w:rsidRPr="006D2810">
        <w:t>(C) The reporting of ski injuries became more accurate between 1950 and 1980.</w:t>
      </w:r>
    </w:p>
    <w:p w:rsidR="00207224" w:rsidRPr="006D2810" w:rsidRDefault="00207224" w:rsidP="00207224">
      <w:pPr>
        <w:pStyle w:val="xuanxiang"/>
        <w:spacing w:after="48"/>
      </w:pPr>
      <w:r w:rsidRPr="006D2810">
        <w:t>(D) The total number of skiers dropped between 1950 and 1980.</w:t>
      </w:r>
      <w:r w:rsidRPr="005A264C">
        <w:rPr>
          <w:vanish/>
          <w:color w:val="0000FF"/>
        </w:rPr>
        <w:t>（</w:t>
      </w:r>
      <w:r w:rsidRPr="005A264C">
        <w:rPr>
          <w:vanish/>
          <w:color w:val="0000FF"/>
        </w:rPr>
        <w:t>B</w:t>
      </w:r>
      <w:r w:rsidRPr="005A264C">
        <w:rPr>
          <w:vanish/>
          <w:color w:val="0000FF"/>
        </w:rPr>
        <w:t>）</w:t>
      </w:r>
    </w:p>
    <w:p w:rsidR="00207224" w:rsidRPr="006D2810" w:rsidRDefault="00207224" w:rsidP="00207224">
      <w:pPr>
        <w:pStyle w:val="xuanxiang"/>
        <w:spacing w:after="48"/>
      </w:pPr>
      <w:r w:rsidRPr="006D2810">
        <w:t>(E) Some ski-related injuries occurred in 1980 to people who were not skiing.</w:t>
      </w:r>
    </w:p>
    <w:p w:rsidR="00207224" w:rsidRPr="006D2810" w:rsidRDefault="00207224" w:rsidP="00207224">
      <w:pPr>
        <w:pStyle w:val="wenti2"/>
        <w:spacing w:before="120" w:after="48"/>
      </w:pPr>
      <w:r w:rsidRPr="006D2810">
        <w:lastRenderedPageBreak/>
        <w:t>18.</w:t>
      </w:r>
      <w:r w:rsidRPr="006D2810">
        <w:tab/>
        <w:t>Learning how to build a nest plays an important part in the breeding success of birds. For example, Dr. Snow has recorded the success of a number of blackbirds in several successive years. He finds that birds nesting for the first time are less successful in breeding than are older birds, and also less successful than they themselves are a year later. This cannot be a mere matter of size and strength, since blackbirds, like the great majority of birds, are fully grown when they leave the nest. It is difficult to avoid the conclusion that they benefit by their nesting experience.</w:t>
      </w:r>
    </w:p>
    <w:p w:rsidR="00207224" w:rsidRPr="006D2810" w:rsidRDefault="00207224" w:rsidP="00207224">
      <w:pPr>
        <w:pStyle w:val="tiwen"/>
        <w:spacing w:before="48" w:after="48"/>
      </w:pPr>
      <w:r w:rsidRPr="006D2810">
        <w:t>Which one of the following, if true, would most weaken the argument?</w:t>
      </w:r>
    </w:p>
    <w:p w:rsidR="00207224" w:rsidRPr="006D2810" w:rsidRDefault="00207224" w:rsidP="00207224">
      <w:pPr>
        <w:pStyle w:val="xuanxiang"/>
        <w:spacing w:after="48"/>
      </w:pPr>
      <w:r w:rsidRPr="006D2810">
        <w:t>(A) Blackbirds build better nests than other birds.</w:t>
      </w:r>
    </w:p>
    <w:p w:rsidR="00207224" w:rsidRPr="006D2810" w:rsidRDefault="00207224" w:rsidP="00207224">
      <w:pPr>
        <w:pStyle w:val="xuanxiang"/>
        <w:spacing w:after="48"/>
      </w:pPr>
      <w:r w:rsidRPr="006D2810">
        <w:t>(B) The capacity of blackbirds to lay viable eggs increases with each successive trial during the first few years of reproduction.</w:t>
      </w:r>
    </w:p>
    <w:p w:rsidR="00207224" w:rsidRPr="006D2810" w:rsidRDefault="00207224" w:rsidP="00207224">
      <w:pPr>
        <w:pStyle w:val="xuanxiang"/>
        <w:spacing w:after="48"/>
      </w:pPr>
      <w:r w:rsidRPr="006D2810">
        <w:t>(C) The breeding success of birds nesting for the second time is greater than that of birds nesting for the first time.</w:t>
      </w:r>
    </w:p>
    <w:p w:rsidR="00207224" w:rsidRPr="006D2810" w:rsidRDefault="00207224" w:rsidP="00207224">
      <w:pPr>
        <w:pStyle w:val="xuanxiang"/>
        <w:spacing w:after="48"/>
      </w:pPr>
      <w:r w:rsidRPr="006D2810">
        <w:t>(D) Smaller and weaker blackbirds breed just as successfully as bigger and stronger blackbirds.</w:t>
      </w:r>
      <w:r w:rsidRPr="005A264C">
        <w:rPr>
          <w:vanish/>
          <w:color w:val="0000FF"/>
        </w:rPr>
        <w:t>（</w:t>
      </w:r>
      <w:r w:rsidRPr="005A264C">
        <w:rPr>
          <w:vanish/>
          <w:color w:val="0000FF"/>
        </w:rPr>
        <w:t>B</w:t>
      </w:r>
      <w:r w:rsidRPr="005A264C">
        <w:rPr>
          <w:vanish/>
          <w:color w:val="0000FF"/>
        </w:rPr>
        <w:t>）</w:t>
      </w:r>
    </w:p>
    <w:p w:rsidR="00207224" w:rsidRPr="006D2810" w:rsidRDefault="00207224" w:rsidP="00207224">
      <w:pPr>
        <w:pStyle w:val="xuanxiang"/>
        <w:spacing w:after="48"/>
      </w:pPr>
      <w:r w:rsidRPr="006D2810">
        <w:t>(E) Up to 25 percent of all birds are killed by predators before they start to nest.</w:t>
      </w:r>
    </w:p>
    <w:p w:rsidR="00207224" w:rsidRPr="006D2810" w:rsidRDefault="00207224" w:rsidP="00207224">
      <w:pPr>
        <w:pStyle w:val="wenti2"/>
        <w:spacing w:before="120" w:after="48"/>
      </w:pPr>
      <w:r w:rsidRPr="006D2810">
        <w:t>19.</w:t>
      </w:r>
      <w:r w:rsidRPr="006D2810">
        <w:tab/>
        <w:t>How do the airlines expect to prevent commercial plane crashes? Studies have shown that pilot error contributes to two-thirds of all such crashes. To address this problem, the airlines have upgraded their training programs by increasing the hours of classroom instruction and emphasizing communication skills in the cockpit. But it is unrealistic to expect such measures to compensate for pilots’ lack of actual flying time. Therefore, the airlines should rethink their training approach to reducing commercial crashes.</w:t>
      </w:r>
    </w:p>
    <w:p w:rsidR="00207224" w:rsidRPr="006D2810" w:rsidRDefault="00207224" w:rsidP="00207224">
      <w:pPr>
        <w:pStyle w:val="tiwen"/>
        <w:spacing w:before="48" w:after="48"/>
      </w:pPr>
      <w:r w:rsidRPr="006D2810">
        <w:t>Which one of the following is an assumption upon which the argument depends?</w:t>
      </w:r>
    </w:p>
    <w:p w:rsidR="00207224" w:rsidRPr="006D2810" w:rsidRDefault="00207224" w:rsidP="00207224">
      <w:pPr>
        <w:pStyle w:val="xuanxiang"/>
        <w:spacing w:after="48"/>
      </w:pPr>
      <w:r w:rsidRPr="006D2810">
        <w:t>(A) Training programs can eliminate pilot errors.</w:t>
      </w:r>
    </w:p>
    <w:p w:rsidR="00207224" w:rsidRPr="006D2810" w:rsidRDefault="00207224" w:rsidP="00207224">
      <w:pPr>
        <w:pStyle w:val="xuanxiang"/>
        <w:spacing w:after="48"/>
      </w:pPr>
      <w:r w:rsidRPr="006D2810">
        <w:t>(B) Commercial pilots routinely undergo additional training throughout their careers.</w:t>
      </w:r>
    </w:p>
    <w:p w:rsidR="00207224" w:rsidRPr="006D2810" w:rsidRDefault="00207224" w:rsidP="00207224">
      <w:pPr>
        <w:pStyle w:val="xuanxiang"/>
        <w:spacing w:after="48"/>
      </w:pPr>
      <w:r w:rsidRPr="006D2810">
        <w:t>(C) The number of airline crashes will decrease if pilot training programs focus on increasing actual flying time.</w:t>
      </w:r>
    </w:p>
    <w:p w:rsidR="00207224" w:rsidRPr="006D2810" w:rsidRDefault="00207224" w:rsidP="00207224">
      <w:pPr>
        <w:pStyle w:val="xuanxiang"/>
        <w:spacing w:after="48"/>
      </w:pPr>
      <w:r w:rsidRPr="006D2810">
        <w:t>(D) Lack of actual flying time is an important contributor to pilot error in commercial plane crashes.</w:t>
      </w:r>
      <w:r w:rsidRPr="005A264C">
        <w:rPr>
          <w:vanish/>
          <w:color w:val="0000FF"/>
        </w:rPr>
        <w:t>（</w:t>
      </w:r>
      <w:r w:rsidRPr="005A264C">
        <w:rPr>
          <w:vanish/>
          <w:color w:val="0000FF"/>
        </w:rPr>
        <w:t>D</w:t>
      </w:r>
      <w:r w:rsidRPr="005A264C">
        <w:rPr>
          <w:vanish/>
          <w:color w:val="0000FF"/>
        </w:rPr>
        <w:t>）</w:t>
      </w:r>
    </w:p>
    <w:p w:rsidR="00207224" w:rsidRPr="006D2810" w:rsidRDefault="00207224" w:rsidP="00207224">
      <w:pPr>
        <w:pStyle w:val="xuanxiang"/>
        <w:spacing w:after="48"/>
      </w:pPr>
      <w:r w:rsidRPr="006D2810">
        <w:t>(E) Communication skills are not important to pilot training programs.</w:t>
      </w:r>
    </w:p>
    <w:p w:rsidR="00207224" w:rsidRPr="006D2810" w:rsidRDefault="00207224" w:rsidP="00207224">
      <w:pPr>
        <w:pStyle w:val="wenti2"/>
        <w:spacing w:before="120" w:after="48"/>
      </w:pPr>
      <w:r w:rsidRPr="006D2810">
        <w:t>20.</w:t>
      </w:r>
      <w:r w:rsidRPr="006D2810">
        <w:tab/>
        <w:t>All savings accounts are interest-bearing accounts. The interest from some interest-bearing accounts is tax-free, so there must be some savings accounts that have tax-free interest.</w:t>
      </w:r>
    </w:p>
    <w:p w:rsidR="00207224" w:rsidRPr="006D2810" w:rsidRDefault="00207224" w:rsidP="00207224">
      <w:pPr>
        <w:pStyle w:val="tiwen"/>
        <w:spacing w:before="48" w:after="48"/>
      </w:pPr>
      <w:r w:rsidRPr="006D2810">
        <w:t>Which one of the following arguments is flawed in a way most similar to the way in which the passage is flawed?</w:t>
      </w:r>
    </w:p>
    <w:p w:rsidR="00207224" w:rsidRPr="006D2810" w:rsidRDefault="00207224" w:rsidP="00207224">
      <w:pPr>
        <w:pStyle w:val="xuanxiang"/>
        <w:spacing w:after="48"/>
      </w:pPr>
      <w:r w:rsidRPr="006D2810">
        <w:t>(A) All artists are intellectuals. Some great photographers are artists. Therefore, some great photographers must be intellectuals.</w:t>
      </w:r>
    </w:p>
    <w:p w:rsidR="00207224" w:rsidRPr="006D2810" w:rsidRDefault="00207224" w:rsidP="00207224">
      <w:pPr>
        <w:pStyle w:val="xuanxiang"/>
        <w:spacing w:after="48"/>
      </w:pPr>
      <w:r w:rsidRPr="006D2810">
        <w:t>(B) All great photographers are artists. All artists are intellectuals. Therefore, some great photographers must be intellectuals.</w:t>
      </w:r>
    </w:p>
    <w:p w:rsidR="00207224" w:rsidRPr="006D2810" w:rsidRDefault="00207224" w:rsidP="00207224">
      <w:pPr>
        <w:pStyle w:val="xuanxiang"/>
        <w:spacing w:after="48"/>
      </w:pPr>
      <w:r w:rsidRPr="006D2810">
        <w:t>(C) All great photographers are artists. Some artists are intellectuals. Therefore, some great photographers are intellectuals.</w:t>
      </w:r>
    </w:p>
    <w:p w:rsidR="00207224" w:rsidRPr="006D2810" w:rsidRDefault="00207224" w:rsidP="00207224">
      <w:pPr>
        <w:pStyle w:val="xuanxiang"/>
        <w:spacing w:after="48"/>
      </w:pPr>
      <w:r w:rsidRPr="006D2810">
        <w:t>(D) All great photographers are artists. Some great photographers are intellectuals. Therefore, some artists must be intellectuals.</w:t>
      </w:r>
      <w:r w:rsidRPr="005A264C">
        <w:rPr>
          <w:vanish/>
          <w:color w:val="0000FF"/>
        </w:rPr>
        <w:t>（</w:t>
      </w:r>
      <w:r w:rsidRPr="005A264C">
        <w:rPr>
          <w:vanish/>
          <w:color w:val="0000FF"/>
        </w:rPr>
        <w:t>C</w:t>
      </w:r>
      <w:r w:rsidRPr="005A264C">
        <w:rPr>
          <w:vanish/>
          <w:color w:val="0000FF"/>
        </w:rPr>
        <w:t>）</w:t>
      </w:r>
    </w:p>
    <w:p w:rsidR="00207224" w:rsidRPr="006D2810" w:rsidRDefault="00207224" w:rsidP="00207224">
      <w:pPr>
        <w:pStyle w:val="xuanxiang"/>
        <w:spacing w:after="48"/>
      </w:pPr>
      <w:r w:rsidRPr="006D2810">
        <w:lastRenderedPageBreak/>
        <w:t>(E) All great photographers are artists. No artists are intellectuals. Therefore, some great photographers must not be intellectuals.</w:t>
      </w:r>
    </w:p>
    <w:p w:rsidR="00207224" w:rsidRPr="006D2810" w:rsidRDefault="00207224" w:rsidP="00207224">
      <w:pPr>
        <w:pStyle w:val="wenti2"/>
        <w:spacing w:before="120" w:after="48"/>
      </w:pPr>
      <w:r w:rsidRPr="006D2810">
        <w:t>21.</w:t>
      </w:r>
      <w:r w:rsidRPr="006D2810">
        <w:tab/>
        <w:t>One method of dating the emergence of species is to compare the genetic material of related species. Scientists theorize that the more genetically similar two species are to each other, the more recently they diverged from a common ancestor. After comparing genetic material from giant pandas, red pandas, raccoons, coatis, and all seven bear species, scientists concluded that bears and raccoons diverged 30 to 50 million years ago. They further concluded that red pandas separated from the ancestor of today’s raccoons and coatis a few million years later, some 10 million years before giant pandas diverged from the other bears.</w:t>
      </w:r>
    </w:p>
    <w:p w:rsidR="00207224" w:rsidRPr="006D2810" w:rsidRDefault="00207224" w:rsidP="00207224">
      <w:pPr>
        <w:pStyle w:val="tiwen"/>
        <w:spacing w:before="48" w:after="48"/>
      </w:pPr>
      <w:r w:rsidRPr="006D2810">
        <w:t>Which one of the following can be properly inferred from the passage?</w:t>
      </w:r>
    </w:p>
    <w:p w:rsidR="00207224" w:rsidRPr="006D2810" w:rsidRDefault="00207224" w:rsidP="00207224">
      <w:pPr>
        <w:pStyle w:val="xuanxiang"/>
        <w:spacing w:after="48"/>
      </w:pPr>
      <w:r w:rsidRPr="006D2810">
        <w:t>(A) Giant pandas and red pandas are more closely related than scientists originally thought they were.</w:t>
      </w:r>
    </w:p>
    <w:p w:rsidR="00207224" w:rsidRPr="006D2810" w:rsidRDefault="00207224" w:rsidP="00207224">
      <w:pPr>
        <w:pStyle w:val="xuanxiang"/>
        <w:spacing w:after="48"/>
      </w:pPr>
      <w:r w:rsidRPr="006D2810">
        <w:t>(B) Scientists now count the giant panda as the eighth species of bear.</w:t>
      </w:r>
    </w:p>
    <w:p w:rsidR="00207224" w:rsidRPr="006D2810" w:rsidRDefault="00207224" w:rsidP="00207224">
      <w:pPr>
        <w:pStyle w:val="xuanxiang"/>
        <w:spacing w:after="48"/>
      </w:pPr>
      <w:r w:rsidRPr="006D2810">
        <w:t>(C) It is possible to determine, within a margin of just a few years, the timing of divergence of various species.</w:t>
      </w:r>
    </w:p>
    <w:p w:rsidR="00207224" w:rsidRPr="006D2810" w:rsidRDefault="00207224" w:rsidP="00207224">
      <w:pPr>
        <w:pStyle w:val="xuanxiang"/>
        <w:spacing w:after="48"/>
      </w:pPr>
      <w:r w:rsidRPr="006D2810">
        <w:t>(D) Scientists have found that giant pandas are more similar genetically to bears than to raccoons.</w:t>
      </w:r>
      <w:r w:rsidRPr="005A264C">
        <w:rPr>
          <w:vanish/>
          <w:color w:val="0000FF"/>
        </w:rPr>
        <w:t>（</w:t>
      </w:r>
      <w:r w:rsidRPr="005A264C">
        <w:rPr>
          <w:vanish/>
          <w:color w:val="0000FF"/>
        </w:rPr>
        <w:t>D</w:t>
      </w:r>
      <w:r w:rsidRPr="005A264C">
        <w:rPr>
          <w:vanish/>
          <w:color w:val="0000FF"/>
        </w:rPr>
        <w:t>）</w:t>
      </w:r>
    </w:p>
    <w:p w:rsidR="00207224" w:rsidRPr="006D2810" w:rsidRDefault="00207224" w:rsidP="00207224">
      <w:pPr>
        <w:pStyle w:val="xuanxiang"/>
        <w:spacing w:after="48"/>
      </w:pPr>
      <w:r w:rsidRPr="006D2810">
        <w:t>(E) There is substantial consensus among scientists that giant pandas and red pandas are equally related to raccoons.</w:t>
      </w:r>
    </w:p>
    <w:p w:rsidR="00207224" w:rsidRPr="006D2810" w:rsidRDefault="00207224" w:rsidP="00207224">
      <w:pPr>
        <w:pStyle w:val="Q"/>
        <w:spacing w:before="120" w:after="48"/>
      </w:pPr>
      <w:r w:rsidRPr="006D2810">
        <w:t>Questions 22-23</w:t>
      </w:r>
    </w:p>
    <w:p w:rsidR="00207224" w:rsidRPr="006D2810" w:rsidRDefault="00207224" w:rsidP="00207224">
      <w:pPr>
        <w:pStyle w:val="dingge"/>
        <w:spacing w:before="120" w:after="48"/>
      </w:pPr>
      <w:r w:rsidRPr="006D2810">
        <w:t>Despite improvements in treatment for asthma, the death rate form this disease has doubled during the past decade from its previous rate. Two possible explanations for this increase have been offered. First, the recording of deaths due to asthma has become more widespread and accurate in the past decade than it had been previously. Second, there has been an increase in urban pollution. However, since the rate of deaths due to asthma has increased dramatically even in cities with long-standing, comprehensive medical records and with little or no urban pollution, one must instead conclude that the cause of increased deaths is the use of bronchial inhalers by asthma sufferers to relieve their symptoms.</w:t>
      </w:r>
    </w:p>
    <w:p w:rsidR="00207224" w:rsidRPr="006D2810" w:rsidRDefault="00207224" w:rsidP="00207224">
      <w:pPr>
        <w:pStyle w:val="wenti2"/>
        <w:spacing w:before="120" w:after="48"/>
      </w:pPr>
      <w:r w:rsidRPr="006D2810">
        <w:t>22.</w:t>
      </w:r>
      <w:r w:rsidRPr="006D2810">
        <w:tab/>
        <w:t>Each of the following, if true, provides support to the argument EXCEPT:</w:t>
      </w:r>
    </w:p>
    <w:p w:rsidR="00207224" w:rsidRPr="006D2810" w:rsidRDefault="00207224" w:rsidP="00207224">
      <w:pPr>
        <w:pStyle w:val="xuanxiang"/>
        <w:spacing w:after="48"/>
      </w:pPr>
      <w:r w:rsidRPr="006D2810">
        <w:t>(A) Urban populations have doubled in the past decade.</w:t>
      </w:r>
    </w:p>
    <w:p w:rsidR="00207224" w:rsidRPr="006D2810" w:rsidRDefault="00207224" w:rsidP="00207224">
      <w:pPr>
        <w:pStyle w:val="xuanxiang"/>
        <w:spacing w:after="48"/>
      </w:pPr>
      <w:r w:rsidRPr="006D2810">
        <w:t>(B) Records of asthma deaths are as accurate for the past twenty years as for the past ten years.</w:t>
      </w:r>
    </w:p>
    <w:p w:rsidR="00207224" w:rsidRPr="006D2810" w:rsidRDefault="00207224" w:rsidP="00207224">
      <w:pPr>
        <w:pStyle w:val="xuanxiang"/>
        <w:spacing w:after="48"/>
      </w:pPr>
      <w:r w:rsidRPr="006D2810">
        <w:t>(C) Evidence suggests that bronchial inhalers make the lungs more sensitive to irritation by airborne pollen.</w:t>
      </w:r>
    </w:p>
    <w:p w:rsidR="00207224" w:rsidRPr="006D2810" w:rsidRDefault="00207224" w:rsidP="00207224">
      <w:pPr>
        <w:pStyle w:val="xuanxiang"/>
        <w:spacing w:after="48"/>
      </w:pPr>
      <w:r w:rsidRPr="006D2810">
        <w:t>(D) By temporarily relieving the symptoms of asthma, inhalers encourage sufferers to avoid more beneficial measures.</w:t>
      </w:r>
      <w:r w:rsidRPr="005A264C">
        <w:rPr>
          <w:vanish/>
          <w:color w:val="0000FF"/>
        </w:rPr>
        <w:t>（</w:t>
      </w:r>
      <w:r w:rsidRPr="005A264C">
        <w:rPr>
          <w:vanish/>
          <w:color w:val="0000FF"/>
        </w:rPr>
        <w:t>A</w:t>
      </w:r>
      <w:r w:rsidRPr="005A264C">
        <w:rPr>
          <w:vanish/>
          <w:color w:val="0000FF"/>
        </w:rPr>
        <w:t>）</w:t>
      </w:r>
    </w:p>
    <w:p w:rsidR="00207224" w:rsidRPr="006D2810" w:rsidRDefault="00207224" w:rsidP="00207224">
      <w:pPr>
        <w:pStyle w:val="xuanxiang"/>
        <w:spacing w:after="48"/>
      </w:pPr>
      <w:r w:rsidRPr="006D2810">
        <w:t>(E) Ten years ago bronchial inhalers were not available as an asthma treatment.</w:t>
      </w:r>
    </w:p>
    <w:p w:rsidR="00207224" w:rsidRPr="006D2810" w:rsidRDefault="00207224" w:rsidP="00207224">
      <w:pPr>
        <w:pStyle w:val="wenti2"/>
        <w:spacing w:before="120" w:after="48"/>
      </w:pPr>
      <w:r w:rsidRPr="006D2810">
        <w:t>23.</w:t>
      </w:r>
      <w:r w:rsidRPr="006D2810">
        <w:tab/>
        <w:t>Which one of the following is an assumption on which the argument depends?</w:t>
      </w:r>
    </w:p>
    <w:p w:rsidR="00207224" w:rsidRPr="006D2810" w:rsidRDefault="00207224" w:rsidP="00207224">
      <w:pPr>
        <w:pStyle w:val="xuanxiang"/>
        <w:spacing w:after="48"/>
      </w:pPr>
      <w:r w:rsidRPr="006D2810">
        <w:t>(A) Urban pollution has not doubled in the past decade.</w:t>
      </w:r>
    </w:p>
    <w:p w:rsidR="00207224" w:rsidRPr="006D2810" w:rsidRDefault="00207224" w:rsidP="00207224">
      <w:pPr>
        <w:pStyle w:val="xuanxiang"/>
        <w:spacing w:after="48"/>
      </w:pPr>
      <w:r w:rsidRPr="006D2810">
        <w:t>(B) Doctors and patients generally ignore the role of allergies in asthma.</w:t>
      </w:r>
    </w:p>
    <w:p w:rsidR="00207224" w:rsidRPr="006D2810" w:rsidRDefault="00207224" w:rsidP="00207224">
      <w:pPr>
        <w:pStyle w:val="xuanxiang"/>
        <w:spacing w:after="48"/>
      </w:pPr>
      <w:r w:rsidRPr="006D2810">
        <w:t>(C) Bronchial inhalers are unsafe, even when used according to the recommended instructions.</w:t>
      </w:r>
    </w:p>
    <w:p w:rsidR="00207224" w:rsidRPr="006D2810" w:rsidRDefault="00207224" w:rsidP="00207224">
      <w:pPr>
        <w:pStyle w:val="xuanxiang"/>
        <w:spacing w:after="48"/>
      </w:pPr>
      <w:r w:rsidRPr="006D2810">
        <w:lastRenderedPageBreak/>
        <w:t>(D) The use of bronchial inhalers aggravates other diseases that frequently occur among asthma sufferers and that often lead to fatal outcomes even when the asthma itself does not.</w:t>
      </w:r>
      <w:r w:rsidRPr="005A264C">
        <w:rPr>
          <w:vanish/>
          <w:color w:val="0000FF"/>
        </w:rPr>
        <w:t>（</w:t>
      </w:r>
      <w:r w:rsidRPr="005A264C">
        <w:rPr>
          <w:vanish/>
          <w:color w:val="0000FF"/>
        </w:rPr>
        <w:t>E</w:t>
      </w:r>
      <w:r w:rsidRPr="005A264C">
        <w:rPr>
          <w:vanish/>
          <w:color w:val="0000FF"/>
        </w:rPr>
        <w:t>）</w:t>
      </w:r>
    </w:p>
    <w:p w:rsidR="00207224" w:rsidRPr="006D2810" w:rsidRDefault="00207224" w:rsidP="00207224">
      <w:pPr>
        <w:pStyle w:val="xuanxiang"/>
        <w:spacing w:after="48"/>
      </w:pPr>
      <w:r w:rsidRPr="006D2810">
        <w:t>(E) Increased urban pollution, improved recording of asthma deaths, and the use of bronchial inhalers are the only possible explanations of the increased death rate due to asthma.</w:t>
      </w:r>
    </w:p>
    <w:p w:rsidR="00207224" w:rsidRPr="006D2810" w:rsidRDefault="00207224" w:rsidP="00207224">
      <w:pPr>
        <w:pStyle w:val="wenti2"/>
        <w:spacing w:before="120" w:after="48"/>
      </w:pPr>
      <w:r w:rsidRPr="006D2810">
        <w:t>24.</w:t>
      </w:r>
      <w:r w:rsidRPr="006D2810">
        <w:tab/>
        <w:t>There is little point in looking to artists for insights into political issues. Most of them hold political views that are less insightful than those of any reasonably well-educated person who is not an artist. Indeed, when taken as a whole, the statements made by artists, including those considered to be great, indicate that artistic talent and political insight are rarely found together.</w:t>
      </w:r>
    </w:p>
    <w:p w:rsidR="00207224" w:rsidRPr="006D2810" w:rsidRDefault="00207224" w:rsidP="00207224">
      <w:pPr>
        <w:pStyle w:val="tiwen"/>
        <w:spacing w:before="48" w:after="48"/>
      </w:pPr>
      <w:r w:rsidRPr="006D2810">
        <w:t>Which one of the following can be inferred from the passage?</w:t>
      </w:r>
    </w:p>
    <w:p w:rsidR="00207224" w:rsidRPr="006D2810" w:rsidRDefault="00207224" w:rsidP="00207224">
      <w:pPr>
        <w:pStyle w:val="xuanxiang"/>
        <w:spacing w:after="48"/>
      </w:pPr>
      <w:r w:rsidRPr="006D2810">
        <w:t>(A) There are no artists who have insights into political issues.</w:t>
      </w:r>
    </w:p>
    <w:p w:rsidR="00207224" w:rsidRPr="006D2810" w:rsidRDefault="00207224" w:rsidP="00207224">
      <w:pPr>
        <w:pStyle w:val="xuanxiang"/>
        <w:spacing w:after="48"/>
      </w:pPr>
      <w:r w:rsidRPr="006D2810">
        <w:t>(B) A thorough education in art makes a person reasonably well educated.</w:t>
      </w:r>
    </w:p>
    <w:p w:rsidR="00207224" w:rsidRPr="006D2810" w:rsidRDefault="00207224" w:rsidP="00207224">
      <w:pPr>
        <w:pStyle w:val="xuanxiang"/>
        <w:spacing w:after="48"/>
      </w:pPr>
      <w:r w:rsidRPr="006D2810">
        <w:t>(C) Every reasonably well-educated person who s not an artist has more insight into political issues than any artist.</w:t>
      </w:r>
    </w:p>
    <w:p w:rsidR="00207224" w:rsidRPr="006D2810" w:rsidRDefault="00207224" w:rsidP="00207224">
      <w:pPr>
        <w:pStyle w:val="xuanxiang"/>
        <w:spacing w:after="48"/>
      </w:pPr>
      <w:r w:rsidRPr="006D2810">
        <w:t>(D) Politicians rarely have any artistic talent.</w:t>
      </w:r>
      <w:r w:rsidRPr="005A264C">
        <w:rPr>
          <w:vanish/>
          <w:color w:val="0000FF"/>
        </w:rPr>
        <w:t>（</w:t>
      </w:r>
      <w:r w:rsidRPr="005A264C">
        <w:rPr>
          <w:vanish/>
          <w:color w:val="0000FF"/>
        </w:rPr>
        <w:t>E</w:t>
      </w:r>
      <w:r w:rsidRPr="005A264C">
        <w:rPr>
          <w:vanish/>
          <w:color w:val="0000FF"/>
        </w:rPr>
        <w:t>）</w:t>
      </w:r>
    </w:p>
    <w:p w:rsidR="00207224" w:rsidRPr="006D2810" w:rsidRDefault="00207224" w:rsidP="00207224">
      <w:pPr>
        <w:pStyle w:val="xuanxiang"/>
        <w:spacing w:after="48"/>
      </w:pPr>
      <w:r w:rsidRPr="006D2810">
        <w:t>(E) Some artists are no less politically insightful than some reasonably well-educated persons who are not artists.</w:t>
      </w:r>
    </w:p>
    <w:p w:rsidR="00207224" w:rsidRPr="006D2810" w:rsidRDefault="00207224" w:rsidP="00207224">
      <w:pPr>
        <w:pStyle w:val="Heading3"/>
        <w:spacing w:before="120"/>
      </w:pPr>
      <w:bookmarkStart w:id="30" w:name="_Toc44694541"/>
      <w:bookmarkStart w:id="31" w:name="_Toc44694868"/>
      <w:bookmarkStart w:id="32" w:name="_Toc44695027"/>
      <w:bookmarkStart w:id="33" w:name="_Toc44695141"/>
      <w:bookmarkStart w:id="34" w:name="_Toc83619448"/>
      <w:r w:rsidRPr="006D2810">
        <w:t>SECTION IV</w:t>
      </w:r>
      <w:bookmarkEnd w:id="30"/>
      <w:bookmarkEnd w:id="31"/>
      <w:bookmarkEnd w:id="32"/>
      <w:bookmarkEnd w:id="33"/>
      <w:bookmarkEnd w:id="34"/>
    </w:p>
    <w:p w:rsidR="00207224" w:rsidRPr="006D2810" w:rsidRDefault="00207224" w:rsidP="00207224">
      <w:pPr>
        <w:pStyle w:val="Minutes"/>
      </w:pPr>
      <w:r w:rsidRPr="006D2810">
        <w:t>Time 35 minutes 25 Questions</w:t>
      </w:r>
    </w:p>
    <w:p w:rsidR="00207224" w:rsidRPr="006D2810" w:rsidRDefault="00207224" w:rsidP="00207224">
      <w:pPr>
        <w:pStyle w:val="Directions"/>
      </w:pPr>
      <w:r w:rsidRPr="006D2810">
        <w:t>Directions: The questions in this section are based on the reasoning contained in brief statements or passages...</w:t>
      </w:r>
    </w:p>
    <w:p w:rsidR="00207224" w:rsidRPr="006D2810" w:rsidRDefault="00207224" w:rsidP="00207224">
      <w:pPr>
        <w:pStyle w:val="wenti2"/>
        <w:spacing w:before="120" w:after="48"/>
      </w:pPr>
      <w:r w:rsidRPr="006D2810">
        <w:t>1.</w:t>
      </w:r>
      <w:r w:rsidRPr="006D2810">
        <w:tab/>
        <w:t>A major art theft from a museum was remarkable in that the pieces stolen clearly had been carefully selected. The criterion for selection, however, clearly had not been greatest estimated market value. It follows that the theft was specifically carried out to suit the taste of some individual collector for whose private collection the pieces were destined.</w:t>
      </w:r>
    </w:p>
    <w:p w:rsidR="00207224" w:rsidRPr="006D2810" w:rsidRDefault="00207224" w:rsidP="00207224">
      <w:pPr>
        <w:pStyle w:val="tiwen"/>
        <w:spacing w:before="48" w:after="48"/>
      </w:pPr>
      <w:r w:rsidRPr="006D2810">
        <w:t>The argument tacitly appeals to which one of the following principles?</w:t>
      </w:r>
    </w:p>
    <w:p w:rsidR="00207224" w:rsidRPr="006D2810" w:rsidRDefault="00207224" w:rsidP="00207224">
      <w:pPr>
        <w:pStyle w:val="xuanxiang"/>
        <w:spacing w:after="48"/>
      </w:pPr>
      <w:r w:rsidRPr="006D2810">
        <w:t>(A) Any art theft can, on the evidence of the selection of pieces stolen, be categorized as committed either at the direction of a single known individual or at the direction of a group of known individuals.</w:t>
      </w:r>
    </w:p>
    <w:p w:rsidR="00207224" w:rsidRPr="006D2810" w:rsidRDefault="00207224" w:rsidP="00207224">
      <w:pPr>
        <w:pStyle w:val="xuanxiang"/>
        <w:spacing w:after="48"/>
      </w:pPr>
      <w:r w:rsidRPr="006D2810">
        <w:t>(B) Any art theft committed at the direction of a single individual results in a pattern of works taken and works left alone that defies rational analysis.</w:t>
      </w:r>
    </w:p>
    <w:p w:rsidR="00207224" w:rsidRPr="006D2810" w:rsidRDefault="00207224" w:rsidP="00207224">
      <w:pPr>
        <w:pStyle w:val="xuanxiang"/>
        <w:spacing w:after="48"/>
      </w:pPr>
      <w:r w:rsidRPr="006D2810">
        <w:t>(C) The pattern of works taken and works left alone can sometimes distinguish one type of art theft from another.</w:t>
      </w:r>
    </w:p>
    <w:p w:rsidR="00207224" w:rsidRPr="006D2810" w:rsidRDefault="00207224" w:rsidP="00207224">
      <w:pPr>
        <w:pStyle w:val="xuanxiang"/>
        <w:spacing w:after="48"/>
      </w:pPr>
      <w:r w:rsidRPr="006D2810">
        <w:t>(D) Art thefts committed with no preexisting plan for the disposition of the stolen works do not always involve theft of the most valuable pieces only.</w:t>
      </w:r>
      <w:r w:rsidRPr="005A264C">
        <w:rPr>
          <w:vanish/>
          <w:color w:val="0000FF"/>
        </w:rPr>
        <w:t>（</w:t>
      </w:r>
      <w:r w:rsidRPr="005A264C">
        <w:rPr>
          <w:vanish/>
          <w:color w:val="0000FF"/>
        </w:rPr>
        <w:t>C</w:t>
      </w:r>
      <w:r w:rsidRPr="005A264C">
        <w:rPr>
          <w:vanish/>
          <w:color w:val="0000FF"/>
        </w:rPr>
        <w:t>）</w:t>
      </w:r>
    </w:p>
    <w:p w:rsidR="00207224" w:rsidRPr="006D2810" w:rsidRDefault="00207224" w:rsidP="00207224">
      <w:pPr>
        <w:pStyle w:val="xuanxiang"/>
        <w:spacing w:after="48"/>
      </w:pPr>
      <w:r w:rsidRPr="006D2810">
        <w:t>(E) The pattern of works taken and works left alone in an art theft can be particularly damaging to the integrity of the remaining collection.</w:t>
      </w:r>
    </w:p>
    <w:p w:rsidR="00207224" w:rsidRPr="006D2810" w:rsidRDefault="00207224" w:rsidP="00207224">
      <w:pPr>
        <w:pStyle w:val="wenti2"/>
        <w:spacing w:before="120" w:after="48"/>
      </w:pPr>
      <w:r w:rsidRPr="006D2810">
        <w:t>2.</w:t>
      </w:r>
      <w:r w:rsidRPr="006D2810">
        <w:tab/>
        <w:t>The teeth of some mammals show “growth rings” that result from the constant depositing of layers of cementum as opaque bands in summer and translucent bands in winter. Cross sections of pigs teeth found in an excavated Stone Age trash pit revealed bands of remarkably constant width except that the band deposited last, which was invariably translucent, was only about half the normal width.</w:t>
      </w:r>
    </w:p>
    <w:p w:rsidR="00207224" w:rsidRPr="006D2810" w:rsidRDefault="00207224" w:rsidP="00207224">
      <w:pPr>
        <w:pStyle w:val="tiwen"/>
        <w:spacing w:before="48" w:after="48"/>
      </w:pPr>
      <w:r w:rsidRPr="006D2810">
        <w:lastRenderedPageBreak/>
        <w:t>The statements above most strongly support the conclusion that the animals died</w:t>
      </w:r>
    </w:p>
    <w:p w:rsidR="00207224" w:rsidRPr="006D2810" w:rsidRDefault="00207224" w:rsidP="00207224">
      <w:pPr>
        <w:pStyle w:val="xuanxiang"/>
        <w:spacing w:after="48"/>
      </w:pPr>
      <w:r w:rsidRPr="006D2810">
        <w:t>(A) in an unusually early winter</w:t>
      </w:r>
    </w:p>
    <w:p w:rsidR="00207224" w:rsidRPr="006D2810" w:rsidRDefault="00207224" w:rsidP="00207224">
      <w:pPr>
        <w:pStyle w:val="xuanxiang"/>
        <w:spacing w:after="48"/>
      </w:pPr>
      <w:r w:rsidRPr="006D2810">
        <w:t>(B) at roughly the same age</w:t>
      </w:r>
    </w:p>
    <w:p w:rsidR="00207224" w:rsidRPr="006D2810" w:rsidRDefault="00207224" w:rsidP="00207224">
      <w:pPr>
        <w:pStyle w:val="xuanxiang"/>
        <w:spacing w:after="48"/>
      </w:pPr>
      <w:r w:rsidRPr="006D2810">
        <w:t>(C) roughly in midwinter</w:t>
      </w:r>
    </w:p>
    <w:p w:rsidR="00207224" w:rsidRPr="006D2810" w:rsidRDefault="00207224" w:rsidP="00207224">
      <w:pPr>
        <w:pStyle w:val="xuanxiang"/>
        <w:spacing w:after="48"/>
      </w:pPr>
      <w:r w:rsidRPr="006D2810">
        <w:t>(D) in a natural catastrophe</w:t>
      </w:r>
      <w:r w:rsidRPr="005A264C">
        <w:rPr>
          <w:vanish/>
          <w:color w:val="0000FF"/>
        </w:rPr>
        <w:t>（</w:t>
      </w:r>
      <w:r w:rsidRPr="005A264C">
        <w:rPr>
          <w:vanish/>
          <w:color w:val="0000FF"/>
        </w:rPr>
        <w:t>C</w:t>
      </w:r>
      <w:r w:rsidRPr="005A264C">
        <w:rPr>
          <w:vanish/>
          <w:color w:val="0000FF"/>
        </w:rPr>
        <w:t>）</w:t>
      </w:r>
    </w:p>
    <w:p w:rsidR="00207224" w:rsidRPr="006D2810" w:rsidRDefault="00207224" w:rsidP="00207224">
      <w:pPr>
        <w:pStyle w:val="xuanxiang"/>
        <w:spacing w:after="48"/>
      </w:pPr>
      <w:r w:rsidRPr="006D2810">
        <w:t>(E) from starvation</w:t>
      </w:r>
    </w:p>
    <w:p w:rsidR="00207224" w:rsidRPr="006D2810" w:rsidRDefault="00207224" w:rsidP="00207224">
      <w:pPr>
        <w:pStyle w:val="wenti2"/>
        <w:spacing w:before="120" w:after="48"/>
      </w:pPr>
      <w:r w:rsidRPr="006D2810">
        <w:t>3.</w:t>
      </w:r>
      <w:r w:rsidRPr="006D2810">
        <w:tab/>
        <w:t xml:space="preserve">The </w:t>
      </w:r>
      <w:smartTag w:uri="urn:schemas-microsoft-com:office:smarttags" w:element="country-region">
        <w:smartTag w:uri="urn:schemas-microsoft-com:office:smarttags" w:element="place">
          <w:r w:rsidRPr="006D2810">
            <w:t>United States</w:t>
          </w:r>
        </w:smartTag>
      </w:smartTag>
      <w:r w:rsidRPr="006D2810">
        <w:t xml:space="preserve"> has never been a great international trader. It found most of its raw materials and customers for finished products within its own borders. The terrible consequences of this situation have become apparent, as this country now owes the largest foreign debt in the world and is a playground for wealthy foreign investors. The moral is clear: </w:t>
      </w:r>
      <w:r w:rsidRPr="00E43191">
        <w:t>a country can no more live without foreign trade than a dog can live by eating its own tail</w:t>
      </w:r>
      <w:r w:rsidRPr="006D2810">
        <w:t>.</w:t>
      </w:r>
    </w:p>
    <w:p w:rsidR="00207224" w:rsidRPr="006D2810" w:rsidRDefault="00207224" w:rsidP="00207224">
      <w:pPr>
        <w:pStyle w:val="tiwen"/>
        <w:spacing w:before="48" w:after="48"/>
      </w:pPr>
      <w:r w:rsidRPr="006D2810">
        <w:t>In order to advance her point of view, the author does each of the following EXCEPT:</w:t>
      </w:r>
    </w:p>
    <w:p w:rsidR="00207224" w:rsidRPr="006D2810" w:rsidRDefault="00207224" w:rsidP="00207224">
      <w:pPr>
        <w:pStyle w:val="xuanxiang"/>
        <w:spacing w:after="48"/>
      </w:pPr>
      <w:r w:rsidRPr="006D2810">
        <w:t>(A) draw on an analogy</w:t>
      </w:r>
    </w:p>
    <w:p w:rsidR="00207224" w:rsidRPr="006D2810" w:rsidRDefault="00207224" w:rsidP="00207224">
      <w:pPr>
        <w:pStyle w:val="xuanxiang"/>
        <w:spacing w:after="48"/>
      </w:pPr>
      <w:r w:rsidRPr="006D2810">
        <w:t>(B) appeal to historical fact</w:t>
      </w:r>
    </w:p>
    <w:p w:rsidR="00207224" w:rsidRPr="006D2810" w:rsidRDefault="00207224" w:rsidP="00207224">
      <w:pPr>
        <w:pStyle w:val="xuanxiang"/>
        <w:spacing w:after="48"/>
      </w:pPr>
      <w:r w:rsidRPr="006D2810">
        <w:t>(C) identify a cause and an effect</w:t>
      </w:r>
    </w:p>
    <w:p w:rsidR="00207224" w:rsidRPr="006D2810" w:rsidRDefault="00207224" w:rsidP="00207224">
      <w:pPr>
        <w:pStyle w:val="xuanxiang"/>
        <w:spacing w:after="48"/>
      </w:pPr>
      <w:r w:rsidRPr="006D2810">
        <w:t>(D) suggest a cause of the current economic situation</w:t>
      </w:r>
      <w:r w:rsidRPr="005A264C">
        <w:rPr>
          <w:vanish/>
          <w:color w:val="0000FF"/>
        </w:rPr>
        <w:t>（</w:t>
      </w:r>
      <w:r w:rsidRPr="005A264C">
        <w:rPr>
          <w:vanish/>
          <w:color w:val="0000FF"/>
        </w:rPr>
        <w:t>E</w:t>
      </w:r>
      <w:r w:rsidRPr="005A264C">
        <w:rPr>
          <w:vanish/>
          <w:color w:val="0000FF"/>
        </w:rPr>
        <w:t>）</w:t>
      </w:r>
    </w:p>
    <w:p w:rsidR="00207224" w:rsidRPr="006D2810" w:rsidRDefault="00207224" w:rsidP="00207224">
      <w:pPr>
        <w:pStyle w:val="xuanxiang"/>
        <w:spacing w:after="48"/>
      </w:pPr>
      <w:r w:rsidRPr="006D2810">
        <w:t>(E) question the ethical basis of an economic situation</w:t>
      </w:r>
    </w:p>
    <w:p w:rsidR="00207224" w:rsidRPr="006D2810" w:rsidRDefault="00207224" w:rsidP="00207224">
      <w:pPr>
        <w:pStyle w:val="wenti2"/>
        <w:spacing w:before="120" w:after="48"/>
      </w:pPr>
      <w:r w:rsidRPr="006D2810">
        <w:t>4.</w:t>
      </w:r>
      <w:r w:rsidRPr="006D2810">
        <w:tab/>
        <w:t>Giselle: The government needs to ensure that the public consumes less petroleum. When things cost more, people buy and use less of them. Therefore, the government should raise the sales tax on gasoline, a major petroleum product.</w:t>
      </w:r>
    </w:p>
    <w:p w:rsidR="00207224" w:rsidRPr="006D2810" w:rsidRDefault="00207224" w:rsidP="00207224">
      <w:pPr>
        <w:pStyle w:val="tiwen"/>
        <w:spacing w:before="48" w:after="48"/>
      </w:pPr>
      <w:r w:rsidRPr="006D2810">
        <w:t>Antoine: The government should not raise the sales tax on gasoline. Such an increase would be unfair to gasoline users. If taxes are to be increased, the increases should be applied in such a way that they spread the burden of providing the government with increased revenues among many people, not just the users of gasoline.</w:t>
      </w:r>
    </w:p>
    <w:p w:rsidR="00207224" w:rsidRPr="006D2810" w:rsidRDefault="00207224" w:rsidP="00207224">
      <w:pPr>
        <w:pStyle w:val="tiwen"/>
        <w:spacing w:before="48" w:after="48"/>
      </w:pPr>
      <w:r w:rsidRPr="006D2810">
        <w:t>As a rebuttal of Giselle’s argument, Antoine’s response is ineffective because</w:t>
      </w:r>
    </w:p>
    <w:p w:rsidR="00207224" w:rsidRPr="006D2810" w:rsidRDefault="00207224" w:rsidP="00207224">
      <w:pPr>
        <w:pStyle w:val="xuanxiang"/>
        <w:spacing w:after="48"/>
      </w:pPr>
      <w:r w:rsidRPr="006D2810">
        <w:t>(A) he ignores the fact that Giselle does not base her argument for raising the gasoline sales tax on the government’s need for increase revenues</w:t>
      </w:r>
    </w:p>
    <w:p w:rsidR="00207224" w:rsidRPr="006D2810" w:rsidRDefault="00207224" w:rsidP="00207224">
      <w:pPr>
        <w:pStyle w:val="xuanxiang"/>
        <w:spacing w:after="48"/>
      </w:pPr>
      <w:r w:rsidRPr="006D2810">
        <w:t>(B) he fails to specify how many taxpayers there are who are not gasoline users</w:t>
      </w:r>
    </w:p>
    <w:p w:rsidR="00207224" w:rsidRPr="006D2810" w:rsidRDefault="00207224" w:rsidP="00207224">
      <w:pPr>
        <w:pStyle w:val="xuanxiang"/>
        <w:spacing w:after="48"/>
      </w:pPr>
      <w:r w:rsidRPr="006D2810">
        <w:t>(C) his conclusion is based on an assertion regarding unfairness, and unfairness is a very subjective concept</w:t>
      </w:r>
    </w:p>
    <w:p w:rsidR="00207224" w:rsidRPr="006D2810" w:rsidRDefault="00207224" w:rsidP="00207224">
      <w:pPr>
        <w:pStyle w:val="xuanxiang"/>
        <w:spacing w:after="48"/>
      </w:pPr>
      <w:r w:rsidRPr="006D2810">
        <w:t>(D) he mistakenly assumes that Giselle wants a sales tax increase only on gasoline</w:t>
      </w:r>
      <w:r w:rsidRPr="005A264C">
        <w:rPr>
          <w:vanish/>
          <w:color w:val="0000FF"/>
        </w:rPr>
        <w:t>（</w:t>
      </w:r>
      <w:r w:rsidRPr="005A264C">
        <w:rPr>
          <w:vanish/>
          <w:color w:val="0000FF"/>
        </w:rPr>
        <w:t>A</w:t>
      </w:r>
      <w:r w:rsidRPr="005A264C">
        <w:rPr>
          <w:vanish/>
          <w:color w:val="0000FF"/>
        </w:rPr>
        <w:t>）</w:t>
      </w:r>
    </w:p>
    <w:p w:rsidR="00207224" w:rsidRPr="006D2810" w:rsidRDefault="00207224" w:rsidP="00207224">
      <w:pPr>
        <w:pStyle w:val="xuanxiang"/>
        <w:spacing w:after="48"/>
      </w:pPr>
      <w:r w:rsidRPr="006D2810">
        <w:t>(E) he makes the implausible assumption that the burden of increasing government revenues can be more evenly distributed among the people through other means besides increasing the gasoline sales tax</w:t>
      </w:r>
    </w:p>
    <w:p w:rsidR="00207224" w:rsidRPr="006D2810" w:rsidRDefault="00207224" w:rsidP="00207224">
      <w:pPr>
        <w:pStyle w:val="wenti2"/>
        <w:spacing w:before="120" w:after="48"/>
      </w:pPr>
      <w:r w:rsidRPr="006D2810">
        <w:t>5.</w:t>
      </w:r>
      <w:r w:rsidRPr="006D2810">
        <w:tab/>
        <w:t>A government agency publishes ratings of airlines, ranking highest the airlines that have the smallest proportion of late flights. The agency’s purpose is to establish an objective measure of the relative efficiency of different airlines’ personnel in meeting published flight schedules.</w:t>
      </w:r>
    </w:p>
    <w:p w:rsidR="00207224" w:rsidRPr="006D2810" w:rsidRDefault="00207224" w:rsidP="00207224">
      <w:pPr>
        <w:pStyle w:val="tiwen"/>
        <w:spacing w:before="48" w:after="48"/>
      </w:pPr>
      <w:r w:rsidRPr="006D2810">
        <w:t>Which one of the following, if true, would tend to invalidate use of the ratings for the agency’s purpose?</w:t>
      </w:r>
    </w:p>
    <w:p w:rsidR="00207224" w:rsidRPr="006D2810" w:rsidRDefault="00207224" w:rsidP="00207224">
      <w:pPr>
        <w:pStyle w:val="xuanxiang"/>
        <w:spacing w:after="48"/>
      </w:pPr>
      <w:r w:rsidRPr="006D2810">
        <w:t>(A) Travelers sometimes have no choice of airlines for a given trip at a given time.</w:t>
      </w:r>
    </w:p>
    <w:p w:rsidR="00207224" w:rsidRPr="006D2810" w:rsidRDefault="00207224" w:rsidP="00207224">
      <w:pPr>
        <w:pStyle w:val="xuanxiang"/>
        <w:spacing w:after="48"/>
      </w:pPr>
      <w:r w:rsidRPr="006D2810">
        <w:lastRenderedPageBreak/>
        <w:t>(B) Flights are often made late by bad weather conditions that affect some airlines more that others.</w:t>
      </w:r>
    </w:p>
    <w:p w:rsidR="00207224" w:rsidRPr="006D2810" w:rsidRDefault="00207224" w:rsidP="00207224">
      <w:pPr>
        <w:pStyle w:val="xuanxiang"/>
        <w:spacing w:after="48"/>
      </w:pPr>
      <w:r w:rsidRPr="006D2810">
        <w:t>(C) The flight schedules of all airlines allow extra time for flights that go into or out of very busy airports.</w:t>
      </w:r>
    </w:p>
    <w:p w:rsidR="00207224" w:rsidRPr="006D2810" w:rsidRDefault="00207224" w:rsidP="00207224">
      <w:pPr>
        <w:pStyle w:val="xuanxiang"/>
        <w:spacing w:after="48"/>
      </w:pPr>
      <w:r w:rsidRPr="006D2810">
        <w:t>(D) Airline personnel are aware that the government agency is monitoring all airline flights for lateness.</w:t>
      </w:r>
      <w:r w:rsidRPr="005A264C">
        <w:rPr>
          <w:vanish/>
          <w:color w:val="0000FF"/>
        </w:rPr>
        <w:t>（</w:t>
      </w:r>
      <w:r w:rsidRPr="005A264C">
        <w:rPr>
          <w:vanish/>
          <w:color w:val="0000FF"/>
        </w:rPr>
        <w:t>B</w:t>
      </w:r>
      <w:r w:rsidRPr="005A264C">
        <w:rPr>
          <w:vanish/>
          <w:color w:val="0000FF"/>
        </w:rPr>
        <w:t>）</w:t>
      </w:r>
    </w:p>
    <w:p w:rsidR="00207224" w:rsidRPr="006D2810" w:rsidRDefault="00207224" w:rsidP="00207224">
      <w:pPr>
        <w:pStyle w:val="xuanxiang"/>
        <w:spacing w:after="48"/>
      </w:pPr>
      <w:r w:rsidRPr="006D2810">
        <w:t>(E) Flights are defined as “late” only if they arrive more that fifteen minutes past their scheduled arrival time, and a record is made of how much later than fifteen minutes they are.</w:t>
      </w:r>
    </w:p>
    <w:p w:rsidR="00207224" w:rsidRPr="006D2810" w:rsidRDefault="00207224" w:rsidP="00207224">
      <w:pPr>
        <w:pStyle w:val="wenti2"/>
        <w:spacing w:before="120" w:after="48"/>
      </w:pPr>
      <w:r w:rsidRPr="006D2810">
        <w:t>6.</w:t>
      </w:r>
      <w:r w:rsidRPr="006D2810">
        <w:tab/>
        <w:t>Although this bottle is labeled “vinegar,” no fizzing occurred when some of the liquid in it was added to powder from this box labeled “baking soda.” But when an acidic liquid such as vinegar is added to baking soda the resulting mixture fizzes, so this bottle clearly has been mislabeled.</w:t>
      </w:r>
    </w:p>
    <w:p w:rsidR="00207224" w:rsidRPr="006D2810" w:rsidRDefault="00207224" w:rsidP="00207224">
      <w:pPr>
        <w:pStyle w:val="tiwen"/>
        <w:spacing w:before="48" w:after="48"/>
      </w:pPr>
      <w:r w:rsidRPr="006D2810">
        <w:t>A flaw in the reasoning in the argument above is that this argument</w:t>
      </w:r>
    </w:p>
    <w:p w:rsidR="00207224" w:rsidRPr="006D2810" w:rsidRDefault="00207224" w:rsidP="00207224">
      <w:pPr>
        <w:pStyle w:val="xuanxiang"/>
        <w:spacing w:after="48"/>
      </w:pPr>
      <w:r w:rsidRPr="006D2810">
        <w:t>(A) ignores the possibility that the bottle contained an acidic liquid other than vinegar</w:t>
      </w:r>
    </w:p>
    <w:p w:rsidR="00207224" w:rsidRPr="006D2810" w:rsidRDefault="00207224" w:rsidP="00207224">
      <w:pPr>
        <w:pStyle w:val="xuanxiang"/>
        <w:spacing w:after="48"/>
        <w:rPr>
          <w:rFonts w:hint="eastAsia"/>
        </w:rPr>
      </w:pPr>
      <w:r w:rsidRPr="006D2810">
        <w:t>(B) fails to exclude an alternative explanation for the observed effect</w:t>
      </w:r>
    </w:p>
    <w:p w:rsidR="00207224" w:rsidRPr="006D2810" w:rsidRDefault="00207224" w:rsidP="00207224">
      <w:pPr>
        <w:pStyle w:val="xuanxiang"/>
        <w:spacing w:after="48"/>
      </w:pPr>
      <w:r w:rsidRPr="006D2810">
        <w:t>(C) depends on the use of the imprecise term “fizz”</w:t>
      </w:r>
    </w:p>
    <w:p w:rsidR="00207224" w:rsidRPr="006D2810" w:rsidRDefault="00207224" w:rsidP="00207224">
      <w:pPr>
        <w:pStyle w:val="xuanxiang"/>
        <w:spacing w:after="48"/>
      </w:pPr>
      <w:r w:rsidRPr="006D2810">
        <w:t>(D) does not take into account the fact that scientific principles can be definitively tested only under controlled laboratory conditions</w:t>
      </w:r>
      <w:r w:rsidRPr="005A264C">
        <w:rPr>
          <w:vanish/>
          <w:color w:val="0000FF"/>
        </w:rPr>
        <w:t>（</w:t>
      </w:r>
      <w:r w:rsidRPr="005A264C">
        <w:rPr>
          <w:vanish/>
          <w:color w:val="0000FF"/>
        </w:rPr>
        <w:t>B</w:t>
      </w:r>
      <w:r w:rsidRPr="005A264C">
        <w:rPr>
          <w:vanish/>
          <w:color w:val="0000FF"/>
        </w:rPr>
        <w:t>）</w:t>
      </w:r>
    </w:p>
    <w:p w:rsidR="00207224" w:rsidRPr="006D2810" w:rsidRDefault="00207224" w:rsidP="00207224">
      <w:pPr>
        <w:pStyle w:val="xuanxiang"/>
        <w:spacing w:after="48"/>
      </w:pPr>
      <w:r w:rsidRPr="006D2810">
        <w:t>(E) assumes that the fact of a labeling error is proof of an intention to deceive</w:t>
      </w:r>
    </w:p>
    <w:p w:rsidR="00207224" w:rsidRPr="006D2810" w:rsidRDefault="00207224" w:rsidP="00207224">
      <w:pPr>
        <w:pStyle w:val="wenti2"/>
        <w:spacing w:before="120" w:after="48"/>
      </w:pPr>
      <w:r w:rsidRPr="006D2810">
        <w:t>7.</w:t>
      </w:r>
      <w:r w:rsidRPr="006D2810">
        <w:tab/>
        <w:t>Marine biologists have long thought that variation in the shell color of aquatic snails evolved as a protective camouflage against birds and other predators. Brown shells seem to be more frequent when the underlying seafloor is dark-colored and white shells more frequent when the underlying seafloor is light-colored. A new theory has been advanced, however, that claims that shell color is related to physiological stress associated with heat absorption. According to this theory, brown shells will be more prevalent in areas where the wave action of the sea is great and thus heat absorption from the Sun is minimized, whereas white shells will be more numerous in calmer waters where the snails will absorb more heat from the Sun’s rays.</w:t>
      </w:r>
    </w:p>
    <w:p w:rsidR="00207224" w:rsidRPr="006D2810" w:rsidRDefault="00207224" w:rsidP="00207224">
      <w:pPr>
        <w:pStyle w:val="tiwen"/>
        <w:spacing w:before="48" w:after="48"/>
      </w:pPr>
      <w:r w:rsidRPr="006D2810">
        <w:t>Evidence that would strongly favor the new theory over the traditional theory would be the discovery of a large majority of</w:t>
      </w:r>
    </w:p>
    <w:p w:rsidR="00207224" w:rsidRPr="006D2810" w:rsidRDefault="00207224" w:rsidP="00207224">
      <w:pPr>
        <w:pStyle w:val="xuanxiang"/>
        <w:spacing w:after="48"/>
      </w:pPr>
      <w:r w:rsidRPr="006D2810">
        <w:t>(A) dark-shelled snails in a calm inlet with a dark, rocky bottom and many predators</w:t>
      </w:r>
    </w:p>
    <w:p w:rsidR="00207224" w:rsidRPr="006D2810" w:rsidRDefault="00207224" w:rsidP="00207224">
      <w:pPr>
        <w:pStyle w:val="xuanxiang"/>
        <w:spacing w:after="48"/>
      </w:pPr>
      <w:r w:rsidRPr="006D2810">
        <w:t>(B) dark-shelled snails in a calm inlet with a white, sandy bottom</w:t>
      </w:r>
    </w:p>
    <w:p w:rsidR="00207224" w:rsidRPr="006D2810" w:rsidRDefault="00207224" w:rsidP="00207224">
      <w:pPr>
        <w:pStyle w:val="xuanxiang"/>
        <w:spacing w:after="48"/>
      </w:pPr>
      <w:r w:rsidRPr="006D2810">
        <w:t>(C) light-shelled snails in an inlet with much wave action and a dark, rocky bottom</w:t>
      </w:r>
    </w:p>
    <w:p w:rsidR="00207224" w:rsidRPr="006D2810" w:rsidRDefault="00207224" w:rsidP="00207224">
      <w:pPr>
        <w:pStyle w:val="xuanxiang"/>
        <w:spacing w:after="48"/>
      </w:pPr>
      <w:r w:rsidRPr="006D2810">
        <w:t>(D) light-shelled snails in a calm inlet with a dark, rocky bottom and many predators</w:t>
      </w:r>
      <w:r w:rsidRPr="005A264C">
        <w:rPr>
          <w:vanish/>
          <w:color w:val="0000FF"/>
        </w:rPr>
        <w:t>（</w:t>
      </w:r>
      <w:r w:rsidRPr="005A264C">
        <w:rPr>
          <w:vanish/>
          <w:color w:val="0000FF"/>
        </w:rPr>
        <w:t>D</w:t>
      </w:r>
      <w:r w:rsidRPr="005A264C">
        <w:rPr>
          <w:vanish/>
          <w:color w:val="0000FF"/>
        </w:rPr>
        <w:t>）</w:t>
      </w:r>
    </w:p>
    <w:p w:rsidR="00207224" w:rsidRPr="006D2810" w:rsidRDefault="00207224" w:rsidP="00207224">
      <w:pPr>
        <w:pStyle w:val="xuanxiang"/>
        <w:spacing w:after="48"/>
      </w:pPr>
      <w:r w:rsidRPr="006D2810">
        <w:t>(E) light-shelled snails in a calm inlet with a white, sandy bottom and many predators</w:t>
      </w:r>
    </w:p>
    <w:p w:rsidR="00207224" w:rsidRPr="006D2810" w:rsidRDefault="00207224" w:rsidP="00207224">
      <w:pPr>
        <w:pStyle w:val="wenti2"/>
        <w:spacing w:before="120" w:after="48"/>
      </w:pPr>
      <w:r w:rsidRPr="006D2810">
        <w:t>8.</w:t>
      </w:r>
      <w:r w:rsidRPr="006D2810">
        <w:tab/>
        <w:t>Measurements of the extent of amino-acid decomposition in fragments of eggshell found at archaeological sites in such places as southern Africa can be used to obtain accurate dates for sites up to 200,000 years old. Because the decomposition is slower in cool climates, the technique can be used to obtain accurate dates for sites almost a million years old in cooler regions.</w:t>
      </w:r>
    </w:p>
    <w:p w:rsidR="00207224" w:rsidRPr="006D2810" w:rsidRDefault="00207224" w:rsidP="00207224">
      <w:pPr>
        <w:pStyle w:val="tiwen"/>
        <w:spacing w:before="48" w:after="48"/>
      </w:pPr>
      <w:r w:rsidRPr="006D2810">
        <w:t xml:space="preserve">The information above provides the most support for which one of the following </w:t>
      </w:r>
      <w:r w:rsidRPr="006D2810">
        <w:lastRenderedPageBreak/>
        <w:t>conclusions?</w:t>
      </w:r>
    </w:p>
    <w:p w:rsidR="00207224" w:rsidRPr="006D2810" w:rsidRDefault="00207224" w:rsidP="00207224">
      <w:pPr>
        <w:pStyle w:val="xuanxiang"/>
        <w:spacing w:after="48"/>
      </w:pPr>
      <w:r w:rsidRPr="006D2810">
        <w:t>(A) The oldest archaeological sites are not in southern Africa, but rather in cooler regions of the world.</w:t>
      </w:r>
    </w:p>
    <w:p w:rsidR="00207224" w:rsidRPr="006D2810" w:rsidRDefault="00207224" w:rsidP="00207224">
      <w:pPr>
        <w:pStyle w:val="xuanxiang"/>
        <w:spacing w:after="48"/>
      </w:pPr>
      <w:r w:rsidRPr="006D2810">
        <w:t>(B) The amino-acid decomposition that enables eggshells to be used in dating does not take place in other organic matter found at ancient archaeological sites.</w:t>
      </w:r>
    </w:p>
    <w:p w:rsidR="00207224" w:rsidRPr="006D2810" w:rsidRDefault="00207224" w:rsidP="00207224">
      <w:pPr>
        <w:pStyle w:val="xuanxiang"/>
        <w:spacing w:after="48"/>
      </w:pPr>
      <w:r w:rsidRPr="006D2810">
        <w:t>(C) If the site being dated had been subject to large unsuspected climatic fluctuations during the time the eggshell has been at the site, application of the technique is less likely to yield accurate results.</w:t>
      </w:r>
    </w:p>
    <w:p w:rsidR="00207224" w:rsidRPr="006D2810" w:rsidRDefault="00207224" w:rsidP="00207224">
      <w:pPr>
        <w:pStyle w:val="xuanxiang"/>
        <w:spacing w:after="48"/>
      </w:pPr>
      <w:r w:rsidRPr="006D2810">
        <w:t>(D) After 200,000 years in a cool climate, less than one-fifth of the amino acids in a fragment of eggshell that would provide material for dating with the technique will have decomposed and will thus no longer be suitable for examination by the technique.</w:t>
      </w:r>
      <w:r w:rsidRPr="005A264C">
        <w:rPr>
          <w:vanish/>
          <w:color w:val="0000FF"/>
        </w:rPr>
        <w:t>（</w:t>
      </w:r>
      <w:r w:rsidRPr="005A264C">
        <w:rPr>
          <w:vanish/>
          <w:color w:val="0000FF"/>
        </w:rPr>
        <w:t>C</w:t>
      </w:r>
      <w:r w:rsidRPr="005A264C">
        <w:rPr>
          <w:vanish/>
          <w:color w:val="0000FF"/>
        </w:rPr>
        <w:t>）</w:t>
      </w:r>
    </w:p>
    <w:p w:rsidR="00207224" w:rsidRPr="006D2810" w:rsidRDefault="00207224" w:rsidP="00207224">
      <w:pPr>
        <w:pStyle w:val="xuanxiang"/>
        <w:spacing w:after="48"/>
      </w:pPr>
      <w:r w:rsidRPr="006D2810">
        <w:t>(E) Fragments of eggshell are more likely to be found at ancient archaeological sites in warm regions of the world than at such sites in cooler regions.</w:t>
      </w:r>
    </w:p>
    <w:p w:rsidR="00207224" w:rsidRPr="006D2810" w:rsidRDefault="00207224" w:rsidP="00207224">
      <w:pPr>
        <w:pStyle w:val="wenti2"/>
        <w:spacing w:before="120" w:after="48"/>
      </w:pPr>
      <w:r w:rsidRPr="006D2810">
        <w:t>9.</w:t>
      </w:r>
      <w:r w:rsidRPr="006D2810">
        <w:tab/>
        <w:t>Advertisement: Clark brand-name parts are made for cars manufactured in this country. They satisfy all of our government automotive test—the toughest such tests in the world. With foreign-made parts, you never know which might be reliable and which are cheap look-alikes that are poorly constructed and liable to cost you hundreds of dollars in repairs. Therefore, be smart and insist on brand-name parts by Clark for your car.</w:t>
      </w:r>
    </w:p>
    <w:p w:rsidR="00207224" w:rsidRPr="006D2810" w:rsidRDefault="00207224" w:rsidP="00207224">
      <w:pPr>
        <w:pStyle w:val="tiwen"/>
        <w:spacing w:before="48" w:after="48"/>
      </w:pPr>
      <w:r w:rsidRPr="006D2810">
        <w:t>The argument requires the assumption that</w:t>
      </w:r>
    </w:p>
    <w:p w:rsidR="00207224" w:rsidRPr="006D2810" w:rsidRDefault="00207224" w:rsidP="00207224">
      <w:pPr>
        <w:pStyle w:val="xuanxiang"/>
        <w:spacing w:after="48"/>
      </w:pPr>
      <w:r w:rsidRPr="006D2810">
        <w:t>(A) Clark parts are available only in this country</w:t>
      </w:r>
    </w:p>
    <w:p w:rsidR="00207224" w:rsidRPr="006D2810" w:rsidRDefault="00207224" w:rsidP="00207224">
      <w:pPr>
        <w:pStyle w:val="xuanxiang"/>
        <w:spacing w:after="48"/>
      </w:pPr>
      <w:r w:rsidRPr="006D2810">
        <w:t>(B) foreign-made parts are not suitable for cars manufactured in this country</w:t>
      </w:r>
    </w:p>
    <w:p w:rsidR="00207224" w:rsidRPr="006D2810" w:rsidRDefault="00207224" w:rsidP="00207224">
      <w:pPr>
        <w:pStyle w:val="xuanxiang"/>
        <w:spacing w:after="48"/>
      </w:pPr>
      <w:r w:rsidRPr="006D2810">
        <w:t>(C) no foreign-made parts satisfy our government standards</w:t>
      </w:r>
    </w:p>
    <w:p w:rsidR="00207224" w:rsidRPr="006D2810" w:rsidRDefault="00207224" w:rsidP="00207224">
      <w:pPr>
        <w:pStyle w:val="xuanxiang"/>
        <w:spacing w:after="48"/>
      </w:pPr>
      <w:r w:rsidRPr="006D2810">
        <w:t>(D) parts that satisfy our government standards are not as poorly constructed as cheap foreign-made parts</w:t>
      </w:r>
      <w:r w:rsidRPr="005A264C">
        <w:rPr>
          <w:vanish/>
          <w:color w:val="0000FF"/>
        </w:rPr>
        <w:t>（</w:t>
      </w:r>
      <w:r w:rsidRPr="005A264C">
        <w:rPr>
          <w:vanish/>
          <w:color w:val="0000FF"/>
        </w:rPr>
        <w:t>D</w:t>
      </w:r>
      <w:r w:rsidRPr="005A264C">
        <w:rPr>
          <w:vanish/>
          <w:color w:val="0000FF"/>
        </w:rPr>
        <w:t>）</w:t>
      </w:r>
    </w:p>
    <w:p w:rsidR="00207224" w:rsidRPr="006D2810" w:rsidRDefault="00207224" w:rsidP="00207224">
      <w:pPr>
        <w:pStyle w:val="xuanxiang"/>
        <w:spacing w:after="48"/>
      </w:pPr>
      <w:r w:rsidRPr="006D2810">
        <w:t>(E) if parts are made for cars manufactured in our country, they are not poorly constructed</w:t>
      </w:r>
    </w:p>
    <w:p w:rsidR="00207224" w:rsidRPr="006D2810" w:rsidRDefault="00207224" w:rsidP="00207224">
      <w:pPr>
        <w:pStyle w:val="wenti2"/>
        <w:spacing w:before="120" w:after="48"/>
      </w:pPr>
      <w:r w:rsidRPr="006D2810">
        <w:t>10.</w:t>
      </w:r>
      <w:r w:rsidRPr="006D2810">
        <w:tab/>
        <w:t>Even if a crime that has been committed by computer is discovered and reported, the odds of being both arrested and convicted greatly favor the criminal.</w:t>
      </w:r>
    </w:p>
    <w:p w:rsidR="00207224" w:rsidRPr="006D2810" w:rsidRDefault="00207224" w:rsidP="00207224">
      <w:pPr>
        <w:pStyle w:val="tiwen"/>
        <w:spacing w:before="48" w:after="48"/>
      </w:pPr>
      <w:r w:rsidRPr="006D2810">
        <w:t>Each of the following, if true, supports the claim above EXCEPT:</w:t>
      </w:r>
    </w:p>
    <w:p w:rsidR="00207224" w:rsidRPr="006D2810" w:rsidRDefault="00207224" w:rsidP="00207224">
      <w:pPr>
        <w:pStyle w:val="xuanxiang"/>
        <w:spacing w:after="48"/>
      </w:pPr>
      <w:r w:rsidRPr="006D2810">
        <w:t>(A) The preparation of computer-fraud cases takes much more time than is required for average fraud cases, and the productivity of prosecutors is evaluated by the number of good cases made.</w:t>
      </w:r>
    </w:p>
    <w:p w:rsidR="00207224" w:rsidRPr="006D2810" w:rsidRDefault="00207224" w:rsidP="00207224">
      <w:pPr>
        <w:pStyle w:val="xuanxiang"/>
        <w:spacing w:after="48"/>
      </w:pPr>
      <w:r w:rsidRPr="006D2810">
        <w:t>(B) In most police departments, officers are rotated through different assignments every two or three years, a shorter time than it takes to become proficient as a computer-crime investigator.</w:t>
      </w:r>
    </w:p>
    <w:p w:rsidR="00207224" w:rsidRPr="006D2810" w:rsidRDefault="00207224" w:rsidP="00207224">
      <w:pPr>
        <w:pStyle w:val="xuanxiang"/>
        <w:spacing w:after="48"/>
      </w:pPr>
      <w:r w:rsidRPr="006D2810">
        <w:t>(C) The priorities of local police departments, under whose jurisdiction most computer crime falls, are weighted toward visible street crime that communities perceive as threatening.</w:t>
      </w:r>
    </w:p>
    <w:p w:rsidR="00207224" w:rsidRPr="006D2810" w:rsidRDefault="00207224" w:rsidP="00207224">
      <w:pPr>
        <w:pStyle w:val="xuanxiang"/>
        <w:spacing w:after="48"/>
      </w:pPr>
      <w:r w:rsidRPr="006D2810">
        <w:t>(D) Computer criminals have rarely been sentenced to serve time in prison, because prisons are overcrowded with violent criminals and drug offenders.</w:t>
      </w:r>
      <w:r w:rsidRPr="005A264C">
        <w:rPr>
          <w:vanish/>
          <w:color w:val="0000FF"/>
        </w:rPr>
        <w:t>（</w:t>
      </w:r>
      <w:r w:rsidRPr="005A264C">
        <w:rPr>
          <w:vanish/>
          <w:color w:val="0000FF"/>
        </w:rPr>
        <w:t>D</w:t>
      </w:r>
      <w:r w:rsidRPr="005A264C">
        <w:rPr>
          <w:vanish/>
          <w:color w:val="0000FF"/>
        </w:rPr>
        <w:t>）</w:t>
      </w:r>
    </w:p>
    <w:p w:rsidR="00207224" w:rsidRPr="006D2810" w:rsidRDefault="00207224" w:rsidP="00207224">
      <w:pPr>
        <w:pStyle w:val="xuanxiang"/>
        <w:spacing w:after="48"/>
      </w:pPr>
      <w:r w:rsidRPr="006D2810">
        <w:t>(E) The many police officers who are untrained in computers often inadvertently destroy the physical evidence of computer crime.</w:t>
      </w:r>
    </w:p>
    <w:p w:rsidR="00207224" w:rsidRPr="006D2810" w:rsidRDefault="00207224" w:rsidP="00207224">
      <w:pPr>
        <w:pStyle w:val="wenti2"/>
        <w:spacing w:before="120" w:after="48"/>
      </w:pPr>
      <w:r w:rsidRPr="006D2810">
        <w:t>11.</w:t>
      </w:r>
      <w:r w:rsidRPr="006D2810">
        <w:tab/>
        <w:t xml:space="preserve">Every week, the programming office at an FM radio station reviewed unsolicited letters from listeners who were expressing comments on the station’s programs. One week, the </w:t>
      </w:r>
      <w:r w:rsidRPr="006D2810">
        <w:lastRenderedPageBreak/>
        <w:t>station received 50 letters with favorable comments about the station’s news reporting and music selection and 10 letters with unfavorable comments on the station’s new movie review segment of the evening program. Faced with this information, the programming director assumed that if some listeners did not like the movie review segment, then there must be other listeners who did like it. Therefore, he decided to continue the movie review segment of the evening program.</w:t>
      </w:r>
    </w:p>
    <w:p w:rsidR="00207224" w:rsidRPr="006D2810" w:rsidRDefault="00207224" w:rsidP="00207224">
      <w:pPr>
        <w:pStyle w:val="tiwen"/>
        <w:spacing w:before="48" w:after="48"/>
      </w:pPr>
      <w:r w:rsidRPr="006D2810">
        <w:t>Which on e of the following identifies a problem with the programming director’s decision process?</w:t>
      </w:r>
    </w:p>
    <w:p w:rsidR="00207224" w:rsidRPr="006D2810" w:rsidRDefault="00207224" w:rsidP="00207224">
      <w:pPr>
        <w:pStyle w:val="xuanxiang"/>
        <w:spacing w:after="48"/>
      </w:pPr>
      <w:r w:rsidRPr="006D2810">
        <w:t>(A) He failed to recognize that people are more likely to write letters of criticism than of praise.</w:t>
      </w:r>
    </w:p>
    <w:p w:rsidR="00207224" w:rsidRPr="006D2810" w:rsidRDefault="00207224" w:rsidP="00207224">
      <w:pPr>
        <w:pStyle w:val="xuanxiang"/>
        <w:spacing w:after="48"/>
      </w:pPr>
      <w:r w:rsidRPr="006D2810">
        <w:t>(B) He could not properly infer from the fact that some listeners did not like the movie review segment that some others did.</w:t>
      </w:r>
    </w:p>
    <w:p w:rsidR="00207224" w:rsidRPr="006D2810" w:rsidRDefault="00207224" w:rsidP="00207224">
      <w:pPr>
        <w:pStyle w:val="xuanxiang"/>
        <w:spacing w:after="48"/>
      </w:pPr>
      <w:r w:rsidRPr="006D2810">
        <w:t>(C) He failed to take into consideration the discrepancy in numbers between favorable and unfavorable letters received.</w:t>
      </w:r>
    </w:p>
    <w:p w:rsidR="00207224" w:rsidRPr="006D2810" w:rsidRDefault="00207224" w:rsidP="00207224">
      <w:pPr>
        <w:pStyle w:val="xuanxiang"/>
        <w:spacing w:after="48"/>
      </w:pPr>
      <w:r w:rsidRPr="006D2810">
        <w:t>(D) He failed to take into account the relation existing between the movie review segment and the news.</w:t>
      </w:r>
      <w:r w:rsidRPr="005A264C">
        <w:rPr>
          <w:vanish/>
          <w:color w:val="0000FF"/>
        </w:rPr>
        <w:t>（</w:t>
      </w:r>
      <w:r w:rsidRPr="005A264C">
        <w:rPr>
          <w:vanish/>
          <w:color w:val="0000FF"/>
        </w:rPr>
        <w:t>B</w:t>
      </w:r>
      <w:r w:rsidRPr="005A264C">
        <w:rPr>
          <w:vanish/>
          <w:color w:val="0000FF"/>
        </w:rPr>
        <w:t>）</w:t>
      </w:r>
    </w:p>
    <w:p w:rsidR="00207224" w:rsidRPr="006D2810" w:rsidRDefault="00207224" w:rsidP="00207224">
      <w:pPr>
        <w:pStyle w:val="xuanxiang"/>
        <w:spacing w:after="48"/>
      </w:pPr>
      <w:r w:rsidRPr="006D2810">
        <w:t>(E) He did not wait until he received at least 50 letters with unfavorable comments about the movie review segment before making his decision.</w:t>
      </w:r>
    </w:p>
    <w:p w:rsidR="00207224" w:rsidRPr="006D2810" w:rsidRDefault="00207224" w:rsidP="00207224">
      <w:pPr>
        <w:pStyle w:val="wenti2"/>
        <w:spacing w:before="120" w:after="48"/>
      </w:pPr>
      <w:r w:rsidRPr="006D2810">
        <w:t>12.</w:t>
      </w:r>
      <w:r w:rsidRPr="006D2810">
        <w:tab/>
        <w:t>“Though they soon will, patients should not have a legal right to see their medical records. As a doctor, I see two reasons for this. First, giving them access will be time-wasting because it will significantly reduce the amount of time that medical staff can spend on more important duties, by forcing them to retrieve and return files. Second, if my experience is anything to go by, no patients are going to ask for access to their records anyway.”</w:t>
      </w:r>
    </w:p>
    <w:p w:rsidR="00207224" w:rsidRPr="006D2810" w:rsidRDefault="00207224" w:rsidP="00207224">
      <w:pPr>
        <w:pStyle w:val="tiwen"/>
        <w:spacing w:before="48" w:after="48"/>
      </w:pPr>
      <w:r w:rsidRPr="006D2810">
        <w:t>Which one of the following, if true, establishes that the doctor’s second reason does not cancel out the first?</w:t>
      </w:r>
    </w:p>
    <w:p w:rsidR="00207224" w:rsidRPr="006D2810" w:rsidRDefault="00207224" w:rsidP="00207224">
      <w:pPr>
        <w:pStyle w:val="xuanxiang"/>
        <w:spacing w:after="48"/>
      </w:pPr>
      <w:r w:rsidRPr="006D2810">
        <w:t>(A) The new law will require that doctors, when seeing a patient in their office, must be ready to produce the patient’s records immediately, not just ready to retrieve them.</w:t>
      </w:r>
    </w:p>
    <w:p w:rsidR="00207224" w:rsidRPr="006D2810" w:rsidRDefault="00207224" w:rsidP="00207224">
      <w:pPr>
        <w:pStyle w:val="xuanxiang"/>
        <w:spacing w:after="48"/>
      </w:pPr>
      <w:r w:rsidRPr="006D2810">
        <w:t>(B) The task of retrieving and returning files would fall to the lowest-paid member of a doctor’s office staff.</w:t>
      </w:r>
    </w:p>
    <w:p w:rsidR="00207224" w:rsidRPr="006D2810" w:rsidRDefault="00207224" w:rsidP="00207224">
      <w:pPr>
        <w:pStyle w:val="xuanxiang"/>
        <w:spacing w:after="48"/>
      </w:pPr>
      <w:r w:rsidRPr="006D2810">
        <w:t>(C) Any patients who asked to see their medical records would also insist on having details they did not understand explained to them.</w:t>
      </w:r>
    </w:p>
    <w:p w:rsidR="00207224" w:rsidRPr="006D2810" w:rsidRDefault="00207224" w:rsidP="00207224">
      <w:pPr>
        <w:pStyle w:val="xuanxiang"/>
        <w:spacing w:after="48"/>
      </w:pPr>
      <w:r w:rsidRPr="006D2810">
        <w:t>(D) The new law does not rule out that doctors may charge patients for extra expenses incurred specifically in order to comply with the new law.</w:t>
      </w:r>
      <w:r w:rsidRPr="005A264C">
        <w:rPr>
          <w:vanish/>
          <w:color w:val="0000FF"/>
        </w:rPr>
        <w:t>（</w:t>
      </w:r>
      <w:r w:rsidRPr="005A264C">
        <w:rPr>
          <w:vanish/>
          <w:color w:val="0000FF"/>
        </w:rPr>
        <w:t>A</w:t>
      </w:r>
      <w:r w:rsidRPr="005A264C">
        <w:rPr>
          <w:vanish/>
          <w:color w:val="0000FF"/>
        </w:rPr>
        <w:t>）</w:t>
      </w:r>
    </w:p>
    <w:p w:rsidR="00207224" w:rsidRPr="006D2810" w:rsidRDefault="00207224" w:rsidP="00207224">
      <w:pPr>
        <w:pStyle w:val="xuanxiang"/>
        <w:spacing w:after="48"/>
      </w:pPr>
      <w:r w:rsidRPr="006D2810">
        <w:t>(E) Some doctors have all allowing their patients access to their medical records, but those doctors’ patients took no advantage of this policy.</w:t>
      </w:r>
    </w:p>
    <w:p w:rsidR="00207224" w:rsidRPr="006D2810" w:rsidRDefault="00207224" w:rsidP="00207224">
      <w:pPr>
        <w:pStyle w:val="wenti2"/>
        <w:spacing w:before="120" w:after="48"/>
      </w:pPr>
      <w:r w:rsidRPr="006D2810">
        <w:t>13.</w:t>
      </w:r>
      <w:r w:rsidRPr="006D2810">
        <w:tab/>
        <w:t>Alia: Hawthorne admits that he has influence with high government officials. He further admits that he sold that influence to an environmental interest group. There can be no justification for this kind of unethical behavior.</w:t>
      </w:r>
    </w:p>
    <w:p w:rsidR="00207224" w:rsidRPr="006D2810" w:rsidRDefault="00207224" w:rsidP="00207224">
      <w:pPr>
        <w:pStyle w:val="tiwen"/>
        <w:spacing w:before="48" w:after="48"/>
      </w:pPr>
      <w:r w:rsidRPr="006D2810">
        <w:t>Martha: I disagree that he was unethical. The group that retained Hawthorne’s services is dedicated to the cause of preventing water pollution. So, in using his influence to benefit this group, Hawthorne also benefited the public.</w:t>
      </w:r>
    </w:p>
    <w:p w:rsidR="00207224" w:rsidRPr="006D2810" w:rsidRDefault="00207224" w:rsidP="00207224">
      <w:pPr>
        <w:pStyle w:val="tiwen"/>
        <w:spacing w:before="48" w:after="48"/>
      </w:pPr>
      <w:r w:rsidRPr="006D2810">
        <w:t>Alia and Martha disagree on whether</w:t>
      </w:r>
    </w:p>
    <w:p w:rsidR="00207224" w:rsidRPr="006D2810" w:rsidRDefault="00207224" w:rsidP="00207224">
      <w:pPr>
        <w:pStyle w:val="xuanxiang"/>
        <w:spacing w:after="48"/>
      </w:pPr>
      <w:r w:rsidRPr="006D2810">
        <w:t>(A) the meaning of ethical behavior has changed over time</w:t>
      </w:r>
    </w:p>
    <w:p w:rsidR="00207224" w:rsidRPr="006D2810" w:rsidRDefault="00207224" w:rsidP="00207224">
      <w:pPr>
        <w:pStyle w:val="xuanxiang"/>
        <w:spacing w:after="48"/>
      </w:pPr>
      <w:r w:rsidRPr="006D2810">
        <w:lastRenderedPageBreak/>
        <w:t>(B) the consequences of Hawthorne’s behavior can ethically justify that behavior</w:t>
      </w:r>
    </w:p>
    <w:p w:rsidR="00207224" w:rsidRPr="006D2810" w:rsidRDefault="00207224" w:rsidP="00207224">
      <w:pPr>
        <w:pStyle w:val="xuanxiang"/>
        <w:spacing w:after="48"/>
      </w:pPr>
      <w:r w:rsidRPr="006D2810">
        <w:t>(C) the standards for judging ethical behavior can be imposed on Hawthorne by another</w:t>
      </w:r>
    </w:p>
    <w:p w:rsidR="00207224" w:rsidRPr="006D2810" w:rsidRDefault="00207224" w:rsidP="00207224">
      <w:pPr>
        <w:pStyle w:val="xuanxiang"/>
        <w:spacing w:after="48"/>
      </w:pPr>
      <w:r w:rsidRPr="006D2810">
        <w:t>(D) the meaning of ethical behavior is the same in a public situation as in a private one</w:t>
      </w:r>
      <w:r w:rsidRPr="005A264C">
        <w:rPr>
          <w:vanish/>
          <w:color w:val="0000FF"/>
        </w:rPr>
        <w:t>（</w:t>
      </w:r>
      <w:r w:rsidRPr="005A264C">
        <w:rPr>
          <w:vanish/>
          <w:color w:val="0000FF"/>
        </w:rPr>
        <w:t>B</w:t>
      </w:r>
      <w:r w:rsidRPr="005A264C">
        <w:rPr>
          <w:vanish/>
          <w:color w:val="0000FF"/>
        </w:rPr>
        <w:t>）</w:t>
      </w:r>
    </w:p>
    <w:p w:rsidR="00207224" w:rsidRPr="006D2810" w:rsidRDefault="00207224" w:rsidP="00207224">
      <w:pPr>
        <w:pStyle w:val="xuanxiang"/>
        <w:spacing w:after="48"/>
      </w:pPr>
      <w:r w:rsidRPr="006D2810">
        <w:t>(E) the definition of ethical behavior is rooted in philosophy or religion</w:t>
      </w:r>
    </w:p>
    <w:p w:rsidR="00207224" w:rsidRPr="006D2810" w:rsidRDefault="00207224" w:rsidP="00207224">
      <w:pPr>
        <w:pStyle w:val="wenti2"/>
        <w:spacing w:before="120" w:after="48"/>
      </w:pPr>
      <w:r w:rsidRPr="006D2810">
        <w:t>14.</w:t>
      </w:r>
      <w:r w:rsidRPr="006D2810">
        <w:tab/>
        <w:t>The mayor boasts that the average ambulance turnaround time, the time from summons to delivery of the patient, has been reduced this year for top-priority emergencies. This is a serious misrepresentation. This “reduction” was produced simply by redefining “top priority.” Such emergencies used to include gunshot wounds and electrocutions, the most time-consuming cases. Now they are limited strictly to heart attacks and strokes.</w:t>
      </w:r>
    </w:p>
    <w:p w:rsidR="00207224" w:rsidRPr="006D2810" w:rsidRDefault="00207224" w:rsidP="00207224">
      <w:pPr>
        <w:pStyle w:val="tiwen"/>
        <w:spacing w:before="48" w:after="48"/>
      </w:pPr>
      <w:r w:rsidRPr="006D2810">
        <w:t>Which one of the following would strengthen the author’s conclusion that it was the redefinition of “top priority” that produced the reduction in turnaround time?</w:t>
      </w:r>
    </w:p>
    <w:p w:rsidR="00207224" w:rsidRPr="006D2810" w:rsidRDefault="00207224" w:rsidP="00207224">
      <w:pPr>
        <w:pStyle w:val="xuanxiang"/>
        <w:spacing w:after="48"/>
      </w:pPr>
      <w:r w:rsidRPr="006D2810">
        <w:t>(A) The number of heart attacks and strokes declined this year.</w:t>
      </w:r>
    </w:p>
    <w:p w:rsidR="00207224" w:rsidRPr="006D2810" w:rsidRDefault="00207224" w:rsidP="00207224">
      <w:pPr>
        <w:pStyle w:val="xuanxiang"/>
        <w:spacing w:after="48"/>
      </w:pPr>
      <w:r w:rsidRPr="006D2810">
        <w:t>(B) The mayor redefined the city’s financial priorities this year.</w:t>
      </w:r>
    </w:p>
    <w:p w:rsidR="00207224" w:rsidRPr="006D2810" w:rsidRDefault="00207224" w:rsidP="00207224">
      <w:pPr>
        <w:pStyle w:val="xuanxiang"/>
        <w:spacing w:after="48"/>
      </w:pPr>
      <w:r w:rsidRPr="006D2810">
        <w:t>(C) Experts disagree with the mayor’s definition of “top-priority emergency.”</w:t>
      </w:r>
    </w:p>
    <w:p w:rsidR="00207224" w:rsidRPr="006D2810" w:rsidRDefault="00207224" w:rsidP="00207224">
      <w:pPr>
        <w:pStyle w:val="xuanxiang"/>
        <w:spacing w:after="48"/>
      </w:pPr>
      <w:r w:rsidRPr="006D2810">
        <w:t>(D) Other cities include gunshot wound cases in their category o top-priority emergencies.</w:t>
      </w:r>
      <w:r w:rsidRPr="005A264C">
        <w:rPr>
          <w:vanish/>
          <w:color w:val="0000FF"/>
        </w:rPr>
        <w:t>（</w:t>
      </w:r>
      <w:r w:rsidRPr="005A264C">
        <w:rPr>
          <w:vanish/>
          <w:color w:val="0000FF"/>
        </w:rPr>
        <w:t>E</w:t>
      </w:r>
      <w:r w:rsidRPr="005A264C">
        <w:rPr>
          <w:vanish/>
          <w:color w:val="0000FF"/>
        </w:rPr>
        <w:t>）</w:t>
      </w:r>
    </w:p>
    <w:p w:rsidR="00207224" w:rsidRPr="006D2810" w:rsidRDefault="00207224" w:rsidP="00207224">
      <w:pPr>
        <w:pStyle w:val="xuanxiang"/>
        <w:spacing w:after="48"/>
      </w:pPr>
      <w:r w:rsidRPr="006D2810">
        <w:t>(E) One half of all of last year’s top-priority emergencies were gunshot wounds and electrocution cases.</w:t>
      </w:r>
    </w:p>
    <w:p w:rsidR="00207224" w:rsidRPr="006D2810" w:rsidRDefault="00207224" w:rsidP="00207224">
      <w:pPr>
        <w:pStyle w:val="wenti2"/>
        <w:spacing w:before="120" w:after="48"/>
      </w:pPr>
      <w:r w:rsidRPr="006D2810">
        <w:t>15.</w:t>
      </w:r>
      <w:r w:rsidRPr="006D2810">
        <w:tab/>
        <w:t>In a large residential building, there is a rule that no pets are allowed. A group of pet lovers tried to change that rule but failed. The rule-changing procedure outlined in the building’s regulations states that only if a group of tenants can obtain the signatures of 10 percent of the tenants on a petition to change a rule will the proposed change be put to a majority vote of all the tenants in the building. It follows that the pet lovers were voted down on their proposal by the majority of the tenants.</w:t>
      </w:r>
    </w:p>
    <w:p w:rsidR="00207224" w:rsidRPr="006D2810" w:rsidRDefault="00207224" w:rsidP="00207224">
      <w:pPr>
        <w:pStyle w:val="tiwen"/>
        <w:spacing w:before="48" w:after="48"/>
      </w:pPr>
      <w:r w:rsidRPr="006D2810">
        <w:t>The argument depends on which one of the following assumptions?</w:t>
      </w:r>
    </w:p>
    <w:p w:rsidR="00207224" w:rsidRPr="006D2810" w:rsidRDefault="00207224" w:rsidP="00207224">
      <w:pPr>
        <w:pStyle w:val="xuanxiang"/>
        <w:spacing w:after="48"/>
      </w:pPr>
      <w:r w:rsidRPr="006D2810">
        <w:t>(A) The pet lovers succeeded in obtaining the signatures of 10 percent of the tenants on their petition.</w:t>
      </w:r>
    </w:p>
    <w:p w:rsidR="00207224" w:rsidRPr="006D2810" w:rsidRDefault="00207224" w:rsidP="00207224">
      <w:pPr>
        <w:pStyle w:val="xuanxiang"/>
        <w:spacing w:after="48"/>
      </w:pPr>
      <w:r w:rsidRPr="006D2810">
        <w:t>(B) The signatures of less than 10 percent of the tenants were obtained on the pet lovers’ petition.</w:t>
      </w:r>
    </w:p>
    <w:p w:rsidR="00207224" w:rsidRPr="006D2810" w:rsidRDefault="00207224" w:rsidP="00207224">
      <w:pPr>
        <w:pStyle w:val="xuanxiang"/>
        <w:spacing w:after="48"/>
      </w:pPr>
      <w:r w:rsidRPr="006D2810">
        <w:t>(C) Ninety percent of the tenants are against changing the rule forbidding pets.</w:t>
      </w:r>
    </w:p>
    <w:p w:rsidR="00207224" w:rsidRPr="006D2810" w:rsidRDefault="00207224" w:rsidP="00207224">
      <w:pPr>
        <w:pStyle w:val="xuanxiang"/>
        <w:spacing w:after="48"/>
      </w:pPr>
      <w:r w:rsidRPr="006D2810">
        <w:t>(D) The support of 10 percent of the tenants for a rule change ensures that the rule change will be adopted.</w:t>
      </w:r>
      <w:r w:rsidRPr="005A264C">
        <w:rPr>
          <w:vanish/>
          <w:color w:val="0000FF"/>
        </w:rPr>
        <w:t>（</w:t>
      </w:r>
      <w:r w:rsidRPr="005A264C">
        <w:rPr>
          <w:vanish/>
          <w:color w:val="0000FF"/>
        </w:rPr>
        <w:t>A</w:t>
      </w:r>
      <w:r w:rsidRPr="005A264C">
        <w:rPr>
          <w:vanish/>
          <w:color w:val="0000FF"/>
        </w:rPr>
        <w:t>）</w:t>
      </w:r>
    </w:p>
    <w:p w:rsidR="00207224" w:rsidRPr="006D2810" w:rsidRDefault="00207224" w:rsidP="00207224">
      <w:pPr>
        <w:pStyle w:val="xuanxiang"/>
        <w:spacing w:after="48"/>
      </w:pPr>
      <w:r w:rsidRPr="006D2810">
        <w:t>(E) The failure of the pet lovers to obtain the signatures of 10 percent of the tenants on their petition for a rule change ensures that the rule change will be voted down by a majority of the tenants.</w:t>
      </w:r>
    </w:p>
    <w:p w:rsidR="00207224" w:rsidRPr="006D2810" w:rsidRDefault="00207224" w:rsidP="00207224">
      <w:pPr>
        <w:pStyle w:val="wenti2"/>
        <w:spacing w:before="120" w:after="48"/>
      </w:pPr>
      <w:r w:rsidRPr="006D2810">
        <w:t>16.</w:t>
      </w:r>
      <w:r w:rsidRPr="006D2810">
        <w:tab/>
        <w:t>Nuclear fusion is a process whereby the nuclei of atoms are joined, or “fused,” and in which energy is released. One of the by-products of fusion is helium-4 gas. A recent fusion experiment was conducted using “heavy” water contained in a sealed flask. The flask was, in turn, contained in an air-filled chamber designed to eliminate extraneous vibration. After the experiment, a measurable amount of helium-4 gas was found in the air of the chamber. The experimenters cited this evidence in support of their conclusion that fusion had been achieved.</w:t>
      </w:r>
    </w:p>
    <w:p w:rsidR="00207224" w:rsidRPr="006D2810" w:rsidRDefault="00207224" w:rsidP="00207224">
      <w:pPr>
        <w:pStyle w:val="tiwen"/>
        <w:spacing w:before="48" w:after="48"/>
      </w:pPr>
      <w:r w:rsidRPr="006D2810">
        <w:t>Which one of the following, if true, would cast doubt on the experimenters’ conclusion?</w:t>
      </w:r>
    </w:p>
    <w:p w:rsidR="00207224" w:rsidRPr="006D2810" w:rsidRDefault="00207224" w:rsidP="00207224">
      <w:pPr>
        <w:pStyle w:val="xuanxiang"/>
        <w:spacing w:after="48"/>
      </w:pPr>
      <w:r w:rsidRPr="006D2810">
        <w:lastRenderedPageBreak/>
        <w:t>(A) Helium-4 was not the only gas found in the experiment chamber.</w:t>
      </w:r>
    </w:p>
    <w:p w:rsidR="00207224" w:rsidRPr="006D2810" w:rsidRDefault="00207224" w:rsidP="00207224">
      <w:pPr>
        <w:pStyle w:val="xuanxiang"/>
        <w:spacing w:after="48"/>
      </w:pPr>
      <w:r w:rsidRPr="006D2810">
        <w:t>(B) When fusion is achieved, it normally produces several by-products, including tritium and gamma rays.</w:t>
      </w:r>
    </w:p>
    <w:p w:rsidR="00207224" w:rsidRPr="006D2810" w:rsidRDefault="00207224" w:rsidP="00207224">
      <w:pPr>
        <w:pStyle w:val="xuanxiang"/>
        <w:spacing w:after="48"/>
      </w:pPr>
      <w:r w:rsidRPr="006D2810">
        <w:t>(C) The amount of helium-4 found in the chamber’s air did not exceed the amount of helium-4 that is found in ordinary air.</w:t>
      </w:r>
    </w:p>
    <w:p w:rsidR="00207224" w:rsidRPr="006D2810" w:rsidRDefault="00207224" w:rsidP="00207224">
      <w:pPr>
        <w:pStyle w:val="xuanxiang"/>
        <w:spacing w:after="48"/>
      </w:pPr>
      <w:r w:rsidRPr="006D2810">
        <w:t>(D) Helium-4 gas rapidly breaks down, forming ordinary helium gas after a few hours.</w:t>
      </w:r>
      <w:r w:rsidRPr="005A264C">
        <w:rPr>
          <w:vanish/>
          <w:color w:val="0000FF"/>
        </w:rPr>
        <w:t>（</w:t>
      </w:r>
      <w:r w:rsidRPr="005A264C">
        <w:rPr>
          <w:vanish/>
          <w:color w:val="0000FF"/>
        </w:rPr>
        <w:t>C</w:t>
      </w:r>
      <w:r w:rsidRPr="005A264C">
        <w:rPr>
          <w:vanish/>
          <w:color w:val="0000FF"/>
        </w:rPr>
        <w:t>）</w:t>
      </w:r>
    </w:p>
    <w:p w:rsidR="00207224" w:rsidRPr="006D2810" w:rsidRDefault="00207224" w:rsidP="00207224">
      <w:pPr>
        <w:pStyle w:val="xuanxiang"/>
        <w:spacing w:after="48"/>
      </w:pPr>
      <w:r w:rsidRPr="006D2810">
        <w:t>(E) Nuclear fusion reactions are characterized by the release of large amounts of heat.</w:t>
      </w:r>
    </w:p>
    <w:p w:rsidR="00207224" w:rsidRPr="006D2810" w:rsidRDefault="00207224" w:rsidP="00207224">
      <w:pPr>
        <w:pStyle w:val="wenti2"/>
        <w:spacing w:before="120" w:after="48"/>
      </w:pPr>
      <w:r w:rsidRPr="006D2810">
        <w:t>17.</w:t>
      </w:r>
      <w:r w:rsidRPr="006D2810">
        <w:tab/>
        <w:t>Every photograph, because it involves the light rays that something emits hitting film, must in some obvious sense be true. But because it could always have been made to show things differently than it does, it cannot express the whole truth and, in that sense, is false. Therefore, nothing can ever be definitively proved with a photograph.</w:t>
      </w:r>
    </w:p>
    <w:p w:rsidR="00207224" w:rsidRPr="006D2810" w:rsidRDefault="00207224" w:rsidP="00207224">
      <w:pPr>
        <w:pStyle w:val="tiwen"/>
        <w:spacing w:before="48" w:after="48"/>
      </w:pPr>
      <w:r w:rsidRPr="006D2810">
        <w:t>Which one of the following is an assumption that would permit the conclusion above to be properly drawn?</w:t>
      </w:r>
    </w:p>
    <w:p w:rsidR="00207224" w:rsidRPr="006D2810" w:rsidRDefault="00207224" w:rsidP="00207224">
      <w:pPr>
        <w:pStyle w:val="xuanxiang"/>
        <w:spacing w:after="48"/>
      </w:pPr>
      <w:r w:rsidRPr="006D2810">
        <w:t>(A) Whatever is false in the sense that it cannot express the whole truth cannot furnish definitive proof.</w:t>
      </w:r>
    </w:p>
    <w:p w:rsidR="00207224" w:rsidRPr="006D2810" w:rsidRDefault="00207224" w:rsidP="00207224">
      <w:pPr>
        <w:pStyle w:val="xuanxiang"/>
        <w:spacing w:after="48"/>
      </w:pPr>
      <w:r w:rsidRPr="006D2810">
        <w:t>(B) The whole truth cannot be known.</w:t>
      </w:r>
    </w:p>
    <w:p w:rsidR="00207224" w:rsidRPr="006D2810" w:rsidRDefault="00207224" w:rsidP="00207224">
      <w:pPr>
        <w:pStyle w:val="xuanxiang"/>
        <w:spacing w:after="48"/>
      </w:pPr>
      <w:r w:rsidRPr="006D2810">
        <w:t>(C) It is not possible to determine the truthfulness of a photograph in any sense.</w:t>
      </w:r>
    </w:p>
    <w:p w:rsidR="00207224" w:rsidRPr="006D2810" w:rsidRDefault="00207224" w:rsidP="00207224">
      <w:pPr>
        <w:pStyle w:val="xuanxiang"/>
        <w:spacing w:after="48"/>
      </w:pPr>
      <w:r w:rsidRPr="006D2810">
        <w:t>(D) It is possible to use a photograph as corroborative evidence if there is additional evidence establishing the truth about the scene photographed.</w:t>
      </w:r>
      <w:r w:rsidRPr="005A264C">
        <w:rPr>
          <w:vanish/>
          <w:color w:val="0000FF"/>
        </w:rPr>
        <w:t>（</w:t>
      </w:r>
      <w:r w:rsidRPr="005A264C">
        <w:rPr>
          <w:vanish/>
          <w:color w:val="0000FF"/>
        </w:rPr>
        <w:t>A</w:t>
      </w:r>
      <w:r w:rsidRPr="005A264C">
        <w:rPr>
          <w:vanish/>
          <w:color w:val="0000FF"/>
        </w:rPr>
        <w:t>）</w:t>
      </w:r>
    </w:p>
    <w:p w:rsidR="00207224" w:rsidRPr="006D2810" w:rsidRDefault="00207224" w:rsidP="00207224">
      <w:pPr>
        <w:pStyle w:val="xuanxiang"/>
        <w:spacing w:after="48"/>
      </w:pPr>
      <w:r w:rsidRPr="006D2810">
        <w:t>(E) If something is being photographed, then it is possible to prove definitively the truth about it.</w:t>
      </w:r>
    </w:p>
    <w:p w:rsidR="00207224" w:rsidRPr="006D2810" w:rsidRDefault="00207224" w:rsidP="00207224">
      <w:pPr>
        <w:pStyle w:val="Q"/>
        <w:spacing w:before="120" w:after="48"/>
      </w:pPr>
      <w:r w:rsidRPr="006D2810">
        <w:t>Questions 18-19</w:t>
      </w:r>
    </w:p>
    <w:p w:rsidR="00207224" w:rsidRPr="006D2810" w:rsidRDefault="00207224" w:rsidP="00207224">
      <w:pPr>
        <w:pStyle w:val="dingge"/>
        <w:spacing w:before="120" w:after="48"/>
      </w:pPr>
      <w:r w:rsidRPr="006D2810">
        <w:t>Some cleaning fluids, synthetic carpets, wall paneling, and other products release toxins, such as formaldehyde and benzene, into the household air supply. This is not a problem in well-ventilated houses, but it is a problem in houses that are so well insulated that they trap toxins as well as heat. Recent tests, however, demonstrate that houseplants remove some household toxins from the air and thereby eliminate their danger. In one test, 20 large plants eliminated formaldehyde from a small, well-insulated house.</w:t>
      </w:r>
    </w:p>
    <w:p w:rsidR="00207224" w:rsidRPr="006D2810" w:rsidRDefault="00207224" w:rsidP="00207224">
      <w:pPr>
        <w:pStyle w:val="wenti2"/>
        <w:spacing w:before="120" w:after="48"/>
      </w:pPr>
      <w:r w:rsidRPr="006D2810">
        <w:t>18.</w:t>
      </w:r>
      <w:r w:rsidRPr="006D2810">
        <w:tab/>
        <w:t>Assume that a person who lives in a small, well-insulated house that contains toxin-releasing products places houseplants, such as those tested, in the house. Which one of the following can be expected as a result?</w:t>
      </w:r>
    </w:p>
    <w:p w:rsidR="00207224" w:rsidRPr="006D2810" w:rsidRDefault="00207224" w:rsidP="00207224">
      <w:pPr>
        <w:pStyle w:val="xuanxiang"/>
        <w:spacing w:after="48"/>
      </w:pPr>
      <w:r w:rsidRPr="006D2810">
        <w:t>(A) There will no longer be any need to ventilate the house.</w:t>
      </w:r>
    </w:p>
    <w:p w:rsidR="00207224" w:rsidRPr="006D2810" w:rsidRDefault="00207224" w:rsidP="00207224">
      <w:pPr>
        <w:pStyle w:val="xuanxiang"/>
        <w:spacing w:after="48"/>
      </w:pPr>
      <w:r w:rsidRPr="006D2810">
        <w:t>(B) The concentration of toxins in the household air supply will remain the same.</w:t>
      </w:r>
    </w:p>
    <w:p w:rsidR="00207224" w:rsidRPr="006D2810" w:rsidRDefault="00207224" w:rsidP="00207224">
      <w:pPr>
        <w:pStyle w:val="xuanxiang"/>
        <w:spacing w:after="48"/>
      </w:pPr>
      <w:r w:rsidRPr="006D2810">
        <w:t>(C) The house will be warm and have a safe air supply.</w:t>
      </w:r>
    </w:p>
    <w:p w:rsidR="00207224" w:rsidRPr="006D2810" w:rsidRDefault="00207224" w:rsidP="00207224">
      <w:pPr>
        <w:pStyle w:val="xuanxiang"/>
        <w:spacing w:after="48"/>
      </w:pPr>
      <w:r w:rsidRPr="006D2810">
        <w:t>(D) If there is formaldehyde in the household air supply, its level will decrease.</w:t>
      </w:r>
      <w:r w:rsidRPr="005A264C">
        <w:rPr>
          <w:vanish/>
          <w:color w:val="0000FF"/>
        </w:rPr>
        <w:t>（</w:t>
      </w:r>
      <w:r w:rsidRPr="005A264C">
        <w:rPr>
          <w:vanish/>
          <w:color w:val="0000FF"/>
        </w:rPr>
        <w:t>D</w:t>
      </w:r>
      <w:r w:rsidRPr="005A264C">
        <w:rPr>
          <w:vanish/>
          <w:color w:val="0000FF"/>
        </w:rPr>
        <w:t>）</w:t>
      </w:r>
    </w:p>
    <w:p w:rsidR="00207224" w:rsidRPr="006D2810" w:rsidRDefault="00207224" w:rsidP="00207224">
      <w:pPr>
        <w:pStyle w:val="xuanxiang"/>
        <w:spacing w:after="48"/>
      </w:pPr>
      <w:r w:rsidRPr="006D2810">
        <w:t>(E) If formaldehyde and benzene are being released into the household air supply, the quantities released of each will decrease.</w:t>
      </w:r>
    </w:p>
    <w:p w:rsidR="00207224" w:rsidRPr="006D2810" w:rsidRDefault="00207224" w:rsidP="00207224">
      <w:pPr>
        <w:pStyle w:val="wenti2"/>
        <w:spacing w:before="120" w:after="48"/>
      </w:pPr>
      <w:r w:rsidRPr="006D2810">
        <w:t>19.</w:t>
      </w:r>
      <w:r w:rsidRPr="006D2810">
        <w:tab/>
        <w:t>The passage is structured to lead to which one of the following conclusions?</w:t>
      </w:r>
    </w:p>
    <w:p w:rsidR="00207224" w:rsidRPr="006D2810" w:rsidRDefault="00207224" w:rsidP="00207224">
      <w:pPr>
        <w:pStyle w:val="xuanxiang"/>
        <w:spacing w:after="48"/>
      </w:pPr>
      <w:r w:rsidRPr="006D2810">
        <w:t>(A) Houseplants can remove benzene from the air.</w:t>
      </w:r>
    </w:p>
    <w:p w:rsidR="00207224" w:rsidRPr="006D2810" w:rsidRDefault="00207224" w:rsidP="00207224">
      <w:pPr>
        <w:pStyle w:val="xuanxiang"/>
        <w:spacing w:after="48"/>
      </w:pPr>
      <w:r w:rsidRPr="006D2810">
        <w:t>(B) Nonsynthetic products do not release toxins into houses.</w:t>
      </w:r>
    </w:p>
    <w:p w:rsidR="00207224" w:rsidRPr="006D2810" w:rsidRDefault="00207224" w:rsidP="00207224">
      <w:pPr>
        <w:pStyle w:val="xuanxiang"/>
        <w:spacing w:after="48"/>
      </w:pPr>
      <w:r w:rsidRPr="006D2810">
        <w:t>(C) Keeping houseplants is an effective means of trapping heat in a poorly insulated house.</w:t>
      </w:r>
    </w:p>
    <w:p w:rsidR="00207224" w:rsidRPr="006D2810" w:rsidRDefault="00207224" w:rsidP="00207224">
      <w:pPr>
        <w:pStyle w:val="xuanxiang"/>
        <w:spacing w:after="48"/>
      </w:pPr>
      <w:r w:rsidRPr="006D2810">
        <w:lastRenderedPageBreak/>
        <w:t>(D) Keeping houseplants can compensate for some of the negative effects of poor ventilation.</w:t>
      </w:r>
      <w:r w:rsidRPr="005A264C">
        <w:rPr>
          <w:vanish/>
          <w:color w:val="0000FF"/>
        </w:rPr>
        <w:t>（</w:t>
      </w:r>
      <w:r w:rsidRPr="005A264C">
        <w:rPr>
          <w:vanish/>
          <w:color w:val="0000FF"/>
        </w:rPr>
        <w:t>D</w:t>
      </w:r>
      <w:r w:rsidRPr="005A264C">
        <w:rPr>
          <w:vanish/>
          <w:color w:val="0000FF"/>
        </w:rPr>
        <w:t>）</w:t>
      </w:r>
    </w:p>
    <w:p w:rsidR="00207224" w:rsidRPr="006D2810" w:rsidRDefault="00207224" w:rsidP="00207224">
      <w:pPr>
        <w:pStyle w:val="xuanxiang"/>
        <w:spacing w:after="48"/>
      </w:pPr>
      <w:r w:rsidRPr="006D2810">
        <w:t>(E) The air in a well-insulated house with houseplants will contain fewer toxins than the air in a well-ventilated house without houseplants.</w:t>
      </w:r>
    </w:p>
    <w:p w:rsidR="00207224" w:rsidRPr="006D2810" w:rsidRDefault="00207224" w:rsidP="00207224">
      <w:pPr>
        <w:pStyle w:val="wenti2"/>
        <w:spacing w:before="120" w:after="48"/>
      </w:pPr>
      <w:r w:rsidRPr="006D2810">
        <w:t>20.</w:t>
      </w:r>
      <w:r w:rsidRPr="006D2810">
        <w:tab/>
        <w:t>Normal full-term babies are all born with certain instinctive reflexes that disappear by the age of two months. Because this three-month-old baby exhibits these reflexes, this baby is not a normal full-term baby.</w:t>
      </w:r>
    </w:p>
    <w:p w:rsidR="00207224" w:rsidRPr="006D2810" w:rsidRDefault="00207224" w:rsidP="00207224">
      <w:pPr>
        <w:pStyle w:val="tiwen"/>
        <w:spacing w:before="48" w:after="48"/>
      </w:pPr>
      <w:r w:rsidRPr="006D2810">
        <w:t>Which one of the following has a logical structure most like that of the argument above?</w:t>
      </w:r>
    </w:p>
    <w:p w:rsidR="00207224" w:rsidRPr="006D2810" w:rsidRDefault="00207224" w:rsidP="00207224">
      <w:pPr>
        <w:pStyle w:val="xuanxiang"/>
        <w:spacing w:after="48"/>
      </w:pPr>
      <w:r w:rsidRPr="006D2810">
        <w:t>(A) Because carbon dioxide turns limewater milky and this gas is oxygen, it will not turn limewater milky.</w:t>
      </w:r>
    </w:p>
    <w:p w:rsidR="00207224" w:rsidRPr="006D2810" w:rsidRDefault="00207224" w:rsidP="00207224">
      <w:pPr>
        <w:pStyle w:val="xuanxiang"/>
        <w:spacing w:after="48"/>
      </w:pPr>
      <w:r w:rsidRPr="006D2810">
        <w:t>(B) Because no ape can talk and Suzy is an ape, Suzy cannot talk.</w:t>
      </w:r>
    </w:p>
    <w:p w:rsidR="00207224" w:rsidRPr="006D2810" w:rsidRDefault="00207224" w:rsidP="00207224">
      <w:pPr>
        <w:pStyle w:val="xuanxiang"/>
        <w:spacing w:after="48"/>
      </w:pPr>
      <w:r w:rsidRPr="006D2810">
        <w:t>(C) Because humans are social animals and Henry is sociable, Henry is normal.</w:t>
      </w:r>
    </w:p>
    <w:p w:rsidR="00207224" w:rsidRPr="006D2810" w:rsidRDefault="00207224" w:rsidP="00207224">
      <w:pPr>
        <w:pStyle w:val="xuanxiang"/>
        <w:spacing w:after="48"/>
      </w:pPr>
      <w:r w:rsidRPr="006D2810">
        <w:t>(D) Because opossums have abdominal pouches and this animal lacks any such pouch, this animal is not an opossum.</w:t>
      </w:r>
      <w:r w:rsidRPr="005A264C">
        <w:rPr>
          <w:vanish/>
          <w:color w:val="0000FF"/>
        </w:rPr>
        <w:t>（</w:t>
      </w:r>
      <w:r w:rsidRPr="005A264C">
        <w:rPr>
          <w:vanish/>
          <w:color w:val="0000FF"/>
        </w:rPr>
        <w:t>D</w:t>
      </w:r>
      <w:r w:rsidRPr="005A264C">
        <w:rPr>
          <w:vanish/>
          <w:color w:val="0000FF"/>
        </w:rPr>
        <w:t>）</w:t>
      </w:r>
    </w:p>
    <w:p w:rsidR="00207224" w:rsidRPr="006D2810" w:rsidRDefault="00207224" w:rsidP="00207224">
      <w:pPr>
        <w:pStyle w:val="xuanxiang"/>
        <w:spacing w:after="48"/>
      </w:pPr>
      <w:r w:rsidRPr="006D2810">
        <w:t>(E) Because some types of trees shed their leaves annually and this tree has not shed its leaves, it is not normal.</w:t>
      </w:r>
    </w:p>
    <w:p w:rsidR="00207224" w:rsidRPr="006D2810" w:rsidRDefault="00207224" w:rsidP="00207224">
      <w:pPr>
        <w:pStyle w:val="wenti2"/>
        <w:spacing w:before="120" w:after="48"/>
      </w:pPr>
      <w:r w:rsidRPr="006D2810">
        <w:t>21.</w:t>
      </w:r>
      <w:r w:rsidRPr="006D2810">
        <w:tab/>
        <w:t>Efficiency and redundancy are contradictory characteristics of linguistic systems: however, they can be used together to achieve usefulness and reliability in communication. If a spoken language is completely efficient, then every possible permutation of its basic language sounds can be an understandable word. However, if the human auditory system is an imperfect receptor of sounds, then it is not true that every possible permutation of a spoken language’s basic language sounds can be an understandable word.</w:t>
      </w:r>
    </w:p>
    <w:p w:rsidR="00207224" w:rsidRPr="006D2810" w:rsidRDefault="00207224" w:rsidP="00207224">
      <w:pPr>
        <w:pStyle w:val="tiwen"/>
        <w:spacing w:before="48" w:after="48"/>
      </w:pPr>
      <w:r w:rsidRPr="006D2810">
        <w:t>If all of the statements above are true, which one of the following must also be true?</w:t>
      </w:r>
    </w:p>
    <w:p w:rsidR="00207224" w:rsidRPr="006D2810" w:rsidRDefault="00207224" w:rsidP="00207224">
      <w:pPr>
        <w:pStyle w:val="xuanxiang"/>
        <w:spacing w:after="48"/>
      </w:pPr>
      <w:r w:rsidRPr="006D2810">
        <w:t>(A) Efficiency causes a spoken language to be useful and redundancy causes it to be reliable.</w:t>
      </w:r>
    </w:p>
    <w:p w:rsidR="00207224" w:rsidRPr="006D2810" w:rsidRDefault="00207224" w:rsidP="00207224">
      <w:pPr>
        <w:pStyle w:val="xuanxiang"/>
        <w:spacing w:after="48"/>
      </w:pPr>
      <w:r w:rsidRPr="006D2810">
        <w:t>(B) Neither efficiency nor redundancy can be completely achieved in spoken language.</w:t>
      </w:r>
    </w:p>
    <w:p w:rsidR="00207224" w:rsidRPr="006D2810" w:rsidRDefault="00207224" w:rsidP="00207224">
      <w:pPr>
        <w:pStyle w:val="xuanxiang"/>
        <w:spacing w:after="48"/>
      </w:pPr>
      <w:r w:rsidRPr="006D2810">
        <w:t>(C) If a spoken language were completely redundant, then it could not be useful.</w:t>
      </w:r>
    </w:p>
    <w:p w:rsidR="00207224" w:rsidRPr="006D2810" w:rsidRDefault="00207224" w:rsidP="00207224">
      <w:pPr>
        <w:pStyle w:val="xuanxiang"/>
        <w:spacing w:after="48"/>
      </w:pPr>
      <w:r w:rsidRPr="006D2810">
        <w:t>(D) If the human auditory system were a perfect receptor of sounds, then every permutation of language sounds would be an understandable word.</w:t>
      </w:r>
      <w:r w:rsidRPr="005A264C">
        <w:rPr>
          <w:vanish/>
          <w:color w:val="0000FF"/>
        </w:rPr>
        <w:t>（</w:t>
      </w:r>
      <w:r w:rsidRPr="005A264C">
        <w:rPr>
          <w:vanish/>
          <w:color w:val="0000FF"/>
        </w:rPr>
        <w:t>E</w:t>
      </w:r>
      <w:r w:rsidRPr="005A264C">
        <w:rPr>
          <w:vanish/>
          <w:color w:val="0000FF"/>
        </w:rPr>
        <w:t>）</w:t>
      </w:r>
    </w:p>
    <w:p w:rsidR="00207224" w:rsidRPr="006D2810" w:rsidRDefault="00207224" w:rsidP="00207224">
      <w:pPr>
        <w:pStyle w:val="xuanxiang"/>
        <w:spacing w:after="48"/>
      </w:pPr>
      <w:r w:rsidRPr="006D2810">
        <w:t>(E) If the human auditory system is an imperfect receptor of sounds, then a spoken language cannot be completely efficient.</w:t>
      </w:r>
    </w:p>
    <w:p w:rsidR="00207224" w:rsidRPr="006D2810" w:rsidRDefault="00207224" w:rsidP="00207224">
      <w:pPr>
        <w:pStyle w:val="wenti2"/>
        <w:spacing w:before="120" w:after="48"/>
      </w:pPr>
      <w:r w:rsidRPr="006D2810">
        <w:t>22.</w:t>
      </w:r>
      <w:r w:rsidRPr="006D2810">
        <w:tab/>
        <w:t>All intelligent people are nearsighted. I am very nearsighted. So I must be a genius.</w:t>
      </w:r>
    </w:p>
    <w:p w:rsidR="00207224" w:rsidRPr="006D2810" w:rsidRDefault="00207224" w:rsidP="00207224">
      <w:pPr>
        <w:pStyle w:val="tiwen"/>
        <w:spacing w:before="48" w:after="48"/>
      </w:pPr>
      <w:r w:rsidRPr="006D2810">
        <w:t>Which one of the following exhibits both of the logical flaws exhibited in the argument above?</w:t>
      </w:r>
    </w:p>
    <w:p w:rsidR="00207224" w:rsidRPr="006D2810" w:rsidRDefault="00207224" w:rsidP="00207224">
      <w:pPr>
        <w:pStyle w:val="xuanxiang"/>
        <w:spacing w:after="48"/>
      </w:pPr>
      <w:r w:rsidRPr="006D2810">
        <w:t>(A) I must be stupid because all intelligent people are nearsighted and I have perfect eyesight.</w:t>
      </w:r>
    </w:p>
    <w:p w:rsidR="00207224" w:rsidRPr="006D2810" w:rsidRDefault="00207224" w:rsidP="00207224">
      <w:pPr>
        <w:pStyle w:val="xuanxiang"/>
        <w:spacing w:after="48"/>
      </w:pPr>
      <w:r w:rsidRPr="006D2810">
        <w:t>(B) All chickens have beaks. This bird has a beak. So this bird must be a chicken.</w:t>
      </w:r>
    </w:p>
    <w:p w:rsidR="00207224" w:rsidRPr="006D2810" w:rsidRDefault="00207224" w:rsidP="00207224">
      <w:pPr>
        <w:pStyle w:val="xuanxiang"/>
        <w:spacing w:after="48"/>
      </w:pPr>
      <w:r w:rsidRPr="006D2810">
        <w:t>(C) All pigs have four legs, but this spider has eight legs. So this spider must be twice as big as any pig.</w:t>
      </w:r>
    </w:p>
    <w:p w:rsidR="00207224" w:rsidRPr="006D2810" w:rsidRDefault="00207224" w:rsidP="00207224">
      <w:pPr>
        <w:pStyle w:val="xuanxiang"/>
        <w:spacing w:after="48"/>
      </w:pPr>
      <w:r w:rsidRPr="006D2810">
        <w:t>(D) John is extremely happy, so he must be extremely tall because all tall people are happy.</w:t>
      </w:r>
      <w:r w:rsidRPr="005A264C">
        <w:rPr>
          <w:vanish/>
          <w:color w:val="0000FF"/>
        </w:rPr>
        <w:t>（</w:t>
      </w:r>
      <w:r w:rsidRPr="005A264C">
        <w:rPr>
          <w:vanish/>
          <w:color w:val="0000FF"/>
        </w:rPr>
        <w:t>D</w:t>
      </w:r>
      <w:r w:rsidRPr="005A264C">
        <w:rPr>
          <w:vanish/>
          <w:color w:val="0000FF"/>
        </w:rPr>
        <w:t>）</w:t>
      </w:r>
    </w:p>
    <w:p w:rsidR="00207224" w:rsidRPr="006D2810" w:rsidRDefault="00207224" w:rsidP="00207224">
      <w:pPr>
        <w:pStyle w:val="xuanxiang"/>
        <w:spacing w:after="48"/>
      </w:pPr>
      <w:r w:rsidRPr="006D2810">
        <w:t>(E) All geniuses are very nearsighted. I must be very nearsighted since I am a genius.</w:t>
      </w:r>
    </w:p>
    <w:p w:rsidR="00207224" w:rsidRPr="006D2810" w:rsidRDefault="00207224" w:rsidP="00207224">
      <w:pPr>
        <w:pStyle w:val="wenti2"/>
        <w:spacing w:before="120" w:after="48"/>
      </w:pPr>
      <w:r w:rsidRPr="006D2810">
        <w:t>23.</w:t>
      </w:r>
      <w:r w:rsidRPr="006D2810">
        <w:tab/>
        <w:t>An advertisements states:</w:t>
      </w:r>
    </w:p>
    <w:p w:rsidR="00207224" w:rsidRPr="006D2810" w:rsidRDefault="00207224" w:rsidP="00207224">
      <w:pPr>
        <w:pStyle w:val="tiwen"/>
        <w:spacing w:before="48" w:after="48"/>
      </w:pPr>
      <w:r w:rsidRPr="006D2810">
        <w:lastRenderedPageBreak/>
        <w:t>Like Danaxil, all headache pills can stop your headache. But when you are in pain, you want relief right away. Danaxil is for you—no headache pill stops pain more quickly.</w:t>
      </w:r>
    </w:p>
    <w:p w:rsidR="00207224" w:rsidRPr="006D2810" w:rsidRDefault="00207224" w:rsidP="00207224">
      <w:pPr>
        <w:pStyle w:val="tiwen"/>
        <w:spacing w:before="48" w:after="48"/>
      </w:pPr>
      <w:r w:rsidRPr="006D2810">
        <w:t>Evelyn and Jane are each suffering from a headache. Suppose Evelyn takes Danaxil and Jane takes its leading competitor.</w:t>
      </w:r>
    </w:p>
    <w:p w:rsidR="00207224" w:rsidRPr="006D2810" w:rsidRDefault="00207224" w:rsidP="00207224">
      <w:pPr>
        <w:pStyle w:val="tiwen"/>
        <w:spacing w:before="48" w:after="48"/>
      </w:pPr>
      <w:r w:rsidRPr="006D2810">
        <w:t>Which one of the following can be properly concluded from the claims in the advertisement?</w:t>
      </w:r>
    </w:p>
    <w:p w:rsidR="00207224" w:rsidRPr="006D2810" w:rsidRDefault="00207224" w:rsidP="00207224">
      <w:pPr>
        <w:pStyle w:val="xuanxiang"/>
        <w:spacing w:after="48"/>
      </w:pPr>
      <w:r w:rsidRPr="006D2810">
        <w:t>(A) Evelyn’s headache pain will be relieved, but Jane’s will not.</w:t>
      </w:r>
    </w:p>
    <w:p w:rsidR="00207224" w:rsidRPr="006D2810" w:rsidRDefault="00207224" w:rsidP="00207224">
      <w:pPr>
        <w:pStyle w:val="xuanxiang"/>
        <w:spacing w:after="48"/>
      </w:pPr>
      <w:r w:rsidRPr="006D2810">
        <w:t>(B) Evelyn’s headache pain will be relieved more quickly than Jane’s.</w:t>
      </w:r>
    </w:p>
    <w:p w:rsidR="00207224" w:rsidRPr="006D2810" w:rsidRDefault="00207224" w:rsidP="00207224">
      <w:pPr>
        <w:pStyle w:val="xuanxiang"/>
        <w:spacing w:after="48"/>
      </w:pPr>
      <w:r w:rsidRPr="006D2810">
        <w:t>(C) Evelyn’s headache will be relieved at least as quickly as Jane’s.</w:t>
      </w:r>
    </w:p>
    <w:p w:rsidR="00207224" w:rsidRPr="006D2810" w:rsidRDefault="00207224" w:rsidP="00207224">
      <w:pPr>
        <w:pStyle w:val="xuanxiang"/>
        <w:spacing w:after="48"/>
      </w:pPr>
      <w:r w:rsidRPr="006D2810">
        <w:t>(D) Jane’s headache pain will be relieved at the same time as is Evelyn’s.</w:t>
      </w:r>
      <w:r w:rsidRPr="005A264C">
        <w:rPr>
          <w:vanish/>
          <w:color w:val="0000FF"/>
        </w:rPr>
        <w:t>（</w:t>
      </w:r>
      <w:r w:rsidRPr="005A264C">
        <w:rPr>
          <w:vanish/>
          <w:color w:val="0000FF"/>
        </w:rPr>
        <w:t>C</w:t>
      </w:r>
      <w:r w:rsidRPr="005A264C">
        <w:rPr>
          <w:vanish/>
          <w:color w:val="0000FF"/>
        </w:rPr>
        <w:t>）</w:t>
      </w:r>
    </w:p>
    <w:p w:rsidR="00207224" w:rsidRPr="006D2810" w:rsidRDefault="00207224" w:rsidP="00207224">
      <w:pPr>
        <w:pStyle w:val="xuanxiang"/>
        <w:spacing w:after="48"/>
      </w:pPr>
      <w:r w:rsidRPr="006D2810">
        <w:t>(E) Jane will be taking Danaxil for relief from headache pain.</w:t>
      </w:r>
    </w:p>
    <w:p w:rsidR="00207224" w:rsidRPr="006D2810" w:rsidRDefault="00207224" w:rsidP="00207224">
      <w:pPr>
        <w:pStyle w:val="Q"/>
        <w:spacing w:before="120" w:after="48"/>
      </w:pPr>
      <w:r w:rsidRPr="006D2810">
        <w:t>Questions 24-25</w:t>
      </w:r>
    </w:p>
    <w:p w:rsidR="00207224" w:rsidRPr="006D2810" w:rsidRDefault="00207224" w:rsidP="00207224">
      <w:pPr>
        <w:pStyle w:val="dingge"/>
        <w:spacing w:before="120" w:after="48"/>
      </w:pPr>
      <w:r w:rsidRPr="006D2810">
        <w:t>In opposing the 1970 Clean Air Act, the United States automobile industry argued that meeting the act’s standards for automobile emissions was neither economically feasible nor environmentally necessary. However, the catalytic converter, invented in 1967, enabled automakers to meet the 1970 standards efficiently. Currently, automakers are lobbying against the government’s attempt to pass legislation that would tighten restrictions on automobile emissions. The automakers contend that these new restrictions would be overly expensive and unnecessary to efforts to curb air pollution. Clearly, the automobile industry’s position should not be heeded.</w:t>
      </w:r>
    </w:p>
    <w:p w:rsidR="00207224" w:rsidRPr="006D2810" w:rsidRDefault="00207224" w:rsidP="00207224">
      <w:pPr>
        <w:pStyle w:val="wenti2"/>
        <w:spacing w:before="120" w:after="48"/>
      </w:pPr>
      <w:r w:rsidRPr="006D2810">
        <w:t>24.</w:t>
      </w:r>
      <w:r w:rsidRPr="006D2810">
        <w:tab/>
        <w:t>Which one of the following most accurately expresses the method used to counter the automakers’ current position?</w:t>
      </w:r>
    </w:p>
    <w:p w:rsidR="00207224" w:rsidRPr="006D2810" w:rsidRDefault="00207224" w:rsidP="00207224">
      <w:pPr>
        <w:pStyle w:val="xuanxiang"/>
        <w:spacing w:after="48"/>
      </w:pPr>
      <w:r w:rsidRPr="006D2810">
        <w:t>(A) The automakers’ premises are shown to lead to a contradiction.</w:t>
      </w:r>
    </w:p>
    <w:p w:rsidR="00207224" w:rsidRPr="006D2810" w:rsidRDefault="00207224" w:rsidP="00207224">
      <w:pPr>
        <w:pStyle w:val="xuanxiang"/>
        <w:spacing w:after="48"/>
      </w:pPr>
      <w:r w:rsidRPr="006D2810">
        <w:t>(B) Facts are mentioned that show that the automakers are relying on false information.</w:t>
      </w:r>
    </w:p>
    <w:p w:rsidR="00207224" w:rsidRPr="006D2810" w:rsidRDefault="00207224" w:rsidP="00207224">
      <w:pPr>
        <w:pStyle w:val="xuanxiang"/>
        <w:spacing w:after="48"/>
      </w:pPr>
      <w:r w:rsidRPr="006D2810">
        <w:t>(C) A flaw is pointed out in the reasoning used by the automakers to reach their conclusion.</w:t>
      </w:r>
    </w:p>
    <w:p w:rsidR="00207224" w:rsidRPr="006D2810" w:rsidRDefault="00207224" w:rsidP="00207224">
      <w:pPr>
        <w:pStyle w:val="xuanxiang"/>
        <w:spacing w:after="48"/>
      </w:pPr>
      <w:r w:rsidRPr="006D2810">
        <w:t>(D) A comparison is drawn between the automakers’ current position and a position they held in the past.</w:t>
      </w:r>
      <w:r w:rsidRPr="005A264C">
        <w:rPr>
          <w:vanish/>
          <w:color w:val="0000FF"/>
        </w:rPr>
        <w:t>（</w:t>
      </w:r>
      <w:r w:rsidRPr="005A264C">
        <w:rPr>
          <w:vanish/>
          <w:color w:val="0000FF"/>
        </w:rPr>
        <w:t>D</w:t>
      </w:r>
      <w:r w:rsidRPr="005A264C">
        <w:rPr>
          <w:vanish/>
          <w:color w:val="0000FF"/>
        </w:rPr>
        <w:t>）</w:t>
      </w:r>
    </w:p>
    <w:p w:rsidR="00207224" w:rsidRPr="006D2810" w:rsidRDefault="00207224" w:rsidP="00207224">
      <w:pPr>
        <w:pStyle w:val="xuanxiang"/>
        <w:spacing w:after="48"/>
      </w:pPr>
      <w:r w:rsidRPr="006D2810">
        <w:t>(E) Evidence is provided that the new emissions legislation is both economically feasible and environmentally necessary.</w:t>
      </w:r>
    </w:p>
    <w:p w:rsidR="00207224" w:rsidRPr="006D2810" w:rsidRDefault="00207224" w:rsidP="00207224">
      <w:pPr>
        <w:pStyle w:val="wenti2"/>
        <w:spacing w:before="120" w:after="48"/>
      </w:pPr>
      <w:r w:rsidRPr="006D2810">
        <w:t>25.</w:t>
      </w:r>
      <w:r w:rsidRPr="006D2810">
        <w:tab/>
        <w:t>Which one of the following, if true, lends the most support to the automakers’ current position?</w:t>
      </w:r>
    </w:p>
    <w:p w:rsidR="00207224" w:rsidRPr="006D2810" w:rsidRDefault="00207224" w:rsidP="00207224">
      <w:pPr>
        <w:pStyle w:val="xuanxiang"/>
        <w:spacing w:after="48"/>
      </w:pPr>
      <w:r w:rsidRPr="006D2810">
        <w:t>(A) The more stringent the legislation restricting emissions becomes, the more difficult it becomes for automakers to provide the required technology economically.</w:t>
      </w:r>
    </w:p>
    <w:p w:rsidR="00207224" w:rsidRPr="006D2810" w:rsidRDefault="00207224" w:rsidP="00207224">
      <w:pPr>
        <w:pStyle w:val="xuanxiang"/>
        <w:spacing w:after="48"/>
      </w:pPr>
      <w:r w:rsidRPr="006D2810">
        <w:t>(B) Emissions-restriction technology can often be engineered so as to avoid reducing the efficiency with which an automobile uses fuel.</w:t>
      </w:r>
    </w:p>
    <w:p w:rsidR="00207224" w:rsidRPr="006D2810" w:rsidRDefault="00207224" w:rsidP="00207224">
      <w:pPr>
        <w:pStyle w:val="xuanxiang"/>
        <w:spacing w:after="48"/>
      </w:pPr>
      <w:r w:rsidRPr="006D2810">
        <w:t>(C) Not every new piece of legislation restricting emissions requires new automotive technology in order for automakers to comply with it.</w:t>
      </w:r>
    </w:p>
    <w:p w:rsidR="00207224" w:rsidRPr="006D2810" w:rsidRDefault="00207224" w:rsidP="00207224">
      <w:pPr>
        <w:pStyle w:val="xuanxiang"/>
        <w:spacing w:after="48"/>
      </w:pPr>
      <w:r w:rsidRPr="006D2810">
        <w:t>(D) The more automobiles there are on the road, the more stringent emission restrictions must be to prevent increased overall air pollution.</w:t>
      </w:r>
      <w:r w:rsidRPr="005A264C">
        <w:rPr>
          <w:vanish/>
          <w:color w:val="0000FF"/>
        </w:rPr>
        <w:t>（</w:t>
      </w:r>
      <w:r w:rsidRPr="005A264C">
        <w:rPr>
          <w:vanish/>
          <w:color w:val="0000FF"/>
        </w:rPr>
        <w:t>A</w:t>
      </w:r>
      <w:r w:rsidRPr="005A264C">
        <w:rPr>
          <w:vanish/>
          <w:color w:val="0000FF"/>
        </w:rPr>
        <w:t>）</w:t>
      </w:r>
    </w:p>
    <w:p w:rsidR="00207224" w:rsidRPr="006D2810" w:rsidRDefault="00207224" w:rsidP="00207224">
      <w:pPr>
        <w:pStyle w:val="xuanxiang"/>
        <w:spacing w:after="48"/>
      </w:pPr>
      <w:r w:rsidRPr="006D2810">
        <w:t>(E) Unless forced to do so by the government, automakers rarely make changes in automotive technology that is not related to profitability.</w:t>
      </w:r>
    </w:p>
    <w:p w:rsidR="00207224" w:rsidRPr="00574274" w:rsidRDefault="00207224" w:rsidP="00207224">
      <w:pPr>
        <w:pStyle w:val="Heading2"/>
        <w:spacing w:before="120"/>
      </w:pPr>
      <w:bookmarkStart w:id="35" w:name="_Toc44694542"/>
      <w:bookmarkStart w:id="36" w:name="_Toc44694869"/>
      <w:bookmarkStart w:id="37" w:name="_Toc44695028"/>
      <w:bookmarkStart w:id="38" w:name="_Toc44695142"/>
      <w:bookmarkStart w:id="39" w:name="_Toc83619449"/>
      <w:r w:rsidRPr="00574274">
        <w:t>TEST 3</w:t>
      </w:r>
      <w:bookmarkEnd w:id="35"/>
      <w:bookmarkEnd w:id="36"/>
      <w:bookmarkEnd w:id="37"/>
      <w:bookmarkEnd w:id="38"/>
      <w:bookmarkEnd w:id="39"/>
    </w:p>
    <w:p w:rsidR="00207224" w:rsidRPr="006D2810" w:rsidRDefault="00207224" w:rsidP="00207224">
      <w:pPr>
        <w:pStyle w:val="Heading3"/>
        <w:spacing w:before="120"/>
      </w:pPr>
      <w:bookmarkStart w:id="40" w:name="_Toc44694543"/>
      <w:bookmarkStart w:id="41" w:name="_Toc44694870"/>
      <w:bookmarkStart w:id="42" w:name="_Toc44695029"/>
      <w:bookmarkStart w:id="43" w:name="_Toc44695143"/>
      <w:bookmarkStart w:id="44" w:name="_Toc83619450"/>
      <w:r w:rsidRPr="006D2810">
        <w:lastRenderedPageBreak/>
        <w:t>SECTION I</w:t>
      </w:r>
      <w:bookmarkEnd w:id="40"/>
      <w:bookmarkEnd w:id="41"/>
      <w:bookmarkEnd w:id="42"/>
      <w:bookmarkEnd w:id="43"/>
      <w:bookmarkEnd w:id="44"/>
    </w:p>
    <w:p w:rsidR="00207224" w:rsidRPr="006D2810" w:rsidRDefault="00207224" w:rsidP="00207224">
      <w:pPr>
        <w:pStyle w:val="Minutes"/>
      </w:pPr>
      <w:r w:rsidRPr="006D2810">
        <w:t>Time 35 minutes 24 Questions</w:t>
      </w:r>
    </w:p>
    <w:p w:rsidR="00207224" w:rsidRPr="006D2810" w:rsidRDefault="00207224" w:rsidP="00207224">
      <w:pPr>
        <w:pStyle w:val="Directions"/>
      </w:pPr>
      <w:r w:rsidRPr="006D2810">
        <w:t>Directions: The questions in this section are based on the reasoning contained in brief statements or passages...</w:t>
      </w:r>
    </w:p>
    <w:p w:rsidR="00207224" w:rsidRPr="006D2810" w:rsidRDefault="00207224" w:rsidP="00207224">
      <w:pPr>
        <w:pStyle w:val="wenti2"/>
        <w:spacing w:before="120" w:after="48"/>
      </w:pPr>
      <w:r w:rsidRPr="006D2810">
        <w:t>1.</w:t>
      </w:r>
      <w:r w:rsidRPr="006D2810">
        <w:tab/>
        <w:t>Rita: The original purpose of government farm subsidy programs was to provide income stability for small family farmers. But most farm-subsidy money goes to a few farmers with large holdings. Payments to farmers whose income, before subsidies, is greater than $100,000 a year should be stopped.</w:t>
      </w:r>
    </w:p>
    <w:p w:rsidR="00207224" w:rsidRPr="006D2810" w:rsidRDefault="00207224" w:rsidP="00207224">
      <w:pPr>
        <w:pStyle w:val="tiwen"/>
        <w:spacing w:before="48" w:after="48"/>
      </w:pPr>
      <w:r w:rsidRPr="006D2810">
        <w:t>Thomas: It would be impossible to administer such a cutoff point. Subsidies are needed during the planting and growing season, but farmers do not know their income for given calendar year until tax returns are calculated and submitted the following April.</w:t>
      </w:r>
    </w:p>
    <w:p w:rsidR="00207224" w:rsidRPr="006D2810" w:rsidRDefault="00207224" w:rsidP="00207224">
      <w:pPr>
        <w:pStyle w:val="tiwen"/>
        <w:spacing w:before="48" w:after="48"/>
      </w:pPr>
      <w:r w:rsidRPr="006D2810">
        <w:t>Which one of the following, if true, is the strongest counter Rita can make to Thomas’ objection?</w:t>
      </w:r>
    </w:p>
    <w:p w:rsidR="00207224" w:rsidRPr="006D2810" w:rsidRDefault="00207224" w:rsidP="00207224">
      <w:pPr>
        <w:pStyle w:val="xuanxiang"/>
        <w:spacing w:after="48"/>
      </w:pPr>
      <w:r w:rsidRPr="006D2810">
        <w:t>(A) It has become difficult for small farmers to obtain bank loans to be repaid later by money from subsidies.</w:t>
      </w:r>
    </w:p>
    <w:p w:rsidR="00207224" w:rsidRPr="006D2810" w:rsidRDefault="00207224" w:rsidP="00207224">
      <w:pPr>
        <w:pStyle w:val="xuanxiang"/>
        <w:spacing w:after="48"/>
      </w:pPr>
      <w:r w:rsidRPr="006D2810">
        <w:t>(B) Having such a cutoff point would cause some farmers whose income would otherwise exceed $100,000 to reduce their plantings.</w:t>
      </w:r>
    </w:p>
    <w:p w:rsidR="00207224" w:rsidRPr="006D2810" w:rsidRDefault="00207224" w:rsidP="00207224">
      <w:pPr>
        <w:pStyle w:val="xuanxiang"/>
        <w:spacing w:after="48"/>
      </w:pPr>
      <w:r w:rsidRPr="006D2810">
        <w:t>(C) The income of a farmer varies because weather and market prices are not stable from year to year.</w:t>
      </w:r>
    </w:p>
    <w:p w:rsidR="00207224" w:rsidRPr="006D2810" w:rsidRDefault="00207224" w:rsidP="00207224">
      <w:pPr>
        <w:pStyle w:val="xuanxiang"/>
        <w:spacing w:after="48"/>
      </w:pPr>
      <w:r w:rsidRPr="006D2810">
        <w:t>(D) If subsidy payments to large farmers were eliminated the financial condition of the government would improve.</w:t>
      </w:r>
      <w:r w:rsidRPr="005A264C">
        <w:rPr>
          <w:vanish/>
          <w:color w:val="0000FF"/>
        </w:rPr>
        <w:t>（</w:t>
      </w:r>
      <w:r w:rsidRPr="005A264C">
        <w:rPr>
          <w:vanish/>
          <w:color w:val="0000FF"/>
        </w:rPr>
        <w:t>E</w:t>
      </w:r>
      <w:r w:rsidRPr="005A264C">
        <w:rPr>
          <w:vanish/>
          <w:color w:val="0000FF"/>
        </w:rPr>
        <w:t>）</w:t>
      </w:r>
    </w:p>
    <w:p w:rsidR="00207224" w:rsidRPr="006D2810" w:rsidRDefault="00207224" w:rsidP="00207224">
      <w:pPr>
        <w:pStyle w:val="xuanxiang"/>
        <w:spacing w:after="48"/>
      </w:pPr>
      <w:r w:rsidRPr="006D2810">
        <w:t>(E) Subsidy cutoffs can be determined on the basis of income for the preceding year.</w:t>
      </w:r>
    </w:p>
    <w:p w:rsidR="00207224" w:rsidRPr="006D2810" w:rsidRDefault="00207224" w:rsidP="00207224">
      <w:pPr>
        <w:pStyle w:val="wenti2"/>
        <w:spacing w:before="120" w:after="48"/>
      </w:pPr>
      <w:r w:rsidRPr="006D2810">
        <w:t>2.</w:t>
      </w:r>
      <w:r w:rsidRPr="006D2810">
        <w:tab/>
        <w:t>Modern physicians often employ laboratory tests, in addition to physical examinations, in order to diagnose diseases accurately. Insurance company regulations that deny coverage for certain laboratory tests therefore decrease the quality of medical care provided to patients.</w:t>
      </w:r>
    </w:p>
    <w:p w:rsidR="00207224" w:rsidRPr="006D2810" w:rsidRDefault="00207224" w:rsidP="00207224">
      <w:pPr>
        <w:pStyle w:val="tiwen"/>
        <w:spacing w:before="48" w:after="48"/>
      </w:pPr>
      <w:r w:rsidRPr="006D2810">
        <w:t>Which one of the following is an assumption that would serve to justify the conclusion above?</w:t>
      </w:r>
    </w:p>
    <w:p w:rsidR="00207224" w:rsidRPr="006D2810" w:rsidRDefault="00207224" w:rsidP="00207224">
      <w:pPr>
        <w:pStyle w:val="xuanxiang"/>
        <w:spacing w:after="48"/>
      </w:pPr>
      <w:r w:rsidRPr="006D2810">
        <w:t>(A) Physical examinations and the uncovered laboratory tests together provide a more accurate diagnosis of many diseases than do physical examinations alone.</w:t>
      </w:r>
    </w:p>
    <w:p w:rsidR="00207224" w:rsidRPr="006D2810" w:rsidRDefault="00207224" w:rsidP="00207224">
      <w:pPr>
        <w:pStyle w:val="xuanxiang"/>
        <w:spacing w:after="48"/>
      </w:pPr>
      <w:r w:rsidRPr="006D2810">
        <w:t>(B) Many physicians generally oppose insurance company regulations that, in order to reduce costs, limit the use of laboratory tests.</w:t>
      </w:r>
    </w:p>
    <w:p w:rsidR="00207224" w:rsidRPr="006D2810" w:rsidRDefault="00207224" w:rsidP="00207224">
      <w:pPr>
        <w:pStyle w:val="xuanxiang"/>
        <w:spacing w:after="48"/>
      </w:pPr>
      <w:r w:rsidRPr="006D2810">
        <w:t>(C) Many patients who might benefit from the uncovered laboratory tests do not have any form of health insurance.</w:t>
      </w:r>
    </w:p>
    <w:p w:rsidR="00207224" w:rsidRPr="006D2810" w:rsidRDefault="00207224" w:rsidP="00207224">
      <w:pPr>
        <w:pStyle w:val="xuanxiang"/>
        <w:spacing w:after="48"/>
      </w:pPr>
      <w:r w:rsidRPr="006D2810">
        <w:t>(D) There are some illnesses that experienced physicians can diagnose accurately from physicians examination alone.</w:t>
      </w:r>
      <w:r w:rsidRPr="005A264C">
        <w:rPr>
          <w:vanish/>
          <w:color w:val="0000FF"/>
        </w:rPr>
        <w:t>（</w:t>
      </w:r>
      <w:r w:rsidRPr="005A264C">
        <w:rPr>
          <w:vanish/>
          <w:color w:val="0000FF"/>
        </w:rPr>
        <w:t>A</w:t>
      </w:r>
      <w:r w:rsidRPr="005A264C">
        <w:rPr>
          <w:vanish/>
          <w:color w:val="0000FF"/>
        </w:rPr>
        <w:t>）</w:t>
      </w:r>
    </w:p>
    <w:p w:rsidR="00207224" w:rsidRPr="006D2810" w:rsidRDefault="00207224" w:rsidP="00207224">
      <w:pPr>
        <w:pStyle w:val="xuanxiang"/>
        <w:spacing w:after="48"/>
      </w:pPr>
      <w:r w:rsidRPr="006D2810">
        <w:t>(E) Laboratory tests are more costly to perform than are physical examinations.</w:t>
      </w:r>
    </w:p>
    <w:p w:rsidR="00207224" w:rsidRPr="006D2810" w:rsidRDefault="00207224" w:rsidP="00207224">
      <w:pPr>
        <w:pStyle w:val="wenti2"/>
        <w:spacing w:before="120" w:after="48"/>
      </w:pPr>
      <w:r w:rsidRPr="006D2810">
        <w:t>3.</w:t>
      </w:r>
      <w:r w:rsidRPr="006D2810">
        <w:tab/>
        <w:t>Oil analysis predict that if the price of oil fails by half, the consumer’s purchase price for gasoline made from this oil will also fall by half.</w:t>
      </w:r>
    </w:p>
    <w:p w:rsidR="00207224" w:rsidRPr="006D2810" w:rsidRDefault="00207224" w:rsidP="00207224">
      <w:pPr>
        <w:pStyle w:val="tiwen"/>
        <w:spacing w:before="48" w:after="48"/>
      </w:pPr>
      <w:r w:rsidRPr="006D2810">
        <w:t>Which one of the following, if true, would cast the most serious doubt on the prediction made by the oil analysts?</w:t>
      </w:r>
    </w:p>
    <w:p w:rsidR="00207224" w:rsidRPr="006D2810" w:rsidRDefault="00207224" w:rsidP="00207224">
      <w:pPr>
        <w:pStyle w:val="xuanxiang"/>
        <w:spacing w:after="48"/>
      </w:pPr>
      <w:r w:rsidRPr="006D2810">
        <w:t>(A) Improved automobile technology and new kinds of fuel for cars have enabled some drivers to use less gasoline.</w:t>
      </w:r>
    </w:p>
    <w:p w:rsidR="00207224" w:rsidRPr="006D2810" w:rsidRDefault="00207224" w:rsidP="00207224">
      <w:pPr>
        <w:pStyle w:val="xuanxiang"/>
        <w:spacing w:after="48"/>
      </w:pPr>
      <w:r w:rsidRPr="006D2810">
        <w:t>(B) Gasoline manufacturers will not expand their profit margins.</w:t>
      </w:r>
    </w:p>
    <w:p w:rsidR="00207224" w:rsidRPr="006D2810" w:rsidRDefault="00207224" w:rsidP="00207224">
      <w:pPr>
        <w:pStyle w:val="xuanxiang"/>
        <w:spacing w:after="48"/>
      </w:pPr>
      <w:r w:rsidRPr="006D2810">
        <w:lastRenderedPageBreak/>
        <w:t>(C) There are many different gasoline companies that compete with each other to provide the most attractive price to consumers.</w:t>
      </w:r>
    </w:p>
    <w:p w:rsidR="00207224" w:rsidRPr="006D2810" w:rsidRDefault="00207224" w:rsidP="00207224">
      <w:pPr>
        <w:pStyle w:val="xuanxiang"/>
        <w:spacing w:after="48"/>
      </w:pPr>
      <w:r w:rsidRPr="006D2810">
        <w:t>(D) Studies in several countries show that the amount of gasoline purchased by consumers initially rises after the price of gasoline has fallen.</w:t>
      </w:r>
      <w:r w:rsidRPr="005A264C">
        <w:rPr>
          <w:vanish/>
          <w:color w:val="0000FF"/>
        </w:rPr>
        <w:t>（</w:t>
      </w:r>
      <w:r w:rsidRPr="005A264C">
        <w:rPr>
          <w:vanish/>
          <w:color w:val="0000FF"/>
        </w:rPr>
        <w:t>E</w:t>
      </w:r>
      <w:r w:rsidRPr="005A264C">
        <w:rPr>
          <w:vanish/>
          <w:color w:val="0000FF"/>
        </w:rPr>
        <w:t>）</w:t>
      </w:r>
    </w:p>
    <w:p w:rsidR="00207224" w:rsidRPr="006D2810" w:rsidRDefault="00207224" w:rsidP="00207224">
      <w:pPr>
        <w:pStyle w:val="xuanxiang"/>
        <w:spacing w:after="48"/>
      </w:pPr>
      <w:r w:rsidRPr="006D2810">
        <w:t>(E) Refining costs, distribution costs, and taxes, none of which varies significantly with oil prices, constitute a large portion of the prices of gasoline.</w:t>
      </w:r>
    </w:p>
    <w:p w:rsidR="00207224" w:rsidRPr="006D2810" w:rsidRDefault="00207224" w:rsidP="00207224">
      <w:pPr>
        <w:pStyle w:val="wenti2"/>
        <w:spacing w:before="120" w:after="48"/>
      </w:pPr>
      <w:r w:rsidRPr="006D2810">
        <w:t>4.</w:t>
      </w:r>
      <w:r w:rsidRPr="006D2810">
        <w:tab/>
        <w:t>A survey was recently conducted among ferry passengers on the North Sea. Among the results was this: more of those who had taken anti-seasickness medication before their trip reported symptoms of seasickness than those who had not taken such medication. It is clear, then that despite claims by drug companies that clinical tests show the contrary, people would be better off not taking anti-seasickness medications.</w:t>
      </w:r>
    </w:p>
    <w:p w:rsidR="00207224" w:rsidRPr="006D2810" w:rsidRDefault="00207224" w:rsidP="00207224">
      <w:pPr>
        <w:pStyle w:val="tiwen"/>
        <w:spacing w:before="48" w:after="48"/>
      </w:pPr>
      <w:r w:rsidRPr="006D2810">
        <w:t>Which one of the following, if true, would most weaken the conclusion above?</w:t>
      </w:r>
    </w:p>
    <w:p w:rsidR="00207224" w:rsidRPr="006D2810" w:rsidRDefault="00207224" w:rsidP="00207224">
      <w:pPr>
        <w:pStyle w:val="xuanxiang"/>
        <w:spacing w:after="48"/>
      </w:pPr>
      <w:r w:rsidRPr="006D2810">
        <w:t>(A) Given rough enough weather, most ferry passengers will have some symptoms of seasickness.</w:t>
      </w:r>
    </w:p>
    <w:p w:rsidR="00207224" w:rsidRPr="006D2810" w:rsidRDefault="00207224" w:rsidP="00207224">
      <w:pPr>
        <w:pStyle w:val="xuanxiang"/>
        <w:spacing w:after="48"/>
      </w:pPr>
      <w:r w:rsidRPr="006D2810">
        <w:t>(B) The clinical tests reported by the drug companies were conducted by the drug companies’ staffs.</w:t>
      </w:r>
    </w:p>
    <w:p w:rsidR="00207224" w:rsidRPr="006D2810" w:rsidRDefault="00207224" w:rsidP="00207224">
      <w:pPr>
        <w:pStyle w:val="xuanxiang"/>
        <w:spacing w:after="48"/>
      </w:pPr>
      <w:r w:rsidRPr="006D2810">
        <w:t>(C) People who do not take anti-seasickness medication are just as likely to respond to a survey on seasickness as people who do.</w:t>
      </w:r>
    </w:p>
    <w:p w:rsidR="00207224" w:rsidRPr="006D2810" w:rsidRDefault="00207224" w:rsidP="00207224">
      <w:pPr>
        <w:pStyle w:val="xuanxiang"/>
        <w:spacing w:after="48"/>
      </w:pPr>
      <w:r w:rsidRPr="006D2810">
        <w:t>(D) The seasickness symptoms of the people who took anti-seasickness medication would have been more severe had they not taken the medication.</w:t>
      </w:r>
      <w:r w:rsidRPr="005A264C">
        <w:rPr>
          <w:rFonts w:eastAsia="Batang"/>
          <w:vanish/>
          <w:color w:val="0000FF"/>
        </w:rPr>
        <w:t>（</w:t>
      </w:r>
      <w:r w:rsidRPr="005A264C">
        <w:rPr>
          <w:vanish/>
          <w:color w:val="0000FF"/>
        </w:rPr>
        <w:t>D</w:t>
      </w:r>
      <w:r w:rsidRPr="005A264C">
        <w:rPr>
          <w:rFonts w:eastAsia="Batang"/>
          <w:vanish/>
          <w:color w:val="0000FF"/>
        </w:rPr>
        <w:t>）</w:t>
      </w:r>
    </w:p>
    <w:p w:rsidR="00207224" w:rsidRPr="006D2810" w:rsidRDefault="00207224" w:rsidP="00207224">
      <w:pPr>
        <w:pStyle w:val="xuanxiang"/>
        <w:spacing w:after="48"/>
      </w:pPr>
      <w:r w:rsidRPr="006D2810">
        <w:t>(E) People who have spent money on anti-seasickness medication are less likely to admit symptoms of seasickness than those who have not.</w:t>
      </w:r>
    </w:p>
    <w:p w:rsidR="00207224" w:rsidRPr="006D2810" w:rsidRDefault="00207224" w:rsidP="00207224">
      <w:pPr>
        <w:pStyle w:val="wenti2"/>
        <w:spacing w:before="120" w:after="48"/>
      </w:pPr>
      <w:r w:rsidRPr="006D2810">
        <w:t>5.</w:t>
      </w:r>
      <w:r w:rsidRPr="006D2810">
        <w:tab/>
        <w:t>Economic considerations color every aspect of international dealings, and nations are just like individuals in that the lender sets the terms of its dealings with the borrower. That is why a nation that owes money to another nation cannot be world leader.</w:t>
      </w:r>
    </w:p>
    <w:p w:rsidR="00207224" w:rsidRPr="006D2810" w:rsidRDefault="00207224" w:rsidP="00207224">
      <w:pPr>
        <w:pStyle w:val="tiwen"/>
        <w:spacing w:before="48" w:after="48"/>
      </w:pPr>
      <w:r w:rsidRPr="006D2810">
        <w:t>The reasoning in the passage assumes which one of the following?</w:t>
      </w:r>
    </w:p>
    <w:p w:rsidR="00207224" w:rsidRPr="006D2810" w:rsidRDefault="00207224" w:rsidP="00207224">
      <w:pPr>
        <w:pStyle w:val="xuanxiang"/>
        <w:spacing w:after="48"/>
      </w:pPr>
      <w:r w:rsidRPr="006D2810">
        <w:t>(A) A nation that does not lend to any other nation cannot be a world leader.</w:t>
      </w:r>
    </w:p>
    <w:p w:rsidR="00207224" w:rsidRPr="006D2810" w:rsidRDefault="00207224" w:rsidP="00207224">
      <w:pPr>
        <w:pStyle w:val="xuanxiang"/>
        <w:spacing w:after="48"/>
      </w:pPr>
      <w:r w:rsidRPr="006D2810">
        <w:t>(B) A nation that can set the terms of its dealings with other nations is certain to be a world leader.</w:t>
      </w:r>
    </w:p>
    <w:p w:rsidR="00207224" w:rsidRPr="006D2810" w:rsidRDefault="00207224" w:rsidP="00207224">
      <w:pPr>
        <w:pStyle w:val="xuanxiang"/>
        <w:spacing w:after="48"/>
      </w:pPr>
      <w:r w:rsidRPr="006D2810">
        <w:t>(C) A nation that has the terms of its dealings with another nation set by that nation cannot be a world leader.</w:t>
      </w:r>
    </w:p>
    <w:p w:rsidR="00207224" w:rsidRPr="006D2810" w:rsidRDefault="00207224" w:rsidP="00207224">
      <w:pPr>
        <w:pStyle w:val="xuanxiang"/>
        <w:spacing w:after="48"/>
      </w:pPr>
      <w:r w:rsidRPr="006D2810">
        <w:t>(D) A nation that is a world leader can borrow from another nation as long as that other nation does not set the terms of the dealings between the two nations.</w:t>
      </w:r>
      <w:r w:rsidRPr="005A264C">
        <w:rPr>
          <w:vanish/>
          <w:color w:val="0000FF"/>
        </w:rPr>
        <w:t>（</w:t>
      </w:r>
      <w:r w:rsidRPr="005A264C">
        <w:rPr>
          <w:vanish/>
          <w:color w:val="0000FF"/>
        </w:rPr>
        <w:t>C</w:t>
      </w:r>
      <w:r w:rsidRPr="005A264C">
        <w:rPr>
          <w:vanish/>
          <w:color w:val="0000FF"/>
        </w:rPr>
        <w:t>）</w:t>
      </w:r>
    </w:p>
    <w:p w:rsidR="00207224" w:rsidRPr="006D2810" w:rsidRDefault="00207224" w:rsidP="00207224">
      <w:pPr>
        <w:pStyle w:val="xuanxiang"/>
        <w:spacing w:after="48"/>
      </w:pPr>
      <w:r w:rsidRPr="006D2810">
        <w:t>(E) A nation that has no dealings with any other nation cannot be world leader.</w:t>
      </w:r>
    </w:p>
    <w:p w:rsidR="00207224" w:rsidRPr="006D2810" w:rsidRDefault="00207224" w:rsidP="00207224">
      <w:pPr>
        <w:pStyle w:val="Q"/>
        <w:spacing w:before="120" w:after="48"/>
      </w:pPr>
      <w:r w:rsidRPr="006D2810">
        <w:t>Questions 6-7</w:t>
      </w:r>
    </w:p>
    <w:p w:rsidR="00207224" w:rsidRPr="006D2810" w:rsidRDefault="00207224" w:rsidP="00207224">
      <w:pPr>
        <w:pStyle w:val="dingge"/>
        <w:spacing w:before="120" w:after="48"/>
      </w:pPr>
      <w:r w:rsidRPr="006D2810">
        <w:t>Rotelle: You are too old to address effectively the difficult issues facing the country, such as nuclear power, poverty, and pollution.</w:t>
      </w:r>
    </w:p>
    <w:p w:rsidR="00207224" w:rsidRPr="006D2810" w:rsidRDefault="00207224" w:rsidP="00207224">
      <w:pPr>
        <w:pStyle w:val="dingge"/>
        <w:spacing w:before="120" w:after="48"/>
      </w:pPr>
      <w:r w:rsidRPr="006D2810">
        <w:t>Sims: I don’t want to make age an issue in this campaign, so I will not comment on your youth and inexperience.</w:t>
      </w:r>
    </w:p>
    <w:p w:rsidR="00207224" w:rsidRPr="006D2810" w:rsidRDefault="00207224" w:rsidP="00207224">
      <w:pPr>
        <w:pStyle w:val="wenti2"/>
        <w:spacing w:before="120" w:after="48"/>
      </w:pPr>
      <w:r w:rsidRPr="006D2810">
        <w:t>6.</w:t>
      </w:r>
      <w:r w:rsidRPr="006D2810">
        <w:tab/>
        <w:t>Sims does which one of the following?</w:t>
      </w:r>
    </w:p>
    <w:p w:rsidR="00207224" w:rsidRPr="006D2810" w:rsidRDefault="00207224" w:rsidP="00207224">
      <w:pPr>
        <w:pStyle w:val="xuanxiang"/>
        <w:spacing w:after="48"/>
      </w:pPr>
      <w:r w:rsidRPr="006D2810">
        <w:t>(A) demonstrates that Rotelle’s claim is incorrect</w:t>
      </w:r>
    </w:p>
    <w:p w:rsidR="00207224" w:rsidRPr="006D2810" w:rsidRDefault="00207224" w:rsidP="00207224">
      <w:pPr>
        <w:pStyle w:val="xuanxiang"/>
        <w:spacing w:after="48"/>
      </w:pPr>
      <w:r w:rsidRPr="006D2810">
        <w:lastRenderedPageBreak/>
        <w:t>(B) avoids mentioning the issue of age</w:t>
      </w:r>
    </w:p>
    <w:p w:rsidR="00207224" w:rsidRPr="006D2810" w:rsidRDefault="00207224" w:rsidP="00207224">
      <w:pPr>
        <w:pStyle w:val="xuanxiang"/>
        <w:spacing w:after="48"/>
        <w:rPr>
          <w:rFonts w:hint="eastAsia"/>
        </w:rPr>
      </w:pPr>
      <w:r w:rsidRPr="006D2810">
        <w:t>(C) proposes a way to decide which issues are important</w:t>
      </w:r>
    </w:p>
    <w:p w:rsidR="00207224" w:rsidRPr="006D2810" w:rsidRDefault="00207224" w:rsidP="00207224">
      <w:pPr>
        <w:pStyle w:val="xuanxiang"/>
        <w:spacing w:after="48"/>
      </w:pPr>
      <w:r w:rsidRPr="006D2810">
        <w:t>(D) shows that Rotelle’s statement is self-contradictory</w:t>
      </w:r>
      <w:r w:rsidRPr="005A264C">
        <w:rPr>
          <w:vanish/>
          <w:color w:val="0000FF"/>
        </w:rPr>
        <w:t>（</w:t>
      </w:r>
      <w:r w:rsidRPr="005A264C">
        <w:rPr>
          <w:vanish/>
          <w:color w:val="0000FF"/>
        </w:rPr>
        <w:t>E</w:t>
      </w:r>
      <w:r w:rsidRPr="005A264C">
        <w:rPr>
          <w:vanish/>
          <w:color w:val="0000FF"/>
        </w:rPr>
        <w:t>）</w:t>
      </w:r>
    </w:p>
    <w:p w:rsidR="00207224" w:rsidRPr="006D2810" w:rsidRDefault="00207224" w:rsidP="00207224">
      <w:pPr>
        <w:pStyle w:val="xuanxiang"/>
        <w:spacing w:after="48"/>
      </w:pPr>
      <w:r w:rsidRPr="006D2810">
        <w:t>(E) fails to respond directly to Rotelle’s claim</w:t>
      </w:r>
    </w:p>
    <w:p w:rsidR="00207224" w:rsidRPr="006D2810" w:rsidRDefault="00207224" w:rsidP="00207224">
      <w:pPr>
        <w:pStyle w:val="wenti2"/>
        <w:spacing w:before="120" w:after="48"/>
      </w:pPr>
      <w:r w:rsidRPr="006D2810">
        <w:t>7.</w:t>
      </w:r>
      <w:r w:rsidRPr="006D2810">
        <w:tab/>
        <w:t>Rotelle is committed to which one of the following?</w:t>
      </w:r>
    </w:p>
    <w:p w:rsidR="00207224" w:rsidRPr="006D2810" w:rsidRDefault="00207224" w:rsidP="00207224">
      <w:pPr>
        <w:pStyle w:val="xuanxiang"/>
        <w:spacing w:after="48"/>
      </w:pPr>
      <w:r w:rsidRPr="006D2810">
        <w:t>(A) Many old people cannot effectively address the difficult issues facing the country.</w:t>
      </w:r>
    </w:p>
    <w:p w:rsidR="00207224" w:rsidRPr="006D2810" w:rsidRDefault="00207224" w:rsidP="00207224">
      <w:pPr>
        <w:pStyle w:val="xuanxiang"/>
        <w:spacing w:after="48"/>
      </w:pPr>
      <w:r w:rsidRPr="006D2810">
        <w:t>(B) Those at least as old as Sims are the only people who cannot effectively address the difficult issues facing the country.</w:t>
      </w:r>
    </w:p>
    <w:p w:rsidR="00207224" w:rsidRPr="006D2810" w:rsidRDefault="00207224" w:rsidP="00207224">
      <w:pPr>
        <w:pStyle w:val="xuanxiang"/>
        <w:spacing w:after="48"/>
      </w:pPr>
      <w:r w:rsidRPr="006D2810">
        <w:t>(C) Some young people can effectively address the difficult issues facing the country.</w:t>
      </w:r>
    </w:p>
    <w:p w:rsidR="00207224" w:rsidRPr="006D2810" w:rsidRDefault="00207224" w:rsidP="00207224">
      <w:pPr>
        <w:pStyle w:val="xuanxiang"/>
        <w:spacing w:after="48"/>
      </w:pPr>
      <w:r w:rsidRPr="006D2810">
        <w:t>(D) If anyone can effectively address the difficult issues facing the country, that person must be younger than Sims.</w:t>
      </w:r>
      <w:r w:rsidRPr="005A264C">
        <w:rPr>
          <w:vanish/>
          <w:color w:val="0000FF"/>
        </w:rPr>
        <w:t>（</w:t>
      </w:r>
      <w:r w:rsidRPr="005A264C">
        <w:rPr>
          <w:vanish/>
          <w:color w:val="0000FF"/>
        </w:rPr>
        <w:t>D</w:t>
      </w:r>
      <w:r w:rsidRPr="005A264C">
        <w:rPr>
          <w:vanish/>
          <w:color w:val="0000FF"/>
        </w:rPr>
        <w:t>）</w:t>
      </w:r>
    </w:p>
    <w:p w:rsidR="00207224" w:rsidRPr="006D2810" w:rsidRDefault="00207224" w:rsidP="00207224">
      <w:pPr>
        <w:pStyle w:val="xuanxiang"/>
        <w:spacing w:after="48"/>
      </w:pPr>
      <w:r w:rsidRPr="006D2810">
        <w:t>(E) Addressing the difficult issues facing the country requires an understanding of young people’s points of view.</w:t>
      </w:r>
    </w:p>
    <w:p w:rsidR="00207224" w:rsidRPr="006D2810" w:rsidRDefault="00207224" w:rsidP="00207224">
      <w:pPr>
        <w:pStyle w:val="wenti2"/>
        <w:spacing w:before="120" w:after="48"/>
      </w:pPr>
      <w:r w:rsidRPr="006D2810">
        <w:t>8.</w:t>
      </w:r>
      <w:r w:rsidRPr="006D2810">
        <w:tab/>
        <w:t>Political theorist: The chief foundations of all governments are the legal system and the police force; and as there cannot be a good legal system where the police are not well paid. It follows that where the police are well paid there will be good legal system.</w:t>
      </w:r>
    </w:p>
    <w:p w:rsidR="00207224" w:rsidRPr="006D2810" w:rsidRDefault="00207224" w:rsidP="00207224">
      <w:pPr>
        <w:pStyle w:val="tiwen"/>
        <w:spacing w:before="48" w:after="48"/>
      </w:pPr>
      <w:r w:rsidRPr="006D2810">
        <w:t>The reasoning in the argument is not sound because it fails to establish that:</w:t>
      </w:r>
    </w:p>
    <w:p w:rsidR="00207224" w:rsidRPr="006D2810" w:rsidRDefault="00207224" w:rsidP="00207224">
      <w:pPr>
        <w:pStyle w:val="xuanxiang"/>
        <w:spacing w:after="48"/>
      </w:pPr>
      <w:r w:rsidRPr="006D2810">
        <w:t>(A) many governments with bad legal systems have poorly paid police forces</w:t>
      </w:r>
    </w:p>
    <w:p w:rsidR="00207224" w:rsidRPr="006D2810" w:rsidRDefault="00207224" w:rsidP="00207224">
      <w:pPr>
        <w:pStyle w:val="xuanxiang"/>
        <w:spacing w:after="48"/>
      </w:pPr>
      <w:r w:rsidRPr="006D2810">
        <w:t>(B) bad governments with good legal systems must have poorly paid police forces</w:t>
      </w:r>
    </w:p>
    <w:p w:rsidR="00207224" w:rsidRPr="006D2810" w:rsidRDefault="00207224" w:rsidP="00207224">
      <w:pPr>
        <w:pStyle w:val="xuanxiang"/>
        <w:spacing w:after="48"/>
      </w:pPr>
      <w:r w:rsidRPr="006D2810">
        <w:t>(C) a well-paid police force cannot be effective without a good legal system</w:t>
      </w:r>
    </w:p>
    <w:p w:rsidR="00207224" w:rsidRPr="006D2810" w:rsidRDefault="00207224" w:rsidP="00207224">
      <w:pPr>
        <w:pStyle w:val="xuanxiang"/>
        <w:spacing w:after="48"/>
      </w:pPr>
      <w:r w:rsidRPr="006D2810">
        <w:t>(D) a well-paid police force is sufficient to guarantee a good legal system</w:t>
      </w:r>
      <w:r w:rsidRPr="005A264C">
        <w:rPr>
          <w:vanish/>
          <w:color w:val="0000FF"/>
        </w:rPr>
        <w:t>（</w:t>
      </w:r>
      <w:r w:rsidRPr="005A264C">
        <w:rPr>
          <w:vanish/>
          <w:color w:val="0000FF"/>
        </w:rPr>
        <w:t>D</w:t>
      </w:r>
      <w:r w:rsidRPr="005A264C">
        <w:rPr>
          <w:vanish/>
          <w:color w:val="0000FF"/>
        </w:rPr>
        <w:t>）</w:t>
      </w:r>
    </w:p>
    <w:p w:rsidR="00207224" w:rsidRPr="006D2810" w:rsidRDefault="00207224" w:rsidP="00207224">
      <w:pPr>
        <w:pStyle w:val="xuanxiang"/>
        <w:spacing w:after="48"/>
      </w:pPr>
      <w:r w:rsidRPr="006D2810">
        <w:t>(E) some bad governments have good legal systems</w:t>
      </w:r>
    </w:p>
    <w:p w:rsidR="00207224" w:rsidRPr="006D2810" w:rsidRDefault="00207224" w:rsidP="00207224">
      <w:pPr>
        <w:pStyle w:val="wenti2"/>
        <w:spacing w:before="120" w:after="48"/>
      </w:pPr>
      <w:r w:rsidRPr="006D2810">
        <w:t>9.</w:t>
      </w:r>
      <w:r w:rsidRPr="006D2810">
        <w:tab/>
        <w:t>Court records from medieval France show that in the years 1300 to 1400 the number of people arrested in the French realm for “violent interpersonal crimes” (not committed in wars) increased by 30 percent over the number of people arrested for such crimes in the years 1200 to 1300. If the increase was not the result of false arrests, therefore, medieval France had a higher level of documented interpersonal violence in the years 1300 to 1400 than in the years 1200 to 1300.</w:t>
      </w:r>
    </w:p>
    <w:p w:rsidR="00207224" w:rsidRPr="006D2810" w:rsidRDefault="00207224" w:rsidP="00207224">
      <w:pPr>
        <w:pStyle w:val="tiwen"/>
        <w:spacing w:before="48" w:after="48"/>
      </w:pPr>
      <w:r w:rsidRPr="006D2810">
        <w:t>Which one of the following statements, if true, most seriously weakens the argument?</w:t>
      </w:r>
    </w:p>
    <w:p w:rsidR="00207224" w:rsidRPr="006D2810" w:rsidRDefault="00207224" w:rsidP="00207224">
      <w:pPr>
        <w:pStyle w:val="xuanxiang"/>
        <w:spacing w:after="48"/>
      </w:pPr>
      <w:r w:rsidRPr="006D2810">
        <w:t>(A) In the years 1300 to 1400 the French government’s category of violent crimes included an increasing variety of interpersonal crimes that are actually nonviolent.</w:t>
      </w:r>
    </w:p>
    <w:p w:rsidR="00207224" w:rsidRPr="006D2810" w:rsidRDefault="00207224" w:rsidP="00207224">
      <w:pPr>
        <w:pStyle w:val="xuanxiang"/>
        <w:spacing w:after="48"/>
      </w:pPr>
      <w:r w:rsidRPr="006D2810">
        <w:t>(B) Historical accounts by monastic chroniclers in the years 1300 to 1400 are filled with descriptions of violent attacks committed by people living in the French realm.</w:t>
      </w:r>
    </w:p>
    <w:p w:rsidR="00207224" w:rsidRPr="006D2810" w:rsidRDefault="00207224" w:rsidP="00207224">
      <w:pPr>
        <w:pStyle w:val="xuanxiang"/>
        <w:spacing w:after="48"/>
      </w:pPr>
      <w:r w:rsidRPr="006D2810">
        <w:t>(C) The number of individual agreements between two people in which they swore oaths not to attack each other increased substantially after 1300.</w:t>
      </w:r>
    </w:p>
    <w:p w:rsidR="00207224" w:rsidRPr="006D2810" w:rsidRDefault="00207224" w:rsidP="00207224">
      <w:pPr>
        <w:pStyle w:val="xuanxiang"/>
        <w:spacing w:after="48"/>
      </w:pPr>
      <w:r w:rsidRPr="006D2810">
        <w:t>(D) When English armies tried to conquer parts of France in the mid- to late 1300s, violence in the northern province of Normandy and the southwestern province of Gascony increased.</w:t>
      </w:r>
      <w:r w:rsidRPr="005A264C">
        <w:rPr>
          <w:vanish/>
          <w:color w:val="0000FF"/>
        </w:rPr>
        <w:t>（</w:t>
      </w:r>
      <w:r w:rsidRPr="005A264C">
        <w:rPr>
          <w:vanish/>
          <w:color w:val="0000FF"/>
        </w:rPr>
        <w:t>A</w:t>
      </w:r>
      <w:r w:rsidRPr="005A264C">
        <w:rPr>
          <w:vanish/>
          <w:color w:val="0000FF"/>
        </w:rPr>
        <w:t>）</w:t>
      </w:r>
    </w:p>
    <w:p w:rsidR="00207224" w:rsidRPr="006D2810" w:rsidRDefault="00207224" w:rsidP="00207224">
      <w:pPr>
        <w:pStyle w:val="xuanxiang"/>
        <w:spacing w:after="48"/>
      </w:pPr>
      <w:r w:rsidRPr="006D2810">
        <w:t>(E) The population of medical France increased substantially during the first five decades of the 1300s, until the deadly bubonic plague decimated the population of France after 1348.</w:t>
      </w:r>
    </w:p>
    <w:p w:rsidR="00207224" w:rsidRPr="006D2810" w:rsidRDefault="00207224" w:rsidP="00207224">
      <w:pPr>
        <w:pStyle w:val="wenti2"/>
        <w:spacing w:before="120" w:after="48"/>
      </w:pPr>
      <w:r w:rsidRPr="006D2810">
        <w:lastRenderedPageBreak/>
        <w:t>10.</w:t>
      </w:r>
      <w:r w:rsidRPr="006D2810">
        <w:tab/>
        <w:t>Rhizobium bacteria living in the roots of bean plants or other legumes produce fixed nitrogen which is one of the essential plant nutrients and which for non-legume crops, such as wheat, normally must be supplied by applications of nitrogen-based fertilizer. So if biotechnology succeeds in producing wheat strains whose roots will play host to Rhizobium bacteria, the need for artificial fertilizers will be reduced.</w:t>
      </w:r>
    </w:p>
    <w:p w:rsidR="00207224" w:rsidRPr="006D2810" w:rsidRDefault="00207224" w:rsidP="00207224">
      <w:pPr>
        <w:pStyle w:val="tiwen"/>
        <w:spacing w:before="48" w:after="48"/>
      </w:pPr>
      <w:r w:rsidRPr="006D2810">
        <w:t>The argument above makes which one of the following assumptions?</w:t>
      </w:r>
    </w:p>
    <w:p w:rsidR="00207224" w:rsidRPr="006D2810" w:rsidRDefault="00207224" w:rsidP="00207224">
      <w:pPr>
        <w:pStyle w:val="xuanxiang"/>
        <w:spacing w:after="48"/>
      </w:pPr>
      <w:r w:rsidRPr="006D2810">
        <w:t>(A) Biotechnology should be directed toward producing plants that do not require artificial fertilizer.</w:t>
      </w:r>
    </w:p>
    <w:p w:rsidR="00207224" w:rsidRPr="006D2810" w:rsidRDefault="00207224" w:rsidP="00207224">
      <w:pPr>
        <w:pStyle w:val="xuanxiang"/>
        <w:spacing w:after="48"/>
      </w:pPr>
      <w:r w:rsidRPr="006D2810">
        <w:t>(B) Fixed nitrogen is currently the only soil nutrient that must be supplied by artificial fertilizer for growing wheat crops.</w:t>
      </w:r>
    </w:p>
    <w:p w:rsidR="00207224" w:rsidRPr="006D2810" w:rsidRDefault="00207224" w:rsidP="00207224">
      <w:pPr>
        <w:pStyle w:val="xuanxiang"/>
        <w:spacing w:after="48"/>
      </w:pPr>
      <w:r w:rsidRPr="006D2810">
        <w:t xml:space="preserve">(C) There are no naturally occurring strains of wheat or other grasses that have </w:t>
      </w:r>
      <w:r w:rsidRPr="006D2810">
        <w:rPr>
          <w:i/>
        </w:rPr>
        <w:t xml:space="preserve">Rhizobium </w:t>
      </w:r>
      <w:r w:rsidRPr="006D2810">
        <w:t>bacteria living in their roots.</w:t>
      </w:r>
    </w:p>
    <w:p w:rsidR="00207224" w:rsidRPr="006D2810" w:rsidRDefault="00207224" w:rsidP="00207224">
      <w:pPr>
        <w:pStyle w:val="xuanxiang"/>
        <w:spacing w:after="48"/>
      </w:pPr>
      <w:r w:rsidRPr="006D2810">
        <w:t>(D) Legumes are currently the only crops that produce their own supply of fixed nitrogen.</w:t>
      </w:r>
      <w:r w:rsidRPr="005A264C">
        <w:rPr>
          <w:vanish/>
          <w:color w:val="0000FF"/>
        </w:rPr>
        <w:t>（</w:t>
      </w:r>
      <w:r w:rsidRPr="005A264C">
        <w:rPr>
          <w:vanish/>
          <w:color w:val="0000FF"/>
        </w:rPr>
        <w:t>E</w:t>
      </w:r>
      <w:r w:rsidRPr="005A264C">
        <w:rPr>
          <w:vanish/>
          <w:color w:val="0000FF"/>
        </w:rPr>
        <w:t>）</w:t>
      </w:r>
    </w:p>
    <w:p w:rsidR="00207224" w:rsidRPr="006D2810" w:rsidRDefault="00207224" w:rsidP="00207224">
      <w:pPr>
        <w:pStyle w:val="xuanxiang"/>
        <w:spacing w:after="48"/>
      </w:pPr>
      <w:r w:rsidRPr="006D2810">
        <w:t xml:space="preserve">(E) </w:t>
      </w:r>
      <w:r w:rsidRPr="006D2810">
        <w:rPr>
          <w:i/>
        </w:rPr>
        <w:t xml:space="preserve">Rhizobium </w:t>
      </w:r>
      <w:r w:rsidRPr="006D2810">
        <w:t>bacteria living in the roots of wheat would produce fixed nitrogen.</w:t>
      </w:r>
    </w:p>
    <w:p w:rsidR="00207224" w:rsidRPr="006D2810" w:rsidRDefault="00207224" w:rsidP="00207224">
      <w:pPr>
        <w:pStyle w:val="wenti2"/>
        <w:spacing w:before="120" w:after="48"/>
      </w:pPr>
      <w:r w:rsidRPr="006D2810">
        <w:t>11.</w:t>
      </w:r>
      <w:r w:rsidRPr="006D2810">
        <w:tab/>
        <w:t>Current legislation that requires designated sections for smokers and nonsmokers on the premises of privately owned businesses is an intrusion into the privately owned businesses is an intrusion into the private sector that cannot be justified. The fact that studies indicate that nonsmokers might be harmed by inhaling the smoke from others’ cigarettes is not the main issue. Rather, the main issue concerns the government’s violation of the right of private businesses to determine their own policies and rule.</w:t>
      </w:r>
    </w:p>
    <w:p w:rsidR="00207224" w:rsidRPr="006D2810" w:rsidRDefault="00207224" w:rsidP="00207224">
      <w:pPr>
        <w:pStyle w:val="tiwen"/>
        <w:spacing w:before="48" w:after="48"/>
      </w:pPr>
      <w:r w:rsidRPr="006D2810">
        <w:t>Which one of the following is principle that, if accepted, could enable the conclusion to be properly drawn?</w:t>
      </w:r>
    </w:p>
    <w:p w:rsidR="00207224" w:rsidRPr="006D2810" w:rsidRDefault="00207224" w:rsidP="00207224">
      <w:pPr>
        <w:pStyle w:val="xuanxiang"/>
        <w:spacing w:after="48"/>
      </w:pPr>
      <w:r w:rsidRPr="006D2810">
        <w:t>(A) Government intrusion into the policies and rules of private businesses is justified only when individuals might be harmed.</w:t>
      </w:r>
    </w:p>
    <w:p w:rsidR="00207224" w:rsidRPr="006D2810" w:rsidRDefault="00207224" w:rsidP="00207224">
      <w:pPr>
        <w:pStyle w:val="xuanxiang"/>
        <w:spacing w:after="48"/>
      </w:pPr>
      <w:r w:rsidRPr="006D2810">
        <w:t>(B) The right of individuals to breathe safe air supersedes the right of businesses to be free from government intrusion.</w:t>
      </w:r>
    </w:p>
    <w:p w:rsidR="00207224" w:rsidRPr="006D2810" w:rsidRDefault="00207224" w:rsidP="00207224">
      <w:pPr>
        <w:pStyle w:val="xuanxiang"/>
        <w:spacing w:after="48"/>
      </w:pPr>
      <w:r w:rsidRPr="006D2810">
        <w:t>(C) The right of businesses to self-determination overrides whatever right or duty the government may have to protect the individual.</w:t>
      </w:r>
    </w:p>
    <w:p w:rsidR="00207224" w:rsidRPr="006D2810" w:rsidRDefault="00207224" w:rsidP="00207224">
      <w:pPr>
        <w:pStyle w:val="xuanxiang"/>
        <w:spacing w:after="48"/>
      </w:pPr>
      <w:r w:rsidRPr="006D2810">
        <w:t>(D) It is the duty of private businesses to protect employees from harm in the workplace.</w:t>
      </w:r>
      <w:r w:rsidRPr="005A264C">
        <w:rPr>
          <w:vanish/>
          <w:color w:val="0000FF"/>
        </w:rPr>
        <w:t>（</w:t>
      </w:r>
      <w:r w:rsidRPr="005A264C">
        <w:rPr>
          <w:vanish/>
          <w:color w:val="0000FF"/>
        </w:rPr>
        <w:t>C</w:t>
      </w:r>
      <w:r w:rsidRPr="005A264C">
        <w:rPr>
          <w:vanish/>
          <w:color w:val="0000FF"/>
        </w:rPr>
        <w:t>）</w:t>
      </w:r>
    </w:p>
    <w:p w:rsidR="00207224" w:rsidRPr="006D2810" w:rsidRDefault="00207224" w:rsidP="00207224">
      <w:pPr>
        <w:pStyle w:val="xuanxiang"/>
        <w:spacing w:after="48"/>
      </w:pPr>
      <w:r w:rsidRPr="006D2810">
        <w:t>(E) Where the rights of businesses and the duty of government conflict, the main issue is finding a successful compromise.</w:t>
      </w:r>
    </w:p>
    <w:p w:rsidR="00207224" w:rsidRPr="006D2810" w:rsidRDefault="00207224" w:rsidP="00207224">
      <w:pPr>
        <w:pStyle w:val="wenti2"/>
        <w:spacing w:before="120" w:after="48"/>
      </w:pPr>
      <w:r w:rsidRPr="006D2810">
        <w:t>12.</w:t>
      </w:r>
      <w:r w:rsidRPr="006D2810">
        <w:tab/>
        <w:t>Leachate is a solution, frequently highly contaminated, that develops when water permeates a landfill site. If and only if the landfill’s capacity to hold liquids is exceeded does the leachate escape into the environment, generally in unpredictable quantities. A method must be found for disposing of leachate. Most landfill leachate is send directly to sewage treatment plants, but not all sewage plants are capable of handling the highly contaminated water.</w:t>
      </w:r>
    </w:p>
    <w:p w:rsidR="00207224" w:rsidRPr="006D2810" w:rsidRDefault="00207224" w:rsidP="00207224">
      <w:pPr>
        <w:pStyle w:val="tiwen"/>
        <w:spacing w:before="48" w:after="48"/>
      </w:pPr>
      <w:r w:rsidRPr="006D2810">
        <w:t>Which one of the following can be inferred from the passage?</w:t>
      </w:r>
    </w:p>
    <w:p w:rsidR="00207224" w:rsidRPr="006D2810" w:rsidRDefault="00207224" w:rsidP="00207224">
      <w:pPr>
        <w:pStyle w:val="xuanxiang"/>
        <w:spacing w:after="48"/>
      </w:pPr>
      <w:r w:rsidRPr="006D2810">
        <w:t>(A) The ability to predict the volume of escaping landfill leachate would help solve the disposal problem.</w:t>
      </w:r>
    </w:p>
    <w:p w:rsidR="00207224" w:rsidRPr="006D2810" w:rsidRDefault="00207224" w:rsidP="00207224">
      <w:pPr>
        <w:pStyle w:val="xuanxiang"/>
        <w:spacing w:after="48"/>
      </w:pPr>
      <w:r w:rsidRPr="006D2810">
        <w:t>(B) If any water permeates a landfill, leachate will escape into the environment.</w:t>
      </w:r>
    </w:p>
    <w:p w:rsidR="00207224" w:rsidRPr="006D2810" w:rsidRDefault="00207224" w:rsidP="00207224">
      <w:pPr>
        <w:pStyle w:val="xuanxiang"/>
        <w:spacing w:after="48"/>
      </w:pPr>
      <w:r w:rsidRPr="006D2810">
        <w:t>(C) No sewage treatment plants are capable of handling leachate.</w:t>
      </w:r>
    </w:p>
    <w:p w:rsidR="00207224" w:rsidRPr="006D2810" w:rsidRDefault="00207224" w:rsidP="00207224">
      <w:pPr>
        <w:pStyle w:val="xuanxiang"/>
        <w:spacing w:after="48"/>
      </w:pPr>
      <w:r w:rsidRPr="006D2810">
        <w:t xml:space="preserve">(D) Some landfill leachate is send to sewage treatment plants that are incapable of handling </w:t>
      </w:r>
      <w:r w:rsidRPr="006D2810">
        <w:lastRenderedPageBreak/>
        <w:t>it.</w:t>
      </w:r>
      <w:r w:rsidRPr="005A264C">
        <w:rPr>
          <w:vanish/>
          <w:color w:val="0000FF"/>
        </w:rPr>
        <w:t>（</w:t>
      </w:r>
      <w:r w:rsidRPr="005A264C">
        <w:rPr>
          <w:vanish/>
          <w:color w:val="0000FF"/>
        </w:rPr>
        <w:t>E</w:t>
      </w:r>
      <w:r w:rsidRPr="005A264C">
        <w:rPr>
          <w:vanish/>
          <w:color w:val="0000FF"/>
        </w:rPr>
        <w:t>）</w:t>
      </w:r>
    </w:p>
    <w:p w:rsidR="00207224" w:rsidRPr="006D2810" w:rsidRDefault="00207224" w:rsidP="00207224">
      <w:pPr>
        <w:pStyle w:val="xuanxiang"/>
        <w:spacing w:after="48"/>
      </w:pPr>
      <w:r w:rsidRPr="006D2810">
        <w:t>(E) If leachate does not escape from a landfill into the environment, then the landfill’s capacity to hold liquids has not been exceeded.</w:t>
      </w:r>
    </w:p>
    <w:p w:rsidR="00207224" w:rsidRPr="006D2810" w:rsidRDefault="00207224" w:rsidP="00207224">
      <w:pPr>
        <w:pStyle w:val="wenti2"/>
        <w:spacing w:before="120" w:after="48"/>
      </w:pPr>
      <w:r w:rsidRPr="006D2810">
        <w:t>13.</w:t>
      </w:r>
      <w:r w:rsidRPr="006D2810">
        <w:tab/>
        <w:t>The soaring prices of scholarly and scientific journals have forced academic libraries used only by academic researchers to drastically reduce their list of subscriptions. Some have suggested that in each academic discipline subscription decisions should be determined solely by a journal’s usefulness in that discipline, measured by the frequency with which it is cited in published writings by researchers in the discipline.</w:t>
      </w:r>
    </w:p>
    <w:p w:rsidR="00207224" w:rsidRPr="006D2810" w:rsidRDefault="00207224" w:rsidP="00207224">
      <w:pPr>
        <w:pStyle w:val="tiwen"/>
        <w:spacing w:before="48" w:after="48"/>
      </w:pPr>
      <w:r w:rsidRPr="006D2810">
        <w:t>Which one of the following, if true, most seriously calls into question the suggestion described above?</w:t>
      </w:r>
    </w:p>
    <w:p w:rsidR="00207224" w:rsidRPr="006D2810" w:rsidRDefault="00207224" w:rsidP="00207224">
      <w:pPr>
        <w:pStyle w:val="xuanxiang"/>
        <w:spacing w:after="48"/>
      </w:pPr>
      <w:r w:rsidRPr="006D2810">
        <w:t>(A) The nonacademic readership of a scholarly or scientific journal can be accurately gauged by the number of times articles appearing in it are cited in daily newspapers and popular magazines.</w:t>
      </w:r>
    </w:p>
    <w:p w:rsidR="00207224" w:rsidRPr="006D2810" w:rsidRDefault="00207224" w:rsidP="00207224">
      <w:pPr>
        <w:pStyle w:val="xuanxiang"/>
        <w:spacing w:after="48"/>
      </w:pPr>
      <w:r w:rsidRPr="006D2810">
        <w:t>(B) The average length of a journal article in some sciences, such as physics, is less than half the average length of a journal article in some other academic disciplines, such as history.</w:t>
      </w:r>
    </w:p>
    <w:p w:rsidR="00207224" w:rsidRPr="006D2810" w:rsidRDefault="00207224" w:rsidP="00207224">
      <w:pPr>
        <w:pStyle w:val="xuanxiang"/>
        <w:spacing w:after="48"/>
      </w:pPr>
      <w:r w:rsidRPr="006D2810">
        <w:t>(C) The increasingly expensive scholarly journals are less and less likely to be available to the general public from nonacademic public libraries.</w:t>
      </w:r>
    </w:p>
    <w:p w:rsidR="00207224" w:rsidRPr="006D2810" w:rsidRDefault="00207224" w:rsidP="00207224">
      <w:pPr>
        <w:pStyle w:val="xuanxiang"/>
        <w:spacing w:after="48"/>
      </w:pPr>
      <w:r w:rsidRPr="006D2810">
        <w:t>(D) Researchers often will not cite a journal article that has influenced their work if they think that the journal in which it appears is not highly regarded by the leading researchers in the mainstream of the discipline</w:t>
      </w:r>
      <w:r w:rsidRPr="006D2810">
        <w:rPr>
          <w:rFonts w:hint="eastAsia"/>
        </w:rPr>
        <w:t>.</w:t>
      </w:r>
      <w:r w:rsidRPr="005A264C">
        <w:rPr>
          <w:vanish/>
          <w:color w:val="0000FF"/>
        </w:rPr>
        <w:t>（</w:t>
      </w:r>
      <w:r w:rsidRPr="005A264C">
        <w:rPr>
          <w:vanish/>
          <w:color w:val="0000FF"/>
        </w:rPr>
        <w:t>D</w:t>
      </w:r>
      <w:r w:rsidRPr="005A264C">
        <w:rPr>
          <w:vanish/>
          <w:color w:val="0000FF"/>
        </w:rPr>
        <w:t>）</w:t>
      </w:r>
    </w:p>
    <w:p w:rsidR="00207224" w:rsidRPr="006D2810" w:rsidRDefault="00207224" w:rsidP="00207224">
      <w:pPr>
        <w:pStyle w:val="xuanxiang"/>
        <w:spacing w:after="48"/>
      </w:pPr>
      <w:r w:rsidRPr="006D2810">
        <w:t>(E) In some academic disciplines, controversies which begin in the pages of one journal spill over into articles in other journals that are widely read by researchers in the discipline.</w:t>
      </w:r>
    </w:p>
    <w:p w:rsidR="00207224" w:rsidRPr="006D2810" w:rsidRDefault="00207224" w:rsidP="00207224">
      <w:pPr>
        <w:pStyle w:val="wenti2"/>
        <w:spacing w:before="120" w:after="48"/>
      </w:pPr>
      <w:r w:rsidRPr="006D2810">
        <w:t>14.</w:t>
      </w:r>
      <w:r w:rsidRPr="006D2810">
        <w:tab/>
        <w:t>The average level of fat in the blood of people suffering from acute cases of disease W is lower than the average level for the population as a whole. Nevertheless, most doctors believe that reducing blood-fat levels is an effective way of preventing acute W.</w:t>
      </w:r>
    </w:p>
    <w:p w:rsidR="00207224" w:rsidRPr="006D2810" w:rsidRDefault="00207224" w:rsidP="00207224">
      <w:pPr>
        <w:pStyle w:val="tiwen"/>
        <w:spacing w:before="48" w:after="48"/>
      </w:pPr>
      <w:r w:rsidRPr="006D2810">
        <w:t>Which one of the following, if true, does most to justify this apparently paradoxical belief?</w:t>
      </w:r>
    </w:p>
    <w:p w:rsidR="00207224" w:rsidRPr="006D2810" w:rsidRDefault="00207224" w:rsidP="00207224">
      <w:pPr>
        <w:pStyle w:val="xuanxiang"/>
        <w:spacing w:after="48"/>
      </w:pPr>
      <w:r w:rsidRPr="006D2810">
        <w:t>(A) The blood level of fat for patients who have been cured of W is on average the same as that for the population at large.</w:t>
      </w:r>
    </w:p>
    <w:p w:rsidR="00207224" w:rsidRPr="006D2810" w:rsidRDefault="00207224" w:rsidP="00207224">
      <w:pPr>
        <w:pStyle w:val="xuanxiang"/>
        <w:spacing w:after="48"/>
      </w:pPr>
      <w:r w:rsidRPr="006D2810">
        <w:t>(B) Several of the symptoms characteristic of acute W have been produced in laboratory animals fed large doses of a synthetic fat substitute, though acute W itself has not been produced in this way.</w:t>
      </w:r>
    </w:p>
    <w:p w:rsidR="00207224" w:rsidRPr="006D2810" w:rsidRDefault="00207224" w:rsidP="00207224">
      <w:pPr>
        <w:pStyle w:val="xuanxiang"/>
        <w:spacing w:after="48"/>
      </w:pPr>
      <w:r w:rsidRPr="006D2810">
        <w:t>(C) The progression from latent to acute W can occur only when the agent that causes acute W absorbs large quantities of fat from the patient’s blood.</w:t>
      </w:r>
    </w:p>
    <w:p w:rsidR="00207224" w:rsidRPr="006D2810" w:rsidRDefault="00207224" w:rsidP="00207224">
      <w:pPr>
        <w:pStyle w:val="xuanxiang"/>
        <w:spacing w:after="48"/>
      </w:pPr>
      <w:r w:rsidRPr="006D2810">
        <w:t>(D) The levels of fat in the blood of patients who have disease W respond abnormally slowly to changes in dietary intake of fat.</w:t>
      </w:r>
      <w:r w:rsidRPr="005A264C">
        <w:rPr>
          <w:vanish/>
          <w:color w:val="0000FF"/>
        </w:rPr>
        <w:t>（</w:t>
      </w:r>
      <w:r w:rsidRPr="005A264C">
        <w:rPr>
          <w:vanish/>
          <w:color w:val="0000FF"/>
        </w:rPr>
        <w:t>C</w:t>
      </w:r>
      <w:r w:rsidRPr="005A264C">
        <w:rPr>
          <w:vanish/>
          <w:color w:val="0000FF"/>
        </w:rPr>
        <w:t>）</w:t>
      </w:r>
    </w:p>
    <w:p w:rsidR="00207224" w:rsidRPr="006D2810" w:rsidRDefault="00207224" w:rsidP="00207224">
      <w:pPr>
        <w:pStyle w:val="xuanxiang"/>
        <w:spacing w:after="48"/>
      </w:pPr>
      <w:r w:rsidRPr="006D2810">
        <w:t>(E) High levels of fat in the blood are indicative of several diseases that are just as serious as W.</w:t>
      </w:r>
    </w:p>
    <w:p w:rsidR="00207224" w:rsidRPr="006D2810" w:rsidRDefault="00207224" w:rsidP="00207224">
      <w:pPr>
        <w:pStyle w:val="wenti2"/>
        <w:spacing w:before="120" w:after="48"/>
      </w:pPr>
      <w:r w:rsidRPr="006D2810">
        <w:t>15.</w:t>
      </w:r>
      <w:r w:rsidRPr="006D2810">
        <w:tab/>
        <w:t xml:space="preserve">Baking for winter holidays is tradition that may have a sound medical basis. In midwinter, when days are short, many people suffer from a specific type of seasonal depression caused by lack of sunlight. Carbohydrates, both sugars and starches, boost the brain’s levels of serotonin, a neurotransmitter that improve the mood. In this respect, carbohydrates act on the brain in the same way as some antidepressants. Thus, eating holiday cookies may provide an </w:t>
      </w:r>
      <w:r w:rsidRPr="006D2810">
        <w:lastRenderedPageBreak/>
        <w:t>effective form of self-prescribed medication.</w:t>
      </w:r>
    </w:p>
    <w:p w:rsidR="00207224" w:rsidRPr="006D2810" w:rsidRDefault="00207224" w:rsidP="00207224">
      <w:pPr>
        <w:pStyle w:val="tiwen"/>
        <w:spacing w:before="48" w:after="48"/>
      </w:pPr>
      <w:r w:rsidRPr="006D2810">
        <w:t>Which one of the following can be properly inferred from the passage?</w:t>
      </w:r>
    </w:p>
    <w:p w:rsidR="00207224" w:rsidRPr="006D2810" w:rsidRDefault="00207224" w:rsidP="00207224">
      <w:pPr>
        <w:pStyle w:val="xuanxiang"/>
        <w:spacing w:after="48"/>
      </w:pPr>
      <w:r w:rsidRPr="006D2810">
        <w:t>(A) Seasonal depression is one of the most easily treated forms of depression.</w:t>
      </w:r>
    </w:p>
    <w:p w:rsidR="00207224" w:rsidRPr="006D2810" w:rsidRDefault="00207224" w:rsidP="00207224">
      <w:pPr>
        <w:pStyle w:val="xuanxiang"/>
        <w:spacing w:after="48"/>
      </w:pPr>
      <w:r w:rsidRPr="006D2810">
        <w:t>(B) Lack of sunlight lowers the level of serotonin in the brain.</w:t>
      </w:r>
    </w:p>
    <w:p w:rsidR="00207224" w:rsidRPr="006D2810" w:rsidRDefault="00207224" w:rsidP="00207224">
      <w:pPr>
        <w:pStyle w:val="xuanxiang"/>
        <w:spacing w:after="48"/>
      </w:pPr>
      <w:r w:rsidRPr="006D2810">
        <w:t>(C) People are more likely to be depressed in midwinter than at other times of the year.</w:t>
      </w:r>
    </w:p>
    <w:p w:rsidR="00207224" w:rsidRPr="006D2810" w:rsidRDefault="00207224" w:rsidP="00207224">
      <w:pPr>
        <w:pStyle w:val="xuanxiang"/>
        <w:spacing w:after="48"/>
      </w:pPr>
      <w:r w:rsidRPr="006D2810">
        <w:t>(D) Some antidepressants act by changing the brain’s level of serotonin.</w:t>
      </w:r>
      <w:r w:rsidRPr="005A264C">
        <w:rPr>
          <w:vanish/>
          <w:color w:val="0000FF"/>
        </w:rPr>
        <w:t>（</w:t>
      </w:r>
      <w:r w:rsidRPr="005A264C">
        <w:rPr>
          <w:vanish/>
          <w:color w:val="0000FF"/>
        </w:rPr>
        <w:t>D</w:t>
      </w:r>
      <w:r w:rsidRPr="005A264C">
        <w:rPr>
          <w:vanish/>
          <w:color w:val="0000FF"/>
        </w:rPr>
        <w:t>）</w:t>
      </w:r>
    </w:p>
    <w:p w:rsidR="00207224" w:rsidRPr="006D2810" w:rsidRDefault="00207224" w:rsidP="00207224">
      <w:pPr>
        <w:pStyle w:val="xuanxiang"/>
        <w:spacing w:after="48"/>
      </w:pPr>
      <w:r w:rsidRPr="006D2810">
        <w:t>(E) Raising the level of neurotransmitters in the brain effectively relieves depression.</w:t>
      </w:r>
    </w:p>
    <w:p w:rsidR="00207224" w:rsidRPr="006D2810" w:rsidRDefault="00207224" w:rsidP="00207224">
      <w:pPr>
        <w:pStyle w:val="wenti2"/>
        <w:spacing w:before="120" w:after="48"/>
      </w:pPr>
      <w:r w:rsidRPr="006D2810">
        <w:t>16.</w:t>
      </w:r>
      <w:r w:rsidRPr="006D2810">
        <w:tab/>
        <w:t>The current proposal to give college students a broader choice in planning their own courses of study should be abandoned. The students who are supporting the proposal will never be satisfied, no matter what requirements are established. Some of these students have reached their third year without declaring a major. One first-year student has failed to complete four required courses. Several others have indicated a serious indifference to grades and intellectual achievement.</w:t>
      </w:r>
    </w:p>
    <w:p w:rsidR="00207224" w:rsidRPr="006D2810" w:rsidRDefault="00207224" w:rsidP="00207224">
      <w:pPr>
        <w:pStyle w:val="tiwen"/>
        <w:spacing w:before="48" w:after="48"/>
      </w:pPr>
      <w:r w:rsidRPr="006D2810">
        <w:t>A flaw in the argument is that it does which one of the following?</w:t>
      </w:r>
    </w:p>
    <w:p w:rsidR="00207224" w:rsidRPr="006D2810" w:rsidRDefault="00207224" w:rsidP="00207224">
      <w:pPr>
        <w:pStyle w:val="xuanxiang"/>
        <w:spacing w:after="48"/>
      </w:pPr>
      <w:r w:rsidRPr="006D2810">
        <w:t>(A) avoids the issue by focusing on supporters of the proposal</w:t>
      </w:r>
    </w:p>
    <w:p w:rsidR="00207224" w:rsidRPr="006D2810" w:rsidRDefault="00207224" w:rsidP="00207224">
      <w:pPr>
        <w:pStyle w:val="xuanxiang"/>
        <w:spacing w:after="48"/>
      </w:pPr>
      <w:r w:rsidRPr="006D2810">
        <w:t>(B) argues circularly by assuming the conclusion is true in stating the premises</w:t>
      </w:r>
    </w:p>
    <w:p w:rsidR="00207224" w:rsidRPr="006D2810" w:rsidRDefault="00207224" w:rsidP="00207224">
      <w:pPr>
        <w:pStyle w:val="xuanxiang"/>
        <w:spacing w:after="48"/>
      </w:pPr>
      <w:r w:rsidRPr="006D2810">
        <w:t>(C) fails to define the critical term “satisfied”</w:t>
      </w:r>
    </w:p>
    <w:p w:rsidR="00207224" w:rsidRPr="006D2810" w:rsidRDefault="00207224" w:rsidP="00207224">
      <w:pPr>
        <w:pStyle w:val="xuanxiang"/>
        <w:spacing w:after="48"/>
      </w:pPr>
      <w:r w:rsidRPr="006D2810">
        <w:t>(D) distorts the proposal advocated by opponents</w:t>
      </w:r>
      <w:r w:rsidRPr="005A264C">
        <w:rPr>
          <w:vanish/>
          <w:color w:val="0000FF"/>
        </w:rPr>
        <w:t>（</w:t>
      </w:r>
      <w:r w:rsidRPr="005A264C">
        <w:rPr>
          <w:vanish/>
          <w:color w:val="0000FF"/>
        </w:rPr>
        <w:t>A</w:t>
      </w:r>
      <w:r w:rsidRPr="005A264C">
        <w:rPr>
          <w:vanish/>
          <w:color w:val="0000FF"/>
        </w:rPr>
        <w:t>）</w:t>
      </w:r>
    </w:p>
    <w:p w:rsidR="00207224" w:rsidRPr="006D2810" w:rsidRDefault="00207224" w:rsidP="00207224">
      <w:pPr>
        <w:pStyle w:val="xuanxiang"/>
        <w:spacing w:after="48"/>
      </w:pPr>
      <w:r w:rsidRPr="006D2810">
        <w:t>(E) users the term “student” equivocally</w:t>
      </w:r>
    </w:p>
    <w:p w:rsidR="00207224" w:rsidRPr="006D2810" w:rsidRDefault="00207224" w:rsidP="00207224">
      <w:pPr>
        <w:pStyle w:val="Q"/>
        <w:spacing w:before="120" w:after="48"/>
      </w:pPr>
      <w:r w:rsidRPr="006D2810">
        <w:t>Questions 17-18</w:t>
      </w:r>
    </w:p>
    <w:p w:rsidR="00207224" w:rsidRPr="006D2810" w:rsidRDefault="00207224" w:rsidP="00207224">
      <w:pPr>
        <w:pStyle w:val="dingge"/>
        <w:spacing w:before="120" w:after="48"/>
      </w:pPr>
      <w:r w:rsidRPr="006D2810">
        <w:t>The question whether intelligent life exists elsewhere in the universe is certainly imprecise, because we are not sure how different from us something might be and still count as “intelligent life.” Yet we cannot just decide to define “intelligent life” in some more precise way since it is likely that we will find and recognize intelligent life elsewhere in the universe only if we leave our definitions open to new, unimagined possibilities.</w:t>
      </w:r>
    </w:p>
    <w:p w:rsidR="00207224" w:rsidRPr="006D2810" w:rsidRDefault="00207224" w:rsidP="00207224">
      <w:pPr>
        <w:pStyle w:val="wenti2"/>
        <w:spacing w:before="120" w:after="48"/>
      </w:pPr>
      <w:r w:rsidRPr="006D2810">
        <w:t>17.</w:t>
      </w:r>
      <w:r w:rsidRPr="006D2810">
        <w:tab/>
        <w:t>The argument can most reasonably be interpreted as an objection to which one of the following claims?</w:t>
      </w:r>
    </w:p>
    <w:p w:rsidR="00207224" w:rsidRPr="006D2810" w:rsidRDefault="00207224" w:rsidP="00207224">
      <w:pPr>
        <w:pStyle w:val="xuanxiang"/>
        <w:spacing w:after="48"/>
      </w:pPr>
      <w:r w:rsidRPr="006D2810">
        <w:t>(A) The question whether intelligent life exists elsewhere in the universe is one that will never be correctly answered.</w:t>
      </w:r>
    </w:p>
    <w:p w:rsidR="00207224" w:rsidRPr="006D2810" w:rsidRDefault="00207224" w:rsidP="00207224">
      <w:pPr>
        <w:pStyle w:val="xuanxiang"/>
        <w:spacing w:after="48"/>
      </w:pPr>
      <w:r w:rsidRPr="006D2810">
        <w:t>(B) Whether or not there is intelligent life elsewhere in the universe, our understanding of intelligent life is limited.</w:t>
      </w:r>
    </w:p>
    <w:p w:rsidR="00207224" w:rsidRPr="006D2810" w:rsidRDefault="00207224" w:rsidP="00207224">
      <w:pPr>
        <w:pStyle w:val="xuanxiang"/>
        <w:spacing w:after="48"/>
      </w:pPr>
      <w:r w:rsidRPr="006D2810">
        <w:t>(C) The question about the existence of intelligent life elsewhere in the universe must be made more precise if we hope to answer it correctly.</w:t>
      </w:r>
    </w:p>
    <w:p w:rsidR="00207224" w:rsidRPr="006D2810" w:rsidRDefault="00207224" w:rsidP="00207224">
      <w:pPr>
        <w:pStyle w:val="xuanxiang"/>
        <w:spacing w:after="48"/>
      </w:pPr>
      <w:r w:rsidRPr="006D2810">
        <w:t>(D) The question whether there is intelligent life elsewhere in the universe is so imprecise as to be meaningless.</w:t>
      </w:r>
      <w:r w:rsidRPr="005A264C">
        <w:rPr>
          <w:vanish/>
          <w:color w:val="0000FF"/>
        </w:rPr>
        <w:t>（</w:t>
      </w:r>
      <w:r w:rsidRPr="005A264C">
        <w:rPr>
          <w:vanish/>
          <w:color w:val="0000FF"/>
        </w:rPr>
        <w:t>C</w:t>
      </w:r>
      <w:r w:rsidRPr="005A264C">
        <w:rPr>
          <w:vanish/>
          <w:color w:val="0000FF"/>
        </w:rPr>
        <w:t>）</w:t>
      </w:r>
    </w:p>
    <w:p w:rsidR="00207224" w:rsidRPr="006D2810" w:rsidRDefault="00207224" w:rsidP="00207224">
      <w:pPr>
        <w:pStyle w:val="xuanxiang"/>
        <w:spacing w:after="48"/>
      </w:pPr>
      <w:r w:rsidRPr="006D2810">
        <w:t>(E) The question whether there is intelligent life elsewhere in the universe is one we should not spend our time trying to answer.</w:t>
      </w:r>
    </w:p>
    <w:p w:rsidR="00207224" w:rsidRPr="006D2810" w:rsidRDefault="00207224" w:rsidP="00207224">
      <w:pPr>
        <w:pStyle w:val="wenti2"/>
        <w:spacing w:before="120" w:after="48"/>
      </w:pPr>
      <w:r w:rsidRPr="006D2810">
        <w:t>18.</w:t>
      </w:r>
      <w:r w:rsidRPr="006D2810">
        <w:tab/>
        <w:t>The passage, if seen as an objection to an antecedent claim, challenges that claim by:</w:t>
      </w:r>
    </w:p>
    <w:p w:rsidR="00207224" w:rsidRPr="006D2810" w:rsidRDefault="00207224" w:rsidP="00207224">
      <w:pPr>
        <w:pStyle w:val="xuanxiang"/>
        <w:spacing w:after="48"/>
      </w:pPr>
      <w:r w:rsidRPr="006D2810">
        <w:t>(A) showing the claim to be irrelevant to the issue at hand</w:t>
      </w:r>
    </w:p>
    <w:p w:rsidR="00207224" w:rsidRPr="006D2810" w:rsidRDefault="00207224" w:rsidP="00207224">
      <w:pPr>
        <w:pStyle w:val="xuanxiang"/>
        <w:spacing w:after="48"/>
      </w:pPr>
      <w:r w:rsidRPr="006D2810">
        <w:t>(B) citing examples that fail to fit proposed definition of “intelligent life”</w:t>
      </w:r>
    </w:p>
    <w:p w:rsidR="00207224" w:rsidRPr="006D2810" w:rsidRDefault="00207224" w:rsidP="00207224">
      <w:pPr>
        <w:pStyle w:val="xuanxiang"/>
        <w:spacing w:after="48"/>
        <w:rPr>
          <w:rFonts w:hint="eastAsia"/>
        </w:rPr>
      </w:pPr>
      <w:r w:rsidRPr="006D2810">
        <w:t>(C) claiming that “intelligent life” cannot be adequately defined</w:t>
      </w:r>
    </w:p>
    <w:p w:rsidR="00207224" w:rsidRPr="006D2810" w:rsidRDefault="00207224" w:rsidP="00207224">
      <w:pPr>
        <w:pStyle w:val="xuanxiang"/>
        <w:spacing w:after="48"/>
      </w:pPr>
      <w:r w:rsidRPr="006D2810">
        <w:lastRenderedPageBreak/>
        <w:t>(D) arguing that the claim, if acted on, would be counterproductive</w:t>
      </w:r>
      <w:r w:rsidRPr="005A264C">
        <w:rPr>
          <w:vanish/>
          <w:color w:val="0000FF"/>
        </w:rPr>
        <w:t>（</w:t>
      </w:r>
      <w:r w:rsidRPr="005A264C">
        <w:rPr>
          <w:vanish/>
          <w:color w:val="0000FF"/>
        </w:rPr>
        <w:t>D</w:t>
      </w:r>
      <w:r w:rsidRPr="005A264C">
        <w:rPr>
          <w:vanish/>
          <w:color w:val="0000FF"/>
        </w:rPr>
        <w:t>）</w:t>
      </w:r>
    </w:p>
    <w:p w:rsidR="00207224" w:rsidRPr="006D2810" w:rsidRDefault="00207224" w:rsidP="00207224">
      <w:pPr>
        <w:pStyle w:val="xuanxiang"/>
        <w:spacing w:after="48"/>
        <w:rPr>
          <w:rFonts w:hint="eastAsia"/>
        </w:rPr>
      </w:pPr>
      <w:r w:rsidRPr="006D2810">
        <w:t>(E) maintaining that the claim is not supported by the available evidence</w:t>
      </w:r>
    </w:p>
    <w:p w:rsidR="00207224" w:rsidRPr="006D2810" w:rsidRDefault="00207224" w:rsidP="00207224">
      <w:pPr>
        <w:pStyle w:val="wenti2"/>
        <w:spacing w:before="120" w:after="48"/>
      </w:pPr>
      <w:r w:rsidRPr="006D2810">
        <w:t>19.</w:t>
      </w:r>
      <w:r w:rsidRPr="006D2810">
        <w:tab/>
        <w:t>The efficiency of microwave ovens in destroying the harmful bacteria frequently found in common foods is diminished by the presence of salt in the food being cooked. When heated in a microwave oven, the interior of unsalted food reaches temperatures high enough to kill bacteria that cause food poisoning, but the interior of salted food does not. Scientists theorize that salt effectively blocks the microwaves from heating the interior.</w:t>
      </w:r>
    </w:p>
    <w:p w:rsidR="00207224" w:rsidRPr="006D2810" w:rsidRDefault="00207224" w:rsidP="00207224">
      <w:pPr>
        <w:pStyle w:val="tiwen"/>
        <w:spacing w:before="48" w:after="48"/>
      </w:pPr>
      <w:r w:rsidRPr="006D2810">
        <w:t>Which one of the following conclusions is most supported by the information above?</w:t>
      </w:r>
    </w:p>
    <w:p w:rsidR="00207224" w:rsidRPr="006D2810" w:rsidRDefault="00207224" w:rsidP="00207224">
      <w:pPr>
        <w:pStyle w:val="xuanxiang"/>
        <w:spacing w:after="48"/>
      </w:pPr>
      <w:r w:rsidRPr="006D2810">
        <w:t>(A) The kinds of bacteria that cause food poisoning are more likely to be found on the exterior of food than in the interior of food.</w:t>
      </w:r>
    </w:p>
    <w:p w:rsidR="00207224" w:rsidRPr="006D2810" w:rsidRDefault="00207224" w:rsidP="00207224">
      <w:pPr>
        <w:pStyle w:val="xuanxiang"/>
        <w:spacing w:after="48"/>
      </w:pPr>
      <w:r w:rsidRPr="006D2810">
        <w:t>(B) The incidence of serious food poisoning would be significantly reduced if microwave ovens were not used by consumers to cook or reheat food.</w:t>
      </w:r>
    </w:p>
    <w:p w:rsidR="00207224" w:rsidRPr="006D2810" w:rsidRDefault="00207224" w:rsidP="00207224">
      <w:pPr>
        <w:pStyle w:val="xuanxiang"/>
        <w:spacing w:after="48"/>
      </w:pPr>
      <w:r w:rsidRPr="006D2810">
        <w:t>(C) The addition of salt to food that has been cooked or reheated in a microwave oven can increase the danger of food poisoning.</w:t>
      </w:r>
    </w:p>
    <w:p w:rsidR="00207224" w:rsidRPr="006D2810" w:rsidRDefault="00207224" w:rsidP="00207224">
      <w:pPr>
        <w:pStyle w:val="xuanxiang"/>
        <w:spacing w:after="48"/>
      </w:pPr>
      <w:r w:rsidRPr="006D2810">
        <w:t>(D) The danger of food poisoning can be lessened if salt is not used to prepare foods that are to be cooked in a microwave oven.</w:t>
      </w:r>
      <w:r w:rsidRPr="005A264C">
        <w:rPr>
          <w:vanish/>
          <w:color w:val="0000FF"/>
        </w:rPr>
        <w:t>（</w:t>
      </w:r>
      <w:r w:rsidRPr="005A264C">
        <w:rPr>
          <w:vanish/>
          <w:color w:val="0000FF"/>
        </w:rPr>
        <w:t>D</w:t>
      </w:r>
      <w:r w:rsidRPr="005A264C">
        <w:rPr>
          <w:vanish/>
          <w:color w:val="0000FF"/>
        </w:rPr>
        <w:t>）</w:t>
      </w:r>
    </w:p>
    <w:p w:rsidR="00207224" w:rsidRPr="006D2810" w:rsidRDefault="00207224" w:rsidP="00207224">
      <w:pPr>
        <w:pStyle w:val="xuanxiang"/>
        <w:spacing w:after="48"/>
      </w:pPr>
      <w:r w:rsidRPr="006D2810">
        <w:t>(E) Salt is the primary cause of food poisoning resulting from food that is heated in microwave ovens.</w:t>
      </w:r>
    </w:p>
    <w:p w:rsidR="00207224" w:rsidRPr="006D2810" w:rsidRDefault="00207224" w:rsidP="00207224">
      <w:pPr>
        <w:pStyle w:val="wenti2"/>
        <w:spacing w:before="120" w:after="48"/>
      </w:pPr>
      <w:r w:rsidRPr="006D2810">
        <w:t>20.</w:t>
      </w:r>
      <w:r w:rsidRPr="006D2810">
        <w:tab/>
        <w:t>Pamela: Business has an interest in enabling employees to care for children, because those children will be the customers, employees, and managers of the future. Therefore, businesses should adopt policies, such as day-care benefits that facilitate parenting.</w:t>
      </w:r>
    </w:p>
    <w:p w:rsidR="00207224" w:rsidRPr="006D2810" w:rsidRDefault="00207224" w:rsidP="00207224">
      <w:pPr>
        <w:pStyle w:val="tiwen"/>
        <w:spacing w:before="48" w:after="48"/>
      </w:pPr>
      <w:r w:rsidRPr="006D2810">
        <w:t>Lee: No individual company, though, will be patronized, staffed, and managed only by its own employees’ children, so it would not be to a company’s advantage to provide such benefits to employees’ children, so it would not be to a company’s advantage to provide such benefits to employees when other companies do not.</w:t>
      </w:r>
    </w:p>
    <w:p w:rsidR="00207224" w:rsidRPr="006D2810" w:rsidRDefault="00207224" w:rsidP="00207224">
      <w:pPr>
        <w:pStyle w:val="tiwen"/>
        <w:spacing w:before="48" w:after="48"/>
      </w:pPr>
      <w:r w:rsidRPr="006D2810">
        <w:t>In which one of the following pairs consisting of argument and objection does the objection function most similarly to the way Lee’s objection functions in relation to Pamela’s argument?</w:t>
      </w:r>
    </w:p>
    <w:p w:rsidR="00207224" w:rsidRPr="006D2810" w:rsidRDefault="00207224" w:rsidP="00207224">
      <w:pPr>
        <w:pStyle w:val="xuanxiang"/>
        <w:spacing w:after="48"/>
      </w:pPr>
      <w:r w:rsidRPr="006D2810">
        <w:t>(A) New roads will not serve to relieve this area’s traffic congestion, because new roads would encourage new construction and generate additional traffic.</w:t>
      </w:r>
    </w:p>
    <w:p w:rsidR="00207224" w:rsidRPr="006D2810" w:rsidRDefault="00207224" w:rsidP="00207224">
      <w:pPr>
        <w:pStyle w:val="Objection"/>
        <w:spacing w:after="48"/>
      </w:pPr>
      <w:r w:rsidRPr="006D2810">
        <w:t>Objection: Failure to build new roads would mean that traffic congestion would strangle the area even earlier.</w:t>
      </w:r>
    </w:p>
    <w:p w:rsidR="00207224" w:rsidRPr="006D2810" w:rsidRDefault="00207224" w:rsidP="00207224">
      <w:pPr>
        <w:pStyle w:val="xuanxiang"/>
        <w:spacing w:after="48"/>
      </w:pPr>
      <w:r w:rsidRPr="006D2810">
        <w:t>(B) Humanity needs clean air to breathe, so each person should make an effort avoid polluting the air.</w:t>
      </w:r>
    </w:p>
    <w:p w:rsidR="00207224" w:rsidRPr="006D2810" w:rsidRDefault="00207224" w:rsidP="00207224">
      <w:pPr>
        <w:pStyle w:val="Objection"/>
        <w:spacing w:after="48"/>
      </w:pPr>
      <w:r w:rsidRPr="006D2810">
        <w:t>Objection: The air one person breathes is affected mainly by pollution caused by others, so it makes no sense to act alone to curb air pollution.</w:t>
      </w:r>
    </w:p>
    <w:p w:rsidR="00207224" w:rsidRPr="006D2810" w:rsidRDefault="00207224" w:rsidP="00207224">
      <w:pPr>
        <w:pStyle w:val="xuanxiang"/>
        <w:spacing w:after="48"/>
      </w:pPr>
      <w:r w:rsidRPr="006D2810">
        <w:t>(C) Advertised discounts on products draw customers’ attention to the products</w:t>
      </w:r>
      <w:r w:rsidRPr="006D2810">
        <w:t>，</w:t>
      </w:r>
      <w:r w:rsidRPr="006D2810">
        <w:t xml:space="preserve"> so advertised discounts benefit sales.</w:t>
      </w:r>
    </w:p>
    <w:p w:rsidR="00207224" w:rsidRPr="006D2810" w:rsidRDefault="00207224" w:rsidP="00207224">
      <w:pPr>
        <w:pStyle w:val="Objection"/>
        <w:spacing w:after="48"/>
      </w:pPr>
      <w:r w:rsidRPr="006D2810">
        <w:t>Objection: Customers already planning to purchase a product accelerate buying to take advantage of advertised discounts, and those subsequent sales suffer.</w:t>
      </w:r>
    </w:p>
    <w:p w:rsidR="00207224" w:rsidRPr="006D2810" w:rsidRDefault="00207224" w:rsidP="00207224">
      <w:pPr>
        <w:pStyle w:val="xuanxiang"/>
        <w:spacing w:after="48"/>
      </w:pPr>
      <w:r w:rsidRPr="006D2810">
        <w:t>(D) If people always told lies, then no one would know what the truth was, so people should always tell the truth.</w:t>
      </w:r>
    </w:p>
    <w:p w:rsidR="00207224" w:rsidRPr="006D2810" w:rsidRDefault="00207224" w:rsidP="00207224">
      <w:pPr>
        <w:pStyle w:val="Objection"/>
        <w:spacing w:after="48"/>
      </w:pPr>
      <w:r w:rsidRPr="006D2810">
        <w:t xml:space="preserve">Objection: If people always told lies, then everyone would know that the truth was the </w:t>
      </w:r>
      <w:r w:rsidRPr="006D2810">
        <w:lastRenderedPageBreak/>
        <w:t>opposite of what was said.</w:t>
      </w:r>
      <w:r w:rsidRPr="005A264C">
        <w:rPr>
          <w:vanish/>
          <w:color w:val="0000FF"/>
        </w:rPr>
        <w:t>（</w:t>
      </w:r>
      <w:r w:rsidRPr="005A264C">
        <w:rPr>
          <w:vanish/>
          <w:color w:val="0000FF"/>
        </w:rPr>
        <w:t>B</w:t>
      </w:r>
      <w:r w:rsidRPr="005A264C">
        <w:rPr>
          <w:vanish/>
          <w:color w:val="0000FF"/>
        </w:rPr>
        <w:t>）</w:t>
      </w:r>
    </w:p>
    <w:p w:rsidR="00207224" w:rsidRPr="006D2810" w:rsidRDefault="00207224" w:rsidP="00207224">
      <w:pPr>
        <w:pStyle w:val="xuanxiang"/>
        <w:spacing w:after="48"/>
      </w:pPr>
      <w:r w:rsidRPr="006D2810">
        <w:t>(E) Human social institutions have always changed. So even if we do not know what those changes will be, we do know that the social institutions of the future will differ from those of the past.</w:t>
      </w:r>
    </w:p>
    <w:p w:rsidR="00207224" w:rsidRPr="006D2810" w:rsidRDefault="00207224" w:rsidP="00207224">
      <w:pPr>
        <w:pStyle w:val="Objection"/>
        <w:spacing w:after="48"/>
      </w:pPr>
      <w:r w:rsidRPr="006D2810">
        <w:t>Objection: The existence of change in the past does not ensure that there will always be change in the future.</w:t>
      </w:r>
    </w:p>
    <w:p w:rsidR="00207224" w:rsidRPr="006D2810" w:rsidRDefault="00207224" w:rsidP="00207224">
      <w:pPr>
        <w:pStyle w:val="wenti2"/>
        <w:spacing w:before="120" w:after="48"/>
      </w:pPr>
      <w:r w:rsidRPr="006D2810">
        <w:t>21.</w:t>
      </w:r>
      <w:r w:rsidRPr="006D2810">
        <w:tab/>
        <w:t>Pedro: Unlike cloth diapers, disposable diapers are a threat to the environment. Sixteen billion disposable diapers are discarded annually, filling up landfills at an alarming rate. So people must stop buying disposable diapers and use cloth diapers.</w:t>
      </w:r>
    </w:p>
    <w:p w:rsidR="00207224" w:rsidRPr="006D2810" w:rsidRDefault="00207224" w:rsidP="00207224">
      <w:pPr>
        <w:pStyle w:val="tiwen"/>
        <w:spacing w:before="48" w:after="48"/>
      </w:pPr>
      <w:r w:rsidRPr="006D2810">
        <w:t>Maria: But you forget that cloth diapers must be washed in hot water, which requires energy. Moreover, the resulting wastewater pollutes our rivers. When families use diaper services, diapers must be delivered by fuel-burning trucks that pollute the air and add to traffic congestion.</w:t>
      </w:r>
    </w:p>
    <w:p w:rsidR="00207224" w:rsidRPr="006D2810" w:rsidRDefault="00207224" w:rsidP="00207224">
      <w:pPr>
        <w:pStyle w:val="tiwen"/>
        <w:spacing w:before="48" w:after="48"/>
      </w:pPr>
      <w:r w:rsidRPr="006D2810">
        <w:t>Maria objects to Pedro’s argument by</w:t>
      </w:r>
    </w:p>
    <w:p w:rsidR="00207224" w:rsidRPr="006D2810" w:rsidRDefault="00207224" w:rsidP="00207224">
      <w:pPr>
        <w:pStyle w:val="xuanxiang"/>
        <w:spacing w:after="48"/>
      </w:pPr>
      <w:r w:rsidRPr="006D2810">
        <w:t>(A) claiming that Pedro overstates the negative evidence about disposable diapers in the course of his argument in favor of cloth diapers</w:t>
      </w:r>
    </w:p>
    <w:p w:rsidR="00207224" w:rsidRPr="006D2810" w:rsidRDefault="00207224" w:rsidP="00207224">
      <w:pPr>
        <w:pStyle w:val="xuanxiang"/>
        <w:spacing w:after="48"/>
      </w:pPr>
      <w:r w:rsidRPr="006D2810">
        <w:t>(B) indicating that Pedro draws a hasty conclusion, based on inadequate evidence about cloth diapers</w:t>
      </w:r>
    </w:p>
    <w:p w:rsidR="00207224" w:rsidRPr="006D2810" w:rsidRDefault="00207224" w:rsidP="00207224">
      <w:pPr>
        <w:pStyle w:val="xuanxiang"/>
        <w:spacing w:after="48"/>
      </w:pPr>
      <w:r w:rsidRPr="006D2810">
        <w:t>(C) pointing out that there is an ambiguous use of the word “disposable” in Pedro’s argument</w:t>
      </w:r>
    </w:p>
    <w:p w:rsidR="00207224" w:rsidRPr="006D2810" w:rsidRDefault="00207224" w:rsidP="00207224">
      <w:pPr>
        <w:pStyle w:val="xuanxiang"/>
        <w:spacing w:after="48"/>
      </w:pPr>
      <w:r w:rsidRPr="006D2810">
        <w:t>(D) demonstrating that cloth diapers are a far more serious threat to the environment than disposable diapers are</w:t>
      </w:r>
      <w:r w:rsidRPr="005A264C">
        <w:rPr>
          <w:vanish/>
          <w:color w:val="0000FF"/>
        </w:rPr>
        <w:t>（</w:t>
      </w:r>
      <w:r w:rsidRPr="005A264C">
        <w:rPr>
          <w:vanish/>
          <w:color w:val="0000FF"/>
        </w:rPr>
        <w:t>B</w:t>
      </w:r>
      <w:r w:rsidRPr="005A264C">
        <w:rPr>
          <w:vanish/>
          <w:color w:val="0000FF"/>
        </w:rPr>
        <w:t>）</w:t>
      </w:r>
    </w:p>
    <w:p w:rsidR="00207224" w:rsidRPr="006D2810" w:rsidRDefault="00207224" w:rsidP="00207224">
      <w:pPr>
        <w:pStyle w:val="xuanxiang"/>
        <w:spacing w:after="48"/>
      </w:pPr>
      <w:r w:rsidRPr="006D2810">
        <w:t>(E) suggesting that the economic advantages of cloth diapers outweigh whatever environmental damage they may cause</w:t>
      </w:r>
    </w:p>
    <w:p w:rsidR="00207224" w:rsidRPr="006D2810" w:rsidRDefault="00207224" w:rsidP="00207224">
      <w:pPr>
        <w:pStyle w:val="wenti2"/>
        <w:spacing w:before="120" w:after="48"/>
      </w:pPr>
      <w:r w:rsidRPr="006D2810">
        <w:t>22.</w:t>
      </w:r>
      <w:r w:rsidRPr="006D2810">
        <w:tab/>
        <w:t>In an experiment, two-year-old boys and their fathers made pie dough together using rolling pins and other utensils. Each father-son pair used a rolling pin that was distinctively different from those used by the other father-son pairs, and each father repeated the phrase “rolling pin” each time his son used it. But when the children were asked to identify all of the rolling pins among a group of kitchen utensils that included several rolling pins, each child picked only the one that he had used.</w:t>
      </w:r>
    </w:p>
    <w:p w:rsidR="00207224" w:rsidRPr="006D2810" w:rsidRDefault="00207224" w:rsidP="00207224">
      <w:pPr>
        <w:pStyle w:val="tiwen"/>
        <w:spacing w:before="48" w:after="48"/>
      </w:pPr>
      <w:r w:rsidRPr="006D2810">
        <w:t>Which one of the following inferences is most supported by the information above?</w:t>
      </w:r>
    </w:p>
    <w:p w:rsidR="00207224" w:rsidRPr="006D2810" w:rsidRDefault="00207224" w:rsidP="00207224">
      <w:pPr>
        <w:pStyle w:val="xuanxiang"/>
        <w:spacing w:after="48"/>
      </w:pPr>
      <w:r w:rsidRPr="006D2810">
        <w:t>(A) The children did not grasp the function of rolling pin.</w:t>
      </w:r>
    </w:p>
    <w:p w:rsidR="00207224" w:rsidRPr="006D2810" w:rsidRDefault="00207224" w:rsidP="00207224">
      <w:pPr>
        <w:pStyle w:val="xuanxiang"/>
        <w:spacing w:after="48"/>
      </w:pPr>
      <w:r w:rsidRPr="006D2810">
        <w:t>(B) No two children understood the name “rolling pin” to apply to the same object.</w:t>
      </w:r>
    </w:p>
    <w:p w:rsidR="00207224" w:rsidRPr="006D2810" w:rsidRDefault="00207224" w:rsidP="00207224">
      <w:pPr>
        <w:pStyle w:val="xuanxiang"/>
        <w:spacing w:after="48"/>
      </w:pPr>
      <w:r w:rsidRPr="006D2810">
        <w:t>(C) The children understood that all rolling pins have the same general shape.</w:t>
      </w:r>
    </w:p>
    <w:p w:rsidR="00207224" w:rsidRPr="006D2810" w:rsidRDefault="00207224" w:rsidP="00207224">
      <w:pPr>
        <w:pStyle w:val="xuanxiang"/>
        <w:spacing w:after="48"/>
      </w:pPr>
      <w:r w:rsidRPr="006D2810">
        <w:t>(D) Each child was able to identify correctly only the utensils that he had used.</w:t>
      </w:r>
      <w:r w:rsidRPr="005A264C">
        <w:rPr>
          <w:vanish/>
          <w:color w:val="0000FF"/>
        </w:rPr>
        <w:t>（</w:t>
      </w:r>
      <w:r w:rsidRPr="005A264C">
        <w:rPr>
          <w:vanish/>
          <w:color w:val="0000FF"/>
        </w:rPr>
        <w:t>B</w:t>
      </w:r>
      <w:r w:rsidRPr="005A264C">
        <w:rPr>
          <w:vanish/>
          <w:color w:val="0000FF"/>
        </w:rPr>
        <w:t>）</w:t>
      </w:r>
    </w:p>
    <w:p w:rsidR="00207224" w:rsidRPr="006D2810" w:rsidRDefault="00207224" w:rsidP="00207224">
      <w:pPr>
        <w:pStyle w:val="xuanxiang"/>
        <w:spacing w:after="48"/>
      </w:pPr>
      <w:r w:rsidRPr="006D2810">
        <w:t>(E) The children were not able to distinguish the rolling pins they used from other rolling pins.</w:t>
      </w:r>
    </w:p>
    <w:p w:rsidR="00207224" w:rsidRPr="006D2810" w:rsidRDefault="00207224" w:rsidP="00207224">
      <w:pPr>
        <w:pStyle w:val="wenti2"/>
        <w:spacing w:before="120" w:after="48"/>
      </w:pPr>
      <w:r w:rsidRPr="006D2810">
        <w:t>23.</w:t>
      </w:r>
      <w:r w:rsidRPr="006D2810">
        <w:tab/>
        <w:t>When 100 people who have not used cocaine are tested for cocaine use, on average only 5 will test positive. By contrast, of every 100 people who have used cocaine 99 will test positive. Thus, when a randomly chosen group of people is tested for cocaine use, the vast majority of those who test positive will be people who have used cocaine.</w:t>
      </w:r>
    </w:p>
    <w:p w:rsidR="00207224" w:rsidRPr="006D2810" w:rsidRDefault="00207224" w:rsidP="00207224">
      <w:pPr>
        <w:pStyle w:val="tiwen"/>
        <w:spacing w:before="48" w:after="48"/>
      </w:pPr>
      <w:r w:rsidRPr="006D2810">
        <w:t>A reasoning error in the argument is that the argument</w:t>
      </w:r>
    </w:p>
    <w:p w:rsidR="00207224" w:rsidRPr="006D2810" w:rsidRDefault="00207224" w:rsidP="00207224">
      <w:pPr>
        <w:pStyle w:val="xuanxiang"/>
        <w:spacing w:after="48"/>
      </w:pPr>
      <w:r w:rsidRPr="006D2810">
        <w:lastRenderedPageBreak/>
        <w:t>(A) attempts to infer a value judgment from purely factual premises</w:t>
      </w:r>
    </w:p>
    <w:p w:rsidR="00207224" w:rsidRPr="006D2810" w:rsidRDefault="00207224" w:rsidP="00207224">
      <w:pPr>
        <w:pStyle w:val="xuanxiang"/>
        <w:spacing w:after="48"/>
      </w:pPr>
      <w:r w:rsidRPr="006D2810">
        <w:t>(B) attributes to every member of the population the properties of the average member of the population</w:t>
      </w:r>
    </w:p>
    <w:p w:rsidR="00207224" w:rsidRPr="006D2810" w:rsidRDefault="00207224" w:rsidP="00207224">
      <w:pPr>
        <w:pStyle w:val="xuanxiang"/>
        <w:spacing w:after="48"/>
      </w:pPr>
      <w:r w:rsidRPr="006D2810">
        <w:t>(C) fails to take into account what proportion of the population have used cocaine</w:t>
      </w:r>
    </w:p>
    <w:p w:rsidR="00207224" w:rsidRPr="006D2810" w:rsidRDefault="00207224" w:rsidP="00207224">
      <w:pPr>
        <w:pStyle w:val="xuanxiang"/>
        <w:spacing w:after="48"/>
      </w:pPr>
      <w:r w:rsidRPr="006D2810">
        <w:t>(D) ignores the fact that some cocaine users do not test positive</w:t>
      </w:r>
      <w:r w:rsidRPr="005A264C">
        <w:rPr>
          <w:vanish/>
          <w:color w:val="0000FF"/>
        </w:rPr>
        <w:t>（</w:t>
      </w:r>
      <w:r w:rsidRPr="005A264C">
        <w:rPr>
          <w:vanish/>
          <w:color w:val="0000FF"/>
        </w:rPr>
        <w:t>C</w:t>
      </w:r>
      <w:r w:rsidRPr="005A264C">
        <w:rPr>
          <w:vanish/>
          <w:color w:val="0000FF"/>
        </w:rPr>
        <w:t>）</w:t>
      </w:r>
    </w:p>
    <w:p w:rsidR="00207224" w:rsidRPr="006D2810" w:rsidRDefault="00207224" w:rsidP="00207224">
      <w:pPr>
        <w:pStyle w:val="xuanxiang"/>
        <w:spacing w:after="48"/>
      </w:pPr>
      <w:r w:rsidRPr="006D2810">
        <w:t>(E) advocates testing people for cocaine use when there is no reason to suspect that they have used cocaine</w:t>
      </w:r>
    </w:p>
    <w:p w:rsidR="00207224" w:rsidRPr="006D2810" w:rsidRDefault="00207224" w:rsidP="00207224">
      <w:pPr>
        <w:pStyle w:val="wenti2"/>
        <w:spacing w:before="120" w:after="48"/>
      </w:pPr>
      <w:r w:rsidRPr="006D2810">
        <w:t>24.</w:t>
      </w:r>
      <w:r w:rsidRPr="006D2810">
        <w:tab/>
        <w:t>If a society encourages freedom of thought and expression, then, during the time when it does so, creativity will flourish in that society. In the United States creativity flourished during the eighteenth century. It is clear, therefore, that freedom of thought was encouraged in the United States during the eighteenth century.</w:t>
      </w:r>
    </w:p>
    <w:p w:rsidR="00207224" w:rsidRPr="006D2810" w:rsidRDefault="00207224" w:rsidP="00207224">
      <w:pPr>
        <w:pStyle w:val="tiwen"/>
        <w:spacing w:before="48" w:after="48"/>
      </w:pPr>
      <w:r w:rsidRPr="006D2810">
        <w:t>An error of reasoning of the same kind as one contained in the passage is present in each of the following arguments EXCEPT:</w:t>
      </w:r>
    </w:p>
    <w:p w:rsidR="00207224" w:rsidRPr="006D2810" w:rsidRDefault="00207224" w:rsidP="00207224">
      <w:pPr>
        <w:pStyle w:val="xuanxiang"/>
        <w:spacing w:after="48"/>
      </w:pPr>
      <w:r w:rsidRPr="006D2810">
        <w:t>(A) According to the airline industry, airfares have to rise if air travel is to be made safer; since airfares were just raised, we can rest assured that air travel will therefore become safer.</w:t>
      </w:r>
    </w:p>
    <w:p w:rsidR="00207224" w:rsidRPr="006D2810" w:rsidRDefault="00207224" w:rsidP="00207224">
      <w:pPr>
        <w:pStyle w:val="xuanxiang"/>
        <w:spacing w:after="48"/>
      </w:pPr>
      <w:r w:rsidRPr="006D2810">
        <w:t>(B) We can conclude that the Hillside police department has improved its efficiency, because crime rates are down in Hillside, and it is an established fact that crime rates go down when police departments increase their efficiency.</w:t>
      </w:r>
    </w:p>
    <w:p w:rsidR="00207224" w:rsidRPr="006D2810" w:rsidRDefault="00207224" w:rsidP="00207224">
      <w:pPr>
        <w:pStyle w:val="xuanxiang"/>
        <w:spacing w:after="48"/>
      </w:pPr>
      <w:r w:rsidRPr="006D2810">
        <w:t>(C) People who are really interested in the preservation of wildlife obviously do not go hunting for big game; since Gerda has never gone hunting for big game and intends never to do so, it is clear that she is really interested in the preservation of wildlife.</w:t>
      </w:r>
    </w:p>
    <w:p w:rsidR="00207224" w:rsidRPr="006D2810" w:rsidRDefault="00207224" w:rsidP="00207224">
      <w:pPr>
        <w:pStyle w:val="xuanxiang"/>
        <w:spacing w:after="48"/>
      </w:pPr>
      <w:r w:rsidRPr="006D2810">
        <w:t>(D) If the contents of a bottle are safe to drink, the bottle will not be marked “poison,” so, since the bottle is not marked “poison,” its contents will be safe to drink.</w:t>
      </w:r>
      <w:r w:rsidRPr="005A264C">
        <w:rPr>
          <w:vanish/>
          <w:color w:val="0000FF"/>
        </w:rPr>
        <w:t>（</w:t>
      </w:r>
      <w:r w:rsidRPr="005A264C">
        <w:rPr>
          <w:vanish/>
          <w:color w:val="0000FF"/>
        </w:rPr>
        <w:t>E</w:t>
      </w:r>
      <w:r w:rsidRPr="005A264C">
        <w:rPr>
          <w:vanish/>
          <w:color w:val="0000FF"/>
        </w:rPr>
        <w:t>）</w:t>
      </w:r>
    </w:p>
    <w:p w:rsidR="00207224" w:rsidRPr="006D2810" w:rsidRDefault="00207224" w:rsidP="00207224">
      <w:pPr>
        <w:pStyle w:val="xuanxiang"/>
        <w:spacing w:after="48"/>
      </w:pPr>
      <w:r w:rsidRPr="006D2810">
        <w:t>(E) None of the so-called Western democracies is really democratic, because, for a country to be democratic, the opinion of each of its citizens must have a meaningful effect on government, and in none of these countries does each citizen’s opinion have such an effect.</w:t>
      </w:r>
    </w:p>
    <w:p w:rsidR="00207224" w:rsidRPr="006D2810" w:rsidRDefault="00207224" w:rsidP="00207224">
      <w:pPr>
        <w:pStyle w:val="Heading3"/>
        <w:spacing w:before="120"/>
      </w:pPr>
      <w:bookmarkStart w:id="45" w:name="_Toc44694544"/>
      <w:bookmarkStart w:id="46" w:name="_Toc44694871"/>
      <w:bookmarkStart w:id="47" w:name="_Toc44695030"/>
      <w:bookmarkStart w:id="48" w:name="_Toc44695144"/>
      <w:bookmarkStart w:id="49" w:name="_Toc83619451"/>
      <w:r w:rsidRPr="006D2810">
        <w:t>SECTION IV</w:t>
      </w:r>
      <w:bookmarkEnd w:id="45"/>
      <w:bookmarkEnd w:id="46"/>
      <w:bookmarkEnd w:id="47"/>
      <w:bookmarkEnd w:id="48"/>
      <w:bookmarkEnd w:id="49"/>
    </w:p>
    <w:p w:rsidR="00207224" w:rsidRPr="006D2810" w:rsidRDefault="00207224" w:rsidP="00207224">
      <w:pPr>
        <w:pStyle w:val="Minutes"/>
      </w:pPr>
      <w:r w:rsidRPr="006D2810">
        <w:t>Time 35 minutes 25 Questions</w:t>
      </w:r>
    </w:p>
    <w:p w:rsidR="00207224" w:rsidRPr="006D2810" w:rsidRDefault="00207224" w:rsidP="00207224">
      <w:pPr>
        <w:pStyle w:val="Directions"/>
      </w:pPr>
      <w:r w:rsidRPr="006D2810">
        <w:t>Directions: The questions in this section are based on the reasoning contained in brief statements or passages...</w:t>
      </w:r>
    </w:p>
    <w:p w:rsidR="00207224" w:rsidRPr="006D2810" w:rsidRDefault="00207224" w:rsidP="00207224">
      <w:pPr>
        <w:pStyle w:val="wenti2"/>
        <w:spacing w:before="120" w:after="48"/>
      </w:pPr>
      <w:r w:rsidRPr="006D2810">
        <w:t>1.</w:t>
      </w:r>
      <w:r w:rsidRPr="006D2810">
        <w:tab/>
        <w:t>With the passage of the new tax reform law, the annual tax burden on low-income taxpayers will be reduced, on average, by anywhere from $100 to $300. Clearly, tax reform is in the interest of low-income taxpayers.</w:t>
      </w:r>
    </w:p>
    <w:p w:rsidR="00207224" w:rsidRPr="006D2810" w:rsidRDefault="00207224" w:rsidP="00207224">
      <w:pPr>
        <w:pStyle w:val="tiwen"/>
        <w:spacing w:before="48" w:after="48"/>
      </w:pPr>
      <w:r w:rsidRPr="006D2810">
        <w:t>Which one of the following, if true, most undermines the conclusion above?</w:t>
      </w:r>
    </w:p>
    <w:p w:rsidR="00207224" w:rsidRPr="006D2810" w:rsidRDefault="00207224" w:rsidP="00207224">
      <w:pPr>
        <w:pStyle w:val="xuanxiang"/>
        <w:spacing w:after="48"/>
      </w:pPr>
      <w:r w:rsidRPr="006D2810">
        <w:t>(A) Tax reform, by simplifying the tax code, will save many people the expense of having an accountant do their taxes.</w:t>
      </w:r>
    </w:p>
    <w:p w:rsidR="00207224" w:rsidRPr="006D2810" w:rsidRDefault="00207224" w:rsidP="00207224">
      <w:pPr>
        <w:pStyle w:val="xuanxiang"/>
        <w:spacing w:after="48"/>
      </w:pPr>
      <w:r w:rsidRPr="006D2810">
        <w:t xml:space="preserve">(B) Tax reform, by eliminating tax incentives to build rental housing, will push up rents </w:t>
      </w:r>
      <w:r w:rsidRPr="00A60FB8">
        <w:t xml:space="preserve">an average of </w:t>
      </w:r>
      <w:r w:rsidRPr="006D2810">
        <w:t>about $40 per month for low-income taxpayers.</w:t>
      </w:r>
    </w:p>
    <w:p w:rsidR="00207224" w:rsidRPr="006D2810" w:rsidRDefault="00207224" w:rsidP="00207224">
      <w:pPr>
        <w:pStyle w:val="xuanxiang"/>
        <w:spacing w:after="48"/>
      </w:pPr>
      <w:r w:rsidRPr="006D2810">
        <w:t>(C) Low-income taxpayers have consistently voted for those political candidates who are strong advocates of tax reform.</w:t>
      </w:r>
    </w:p>
    <w:p w:rsidR="00207224" w:rsidRPr="006D2810" w:rsidRDefault="00207224" w:rsidP="00207224">
      <w:pPr>
        <w:pStyle w:val="xuanxiang"/>
        <w:spacing w:after="48"/>
      </w:pPr>
      <w:r w:rsidRPr="006D2810">
        <w:t>(D) The new tax reform laws will permit low and middle-income taxpayers to deduct child-</w:t>
      </w:r>
      <w:r w:rsidRPr="006D2810">
        <w:lastRenderedPageBreak/>
        <w:t>care expenses from their taxes.</w:t>
      </w:r>
      <w:r w:rsidRPr="005A264C">
        <w:rPr>
          <w:vanish/>
          <w:color w:val="0000FF"/>
        </w:rPr>
        <w:t>（</w:t>
      </w:r>
      <w:r w:rsidRPr="005A264C">
        <w:rPr>
          <w:vanish/>
          <w:color w:val="0000FF"/>
        </w:rPr>
        <w:t>B</w:t>
      </w:r>
      <w:r w:rsidRPr="005A264C">
        <w:rPr>
          <w:vanish/>
          <w:color w:val="0000FF"/>
        </w:rPr>
        <w:t>）</w:t>
      </w:r>
    </w:p>
    <w:p w:rsidR="00207224" w:rsidRPr="006D2810" w:rsidRDefault="00207224" w:rsidP="00207224">
      <w:pPr>
        <w:pStyle w:val="xuanxiang"/>
        <w:spacing w:after="48"/>
      </w:pPr>
      <w:r w:rsidRPr="006D2810">
        <w:t>(E) Under the new tax reform laws, many low-income taxpayers who now pay taxes will no longer be required to do so.</w:t>
      </w:r>
    </w:p>
    <w:p w:rsidR="00207224" w:rsidRPr="006D2810" w:rsidRDefault="00207224" w:rsidP="00207224">
      <w:pPr>
        <w:pStyle w:val="wenti2"/>
        <w:spacing w:before="120" w:after="48"/>
      </w:pPr>
      <w:r w:rsidRPr="006D2810">
        <w:t>2.</w:t>
      </w:r>
      <w:r w:rsidRPr="006D2810">
        <w:tab/>
        <w:t>If we are to expand the exploration of our solar system, our next manned flight should be to Phobos, one of Mars’s moons, rather than to Mars itself. The flight times to each are the same, but the Phobos expedition would require less than half the fuel load of a Mars expedition and would, therefore, be much less costly. So, it is clear that Phobos should be our next step in Space exploration.</w:t>
      </w:r>
    </w:p>
    <w:p w:rsidR="00207224" w:rsidRPr="006D2810" w:rsidRDefault="00207224" w:rsidP="00207224">
      <w:pPr>
        <w:pStyle w:val="tiwen"/>
        <w:spacing w:before="48" w:after="48"/>
      </w:pPr>
      <w:r w:rsidRPr="006D2810">
        <w:t>Which one of the following, if true, would most help to explain the difference in fuel requirement?</w:t>
      </w:r>
    </w:p>
    <w:p w:rsidR="00207224" w:rsidRPr="006D2810" w:rsidRDefault="00207224" w:rsidP="00207224">
      <w:pPr>
        <w:pStyle w:val="xuanxiang"/>
        <w:spacing w:after="48"/>
      </w:pPr>
      <w:r w:rsidRPr="006D2810">
        <w:t>(A) More equipment would be required to explore Phobos than to explore Mars.</w:t>
      </w:r>
    </w:p>
    <w:p w:rsidR="00207224" w:rsidRPr="006D2810" w:rsidRDefault="00207224" w:rsidP="00207224">
      <w:pPr>
        <w:pStyle w:val="xuanxiang"/>
        <w:spacing w:after="48"/>
      </w:pPr>
      <w:r w:rsidRPr="006D2810">
        <w:t>(B) Smaller spaceships require less fuel than larger spaceships.</w:t>
      </w:r>
    </w:p>
    <w:p w:rsidR="00207224" w:rsidRPr="006D2810" w:rsidRDefault="00207224" w:rsidP="00207224">
      <w:pPr>
        <w:pStyle w:val="xuanxiang"/>
        <w:spacing w:after="48"/>
      </w:pPr>
      <w:r w:rsidRPr="006D2810">
        <w:t>(C) Information learned during the trip to Phobos can be used during a subsequent trip to Mars.</w:t>
      </w:r>
    </w:p>
    <w:p w:rsidR="00207224" w:rsidRPr="006D2810" w:rsidRDefault="00207224" w:rsidP="00207224">
      <w:pPr>
        <w:pStyle w:val="xuanxiang"/>
        <w:spacing w:after="48"/>
      </w:pPr>
      <w:r w:rsidRPr="006D2810">
        <w:t>(D) The shortest distance between Phobos and Mars is less than half the shortest distance Between Earth and Mars.</w:t>
      </w:r>
      <w:r w:rsidRPr="005A264C">
        <w:rPr>
          <w:vanish/>
          <w:color w:val="0000FF"/>
        </w:rPr>
        <w:t>（</w:t>
      </w:r>
      <w:r w:rsidRPr="005A264C">
        <w:rPr>
          <w:vanish/>
          <w:color w:val="0000FF"/>
        </w:rPr>
        <w:t>E</w:t>
      </w:r>
      <w:r w:rsidRPr="005A264C">
        <w:rPr>
          <w:vanish/>
          <w:color w:val="0000FF"/>
        </w:rPr>
        <w:t>）</w:t>
      </w:r>
    </w:p>
    <w:p w:rsidR="00207224" w:rsidRPr="006D2810" w:rsidRDefault="00207224" w:rsidP="00207224">
      <w:pPr>
        <w:pStyle w:val="xuanxiang"/>
        <w:spacing w:after="48"/>
      </w:pPr>
      <w:r w:rsidRPr="006D2810">
        <w:t>(E) Lift-off for the return trip from Phobos requires much less fuel than that from Mars because of Phobos weaker gravitational pull.</w:t>
      </w:r>
    </w:p>
    <w:p w:rsidR="00207224" w:rsidRPr="006D2810" w:rsidRDefault="00207224" w:rsidP="00207224">
      <w:pPr>
        <w:pStyle w:val="wenti2"/>
        <w:spacing w:before="120" w:after="48"/>
      </w:pPr>
      <w:r w:rsidRPr="006D2810">
        <w:t>3.</w:t>
      </w:r>
      <w:r w:rsidRPr="006D2810">
        <w:tab/>
        <w:t>Scientific research that involves international collaboration has produced papers of greater influence. As measured by the number of times a paper is cited in subsequent papers, than has research without any collaboration. Papers that result from international collaboration are cited an average of seven times, whereas papers with single authors are cited only three times on average. This difference shows that research projects conducted by international research teams are of greater importance than those conducted by single researchers.</w:t>
      </w:r>
    </w:p>
    <w:p w:rsidR="00207224" w:rsidRPr="006D2810" w:rsidRDefault="00207224" w:rsidP="00207224">
      <w:pPr>
        <w:pStyle w:val="tiwen"/>
        <w:spacing w:before="48" w:after="48"/>
      </w:pPr>
      <w:r w:rsidRPr="006D2810">
        <w:t>Which one of the following is an assumption on which the argument depends?</w:t>
      </w:r>
    </w:p>
    <w:p w:rsidR="00207224" w:rsidRPr="006D2810" w:rsidRDefault="00207224" w:rsidP="00207224">
      <w:pPr>
        <w:pStyle w:val="xuanxiang"/>
        <w:spacing w:after="48"/>
      </w:pPr>
      <w:r w:rsidRPr="006D2810">
        <w:t>(A) Prolific writers can inflate the number of citations they receive by citing themselves in subsequent papers.</w:t>
      </w:r>
    </w:p>
    <w:p w:rsidR="00207224" w:rsidRPr="006D2810" w:rsidRDefault="00207224" w:rsidP="00207224">
      <w:pPr>
        <w:pStyle w:val="xuanxiang"/>
        <w:spacing w:after="48"/>
        <w:rPr>
          <w:rFonts w:hint="eastAsia"/>
        </w:rPr>
      </w:pPr>
      <w:r w:rsidRPr="006D2810">
        <w:t>(B) It is possible to ascertain whether or not a paper is the product of international collaboration by determining the number of citations it has received</w:t>
      </w:r>
      <w:r w:rsidRPr="006D2810">
        <w:rPr>
          <w:rFonts w:hint="eastAsia"/>
        </w:rPr>
        <w:t>.</w:t>
      </w:r>
    </w:p>
    <w:p w:rsidR="00207224" w:rsidRPr="006D2810" w:rsidRDefault="00207224" w:rsidP="00207224">
      <w:pPr>
        <w:pStyle w:val="xuanxiang"/>
        <w:spacing w:after="48"/>
      </w:pPr>
      <w:r w:rsidRPr="006D2810">
        <w:t>(C) The number of citations a paper receives is a measure of the importance of the research it reports.</w:t>
      </w:r>
    </w:p>
    <w:p w:rsidR="00207224" w:rsidRPr="006D2810" w:rsidRDefault="00207224" w:rsidP="00207224">
      <w:pPr>
        <w:pStyle w:val="xuanxiang"/>
        <w:spacing w:after="48"/>
      </w:pPr>
      <w:r w:rsidRPr="006D2810">
        <w:t>(D) The collaborative efforts of scientists who are citizens of the same country do not produce papers that are as important as papers that are produced by international collaboration.</w:t>
      </w:r>
      <w:r w:rsidRPr="005A264C">
        <w:rPr>
          <w:vanish/>
          <w:color w:val="0000FF"/>
        </w:rPr>
        <w:t>（</w:t>
      </w:r>
      <w:r w:rsidRPr="005A264C">
        <w:rPr>
          <w:vanish/>
          <w:color w:val="0000FF"/>
        </w:rPr>
        <w:t>C</w:t>
      </w:r>
      <w:r w:rsidRPr="005A264C">
        <w:rPr>
          <w:vanish/>
          <w:color w:val="0000FF"/>
        </w:rPr>
        <w:t>）</w:t>
      </w:r>
    </w:p>
    <w:p w:rsidR="00207224" w:rsidRPr="006D2810" w:rsidRDefault="00207224" w:rsidP="00207224">
      <w:pPr>
        <w:pStyle w:val="xuanxiang"/>
        <w:spacing w:after="48"/>
      </w:pPr>
      <w:r w:rsidRPr="006D2810">
        <w:t>(E) International research teams tend to be more generously funded than are single researchers.</w:t>
      </w:r>
    </w:p>
    <w:p w:rsidR="00207224" w:rsidRPr="006D2810" w:rsidRDefault="00207224" w:rsidP="00207224">
      <w:pPr>
        <w:pStyle w:val="wenti2"/>
        <w:spacing w:before="120" w:after="48"/>
      </w:pPr>
      <w:r w:rsidRPr="006D2810">
        <w:t>4.</w:t>
      </w:r>
      <w:r w:rsidRPr="006D2810">
        <w:tab/>
        <w:t>It is more desirable to have some form of socialized medicine than a system of medical care relying on the private sector. Socialized medicine is more broadly accessible than is private-sector system. In addition, since countries with socialized medicine have a lower infant morality rate than do countries with a system relying entirely on the private sector, socialized medicine seems to be technologically superior.</w:t>
      </w:r>
    </w:p>
    <w:p w:rsidR="00207224" w:rsidRPr="006D2810" w:rsidRDefault="00207224" w:rsidP="00207224">
      <w:pPr>
        <w:pStyle w:val="tiwen"/>
        <w:spacing w:before="48" w:after="48"/>
      </w:pPr>
      <w:r w:rsidRPr="006D2810">
        <w:t>Which one of the following best indicates a flaw in the argument about the technological superiority of socialized medicine?</w:t>
      </w:r>
    </w:p>
    <w:p w:rsidR="00207224" w:rsidRPr="006D2810" w:rsidRDefault="00207224" w:rsidP="00207224">
      <w:pPr>
        <w:pStyle w:val="xuanxiang"/>
        <w:spacing w:after="48"/>
      </w:pPr>
      <w:r w:rsidRPr="006D2810">
        <w:lastRenderedPageBreak/>
        <w:t>(A) The lower infant mortality rate might be due to the systems allowing greater access to medical care.</w:t>
      </w:r>
    </w:p>
    <w:p w:rsidR="00207224" w:rsidRPr="006D2810" w:rsidRDefault="00207224" w:rsidP="00207224">
      <w:pPr>
        <w:pStyle w:val="xuanxiang"/>
        <w:spacing w:after="48"/>
      </w:pPr>
      <w:r w:rsidRPr="006D2810">
        <w:t>(B) There is no necessary connection between the economic system of socialism and technological achievement.</w:t>
      </w:r>
    </w:p>
    <w:p w:rsidR="00207224" w:rsidRPr="006D2810" w:rsidRDefault="00207224" w:rsidP="00207224">
      <w:pPr>
        <w:pStyle w:val="xuanxiang"/>
        <w:spacing w:after="48"/>
      </w:pPr>
      <w:r w:rsidRPr="006D2810">
        <w:t>(C) Infant mortality is a reliable indicator of the quality of medical care for children.</w:t>
      </w:r>
    </w:p>
    <w:p w:rsidR="00207224" w:rsidRPr="006D2810" w:rsidRDefault="00207224" w:rsidP="00207224">
      <w:pPr>
        <w:pStyle w:val="xuanxiang"/>
        <w:spacing w:after="48"/>
      </w:pPr>
      <w:r w:rsidRPr="006D2810">
        <w:t>(D) No list is presented of the countries whose infant mortality statistics are summarized under the two categories, “socialized” and “private-sector.”</w:t>
      </w:r>
      <w:r w:rsidRPr="005A264C">
        <w:rPr>
          <w:vanish/>
          <w:color w:val="0000FF"/>
        </w:rPr>
        <w:t>（</w:t>
      </w:r>
      <w:r w:rsidRPr="005A264C">
        <w:rPr>
          <w:vanish/>
          <w:color w:val="0000FF"/>
        </w:rPr>
        <w:t>A</w:t>
      </w:r>
      <w:r w:rsidRPr="005A264C">
        <w:rPr>
          <w:vanish/>
          <w:color w:val="0000FF"/>
        </w:rPr>
        <w:t>）</w:t>
      </w:r>
    </w:p>
    <w:p w:rsidR="00207224" w:rsidRPr="006D2810" w:rsidRDefault="00207224" w:rsidP="00207224">
      <w:pPr>
        <w:pStyle w:val="xuanxiang"/>
        <w:spacing w:after="48"/>
      </w:pPr>
      <w:r w:rsidRPr="006D2810">
        <w:t>(E) The argument presupposes the desirability of socialized medicine, which is what the argument seeks to establish.</w:t>
      </w:r>
    </w:p>
    <w:p w:rsidR="00207224" w:rsidRPr="006D2810" w:rsidRDefault="00207224" w:rsidP="00207224">
      <w:pPr>
        <w:pStyle w:val="wenti2"/>
        <w:spacing w:before="120" w:after="48"/>
      </w:pPr>
      <w:r w:rsidRPr="006D2810">
        <w:t>5.</w:t>
      </w:r>
      <w:r w:rsidRPr="006D2810">
        <w:tab/>
        <w:t>Most parents who are generous are good parents, but some self-centered parents are also good parents. Yet all good parents share one characteristic: they are good listeners.</w:t>
      </w:r>
    </w:p>
    <w:p w:rsidR="00207224" w:rsidRPr="006D2810" w:rsidRDefault="00207224" w:rsidP="00207224">
      <w:pPr>
        <w:pStyle w:val="tiwen"/>
        <w:spacing w:before="48" w:after="48"/>
      </w:pPr>
      <w:r w:rsidRPr="006D2810">
        <w:t>If all of the statements in the passage are true, which one of the following must also be true?</w:t>
      </w:r>
    </w:p>
    <w:p w:rsidR="00207224" w:rsidRPr="006D2810" w:rsidRDefault="00207224" w:rsidP="00207224">
      <w:pPr>
        <w:pStyle w:val="xuanxiang"/>
        <w:spacing w:after="48"/>
      </w:pPr>
      <w:r w:rsidRPr="006D2810">
        <w:t>(A) All parents who are good listeners are good parents.</w:t>
      </w:r>
    </w:p>
    <w:p w:rsidR="00207224" w:rsidRPr="006D2810" w:rsidRDefault="00207224" w:rsidP="00207224">
      <w:pPr>
        <w:pStyle w:val="xuanxiang"/>
        <w:spacing w:after="48"/>
      </w:pPr>
      <w:r w:rsidRPr="006D2810">
        <w:t>(B) Some parents who are good listeners are not good parent.</w:t>
      </w:r>
    </w:p>
    <w:p w:rsidR="00207224" w:rsidRPr="006D2810" w:rsidRDefault="00207224" w:rsidP="00207224">
      <w:pPr>
        <w:pStyle w:val="xuanxiang"/>
        <w:spacing w:after="48"/>
      </w:pPr>
      <w:r w:rsidRPr="006D2810">
        <w:t>(C) Most parents who are good listeners are generous.</w:t>
      </w:r>
    </w:p>
    <w:p w:rsidR="00207224" w:rsidRPr="006D2810" w:rsidRDefault="00207224" w:rsidP="00207224">
      <w:pPr>
        <w:pStyle w:val="xuanxiang"/>
        <w:spacing w:after="48"/>
      </w:pPr>
      <w:r w:rsidRPr="006D2810">
        <w:t>(D) Some parents who are good listeners are self-centered.</w:t>
      </w:r>
      <w:r w:rsidRPr="005A264C">
        <w:rPr>
          <w:vanish/>
          <w:color w:val="0000FF"/>
        </w:rPr>
        <w:t>（</w:t>
      </w:r>
      <w:r w:rsidRPr="005A264C">
        <w:rPr>
          <w:vanish/>
          <w:color w:val="0000FF"/>
        </w:rPr>
        <w:t>D</w:t>
      </w:r>
      <w:r w:rsidRPr="005A264C">
        <w:rPr>
          <w:vanish/>
          <w:color w:val="0000FF"/>
        </w:rPr>
        <w:t>）</w:t>
      </w:r>
    </w:p>
    <w:p w:rsidR="00207224" w:rsidRPr="006D2810" w:rsidRDefault="00207224" w:rsidP="00207224">
      <w:pPr>
        <w:pStyle w:val="xuanxiang"/>
        <w:spacing w:after="48"/>
      </w:pPr>
      <w:r w:rsidRPr="006D2810">
        <w:t>(E) Fewer self-centered parents than generous parents are good listeners.</w:t>
      </w:r>
    </w:p>
    <w:p w:rsidR="00207224" w:rsidRPr="006D2810" w:rsidRDefault="00207224" w:rsidP="00207224">
      <w:pPr>
        <w:pStyle w:val="wenti2"/>
        <w:spacing w:before="120" w:after="48"/>
      </w:pPr>
      <w:r w:rsidRPr="006D2810">
        <w:t>6.</w:t>
      </w:r>
      <w:r w:rsidRPr="006D2810">
        <w:tab/>
        <w:t>Lourdes: Dietary fiber is an important part of a healthful diet. Experts recommend that adults consume 20 to 35 grams of fiber a day.</w:t>
      </w:r>
    </w:p>
    <w:p w:rsidR="00207224" w:rsidRPr="006D2810" w:rsidRDefault="00207224" w:rsidP="00207224">
      <w:pPr>
        <w:pStyle w:val="tiwen"/>
        <w:spacing w:before="48" w:after="48"/>
      </w:pPr>
      <w:r w:rsidRPr="006D2810">
        <w:t>Kyra: But a daily intake of fiber that is significantly above that recommended level interferes with mineral absorption, especially the absorption of calcium. The public should be told to cut back on fiber intake</w:t>
      </w:r>
    </w:p>
    <w:p w:rsidR="00207224" w:rsidRPr="006D2810" w:rsidRDefault="00207224" w:rsidP="00207224">
      <w:pPr>
        <w:pStyle w:val="tiwen"/>
        <w:spacing w:before="48" w:after="48"/>
      </w:pPr>
      <w:r w:rsidRPr="006D2810">
        <w:t>Which one of the following, if true, most undermines Kyra’s recommendation?</w:t>
      </w:r>
    </w:p>
    <w:p w:rsidR="00207224" w:rsidRPr="006D2810" w:rsidRDefault="00207224" w:rsidP="00207224">
      <w:pPr>
        <w:pStyle w:val="xuanxiang"/>
        <w:spacing w:after="48"/>
      </w:pPr>
      <w:r w:rsidRPr="006D2810">
        <w:t>(A) Among adults, the average consumption of dietary fiber is at present approximately 10 grams a day.</w:t>
      </w:r>
    </w:p>
    <w:p w:rsidR="00207224" w:rsidRPr="006D2810" w:rsidRDefault="00207224" w:rsidP="00207224">
      <w:pPr>
        <w:pStyle w:val="xuanxiang"/>
        <w:spacing w:after="48"/>
      </w:pPr>
      <w:r w:rsidRPr="006D2810">
        <w:t>(B) The more a food is processed, the more the fiber is broken down and the lower the fiber content.</w:t>
      </w:r>
    </w:p>
    <w:p w:rsidR="00207224" w:rsidRPr="006D2810" w:rsidRDefault="00207224" w:rsidP="00207224">
      <w:pPr>
        <w:pStyle w:val="xuanxiang"/>
        <w:spacing w:after="48"/>
      </w:pPr>
      <w:r w:rsidRPr="006D2810">
        <w:t>(C) Many foodstuffs that are excellent sources of fiber are economical and readily available.</w:t>
      </w:r>
    </w:p>
    <w:p w:rsidR="00207224" w:rsidRPr="006D2810" w:rsidRDefault="00207224" w:rsidP="00207224">
      <w:pPr>
        <w:pStyle w:val="xuanxiang"/>
        <w:spacing w:after="48"/>
      </w:pPr>
      <w:r w:rsidRPr="006D2810">
        <w:t>(D) Adequate calcium intake helps prevent the decrease in bone mass known as osteoporosis.</w:t>
      </w:r>
      <w:r w:rsidRPr="005A264C">
        <w:rPr>
          <w:vanish/>
          <w:color w:val="0000FF"/>
        </w:rPr>
        <w:t>（</w:t>
      </w:r>
      <w:r w:rsidRPr="005A264C">
        <w:rPr>
          <w:vanish/>
          <w:color w:val="0000FF"/>
        </w:rPr>
        <w:t>A</w:t>
      </w:r>
      <w:r w:rsidRPr="005A264C">
        <w:rPr>
          <w:vanish/>
          <w:color w:val="0000FF"/>
        </w:rPr>
        <w:t>）</w:t>
      </w:r>
    </w:p>
    <w:p w:rsidR="00207224" w:rsidRPr="006D2810" w:rsidRDefault="00207224" w:rsidP="00207224">
      <w:pPr>
        <w:pStyle w:val="xuanxiang"/>
        <w:spacing w:after="48"/>
      </w:pPr>
      <w:r w:rsidRPr="006D2810">
        <w:t>(E) Many foodstuffs that are excellent sources of fiber are popular with consumers.</w:t>
      </w:r>
    </w:p>
    <w:p w:rsidR="00207224" w:rsidRPr="006D2810" w:rsidRDefault="00207224" w:rsidP="00207224">
      <w:pPr>
        <w:pStyle w:val="wenti2"/>
        <w:spacing w:before="120" w:after="48"/>
      </w:pPr>
      <w:r w:rsidRPr="006D2810">
        <w:t>7.</w:t>
      </w:r>
      <w:r w:rsidRPr="006D2810">
        <w:tab/>
        <w:t>A certain retailer promotes merchandise by using the following policy:</w:t>
      </w:r>
    </w:p>
    <w:p w:rsidR="00207224" w:rsidRPr="006D2810" w:rsidRDefault="00207224" w:rsidP="00207224">
      <w:pPr>
        <w:pStyle w:val="tiwen"/>
        <w:spacing w:before="48" w:after="48"/>
      </w:pPr>
      <w:r w:rsidRPr="006D2810">
        <w:t>At all times there is either a “manager’s sale” or a “holiday sale” or both going on. All sales are run for exactly one calendar month. In any given month, if a manager wishes to clear out particular line of merchandise, then a managers’ sale is declared. If a holiday falls within the calendar month and there is excess merchandise in the warehouse, then a holiday sale is declared.</w:t>
      </w:r>
    </w:p>
    <w:p w:rsidR="00207224" w:rsidRPr="006D2810" w:rsidRDefault="00207224" w:rsidP="00207224">
      <w:pPr>
        <w:pStyle w:val="tiwen"/>
        <w:spacing w:before="48" w:after="48"/>
      </w:pPr>
      <w:r w:rsidRPr="006D2810">
        <w:t>However, there is no holiday that falls within the month of August and, in that month, the warehouse never contains excess merchandise.</w:t>
      </w:r>
    </w:p>
    <w:p w:rsidR="00207224" w:rsidRPr="006D2810" w:rsidRDefault="00207224" w:rsidP="00207224">
      <w:pPr>
        <w:pStyle w:val="tiwen"/>
        <w:spacing w:before="48" w:after="48"/>
      </w:pPr>
      <w:r w:rsidRPr="006D2810">
        <w:t>Which one of the following can be concluded from the passage?</w:t>
      </w:r>
    </w:p>
    <w:p w:rsidR="00207224" w:rsidRPr="006D2810" w:rsidRDefault="00207224" w:rsidP="00207224">
      <w:pPr>
        <w:pStyle w:val="xuanxiang"/>
        <w:spacing w:after="48"/>
      </w:pPr>
      <w:r w:rsidRPr="006D2810">
        <w:t>(A) If a holiday falls within a given month and there is no extra merchandise in the warehouse that month, then a holiday sale is declared.</w:t>
      </w:r>
    </w:p>
    <w:p w:rsidR="00207224" w:rsidRPr="006D2810" w:rsidRDefault="00207224" w:rsidP="00207224">
      <w:pPr>
        <w:pStyle w:val="xuanxiang"/>
        <w:spacing w:after="48"/>
      </w:pPr>
      <w:r w:rsidRPr="006D2810">
        <w:lastRenderedPageBreak/>
        <w:t>(B) If a holiday sale is not being run, then it is the month of August.</w:t>
      </w:r>
    </w:p>
    <w:p w:rsidR="00207224" w:rsidRPr="006D2810" w:rsidRDefault="00207224" w:rsidP="00207224">
      <w:pPr>
        <w:pStyle w:val="xuanxiang"/>
        <w:spacing w:after="48"/>
      </w:pPr>
      <w:r w:rsidRPr="006D2810">
        <w:t>(C) If a manger’s sale is being run in some month, then there is no excess merchandise in the warehouse in that month.</w:t>
      </w:r>
    </w:p>
    <w:p w:rsidR="00207224" w:rsidRPr="006D2810" w:rsidRDefault="00207224" w:rsidP="00207224">
      <w:pPr>
        <w:pStyle w:val="xuanxiang"/>
        <w:spacing w:after="48"/>
      </w:pPr>
      <w:r w:rsidRPr="006D2810">
        <w:t>(D) If there is not a manger’s sale being run some month, then there is holiday sale being run in that month.</w:t>
      </w:r>
      <w:r w:rsidRPr="005A264C">
        <w:rPr>
          <w:vanish/>
          <w:color w:val="0000FF"/>
        </w:rPr>
        <w:t>（</w:t>
      </w:r>
      <w:r w:rsidRPr="005A264C">
        <w:rPr>
          <w:vanish/>
          <w:color w:val="0000FF"/>
        </w:rPr>
        <w:t>D</w:t>
      </w:r>
      <w:r w:rsidRPr="005A264C">
        <w:rPr>
          <w:vanish/>
          <w:color w:val="0000FF"/>
        </w:rPr>
        <w:t>）</w:t>
      </w:r>
    </w:p>
    <w:p w:rsidR="00207224" w:rsidRPr="006D2810" w:rsidRDefault="00207224" w:rsidP="00207224">
      <w:pPr>
        <w:pStyle w:val="xuanxiang"/>
        <w:spacing w:after="48"/>
      </w:pPr>
      <w:r w:rsidRPr="006D2810">
        <w:t>(E) If there is no excess merchandise in the warehouse, then it is the month of August.</w:t>
      </w:r>
    </w:p>
    <w:p w:rsidR="00207224" w:rsidRPr="006D2810" w:rsidRDefault="00207224" w:rsidP="00207224">
      <w:pPr>
        <w:pStyle w:val="wenti2"/>
        <w:spacing w:before="120" w:after="48"/>
      </w:pPr>
      <w:r w:rsidRPr="006D2810">
        <w:t>8.</w:t>
      </w:r>
      <w:r w:rsidRPr="006D2810">
        <w:tab/>
        <w:t>Prominent business executives often play active roles in United States presidential campaigns as fundraisers or backroom strategists. But few actually seek to become president themselves. Throughout history the great majority of those who have sought to become president have been Lawyers, military leaders, or full-time politicians. This is understandable, for the personality and skills that make for success in business do not make for success in politics. Business is largely hierarchical, whereas politics is coordinative. As a result, business executives tend to be uncomfortable with compromises and power sharing, which are inherent in polities.</w:t>
      </w:r>
    </w:p>
    <w:p w:rsidR="00207224" w:rsidRPr="006D2810" w:rsidRDefault="00207224" w:rsidP="00207224">
      <w:pPr>
        <w:pStyle w:val="tiwen"/>
        <w:spacing w:before="48" w:after="48"/>
      </w:pPr>
      <w:r w:rsidRPr="006D2810">
        <w:t>Which one of the following, if true, most seriously weakens the proposed explanation of why business executives do not run for president?</w:t>
      </w:r>
    </w:p>
    <w:p w:rsidR="00207224" w:rsidRPr="006D2810" w:rsidRDefault="00207224" w:rsidP="00207224">
      <w:pPr>
        <w:pStyle w:val="xuanxiang"/>
        <w:spacing w:after="48"/>
      </w:pPr>
      <w:r w:rsidRPr="006D2810">
        <w:t>(A) Many of the most active presidential fundraisers and backroom strategists are themselves politicians.</w:t>
      </w:r>
    </w:p>
    <w:p w:rsidR="00207224" w:rsidRPr="006D2810" w:rsidRDefault="00207224" w:rsidP="00207224">
      <w:pPr>
        <w:pStyle w:val="xuanxiang"/>
        <w:spacing w:after="48"/>
      </w:pPr>
      <w:r w:rsidRPr="006D2810">
        <w:t>(B) Military leaders are generally no more comfortable with compromises and power sharing than are business executives.</w:t>
      </w:r>
    </w:p>
    <w:p w:rsidR="00207224" w:rsidRPr="006D2810" w:rsidRDefault="00207224" w:rsidP="00207224">
      <w:pPr>
        <w:pStyle w:val="xuanxiang"/>
        <w:spacing w:after="48"/>
      </w:pPr>
      <w:r w:rsidRPr="006D2810">
        <w:t>(C) Some of the skills needed to become a successful lawyer are different from some of those needed to become a successful military leader.</w:t>
      </w:r>
    </w:p>
    <w:p w:rsidR="00207224" w:rsidRPr="006D2810" w:rsidRDefault="00207224" w:rsidP="00207224">
      <w:pPr>
        <w:pStyle w:val="xuanxiang"/>
        <w:spacing w:after="48"/>
      </w:pPr>
      <w:r w:rsidRPr="006D2810">
        <w:t>(D) Some former presidents have engaged in business ventures after leaving office.</w:t>
      </w:r>
      <w:r w:rsidRPr="005A264C">
        <w:rPr>
          <w:vanish/>
          <w:color w:val="0000FF"/>
        </w:rPr>
        <w:t>（</w:t>
      </w:r>
      <w:r w:rsidRPr="005A264C">
        <w:rPr>
          <w:vanish/>
          <w:color w:val="0000FF"/>
        </w:rPr>
        <w:t>B</w:t>
      </w:r>
      <w:r w:rsidRPr="005A264C">
        <w:rPr>
          <w:vanish/>
          <w:color w:val="0000FF"/>
        </w:rPr>
        <w:t>）</w:t>
      </w:r>
    </w:p>
    <w:p w:rsidR="00207224" w:rsidRPr="006D2810" w:rsidRDefault="00207224" w:rsidP="00207224">
      <w:pPr>
        <w:pStyle w:val="xuanxiang"/>
        <w:spacing w:after="48"/>
      </w:pPr>
      <w:r w:rsidRPr="006D2810">
        <w:t>(E) Some hierarchically structured companies have been major financial supporters of candidates for president.</w:t>
      </w:r>
    </w:p>
    <w:p w:rsidR="00207224" w:rsidRPr="006D2810" w:rsidRDefault="00207224" w:rsidP="00207224">
      <w:pPr>
        <w:pStyle w:val="wenti2"/>
        <w:spacing w:before="120" w:after="48"/>
      </w:pPr>
      <w:r w:rsidRPr="006D2810">
        <w:t>9.</w:t>
      </w:r>
      <w:r w:rsidRPr="006D2810">
        <w:tab/>
        <w:t>A scientific theory is a good theory if it satisfies two requirements: It must accurately describe a large class of observations in terms of a model that is simple enough to contain only a few elements, and it must make definite predictions about the results of future observations. For example, Aristotle’s cosmological theory, which claimed that everything was made out of four elements—earth, air, fire, and water—satisfied the first requirement, but it did not make any definite prediction. Thus, Aristotle’s cosmological theory was not a good theory.</w:t>
      </w:r>
    </w:p>
    <w:p w:rsidR="00207224" w:rsidRPr="006D2810" w:rsidRDefault="00207224" w:rsidP="00207224">
      <w:pPr>
        <w:pStyle w:val="tiwen"/>
        <w:spacing w:before="48" w:after="48"/>
      </w:pPr>
      <w:r w:rsidRPr="006D2810">
        <w:t>If all the statements in the passage are true, each of the following must also be true EXCEPT:</w:t>
      </w:r>
    </w:p>
    <w:p w:rsidR="00207224" w:rsidRPr="006D2810" w:rsidRDefault="00207224" w:rsidP="00207224">
      <w:pPr>
        <w:pStyle w:val="xuanxiang"/>
        <w:spacing w:after="48"/>
      </w:pPr>
      <w:r w:rsidRPr="006D2810">
        <w:t>(A) Prediction about the results of future observations must be made by any good scientific theory.</w:t>
      </w:r>
    </w:p>
    <w:p w:rsidR="00207224" w:rsidRPr="006D2810" w:rsidRDefault="00207224" w:rsidP="00207224">
      <w:pPr>
        <w:pStyle w:val="xuanxiang"/>
        <w:spacing w:after="48"/>
        <w:rPr>
          <w:rFonts w:hint="eastAsia"/>
        </w:rPr>
      </w:pPr>
      <w:r w:rsidRPr="006D2810">
        <w:t>(B) Observation of physical phenomena was not a major concern in Aristotle’s cosmological theory</w:t>
      </w:r>
      <w:r w:rsidRPr="006D2810">
        <w:rPr>
          <w:rFonts w:hint="eastAsia"/>
        </w:rPr>
        <w:t>.</w:t>
      </w:r>
    </w:p>
    <w:p w:rsidR="00207224" w:rsidRPr="006D2810" w:rsidRDefault="00207224" w:rsidP="00207224">
      <w:pPr>
        <w:pStyle w:val="xuanxiang"/>
        <w:spacing w:after="48"/>
      </w:pPr>
      <w:r w:rsidRPr="006D2810">
        <w:t>(C) Four elements can be the basis of a scientific model that is simple enough to meet the simplicity criterion of a good theory.</w:t>
      </w:r>
    </w:p>
    <w:p w:rsidR="00207224" w:rsidRPr="006D2810" w:rsidRDefault="00207224" w:rsidP="00207224">
      <w:pPr>
        <w:pStyle w:val="xuanxiang"/>
        <w:spacing w:after="48"/>
      </w:pPr>
      <w:r w:rsidRPr="006D2810">
        <w:t>(D) A scientific model that contains many elements is not a good theory</w:t>
      </w:r>
      <w:r w:rsidRPr="006D2810">
        <w:rPr>
          <w:rFonts w:hint="eastAsia"/>
        </w:rPr>
        <w:t>.</w:t>
      </w:r>
      <w:r w:rsidRPr="005A264C">
        <w:rPr>
          <w:vanish/>
          <w:color w:val="0000FF"/>
        </w:rPr>
        <w:t>（</w:t>
      </w:r>
      <w:r w:rsidRPr="005A264C">
        <w:rPr>
          <w:vanish/>
          <w:color w:val="0000FF"/>
        </w:rPr>
        <w:t>B</w:t>
      </w:r>
      <w:r w:rsidRPr="005A264C">
        <w:rPr>
          <w:vanish/>
          <w:color w:val="0000FF"/>
        </w:rPr>
        <w:t>）</w:t>
      </w:r>
    </w:p>
    <w:p w:rsidR="00207224" w:rsidRPr="006D2810" w:rsidRDefault="00207224" w:rsidP="00207224">
      <w:pPr>
        <w:pStyle w:val="xuanxiang"/>
        <w:spacing w:after="48"/>
      </w:pPr>
      <w:r w:rsidRPr="006D2810">
        <w:t>(E) Aristotle’s cosmological theory described a large class of observations in terms of only four elements.</w:t>
      </w:r>
    </w:p>
    <w:p w:rsidR="00207224" w:rsidRPr="006D2810" w:rsidRDefault="00207224" w:rsidP="00207224">
      <w:pPr>
        <w:pStyle w:val="wenti2"/>
        <w:spacing w:before="120" w:after="48"/>
      </w:pPr>
      <w:r w:rsidRPr="006D2810">
        <w:lastRenderedPageBreak/>
        <w:t>10.</w:t>
      </w:r>
      <w:r w:rsidRPr="006D2810">
        <w:tab/>
        <w:t>Millions of irreplaceable exhibits in natural history museums are currently allowed to decay. Yet without analyses of eggs from museums, the studies linking pesticides with the decline of birds of prey would have been impossible. Therefore, funds must be raised to preserve at least those exhibits that will be most valuable to science in the future.</w:t>
      </w:r>
    </w:p>
    <w:p w:rsidR="00207224" w:rsidRPr="006D2810" w:rsidRDefault="00207224" w:rsidP="00207224">
      <w:pPr>
        <w:pStyle w:val="tiwen"/>
        <w:spacing w:before="48" w:after="48"/>
      </w:pPr>
      <w:r w:rsidRPr="006D2810">
        <w:t>The argument presupposes that</w:t>
      </w:r>
    </w:p>
    <w:p w:rsidR="00207224" w:rsidRPr="006D2810" w:rsidRDefault="00207224" w:rsidP="00207224">
      <w:pPr>
        <w:pStyle w:val="xuanxiang"/>
        <w:spacing w:after="48"/>
        <w:rPr>
          <w:rFonts w:hint="eastAsia"/>
        </w:rPr>
      </w:pPr>
      <w:r w:rsidRPr="006D2810">
        <w:t xml:space="preserve">(A) </w:t>
      </w:r>
      <w:r w:rsidRPr="006D2810">
        <w:rPr>
          <w:rFonts w:hint="eastAsia"/>
        </w:rPr>
        <w:t>i</w:t>
      </w:r>
      <w:r w:rsidRPr="006D2810">
        <w:t>f a museum exhibit is irreplaceable, its preservation is of an importance that overrides economic considerations</w:t>
      </w:r>
    </w:p>
    <w:p w:rsidR="00207224" w:rsidRPr="006D2810" w:rsidRDefault="00207224" w:rsidP="00207224">
      <w:pPr>
        <w:pStyle w:val="xuanxiang"/>
        <w:spacing w:after="48"/>
      </w:pPr>
      <w:r w:rsidRPr="006D2810">
        <w:t xml:space="preserve">(B) </w:t>
      </w:r>
      <w:r w:rsidRPr="006D2810">
        <w:rPr>
          <w:rFonts w:hint="eastAsia"/>
        </w:rPr>
        <w:t>t</w:t>
      </w:r>
      <w:r w:rsidRPr="006D2810">
        <w:t>he scientific analysis of museum exhibits can be performed in nondestructive way</w:t>
      </w:r>
    </w:p>
    <w:p w:rsidR="00207224" w:rsidRPr="006D2810" w:rsidRDefault="00207224" w:rsidP="00207224">
      <w:pPr>
        <w:pStyle w:val="xuanxiang"/>
        <w:spacing w:after="48"/>
      </w:pPr>
      <w:r w:rsidRPr="006D2810">
        <w:t xml:space="preserve">(C) </w:t>
      </w:r>
      <w:r w:rsidRPr="006D2810">
        <w:rPr>
          <w:rFonts w:hint="eastAsia"/>
        </w:rPr>
        <w:t>e</w:t>
      </w:r>
      <w:r w:rsidRPr="006D2810">
        <w:t>ggs of extinct species should be analyzed to increase knowledge of genetic relationships among species</w:t>
      </w:r>
    </w:p>
    <w:p w:rsidR="00207224" w:rsidRPr="006D2810" w:rsidRDefault="00207224" w:rsidP="00207224">
      <w:pPr>
        <w:pStyle w:val="xuanxiang"/>
        <w:spacing w:after="48"/>
      </w:pPr>
      <w:r w:rsidRPr="006D2810">
        <w:t xml:space="preserve">(D) </w:t>
      </w:r>
      <w:r w:rsidRPr="006D2810">
        <w:rPr>
          <w:rFonts w:hint="eastAsia"/>
        </w:rPr>
        <w:t>i</w:t>
      </w:r>
      <w:r w:rsidRPr="006D2810">
        <w:t>t can be known at this time what data will be of most use to scientific investigators in the future</w:t>
      </w:r>
      <w:r w:rsidRPr="005A264C">
        <w:rPr>
          <w:vanish/>
          <w:color w:val="0000FF"/>
        </w:rPr>
        <w:t>（</w:t>
      </w:r>
      <w:r w:rsidRPr="005A264C">
        <w:rPr>
          <w:vanish/>
          <w:color w:val="0000FF"/>
        </w:rPr>
        <w:t>D</w:t>
      </w:r>
      <w:r w:rsidRPr="005A264C">
        <w:rPr>
          <w:vanish/>
          <w:color w:val="0000FF"/>
        </w:rPr>
        <w:t>）</w:t>
      </w:r>
    </w:p>
    <w:p w:rsidR="00207224" w:rsidRPr="006D2810" w:rsidRDefault="00207224" w:rsidP="00207224">
      <w:pPr>
        <w:pStyle w:val="xuanxiang"/>
        <w:spacing w:after="48"/>
      </w:pPr>
      <w:r w:rsidRPr="006D2810">
        <w:t xml:space="preserve">(E) </w:t>
      </w:r>
      <w:r w:rsidRPr="006D2810">
        <w:rPr>
          <w:rFonts w:hint="eastAsia"/>
        </w:rPr>
        <w:t>t</w:t>
      </w:r>
      <w:r w:rsidRPr="006D2810">
        <w:t>he decay of organic material in natural history exhibits is natural and cannot be prevented</w:t>
      </w:r>
    </w:p>
    <w:p w:rsidR="00207224" w:rsidRPr="006D2810" w:rsidRDefault="00207224" w:rsidP="00207224">
      <w:pPr>
        <w:pStyle w:val="wenti2"/>
        <w:spacing w:before="120" w:after="48"/>
      </w:pPr>
      <w:r w:rsidRPr="006D2810">
        <w:t>11.</w:t>
      </w:r>
      <w:r w:rsidRPr="006D2810">
        <w:tab/>
        <w:t>Compared to nonprofit hospitals of the same size, investor-owned hospitals require less public investment in the form of tax breaks, use fewer employees, and have higher occupancy levels. It can therefore be concluded that investor-owned hospitals are a better way of delivering medical care than are nonprofit hospitals.</w:t>
      </w:r>
    </w:p>
    <w:p w:rsidR="00207224" w:rsidRPr="006D2810" w:rsidRDefault="00207224" w:rsidP="00207224">
      <w:pPr>
        <w:pStyle w:val="tiwen"/>
        <w:spacing w:before="48" w:after="48"/>
      </w:pPr>
      <w:r w:rsidRPr="006D2810">
        <w:t>Which one of the following, if true, most undermines the conclusion drawn above?</w:t>
      </w:r>
    </w:p>
    <w:p w:rsidR="00207224" w:rsidRPr="006D2810" w:rsidRDefault="00207224" w:rsidP="00207224">
      <w:pPr>
        <w:pStyle w:val="xuanxiang"/>
        <w:spacing w:after="48"/>
      </w:pPr>
      <w:r w:rsidRPr="006D2810">
        <w:t>(A) Nonprofit hospitals charge more per bed than do investor-owned hospitals.</w:t>
      </w:r>
    </w:p>
    <w:p w:rsidR="00207224" w:rsidRPr="006D2810" w:rsidRDefault="00207224" w:rsidP="00207224">
      <w:pPr>
        <w:pStyle w:val="xuanxiang"/>
        <w:spacing w:after="48"/>
      </w:pPr>
      <w:r w:rsidRPr="006D2810">
        <w:t>(B) Patients in nonprofit hospitals recover more quickly than don patients with comparable illnesses in investor-owned hospitals.</w:t>
      </w:r>
    </w:p>
    <w:p w:rsidR="00207224" w:rsidRPr="006D2810" w:rsidRDefault="00207224" w:rsidP="00207224">
      <w:pPr>
        <w:pStyle w:val="xuanxiang"/>
        <w:spacing w:after="48"/>
      </w:pPr>
      <w:r w:rsidRPr="006D2810">
        <w:t>(C) Nonprofit hospitals do more fundraising than do investor-owned hospitals.</w:t>
      </w:r>
    </w:p>
    <w:p w:rsidR="00207224" w:rsidRPr="006D2810" w:rsidRDefault="00207224" w:rsidP="00207224">
      <w:pPr>
        <w:pStyle w:val="xuanxiang"/>
        <w:spacing w:after="48"/>
      </w:pPr>
      <w:r w:rsidRPr="006D2810">
        <w:t>(D) Doctors at nonprofit hospitals earn higher salaries than do similarly qualified doctors at investor-owned hospitals.</w:t>
      </w:r>
      <w:r w:rsidRPr="005A264C">
        <w:rPr>
          <w:vanish/>
          <w:color w:val="0000FF"/>
        </w:rPr>
        <w:t>（</w:t>
      </w:r>
      <w:r w:rsidRPr="005A264C">
        <w:rPr>
          <w:vanish/>
          <w:color w:val="0000FF"/>
        </w:rPr>
        <w:t>B</w:t>
      </w:r>
      <w:r w:rsidRPr="005A264C">
        <w:rPr>
          <w:vanish/>
          <w:color w:val="0000FF"/>
        </w:rPr>
        <w:t>）</w:t>
      </w:r>
    </w:p>
    <w:p w:rsidR="00207224" w:rsidRPr="006D2810" w:rsidRDefault="00207224" w:rsidP="00207224">
      <w:pPr>
        <w:pStyle w:val="xuanxiang"/>
        <w:spacing w:after="48"/>
      </w:pPr>
      <w:r w:rsidRPr="006D2810">
        <w:t>(E) Nonprofit hospitals receive more donations than do investor-owned hospitals.</w:t>
      </w:r>
    </w:p>
    <w:p w:rsidR="00207224" w:rsidRPr="006D2810" w:rsidRDefault="00207224" w:rsidP="00207224">
      <w:pPr>
        <w:pStyle w:val="wenti2"/>
        <w:spacing w:before="120" w:after="48"/>
      </w:pPr>
      <w:r w:rsidRPr="006D2810">
        <w:t>12.</w:t>
      </w:r>
      <w:r w:rsidRPr="006D2810">
        <w:tab/>
        <w:t>The ancient Egyptian pharaoh Akhenaten, who had a profound effect during his lifetime on Egyptian art and religion, was well loved and highly respected by his subjects. We know this from the fierce loyalty show to him by his palace guards, as documented in reports written during Akhenaten’s reign.</w:t>
      </w:r>
    </w:p>
    <w:p w:rsidR="00207224" w:rsidRPr="006D2810" w:rsidRDefault="00207224" w:rsidP="00207224">
      <w:pPr>
        <w:pStyle w:val="tiwen"/>
        <w:spacing w:before="48" w:after="48"/>
      </w:pPr>
      <w:r w:rsidRPr="006D2810">
        <w:t>A questionable technique used in the argument is to</w:t>
      </w:r>
    </w:p>
    <w:p w:rsidR="00207224" w:rsidRPr="006D2810" w:rsidRDefault="00207224" w:rsidP="00207224">
      <w:pPr>
        <w:pStyle w:val="xuanxiang"/>
        <w:spacing w:after="48"/>
      </w:pPr>
      <w:r w:rsidRPr="006D2810">
        <w:t>(A) introduce information that actually contradicts the conclusion</w:t>
      </w:r>
    </w:p>
    <w:p w:rsidR="00207224" w:rsidRPr="006D2810" w:rsidRDefault="00207224" w:rsidP="00207224">
      <w:pPr>
        <w:pStyle w:val="xuanxiang"/>
        <w:spacing w:after="48"/>
      </w:pPr>
      <w:r w:rsidRPr="006D2810">
        <w:t>(B) rely on evidence that in principle would be impossible to challenge</w:t>
      </w:r>
    </w:p>
    <w:p w:rsidR="00207224" w:rsidRPr="006D2810" w:rsidRDefault="00207224" w:rsidP="00207224">
      <w:pPr>
        <w:pStyle w:val="xuanxiang"/>
        <w:spacing w:after="48"/>
      </w:pPr>
      <w:r w:rsidRPr="006D2810">
        <w:t>(C) make a generalization based on a sample that is likely to be unrepresentative</w:t>
      </w:r>
    </w:p>
    <w:p w:rsidR="00207224" w:rsidRPr="006D2810" w:rsidRDefault="00207224" w:rsidP="00207224">
      <w:pPr>
        <w:pStyle w:val="xuanxiang"/>
        <w:spacing w:after="48"/>
      </w:pPr>
      <w:r w:rsidRPr="006D2810">
        <w:t>(D) depend on the ambiguity of the term “ancient”</w:t>
      </w:r>
      <w:r w:rsidRPr="005A264C">
        <w:rPr>
          <w:vanish/>
          <w:color w:val="0000FF"/>
        </w:rPr>
        <w:t>（</w:t>
      </w:r>
      <w:r w:rsidRPr="005A264C">
        <w:rPr>
          <w:vanish/>
          <w:color w:val="0000FF"/>
        </w:rPr>
        <w:t>C</w:t>
      </w:r>
      <w:r w:rsidRPr="005A264C">
        <w:rPr>
          <w:vanish/>
          <w:color w:val="0000FF"/>
        </w:rPr>
        <w:t>）</w:t>
      </w:r>
    </w:p>
    <w:p w:rsidR="00207224" w:rsidRPr="006D2810" w:rsidRDefault="00207224" w:rsidP="00207224">
      <w:pPr>
        <w:pStyle w:val="xuanxiang"/>
        <w:spacing w:after="48"/>
      </w:pPr>
      <w:r w:rsidRPr="006D2810">
        <w:t>(E) apply present-day standards in an inappropriate way to ancient times</w:t>
      </w:r>
    </w:p>
    <w:p w:rsidR="00207224" w:rsidRPr="006D2810" w:rsidRDefault="00207224" w:rsidP="00207224">
      <w:pPr>
        <w:pStyle w:val="wenti2"/>
        <w:spacing w:before="120" w:after="48"/>
      </w:pPr>
      <w:r w:rsidRPr="006D2810">
        <w:t>13.</w:t>
      </w:r>
      <w:r w:rsidRPr="006D2810">
        <w:tab/>
        <w:t>Physician: The patient is suffering either from disease X or else from disease Y, but there is no available test for distinguishing X from Y. Therefore, since there is an effective treatment for Y but no treatment for X, we must act on the assumption that the patient has a case of Y.</w:t>
      </w:r>
    </w:p>
    <w:p w:rsidR="00207224" w:rsidRPr="006D2810" w:rsidRDefault="00207224" w:rsidP="00207224">
      <w:pPr>
        <w:pStyle w:val="tiwen"/>
        <w:spacing w:before="48" w:after="48"/>
      </w:pPr>
      <w:r w:rsidRPr="006D2810">
        <w:t>The physician’s reasoning could be based on which one of the following principles?</w:t>
      </w:r>
    </w:p>
    <w:p w:rsidR="00207224" w:rsidRPr="006D2810" w:rsidRDefault="00207224" w:rsidP="00207224">
      <w:pPr>
        <w:pStyle w:val="xuanxiang"/>
        <w:spacing w:after="48"/>
      </w:pPr>
      <w:r w:rsidRPr="006D2810">
        <w:t>(A) In treating a patient who has one or the other of two diseases, it is more important to treat the diseases than to determine which of the two diseases the patient has.</w:t>
      </w:r>
    </w:p>
    <w:p w:rsidR="00207224" w:rsidRPr="006D2810" w:rsidRDefault="00207224" w:rsidP="00207224">
      <w:pPr>
        <w:pStyle w:val="xuanxiang"/>
        <w:spacing w:after="48"/>
      </w:pPr>
      <w:r w:rsidRPr="006D2810">
        <w:lastRenderedPageBreak/>
        <w:t>(B) If circumstances beyond a decision maker’s control will affect the outcome of the decision maker’s actions, the decision maker must assume that circumstances are unfavorable.</w:t>
      </w:r>
    </w:p>
    <w:p w:rsidR="00207224" w:rsidRPr="006D2810" w:rsidRDefault="00207224" w:rsidP="00207224">
      <w:pPr>
        <w:pStyle w:val="xuanxiang"/>
        <w:spacing w:after="48"/>
      </w:pPr>
      <w:r w:rsidRPr="006D2810">
        <w:t>(C) When the soundness of a strategy depends on the truth of a certain assumption, the first step in putting the strategy into effect must be to test the truth of this assumption.</w:t>
      </w:r>
    </w:p>
    <w:p w:rsidR="00207224" w:rsidRPr="006D2810" w:rsidRDefault="00207224" w:rsidP="00207224">
      <w:pPr>
        <w:pStyle w:val="xuanxiang"/>
        <w:spacing w:after="48"/>
      </w:pPr>
      <w:r w:rsidRPr="006D2810">
        <w:t>(D) When success is possible only if a circumstance beyond one’s control is favorable, then one’s strategy must be based on the assumption that this circumstance is in fact favorable.</w:t>
      </w:r>
      <w:r w:rsidRPr="005A264C">
        <w:rPr>
          <w:vanish/>
          <w:color w:val="0000FF"/>
        </w:rPr>
        <w:t>（</w:t>
      </w:r>
      <w:r w:rsidRPr="005A264C">
        <w:rPr>
          <w:vanish/>
          <w:color w:val="0000FF"/>
        </w:rPr>
        <w:t>D</w:t>
      </w:r>
      <w:r w:rsidRPr="005A264C">
        <w:rPr>
          <w:vanish/>
          <w:color w:val="0000FF"/>
        </w:rPr>
        <w:t>）</w:t>
      </w:r>
    </w:p>
    <w:p w:rsidR="00207224" w:rsidRPr="006D2810" w:rsidRDefault="00207224" w:rsidP="00207224">
      <w:pPr>
        <w:pStyle w:val="xuanxiang"/>
        <w:spacing w:after="48"/>
      </w:pPr>
      <w:r w:rsidRPr="006D2810">
        <w:t>(E) When only one strategy carries the possibility of success, circumstances must as much as possible be changed to fit this strategy.</w:t>
      </w:r>
    </w:p>
    <w:p w:rsidR="00207224" w:rsidRPr="006D2810" w:rsidRDefault="00207224" w:rsidP="00207224">
      <w:pPr>
        <w:pStyle w:val="wenti2"/>
        <w:spacing w:before="120" w:after="48"/>
      </w:pPr>
      <w:r w:rsidRPr="006D2810">
        <w:t>14.</w:t>
      </w:r>
      <w:r w:rsidRPr="006D2810">
        <w:tab/>
        <w:t>Consumer advocate: Tropical oils are high in saturated fats, which increase the risk of heart disease. Fortunately, in most prepared food tropical oils can be replaced by healthier alternatives without noticeably affecting taste. Therefore, intensive publicity about the disadvantage of tropical oils will be likely to result in dietary changes that will diminish many people’s risk of developing heart disease.</w:t>
      </w:r>
    </w:p>
    <w:p w:rsidR="00207224" w:rsidRPr="006D2810" w:rsidRDefault="00207224" w:rsidP="00207224">
      <w:pPr>
        <w:pStyle w:val="tiwen"/>
        <w:spacing w:before="48" w:after="48"/>
      </w:pPr>
      <w:r w:rsidRPr="006D2810">
        <w:t>Nutritionist: The major sources of saturated fat in the average North American diet are meat, poultry, and dairy products, not tropical oils. Thus, focusing attention on the health hazards of tropical oils would be counterproductive, because it would encourage people to believe that more substantial dietary changes are unnecessary.</w:t>
      </w:r>
    </w:p>
    <w:p w:rsidR="00207224" w:rsidRPr="006D2810" w:rsidRDefault="00207224" w:rsidP="00207224">
      <w:pPr>
        <w:pStyle w:val="tiwen"/>
        <w:spacing w:before="48" w:after="48"/>
      </w:pPr>
      <w:r w:rsidRPr="006D2810">
        <w:t>Which one of the following is a point at issue between the nutritionist and the consumer advocate?</w:t>
      </w:r>
    </w:p>
    <w:p w:rsidR="00207224" w:rsidRPr="006D2810" w:rsidRDefault="00207224" w:rsidP="00207224">
      <w:pPr>
        <w:pStyle w:val="xuanxiang"/>
        <w:spacing w:after="48"/>
      </w:pPr>
      <w:r w:rsidRPr="006D2810">
        <w:t>(A) Whether a diet that regularly includes large quantities of tropical oil can increase the risk of heart disease.</w:t>
      </w:r>
    </w:p>
    <w:p w:rsidR="00207224" w:rsidRPr="006D2810" w:rsidRDefault="00207224" w:rsidP="00207224">
      <w:pPr>
        <w:pStyle w:val="xuanxiang"/>
        <w:spacing w:after="48"/>
      </w:pPr>
      <w:r w:rsidRPr="006D2810">
        <w:t>(B) Whether intensive publicity campaigns can be effective as means of changing people’s eating habits.</w:t>
      </w:r>
    </w:p>
    <w:p w:rsidR="00207224" w:rsidRPr="006D2810" w:rsidRDefault="00207224" w:rsidP="00207224">
      <w:pPr>
        <w:pStyle w:val="xuanxiang"/>
        <w:spacing w:after="48"/>
      </w:pPr>
      <w:r w:rsidRPr="006D2810">
        <w:t>(C) Whether more people in North American would benefit from reducing the amount of meat they consume than would benefit from eliminating tropical oils from their diets.</w:t>
      </w:r>
    </w:p>
    <w:p w:rsidR="00207224" w:rsidRPr="006D2810" w:rsidRDefault="00207224" w:rsidP="00207224">
      <w:pPr>
        <w:pStyle w:val="xuanxiang"/>
        <w:spacing w:after="48"/>
      </w:pPr>
      <w:r w:rsidRPr="006D2810">
        <w:t>(D) Whether some people’s diets could be made significantly healthier if they replaced all tropical oils with vegetable oils that are significantly lower in saturated fat.</w:t>
      </w:r>
      <w:r w:rsidRPr="005A264C">
        <w:rPr>
          <w:vanish/>
          <w:color w:val="0000FF"/>
        </w:rPr>
        <w:t>（</w:t>
      </w:r>
      <w:r w:rsidRPr="005A264C">
        <w:rPr>
          <w:vanish/>
          <w:color w:val="0000FF"/>
        </w:rPr>
        <w:t>E</w:t>
      </w:r>
      <w:r w:rsidRPr="005A264C">
        <w:rPr>
          <w:vanish/>
          <w:color w:val="0000FF"/>
        </w:rPr>
        <w:t>）</w:t>
      </w:r>
    </w:p>
    <w:p w:rsidR="00207224" w:rsidRPr="006D2810" w:rsidRDefault="00207224" w:rsidP="00207224">
      <w:pPr>
        <w:pStyle w:val="xuanxiang"/>
        <w:spacing w:after="48"/>
      </w:pPr>
      <w:r w:rsidRPr="006D2810">
        <w:t>(E) Whether conducting a publicity campaign that by focusing on the health hazards of tropical oils persuades people to replace such oils with healthier alternatives is a good public-health strategy.</w:t>
      </w:r>
    </w:p>
    <w:p w:rsidR="00207224" w:rsidRPr="006D2810" w:rsidRDefault="00207224" w:rsidP="00207224">
      <w:pPr>
        <w:pStyle w:val="wenti2"/>
        <w:spacing w:before="120" w:after="48"/>
      </w:pPr>
      <w:r w:rsidRPr="006D2810">
        <w:t>15.</w:t>
      </w:r>
      <w:r w:rsidRPr="006D2810">
        <w:tab/>
        <w:t xml:space="preserve">People who take what others regard as a ridiculous position should not bother to say, “I mean every word!” </w:t>
      </w:r>
      <w:r w:rsidRPr="00E43191">
        <w:t>For either</w:t>
      </w:r>
      <w:r w:rsidRPr="006D2810">
        <w:t xml:space="preserve"> their position truly is ridiculous, in which case insisting that they are serious about it only exposes them to deeper embarrassment</w:t>
      </w:r>
      <w:r w:rsidRPr="00E43191">
        <w:t xml:space="preserve">, or else </w:t>
      </w:r>
      <w:r w:rsidRPr="006D2810">
        <w:t>their position has merit, in which case they should meet disbelief with rational argument rather than with assurances of their sincerity.</w:t>
      </w:r>
    </w:p>
    <w:p w:rsidR="00207224" w:rsidRPr="006D2810" w:rsidRDefault="00207224" w:rsidP="00207224">
      <w:pPr>
        <w:pStyle w:val="tiwen"/>
        <w:spacing w:before="48" w:after="48"/>
      </w:pPr>
      <w:r w:rsidRPr="006D2810">
        <w:t>Which one of the following arguments is most similar in its reasoning to the argument above?</w:t>
      </w:r>
    </w:p>
    <w:p w:rsidR="00207224" w:rsidRPr="006D2810" w:rsidRDefault="00207224" w:rsidP="00207224">
      <w:pPr>
        <w:pStyle w:val="xuanxiang"/>
        <w:spacing w:after="48"/>
      </w:pPr>
      <w:r w:rsidRPr="006D2810">
        <w:t>(A) A practice that has been denounced as poor practice should not be defended on the grounds that “this is how we have always done it.” If the practice is a poor one, so much the worse that it has been extensively used; if it is not poor one, there must be a better reason for engaging in it than inertia.</w:t>
      </w:r>
    </w:p>
    <w:p w:rsidR="00207224" w:rsidRPr="006D2810" w:rsidRDefault="00207224" w:rsidP="00207224">
      <w:pPr>
        <w:pStyle w:val="xuanxiang"/>
        <w:spacing w:after="48"/>
      </w:pPr>
      <w:r w:rsidRPr="006D2810">
        <w:lastRenderedPageBreak/>
        <w:t>(B) People who are asked why they eat some of the unusual foods they eat should not answer, “because that is what I like.” This sort of answer will sound either naive or evasive and thus will satisfy no one.</w:t>
      </w:r>
    </w:p>
    <w:p w:rsidR="00207224" w:rsidRPr="006D2810" w:rsidRDefault="00207224" w:rsidP="00207224">
      <w:pPr>
        <w:pStyle w:val="xuanxiang"/>
        <w:spacing w:after="48"/>
      </w:pPr>
      <w:r w:rsidRPr="006D2810">
        <w:t>(C) People whose taste in clothes is being criticized should not replay, “Every penny I spent on these clothes I earned honestly.” For the issue raise by the critics is not how the money was co</w:t>
      </w:r>
      <w:r w:rsidRPr="00A60FB8">
        <w:t xml:space="preserve">me by </w:t>
      </w:r>
      <w:r w:rsidRPr="006D2810">
        <w:t>but rather whether it was spent wisely.</w:t>
      </w:r>
    </w:p>
    <w:p w:rsidR="00207224" w:rsidRPr="006D2810" w:rsidRDefault="00207224" w:rsidP="00207224">
      <w:pPr>
        <w:pStyle w:val="xuanxiang"/>
        <w:spacing w:after="48"/>
      </w:pPr>
      <w:r w:rsidRPr="006D2810">
        <w:t>(D) Scholars who champion unpopular new theories should not assume that the widespread rejection of their ideas shows that they “must be on the right track.” The truth is that few theories of any consequence are either wholly right or wholly wrong and thus there is no substitute for patient works in ascertaining which parts are right.</w:t>
      </w:r>
      <w:r w:rsidRPr="005A264C">
        <w:rPr>
          <w:vanish/>
          <w:color w:val="0000FF"/>
        </w:rPr>
        <w:t>（</w:t>
      </w:r>
      <w:r w:rsidRPr="005A264C">
        <w:rPr>
          <w:vanish/>
          <w:color w:val="0000FF"/>
        </w:rPr>
        <w:t>A</w:t>
      </w:r>
      <w:r w:rsidRPr="005A264C">
        <w:rPr>
          <w:vanish/>
          <w:color w:val="0000FF"/>
        </w:rPr>
        <w:t>）</w:t>
      </w:r>
    </w:p>
    <w:p w:rsidR="00207224" w:rsidRPr="006D2810" w:rsidRDefault="00207224" w:rsidP="00207224">
      <w:pPr>
        <w:pStyle w:val="xuanxiang"/>
        <w:spacing w:after="48"/>
      </w:pPr>
      <w:r w:rsidRPr="006D2810">
        <w:t>(E) People who set themselves goals that others denounce as overly ambitious do little to silence their critics if they say, “I can accomplish this if anyone can.” Rather, those people should either admit that their critics are right or not dignify the criticism with any reply.</w:t>
      </w:r>
    </w:p>
    <w:p w:rsidR="00207224" w:rsidRPr="006D2810" w:rsidRDefault="00207224" w:rsidP="00207224">
      <w:pPr>
        <w:pStyle w:val="wenti2"/>
        <w:spacing w:before="120" w:after="48"/>
      </w:pPr>
      <w:r w:rsidRPr="006D2810">
        <w:t>16.</w:t>
      </w:r>
      <w:r w:rsidRPr="006D2810">
        <w:tab/>
        <w:t>Concetta: Franchot was a great writer because she was ahead of her time in understanding that industrialization was taking an unconscionable toll on the family structure of the working class.</w:t>
      </w:r>
    </w:p>
    <w:p w:rsidR="00207224" w:rsidRPr="006D2810" w:rsidRDefault="00207224" w:rsidP="00207224">
      <w:pPr>
        <w:pStyle w:val="tiwen"/>
        <w:spacing w:before="48" w:after="48"/>
      </w:pPr>
      <w:r w:rsidRPr="006D2810">
        <w:t>Alicia: Franchot was not a great writer. The mark of a great writer is the ability to move people with the power of the written word, not the ability to be among the first to grasp a social issue. Besides, the social consequences of industrialization were widely understood in Franchot’s day.</w:t>
      </w:r>
    </w:p>
    <w:p w:rsidR="00207224" w:rsidRPr="006D2810" w:rsidRDefault="00207224" w:rsidP="00207224">
      <w:pPr>
        <w:pStyle w:val="tiwen"/>
        <w:spacing w:before="48" w:after="48"/>
      </w:pPr>
      <w:r w:rsidRPr="006D2810">
        <w:t>In her disagreement with Concetta, Alicia does which one of the following?</w:t>
      </w:r>
    </w:p>
    <w:p w:rsidR="00207224" w:rsidRPr="006D2810" w:rsidRDefault="00207224" w:rsidP="00207224">
      <w:pPr>
        <w:pStyle w:val="xuanxiang"/>
        <w:spacing w:after="48"/>
      </w:pPr>
      <w:r w:rsidRPr="006D2810">
        <w:t>(A) accepts Concetta’s criterion and then adds evidence to Concetta’s case</w:t>
      </w:r>
    </w:p>
    <w:p w:rsidR="00207224" w:rsidRPr="006D2810" w:rsidRDefault="00207224" w:rsidP="00207224">
      <w:pPr>
        <w:pStyle w:val="xuanxiang"/>
        <w:spacing w:after="48"/>
      </w:pPr>
      <w:r w:rsidRPr="006D2810">
        <w:t>(B) discredits Concetta’s evidence and then generalizes from new evidence</w:t>
      </w:r>
    </w:p>
    <w:p w:rsidR="00207224" w:rsidRPr="006D2810" w:rsidRDefault="00207224" w:rsidP="00207224">
      <w:pPr>
        <w:pStyle w:val="xuanxiang"/>
        <w:spacing w:after="48"/>
      </w:pPr>
      <w:r w:rsidRPr="006D2810">
        <w:t>(C) rejects Concetta’s criterion and then disputes a specific claim</w:t>
      </w:r>
    </w:p>
    <w:p w:rsidR="00207224" w:rsidRPr="006D2810" w:rsidRDefault="00207224" w:rsidP="00207224">
      <w:pPr>
        <w:pStyle w:val="xuanxiang"/>
        <w:spacing w:after="48"/>
      </w:pPr>
      <w:r w:rsidRPr="006D2810">
        <w:t>(D) disputes Concetta’s conclusion and then presents facts in support of an alternative criterion</w:t>
      </w:r>
      <w:r w:rsidRPr="005A264C">
        <w:rPr>
          <w:vanish/>
          <w:color w:val="0000FF"/>
        </w:rPr>
        <w:t>（</w:t>
      </w:r>
      <w:r w:rsidRPr="005A264C">
        <w:rPr>
          <w:vanish/>
          <w:color w:val="0000FF"/>
        </w:rPr>
        <w:t>C</w:t>
      </w:r>
      <w:r w:rsidRPr="005A264C">
        <w:rPr>
          <w:vanish/>
          <w:color w:val="0000FF"/>
        </w:rPr>
        <w:t>）</w:t>
      </w:r>
    </w:p>
    <w:p w:rsidR="00207224" w:rsidRPr="006D2810" w:rsidRDefault="00207224" w:rsidP="00207224">
      <w:pPr>
        <w:pStyle w:val="xuanxiang"/>
        <w:spacing w:after="48"/>
      </w:pPr>
      <w:r w:rsidRPr="006D2810">
        <w:t>(E) attacks one of Concetta’s claims and then criticizes the structure of her argument</w:t>
      </w:r>
    </w:p>
    <w:p w:rsidR="00207224" w:rsidRPr="006D2810" w:rsidRDefault="00207224" w:rsidP="00207224">
      <w:pPr>
        <w:pStyle w:val="Q"/>
        <w:spacing w:before="120" w:after="48"/>
      </w:pPr>
      <w:r w:rsidRPr="006D2810">
        <w:t>Questions 17-18</w:t>
      </w:r>
    </w:p>
    <w:p w:rsidR="00207224" w:rsidRPr="006D2810" w:rsidRDefault="00207224" w:rsidP="00207224">
      <w:pPr>
        <w:pStyle w:val="dingge"/>
        <w:spacing w:before="120" w:after="48"/>
      </w:pPr>
      <w:r w:rsidRPr="006D2810">
        <w:t>Zelda: Dr. Ladlow, a research psychologist, has convincingly demonstrated that his theory about the determinants of rat behavior generates consistently accurate predictions about how rats will perform in a maze. On the basis of this evidence, Dr. Ladlow has claimed that his theory is irrefutably correct.</w:t>
      </w:r>
    </w:p>
    <w:p w:rsidR="00207224" w:rsidRPr="006D2810" w:rsidRDefault="00207224" w:rsidP="00207224">
      <w:pPr>
        <w:pStyle w:val="dingge"/>
        <w:spacing w:before="120" w:after="48"/>
      </w:pPr>
      <w:r w:rsidRPr="006D2810">
        <w:t>Anson: Then Dr. Ladlow is not responsible psychologist. Dr. Ladlow’s evidence does not conclusively prove that his theory is correct. Responsible psychologists always accept the possibility that new evidence will show that their theories are incorrect.</w:t>
      </w:r>
    </w:p>
    <w:p w:rsidR="00207224" w:rsidRPr="006D2810" w:rsidRDefault="00207224" w:rsidP="00207224">
      <w:pPr>
        <w:pStyle w:val="wenti2"/>
        <w:spacing w:before="120" w:after="48"/>
      </w:pPr>
      <w:r w:rsidRPr="006D2810">
        <w:t>17.</w:t>
      </w:r>
      <w:r w:rsidRPr="006D2810">
        <w:tab/>
        <w:t>Which one of the following can be properly inferred from Anson’s argument?</w:t>
      </w:r>
    </w:p>
    <w:p w:rsidR="00207224" w:rsidRPr="006D2810" w:rsidRDefault="00207224" w:rsidP="00207224">
      <w:pPr>
        <w:pStyle w:val="xuanxiang"/>
        <w:spacing w:after="48"/>
      </w:pPr>
      <w:r w:rsidRPr="006D2810">
        <w:t>(A) Dr. Ladlow’s evidence that his theory generates consistently accurate predictions about how rates will perform in a maze is inaccurate.</w:t>
      </w:r>
    </w:p>
    <w:p w:rsidR="00207224" w:rsidRPr="006D2810" w:rsidRDefault="00207224" w:rsidP="00207224">
      <w:pPr>
        <w:pStyle w:val="xuanxiang"/>
        <w:spacing w:after="48"/>
      </w:pPr>
      <w:r w:rsidRPr="006D2810">
        <w:t>(B) Psychologists who can derive consistently accurate predictions about how rats will perform in a maze from their theories cannot responsibly conclude that those theories cannot be disproved.</w:t>
      </w:r>
    </w:p>
    <w:p w:rsidR="00207224" w:rsidRPr="006D2810" w:rsidRDefault="00207224" w:rsidP="00207224">
      <w:pPr>
        <w:pStyle w:val="xuanxiang"/>
        <w:spacing w:after="48"/>
      </w:pPr>
      <w:r w:rsidRPr="006D2810">
        <w:lastRenderedPageBreak/>
        <w:t>(C) No matter how responsible psychologists are, they can never develop correct theoretical explanations.</w:t>
      </w:r>
    </w:p>
    <w:p w:rsidR="00207224" w:rsidRPr="006D2810" w:rsidRDefault="00207224" w:rsidP="00207224">
      <w:pPr>
        <w:pStyle w:val="xuanxiang"/>
        <w:spacing w:after="48"/>
      </w:pPr>
      <w:r w:rsidRPr="006D2810">
        <w:t>(D) Responsible psychologists do not make predictions about how rats will perform in a maze.</w:t>
      </w:r>
      <w:r w:rsidRPr="005A264C">
        <w:rPr>
          <w:vanish/>
          <w:color w:val="0000FF"/>
        </w:rPr>
        <w:t>（</w:t>
      </w:r>
      <w:r w:rsidRPr="005A264C">
        <w:rPr>
          <w:vanish/>
          <w:color w:val="0000FF"/>
        </w:rPr>
        <w:t>B</w:t>
      </w:r>
      <w:r w:rsidRPr="005A264C">
        <w:rPr>
          <w:vanish/>
          <w:color w:val="0000FF"/>
        </w:rPr>
        <w:t>）</w:t>
      </w:r>
    </w:p>
    <w:p w:rsidR="00207224" w:rsidRPr="006D2810" w:rsidRDefault="00207224" w:rsidP="00207224">
      <w:pPr>
        <w:pStyle w:val="xuanxiang"/>
        <w:spacing w:after="48"/>
      </w:pPr>
      <w:r w:rsidRPr="006D2810">
        <w:t>(E) Psychologists who accept the possibility that new evidence will show that their theories are incorrect are responsible psychologists.</w:t>
      </w:r>
    </w:p>
    <w:p w:rsidR="00207224" w:rsidRPr="006D2810" w:rsidRDefault="00207224" w:rsidP="00207224">
      <w:pPr>
        <w:pStyle w:val="wenti2"/>
        <w:spacing w:before="120" w:after="48"/>
      </w:pPr>
      <w:r w:rsidRPr="006D2810">
        <w:t>18.</w:t>
      </w:r>
      <w:r w:rsidRPr="006D2810">
        <w:tab/>
        <w:t>Anson bases his conclusion about Dr. Ladlow on which one of the following?</w:t>
      </w:r>
    </w:p>
    <w:p w:rsidR="00207224" w:rsidRPr="006D2810" w:rsidRDefault="00207224" w:rsidP="00207224">
      <w:pPr>
        <w:pStyle w:val="xuanxiang"/>
        <w:spacing w:after="48"/>
      </w:pPr>
      <w:r w:rsidRPr="006D2810">
        <w:t>(A) an attack on Dr. Ladlow’s character</w:t>
      </w:r>
    </w:p>
    <w:p w:rsidR="00207224" w:rsidRPr="006D2810" w:rsidRDefault="00207224" w:rsidP="00207224">
      <w:pPr>
        <w:pStyle w:val="xuanxiang"/>
        <w:spacing w:after="48"/>
      </w:pPr>
      <w:r w:rsidRPr="006D2810">
        <w:t>(B) the application of a general principle</w:t>
      </w:r>
    </w:p>
    <w:p w:rsidR="00207224" w:rsidRPr="006D2810" w:rsidRDefault="00207224" w:rsidP="00207224">
      <w:pPr>
        <w:pStyle w:val="xuanxiang"/>
        <w:spacing w:after="48"/>
      </w:pPr>
      <w:r w:rsidRPr="006D2810">
        <w:t>(C) the use of an ambiguous term</w:t>
      </w:r>
    </w:p>
    <w:p w:rsidR="00207224" w:rsidRPr="006D2810" w:rsidRDefault="00207224" w:rsidP="00207224">
      <w:pPr>
        <w:pStyle w:val="xuanxiang"/>
        <w:spacing w:after="48"/>
      </w:pPr>
      <w:r w:rsidRPr="006D2810">
        <w:t>(D) the discrediting of facts</w:t>
      </w:r>
      <w:r w:rsidRPr="005A264C">
        <w:rPr>
          <w:vanish/>
          <w:color w:val="0000FF"/>
        </w:rPr>
        <w:t>（</w:t>
      </w:r>
      <w:r w:rsidRPr="005A264C">
        <w:rPr>
          <w:vanish/>
          <w:color w:val="0000FF"/>
        </w:rPr>
        <w:t>B</w:t>
      </w:r>
      <w:r w:rsidRPr="005A264C">
        <w:rPr>
          <w:vanish/>
          <w:color w:val="0000FF"/>
        </w:rPr>
        <w:t>）</w:t>
      </w:r>
    </w:p>
    <w:p w:rsidR="00207224" w:rsidRPr="006D2810" w:rsidRDefault="00207224" w:rsidP="00207224">
      <w:pPr>
        <w:pStyle w:val="xuanxiang"/>
        <w:spacing w:after="48"/>
      </w:pPr>
      <w:r w:rsidRPr="006D2810">
        <w:t>(E) the rejection of a theoretical explanation</w:t>
      </w:r>
    </w:p>
    <w:p w:rsidR="00207224" w:rsidRPr="006D2810" w:rsidRDefault="00207224" w:rsidP="00207224">
      <w:pPr>
        <w:pStyle w:val="wenti2"/>
        <w:spacing w:before="120" w:after="48"/>
      </w:pPr>
      <w:r w:rsidRPr="006D2810">
        <w:t>19.</w:t>
      </w:r>
      <w:r w:rsidRPr="006D2810">
        <w:tab/>
        <w:t>Smith: Meat in the diet is healthy, despite what some people say. After all, most doctors do eat meat, and who knows more about health than doctors do?</w:t>
      </w:r>
    </w:p>
    <w:p w:rsidR="00207224" w:rsidRPr="006D2810" w:rsidRDefault="00207224" w:rsidP="00207224">
      <w:pPr>
        <w:pStyle w:val="tiwen"/>
        <w:spacing w:before="48" w:after="48"/>
      </w:pPr>
      <w:r w:rsidRPr="006D2810">
        <w:t>Which one of the following is a flaw in Smith’s reasoning?</w:t>
      </w:r>
    </w:p>
    <w:p w:rsidR="00207224" w:rsidRPr="006D2810" w:rsidRDefault="00207224" w:rsidP="00207224">
      <w:pPr>
        <w:pStyle w:val="xuanxiang"/>
        <w:spacing w:after="48"/>
      </w:pPr>
      <w:r w:rsidRPr="006D2810">
        <w:t>(A) attacking the opponents’ motives instead of their argument</w:t>
      </w:r>
    </w:p>
    <w:p w:rsidR="00207224" w:rsidRPr="006D2810" w:rsidRDefault="00207224" w:rsidP="00207224">
      <w:pPr>
        <w:pStyle w:val="xuanxiang"/>
        <w:spacing w:after="48"/>
      </w:pPr>
      <w:r w:rsidRPr="006D2810">
        <w:t>(B) generalizing on the basis of a sample consisting of a typical cases</w:t>
      </w:r>
    </w:p>
    <w:p w:rsidR="00207224" w:rsidRPr="006D2810" w:rsidRDefault="00207224" w:rsidP="00207224">
      <w:pPr>
        <w:pStyle w:val="xuanxiang"/>
        <w:spacing w:after="48"/>
      </w:pPr>
      <w:r w:rsidRPr="006D2810">
        <w:t>(C) assuming at the outset what the argument claims to establish through reasoning</w:t>
      </w:r>
    </w:p>
    <w:p w:rsidR="00207224" w:rsidRPr="006D2810" w:rsidRDefault="00207224" w:rsidP="00207224">
      <w:pPr>
        <w:pStyle w:val="xuanxiang"/>
        <w:spacing w:after="48"/>
      </w:pPr>
      <w:r w:rsidRPr="006D2810">
        <w:t>(D) appealing to authority, even when different authorities give conflicting advice about an issue</w:t>
      </w:r>
      <w:r w:rsidRPr="005A264C">
        <w:rPr>
          <w:vanish/>
          <w:color w:val="0000FF"/>
        </w:rPr>
        <w:t>（</w:t>
      </w:r>
      <w:r w:rsidRPr="005A264C">
        <w:rPr>
          <w:vanish/>
          <w:color w:val="0000FF"/>
        </w:rPr>
        <w:t>E</w:t>
      </w:r>
      <w:r w:rsidRPr="005A264C">
        <w:rPr>
          <w:vanish/>
          <w:color w:val="0000FF"/>
        </w:rPr>
        <w:t>）</w:t>
      </w:r>
    </w:p>
    <w:p w:rsidR="00207224" w:rsidRPr="006D2810" w:rsidRDefault="00207224" w:rsidP="00207224">
      <w:pPr>
        <w:pStyle w:val="xuanxiang"/>
        <w:spacing w:after="48"/>
      </w:pPr>
      <w:r w:rsidRPr="006D2810">
        <w:t>(E) taking for granted that experts do not act counter to what, according to their expertise, in their best interest</w:t>
      </w:r>
    </w:p>
    <w:p w:rsidR="00207224" w:rsidRPr="006D2810" w:rsidRDefault="00207224" w:rsidP="00207224">
      <w:pPr>
        <w:pStyle w:val="wenti2"/>
        <w:spacing w:before="120" w:after="48"/>
      </w:pPr>
      <w:r w:rsidRPr="006D2810">
        <w:t>20.</w:t>
      </w:r>
      <w:r w:rsidRPr="006D2810">
        <w:tab/>
        <w:t>The rise in the prosperity of England subsequent to 1840 can be attributed to the adoption of the policy of free trade, since economic conditions improved only when that policy had been implemented.</w:t>
      </w:r>
    </w:p>
    <w:p w:rsidR="00207224" w:rsidRPr="006D2810" w:rsidRDefault="00207224" w:rsidP="00207224">
      <w:pPr>
        <w:pStyle w:val="tiwen"/>
        <w:spacing w:before="48" w:after="48"/>
      </w:pPr>
      <w:r w:rsidRPr="006D2810">
        <w:t>The reasoning in the above argument most closely parallels that in which one of the following?</w:t>
      </w:r>
    </w:p>
    <w:p w:rsidR="00207224" w:rsidRPr="006D2810" w:rsidRDefault="00207224" w:rsidP="00207224">
      <w:pPr>
        <w:pStyle w:val="xuanxiang"/>
        <w:spacing w:after="48"/>
      </w:pPr>
      <w:r w:rsidRPr="006D2810">
        <w:t>(A) An exhaustive search of the marshes last year revealed no sign of marsh hawks, so it can be assumed that a similar search this year would reveal equally little sign of that kind of bird.</w:t>
      </w:r>
    </w:p>
    <w:p w:rsidR="00207224" w:rsidRPr="006D2810" w:rsidRDefault="00207224" w:rsidP="00207224">
      <w:pPr>
        <w:pStyle w:val="xuanxiang"/>
        <w:spacing w:after="48"/>
      </w:pPr>
      <w:r w:rsidRPr="006D2810">
        <w:t xml:space="preserve">(B) Building a circular bypass road around Plainfield probably helped the flow of local traffic in the town center, since a circular bypass road generally cuts a city’s </w:t>
      </w:r>
      <w:r w:rsidRPr="00A60FB8">
        <w:t xml:space="preserve">through traffic </w:t>
      </w:r>
      <w:r w:rsidRPr="006D2810">
        <w:t>markedly.</w:t>
      </w:r>
    </w:p>
    <w:p w:rsidR="00207224" w:rsidRPr="006D2810" w:rsidRDefault="00207224" w:rsidP="00207224">
      <w:pPr>
        <w:pStyle w:val="xuanxiang"/>
        <w:spacing w:after="48"/>
      </w:pPr>
      <w:r w:rsidRPr="006D2810">
        <w:t>(C) Before the banks raised their interest rates, people on average incomes could almost afford a mortgage for an amount twice their salary. Hence the rate increase has now put mortgages beyond their reach.</w:t>
      </w:r>
    </w:p>
    <w:p w:rsidR="00207224" w:rsidRPr="006D2810" w:rsidRDefault="00207224" w:rsidP="00207224">
      <w:pPr>
        <w:pStyle w:val="xuanxiang"/>
        <w:spacing w:after="48"/>
      </w:pPr>
      <w:r w:rsidRPr="006D2810">
        <w:t>(D) Since the improvement in the company’s profitability began to occur after the vice president’s new morale-building program was put in place, that program can be credited with the improved result.</w:t>
      </w:r>
      <w:r w:rsidRPr="005A264C">
        <w:rPr>
          <w:vanish/>
          <w:color w:val="0000FF"/>
        </w:rPr>
        <w:t>（</w:t>
      </w:r>
      <w:r w:rsidRPr="005A264C">
        <w:rPr>
          <w:vanish/>
          <w:color w:val="0000FF"/>
        </w:rPr>
        <w:t>D</w:t>
      </w:r>
      <w:r w:rsidRPr="005A264C">
        <w:rPr>
          <w:vanish/>
          <w:color w:val="0000FF"/>
        </w:rPr>
        <w:t>）</w:t>
      </w:r>
    </w:p>
    <w:p w:rsidR="00207224" w:rsidRPr="006D2810" w:rsidRDefault="00207224" w:rsidP="00207224">
      <w:pPr>
        <w:pStyle w:val="xuanxiang"/>
        <w:spacing w:after="48"/>
      </w:pPr>
      <w:r w:rsidRPr="006D2810">
        <w:t>(E) The extinction of the dinosaurs was brought about by an asteroid colliding with Earth, so their extinction could not have come before the collision.</w:t>
      </w:r>
    </w:p>
    <w:p w:rsidR="00207224" w:rsidRPr="006D2810" w:rsidRDefault="00207224" w:rsidP="00207224">
      <w:pPr>
        <w:pStyle w:val="wenti2"/>
        <w:spacing w:before="120" w:after="48"/>
      </w:pPr>
      <w:r w:rsidRPr="006D2810">
        <w:lastRenderedPageBreak/>
        <w:t>21.</w:t>
      </w:r>
      <w:r w:rsidRPr="006D2810">
        <w:tab/>
        <w:t>During construction of the Quebec Bridge in 1907, the bridge’s designer, Theodore Cooper, received word that the suspended span being built out from the bridge’s cantilever was deflecting downward by a fraction of an inch. Before he could telegraph to freeze the project, the whole cantilever arm broke off and plunged, along with seven dozens workers, into the St. Lawrence River. It was the worst bridge construction disaster in history. As a direct result of the inquiry that followed, the engineering “rules of thumb” by which thousands of bridges had been built went down with the Quebec Bridge. Twentieth-century bridge engineers would thereafter depend on far more rigorous applications of mathematical analysis.</w:t>
      </w:r>
    </w:p>
    <w:p w:rsidR="00207224" w:rsidRPr="006D2810" w:rsidRDefault="00207224" w:rsidP="00207224">
      <w:pPr>
        <w:pStyle w:val="tiwen"/>
        <w:spacing w:before="48" w:after="48"/>
      </w:pPr>
      <w:r w:rsidRPr="006D2810">
        <w:t>Which one of the following statements can be properly inferred from the passage?</w:t>
      </w:r>
    </w:p>
    <w:p w:rsidR="00207224" w:rsidRPr="006D2810" w:rsidRDefault="00207224" w:rsidP="00207224">
      <w:pPr>
        <w:pStyle w:val="xuanxiang"/>
        <w:spacing w:after="48"/>
      </w:pPr>
      <w:r w:rsidRPr="006D2810">
        <w:t>(A) Bridges built before about 1907 were built without thorough mathematical analysis and, therefore, were unsafe for the public to use.</w:t>
      </w:r>
    </w:p>
    <w:p w:rsidR="00207224" w:rsidRPr="006D2810" w:rsidRDefault="00207224" w:rsidP="00207224">
      <w:pPr>
        <w:pStyle w:val="xuanxiang"/>
        <w:spacing w:after="48"/>
      </w:pPr>
      <w:r w:rsidRPr="006D2810">
        <w:t>(B) Cooper’s absence from the Quebec Bridge construction site resulted in the breaking off of the cantilever.</w:t>
      </w:r>
    </w:p>
    <w:p w:rsidR="00207224" w:rsidRPr="006D2810" w:rsidRDefault="00207224" w:rsidP="00207224">
      <w:pPr>
        <w:pStyle w:val="xuanxiang"/>
        <w:spacing w:after="48"/>
      </w:pPr>
      <w:r w:rsidRPr="006D2810">
        <w:t>(C) Nineteenth-century bridge engineers relied on their rules of thumb because analytical methods were inadequate to solve their design problems.</w:t>
      </w:r>
    </w:p>
    <w:p w:rsidR="00207224" w:rsidRPr="006D2810" w:rsidRDefault="00207224" w:rsidP="00207224">
      <w:pPr>
        <w:pStyle w:val="xuanxiang"/>
        <w:spacing w:after="48"/>
      </w:pPr>
      <w:r w:rsidRPr="006D2810">
        <w:t>(D) Only a more rigorous application of mathematical analysis to the design of the Quebec Bridge could have prevented its collapse</w:t>
      </w:r>
      <w:r w:rsidRPr="005A264C">
        <w:rPr>
          <w:vanish/>
          <w:color w:val="0000FF"/>
        </w:rPr>
        <w:t>（</w:t>
      </w:r>
      <w:r w:rsidRPr="005A264C">
        <w:rPr>
          <w:vanish/>
          <w:color w:val="0000FF"/>
        </w:rPr>
        <w:t>E</w:t>
      </w:r>
      <w:r w:rsidRPr="005A264C">
        <w:rPr>
          <w:vanish/>
          <w:color w:val="0000FF"/>
        </w:rPr>
        <w:t>）</w:t>
      </w:r>
      <w:r w:rsidRPr="006D2810">
        <w:t>.</w:t>
      </w:r>
    </w:p>
    <w:p w:rsidR="00207224" w:rsidRPr="006D2810" w:rsidRDefault="00207224" w:rsidP="00207224">
      <w:pPr>
        <w:pStyle w:val="xuanxiang"/>
        <w:spacing w:after="48"/>
      </w:pPr>
      <w:r w:rsidRPr="006D2810">
        <w:t>(E) Prior to 1907 the mathematical analysis incorporated in engineering rules of thumb was insufficient to completely assure the safety of bridges under construction.</w:t>
      </w:r>
    </w:p>
    <w:p w:rsidR="00207224" w:rsidRPr="006D2810" w:rsidRDefault="00207224" w:rsidP="00207224">
      <w:pPr>
        <w:pStyle w:val="wenti2"/>
        <w:spacing w:before="120" w:after="48"/>
      </w:pPr>
      <w:r w:rsidRPr="006D2810">
        <w:t>22.</w:t>
      </w:r>
      <w:r w:rsidRPr="006D2810">
        <w:tab/>
        <w:t>Most children find it very difficult to explain exactly what the words they use mean when those words do not refer to things that can be seen or touched. Yet since children are able to use these words to convey the feelings and emotions they are obviously experiencing, understanding what a word means clearly does not depend on being able to explain it.</w:t>
      </w:r>
    </w:p>
    <w:p w:rsidR="00207224" w:rsidRPr="006D2810" w:rsidRDefault="00207224" w:rsidP="00207224">
      <w:pPr>
        <w:pStyle w:val="tiwen"/>
        <w:spacing w:before="48" w:after="48"/>
      </w:pPr>
      <w:r w:rsidRPr="006D2810">
        <w:t>Which one of the following principles, if accepted, would provide the most justification for the conclusion?</w:t>
      </w:r>
    </w:p>
    <w:p w:rsidR="00207224" w:rsidRPr="006D2810" w:rsidRDefault="00207224" w:rsidP="00207224">
      <w:pPr>
        <w:pStyle w:val="xuanxiang"/>
        <w:spacing w:after="48"/>
      </w:pPr>
      <w:r w:rsidRPr="006D2810">
        <w:t>(A) The fact that a task is very difficult for most people does not mean that no one can do it.</w:t>
      </w:r>
    </w:p>
    <w:p w:rsidR="00207224" w:rsidRPr="006D2810" w:rsidRDefault="00207224" w:rsidP="00207224">
      <w:pPr>
        <w:pStyle w:val="xuanxiang"/>
        <w:spacing w:after="48"/>
      </w:pPr>
      <w:r w:rsidRPr="006D2810">
        <w:t>(B) Anyone who can provide an exact explanation of a word has a clear understanding of what that word means.</w:t>
      </w:r>
    </w:p>
    <w:p w:rsidR="00207224" w:rsidRPr="006D2810" w:rsidRDefault="00207224" w:rsidP="00207224">
      <w:pPr>
        <w:pStyle w:val="xuanxiang"/>
        <w:spacing w:after="48"/>
      </w:pPr>
      <w:r w:rsidRPr="006D2810">
        <w:t>(C) Words that refer to emotions invariably have less narrowly circumscribed conventional meanings than do word that refer to physical objects.</w:t>
      </w:r>
    </w:p>
    <w:p w:rsidR="00207224" w:rsidRPr="006D2810" w:rsidRDefault="00207224" w:rsidP="00207224">
      <w:pPr>
        <w:pStyle w:val="xuanxiang"/>
        <w:spacing w:after="48"/>
      </w:pPr>
      <w:r w:rsidRPr="006D2810">
        <w:t>(D) When someone appropriately uses a word to convey something that he or she is experiencing, that person understands what that word mean.</w:t>
      </w:r>
      <w:r w:rsidRPr="005A264C">
        <w:rPr>
          <w:vanish/>
          <w:color w:val="0000FF"/>
        </w:rPr>
        <w:t>（</w:t>
      </w:r>
      <w:r w:rsidRPr="005A264C">
        <w:rPr>
          <w:vanish/>
          <w:color w:val="0000FF"/>
        </w:rPr>
        <w:t>D</w:t>
      </w:r>
      <w:r w:rsidRPr="005A264C">
        <w:rPr>
          <w:vanish/>
          <w:color w:val="0000FF"/>
        </w:rPr>
        <w:t>）</w:t>
      </w:r>
    </w:p>
    <w:p w:rsidR="00207224" w:rsidRPr="006D2810" w:rsidRDefault="00207224" w:rsidP="00207224">
      <w:pPr>
        <w:pStyle w:val="xuanxiang"/>
        <w:spacing w:after="48"/>
      </w:pPr>
      <w:r w:rsidRPr="006D2810">
        <w:t>(E) Words can be explained satisfactorily only when they refer to things that can be seen or touched.</w:t>
      </w:r>
    </w:p>
    <w:p w:rsidR="00207224" w:rsidRPr="006D2810" w:rsidRDefault="00207224" w:rsidP="00207224">
      <w:pPr>
        <w:pStyle w:val="Q"/>
        <w:spacing w:before="120" w:after="48"/>
      </w:pPr>
      <w:r w:rsidRPr="006D2810">
        <w:t>Questions 23- 24</w:t>
      </w:r>
    </w:p>
    <w:p w:rsidR="00207224" w:rsidRPr="006D2810" w:rsidRDefault="00207224" w:rsidP="00207224">
      <w:pPr>
        <w:pStyle w:val="dingge"/>
        <w:spacing w:before="120" w:after="48"/>
      </w:pPr>
      <w:r w:rsidRPr="006D2810">
        <w:t>The brains of identical twins are genetically identical. When only one of a pair of identical twins is a schizophrenic, certain areas of the affected twin’s brain are smaller than corresponding areas in the brain of the unaffected twin. No such differences are found when neither twin is schizophrenic. Therefore, this discovery provides definitive evidence that schizophrenia is caused by damage to the physical structure of the brain.</w:t>
      </w:r>
    </w:p>
    <w:p w:rsidR="00207224" w:rsidRPr="006D2810" w:rsidRDefault="00207224" w:rsidP="00207224">
      <w:pPr>
        <w:pStyle w:val="wenti2"/>
        <w:spacing w:before="120" w:after="48"/>
      </w:pPr>
      <w:r w:rsidRPr="006D2810">
        <w:t>23.</w:t>
      </w:r>
      <w:r w:rsidRPr="006D2810">
        <w:tab/>
        <w:t>Which one of the following is an assumption required by the argument?</w:t>
      </w:r>
    </w:p>
    <w:p w:rsidR="00207224" w:rsidRPr="006D2810" w:rsidRDefault="00207224" w:rsidP="00207224">
      <w:pPr>
        <w:pStyle w:val="xuanxiang"/>
        <w:spacing w:after="48"/>
      </w:pPr>
      <w:r w:rsidRPr="006D2810">
        <w:lastRenderedPageBreak/>
        <w:t>(A) The brain of person suffering from schizophrenia is smaller than the brain of anyone not suffering from schizophrenia.</w:t>
      </w:r>
    </w:p>
    <w:p w:rsidR="00207224" w:rsidRPr="006D2810" w:rsidRDefault="00207224" w:rsidP="00207224">
      <w:pPr>
        <w:pStyle w:val="xuanxiang"/>
        <w:spacing w:after="48"/>
      </w:pPr>
      <w:r w:rsidRPr="006D2810">
        <w:t>(B) The relative smallness of certain parts of the brains of schizophrenics is not the result of schizophrenia or of medications used in its treatment.</w:t>
      </w:r>
    </w:p>
    <w:p w:rsidR="00207224" w:rsidRPr="006D2810" w:rsidRDefault="00207224" w:rsidP="00207224">
      <w:pPr>
        <w:pStyle w:val="xuanxiang"/>
        <w:spacing w:after="48"/>
      </w:pPr>
      <w:r w:rsidRPr="006D2810">
        <w:t>(C) The brain of a person with an identical twines is no smaller, on average, than the brain of person who is not a twin.</w:t>
      </w:r>
    </w:p>
    <w:p w:rsidR="00207224" w:rsidRPr="006D2810" w:rsidRDefault="00207224" w:rsidP="00207224">
      <w:pPr>
        <w:pStyle w:val="xuanxiang"/>
        <w:spacing w:after="48"/>
      </w:pPr>
      <w:r w:rsidRPr="006D2810">
        <w:t>(D) When a pair of identical twins both suffer from schizophrenia, their brains are the same size.</w:t>
      </w:r>
      <w:r w:rsidRPr="005A264C">
        <w:rPr>
          <w:vanish/>
          <w:color w:val="0000FF"/>
        </w:rPr>
        <w:t>（</w:t>
      </w:r>
      <w:r w:rsidRPr="005A264C">
        <w:rPr>
          <w:vanish/>
          <w:color w:val="0000FF"/>
        </w:rPr>
        <w:t>B</w:t>
      </w:r>
      <w:r w:rsidRPr="005A264C">
        <w:rPr>
          <w:vanish/>
          <w:color w:val="0000FF"/>
        </w:rPr>
        <w:t>）</w:t>
      </w:r>
    </w:p>
    <w:p w:rsidR="00207224" w:rsidRPr="006D2810" w:rsidRDefault="00207224" w:rsidP="00207224">
      <w:pPr>
        <w:pStyle w:val="xuanxiang"/>
        <w:spacing w:after="48"/>
      </w:pPr>
      <w:r w:rsidRPr="006D2810">
        <w:t>(E) People who have an identical twin are no more likely to suffer from schizophrenia than those who do not.</w:t>
      </w:r>
    </w:p>
    <w:p w:rsidR="00207224" w:rsidRPr="006D2810" w:rsidRDefault="00207224" w:rsidP="00207224">
      <w:pPr>
        <w:pStyle w:val="wenti2"/>
        <w:spacing w:before="120" w:after="48"/>
      </w:pPr>
      <w:r w:rsidRPr="006D2810">
        <w:t>24.</w:t>
      </w:r>
      <w:r w:rsidRPr="006D2810">
        <w:tab/>
        <w:t>If the statements on which the conclusion above is based are all true, each of the following could be true EXCEPT:</w:t>
      </w:r>
    </w:p>
    <w:p w:rsidR="00207224" w:rsidRPr="006D2810" w:rsidRDefault="00207224" w:rsidP="00207224">
      <w:pPr>
        <w:pStyle w:val="xuanxiang"/>
        <w:spacing w:after="48"/>
      </w:pPr>
      <w:r w:rsidRPr="006D2810">
        <w:t>(A) People who lack a genetic susceptibility for the disease will not develop schizophrenia.</w:t>
      </w:r>
    </w:p>
    <w:p w:rsidR="00207224" w:rsidRPr="006D2810" w:rsidRDefault="00207224" w:rsidP="00207224">
      <w:pPr>
        <w:pStyle w:val="xuanxiang"/>
        <w:spacing w:after="48"/>
      </w:pPr>
      <w:r w:rsidRPr="006D2810">
        <w:t>(B) Medications can control most of the symptoms of schizophrenia in most patients but will never be able to cure it.</w:t>
      </w:r>
    </w:p>
    <w:p w:rsidR="00207224" w:rsidRPr="006D2810" w:rsidRDefault="00207224" w:rsidP="00207224">
      <w:pPr>
        <w:pStyle w:val="xuanxiang"/>
        <w:spacing w:after="48"/>
      </w:pPr>
      <w:r w:rsidRPr="006D2810">
        <w:t>(C) The brains of schizophrenics share many of the characteristics found in those of people without the disorder.</w:t>
      </w:r>
    </w:p>
    <w:p w:rsidR="00207224" w:rsidRPr="006D2810" w:rsidRDefault="00207224" w:rsidP="00207224">
      <w:pPr>
        <w:pStyle w:val="xuanxiang"/>
        <w:spacing w:after="48"/>
      </w:pPr>
      <w:r w:rsidRPr="006D2810">
        <w:t>(D) It will eventually be possible to determine whether or not someone will develop schizophrenia on the basis of genetic information alone.</w:t>
      </w:r>
      <w:r w:rsidRPr="005A264C">
        <w:rPr>
          <w:vanish/>
          <w:color w:val="0000FF"/>
        </w:rPr>
        <w:t>（</w:t>
      </w:r>
      <w:r w:rsidRPr="005A264C">
        <w:rPr>
          <w:vanish/>
          <w:color w:val="0000FF"/>
        </w:rPr>
        <w:t>D</w:t>
      </w:r>
      <w:r w:rsidRPr="005A264C">
        <w:rPr>
          <w:vanish/>
          <w:color w:val="0000FF"/>
        </w:rPr>
        <w:t>）</w:t>
      </w:r>
    </w:p>
    <w:p w:rsidR="00207224" w:rsidRPr="006D2810" w:rsidRDefault="00207224" w:rsidP="00207224">
      <w:pPr>
        <w:pStyle w:val="xuanxiang"/>
        <w:spacing w:after="48"/>
      </w:pPr>
      <w:r w:rsidRPr="006D2810">
        <w:t>(E) Brain abnormalities associated with schizophrenia are the result of childhood viral infections that inhibit the development of brain cells.</w:t>
      </w:r>
    </w:p>
    <w:p w:rsidR="00207224" w:rsidRPr="006D2810" w:rsidRDefault="00207224" w:rsidP="00207224">
      <w:pPr>
        <w:pStyle w:val="wenti2"/>
        <w:spacing w:before="120" w:after="48"/>
      </w:pPr>
      <w:r w:rsidRPr="006D2810">
        <w:t>25.</w:t>
      </w:r>
      <w:r w:rsidRPr="006D2810">
        <w:tab/>
        <w:t>Sixty adults were asked to keep a diary of their meals, including what they consumed, when, and in the company of how many people. It was found that at meals with which they drank alcoholic beverages, they consumed about 175 calories more from nonalcoholic source than they did at meals with which they did not drink alcoholic beverages.</w:t>
      </w:r>
    </w:p>
    <w:p w:rsidR="00207224" w:rsidRPr="006D2810" w:rsidRDefault="00207224" w:rsidP="00207224">
      <w:pPr>
        <w:pStyle w:val="tiwen"/>
        <w:spacing w:before="48" w:after="48"/>
      </w:pPr>
      <w:r w:rsidRPr="006D2810">
        <w:t>Each of the following, if true, contributes to an explanation of the difference in caloric intake EXCEPT:</w:t>
      </w:r>
    </w:p>
    <w:p w:rsidR="00207224" w:rsidRPr="006D2810" w:rsidRDefault="00207224" w:rsidP="00207224">
      <w:pPr>
        <w:pStyle w:val="xuanxiang"/>
        <w:spacing w:after="48"/>
      </w:pPr>
      <w:r w:rsidRPr="006D2810">
        <w:t>(A) Diners spent a much longer time at meals served with alcohol than they did at those serve without alcohol.</w:t>
      </w:r>
    </w:p>
    <w:p w:rsidR="00207224" w:rsidRPr="006D2810" w:rsidRDefault="00207224" w:rsidP="00207224">
      <w:pPr>
        <w:pStyle w:val="xuanxiang"/>
        <w:spacing w:after="48"/>
      </w:pPr>
      <w:r w:rsidRPr="006D2810">
        <w:t>(B) The meals eaten later in the day tended to be larger than those eaten earlier in the day, and later meals were more likely to include alcohol.</w:t>
      </w:r>
    </w:p>
    <w:p w:rsidR="00207224" w:rsidRPr="006D2810" w:rsidRDefault="00207224" w:rsidP="00207224">
      <w:pPr>
        <w:pStyle w:val="xuanxiang"/>
        <w:spacing w:after="48"/>
      </w:pPr>
      <w:r w:rsidRPr="006D2810">
        <w:t>(C) People eat more when there are more people present at the meal, and more people tended to be present at meal served with alcohol than at meals served without alcohol.</w:t>
      </w:r>
    </w:p>
    <w:p w:rsidR="00207224" w:rsidRPr="006D2810" w:rsidRDefault="00207224" w:rsidP="00207224">
      <w:pPr>
        <w:pStyle w:val="xuanxiang"/>
        <w:spacing w:after="48"/>
      </w:pPr>
      <w:r w:rsidRPr="006D2810">
        <w:t>(D) The meals that were most carefully prepared and most attractively served tended to be those at which alcoholic beverages were consumed.</w:t>
      </w:r>
      <w:r w:rsidRPr="005A264C">
        <w:rPr>
          <w:vanish/>
          <w:color w:val="0000FF"/>
        </w:rPr>
        <w:t>（</w:t>
      </w:r>
      <w:r w:rsidRPr="005A264C">
        <w:rPr>
          <w:vanish/>
          <w:color w:val="0000FF"/>
        </w:rPr>
        <w:t>E</w:t>
      </w:r>
      <w:r w:rsidRPr="005A264C">
        <w:rPr>
          <w:vanish/>
          <w:color w:val="0000FF"/>
        </w:rPr>
        <w:t>）</w:t>
      </w:r>
    </w:p>
    <w:p w:rsidR="00207224" w:rsidRPr="006D2810" w:rsidRDefault="00207224" w:rsidP="00207224">
      <w:pPr>
        <w:pStyle w:val="xuanxiang"/>
        <w:spacing w:after="48"/>
      </w:pPr>
      <w:r w:rsidRPr="006D2810">
        <w:t>(E) At meals that included alcohol, relatively more of the total calories consumed came from carbohydrates and relatively fewer of them came from fats and proteins.</w:t>
      </w:r>
    </w:p>
    <w:p w:rsidR="00207224" w:rsidRPr="00574274" w:rsidRDefault="00207224" w:rsidP="00207224">
      <w:pPr>
        <w:pStyle w:val="Heading2"/>
        <w:spacing w:before="120"/>
      </w:pPr>
      <w:bookmarkStart w:id="50" w:name="_Toc44694545"/>
      <w:bookmarkStart w:id="51" w:name="_Toc44694872"/>
      <w:bookmarkStart w:id="52" w:name="_Toc44695031"/>
      <w:bookmarkStart w:id="53" w:name="_Toc44695145"/>
      <w:bookmarkStart w:id="54" w:name="_Toc83619452"/>
      <w:r w:rsidRPr="00574274">
        <w:t>TEST 4</w:t>
      </w:r>
      <w:bookmarkEnd w:id="50"/>
      <w:bookmarkEnd w:id="51"/>
      <w:bookmarkEnd w:id="52"/>
      <w:bookmarkEnd w:id="53"/>
      <w:bookmarkEnd w:id="54"/>
    </w:p>
    <w:p w:rsidR="00207224" w:rsidRPr="006D2810" w:rsidRDefault="00207224" w:rsidP="00207224">
      <w:pPr>
        <w:pStyle w:val="Heading3"/>
        <w:spacing w:before="120"/>
      </w:pPr>
      <w:bookmarkStart w:id="55" w:name="_Toc44694546"/>
      <w:bookmarkStart w:id="56" w:name="_Toc44694873"/>
      <w:bookmarkStart w:id="57" w:name="_Toc44695032"/>
      <w:bookmarkStart w:id="58" w:name="_Toc44695146"/>
      <w:bookmarkStart w:id="59" w:name="_Toc83619453"/>
      <w:r w:rsidRPr="006D2810">
        <w:t>SECTION I</w:t>
      </w:r>
      <w:bookmarkEnd w:id="55"/>
      <w:bookmarkEnd w:id="56"/>
      <w:bookmarkEnd w:id="57"/>
      <w:bookmarkEnd w:id="58"/>
      <w:bookmarkEnd w:id="59"/>
    </w:p>
    <w:p w:rsidR="00207224" w:rsidRPr="006D2810" w:rsidRDefault="00207224" w:rsidP="00207224">
      <w:pPr>
        <w:pStyle w:val="Minutes"/>
      </w:pPr>
      <w:r w:rsidRPr="006D2810">
        <w:t>Time 35 minutes 25 Questions</w:t>
      </w:r>
    </w:p>
    <w:p w:rsidR="00207224" w:rsidRPr="006D2810" w:rsidRDefault="00207224" w:rsidP="00207224">
      <w:pPr>
        <w:pStyle w:val="Directions"/>
      </w:pPr>
      <w:r w:rsidRPr="006D2810">
        <w:t>Directions: The questions in this section are based on the reasoning contained in brief statements or passages...</w:t>
      </w:r>
    </w:p>
    <w:p w:rsidR="00207224" w:rsidRPr="006D2810" w:rsidRDefault="00207224" w:rsidP="00207224">
      <w:pPr>
        <w:pStyle w:val="wenti2"/>
        <w:spacing w:before="120" w:after="48"/>
      </w:pPr>
      <w:r w:rsidRPr="006D2810">
        <w:lastRenderedPageBreak/>
        <w:t>1.</w:t>
      </w:r>
      <w:r w:rsidRPr="006D2810">
        <w:tab/>
        <w:t>Something must be done to ease traffic congestion. In traditional small towns, people used to work and shop in the same town in which they lived; but now that stores and workplaces are located far away from residential areas, people cannot avoid traveling long distances each day. Traffic congestion is so heavy on all roads that, even on major highways where the maximum speed limit is 55 miles per hour, the actual speed averages only 35 miles per hour.</w:t>
      </w:r>
    </w:p>
    <w:p w:rsidR="00207224" w:rsidRPr="006D2810" w:rsidRDefault="00207224" w:rsidP="00207224">
      <w:pPr>
        <w:pStyle w:val="tiwen"/>
        <w:spacing w:before="48" w:after="48"/>
      </w:pPr>
      <w:r w:rsidRPr="006D2810">
        <w:t>Which one of the following proposals is most supported by the statements above?</w:t>
      </w:r>
    </w:p>
    <w:p w:rsidR="00207224" w:rsidRPr="006D2810" w:rsidRDefault="00207224" w:rsidP="00207224">
      <w:pPr>
        <w:pStyle w:val="xuanxiang"/>
        <w:spacing w:after="48"/>
      </w:pPr>
      <w:r w:rsidRPr="006D2810">
        <w:t>(A) The maximum speed limit on major highways should be increased.</w:t>
      </w:r>
    </w:p>
    <w:p w:rsidR="00207224" w:rsidRPr="006D2810" w:rsidRDefault="00207224" w:rsidP="00207224">
      <w:pPr>
        <w:pStyle w:val="xuanxiang"/>
        <w:spacing w:after="48"/>
      </w:pPr>
      <w:r w:rsidRPr="006D2810">
        <w:t>(B) People who now travel on major highways should be encouraged to travel on secondary roads instead.</w:t>
      </w:r>
    </w:p>
    <w:p w:rsidR="00207224" w:rsidRPr="006D2810" w:rsidRDefault="00207224" w:rsidP="00207224">
      <w:pPr>
        <w:pStyle w:val="xuanxiang"/>
        <w:spacing w:after="48"/>
      </w:pPr>
      <w:r w:rsidRPr="006D2810">
        <w:t>(C) Residents of the remaining traditional small towns should be encouraged to move to the suburbs.</w:t>
      </w:r>
    </w:p>
    <w:p w:rsidR="00207224" w:rsidRPr="006D2810" w:rsidRDefault="00207224" w:rsidP="00207224">
      <w:pPr>
        <w:pStyle w:val="xuanxiang"/>
        <w:spacing w:after="48"/>
      </w:pPr>
      <w:r w:rsidRPr="006D2810">
        <w:t>(D) Drivers who travel well below the maximum speed limit on major highways should be fined.</w:t>
      </w:r>
      <w:r w:rsidRPr="005A264C">
        <w:rPr>
          <w:vanish/>
          <w:color w:val="0000FF"/>
        </w:rPr>
        <w:t>（</w:t>
      </w:r>
      <w:r w:rsidRPr="005A264C">
        <w:rPr>
          <w:vanish/>
          <w:color w:val="0000FF"/>
        </w:rPr>
        <w:t>E</w:t>
      </w:r>
      <w:r w:rsidRPr="005A264C">
        <w:rPr>
          <w:vanish/>
          <w:color w:val="0000FF"/>
        </w:rPr>
        <w:t>）</w:t>
      </w:r>
    </w:p>
    <w:p w:rsidR="00207224" w:rsidRPr="006D2810" w:rsidRDefault="00207224" w:rsidP="00207224">
      <w:pPr>
        <w:pStyle w:val="xuanxiang"/>
        <w:spacing w:after="48"/>
      </w:pPr>
      <w:r w:rsidRPr="006D2810">
        <w:t>(E) New businesses should be encouraged to locate closer to where their workers would live.</w:t>
      </w:r>
    </w:p>
    <w:p w:rsidR="00207224" w:rsidRPr="006D2810" w:rsidRDefault="00207224" w:rsidP="00207224">
      <w:pPr>
        <w:pStyle w:val="wenti2"/>
        <w:spacing w:before="120" w:after="48"/>
      </w:pPr>
      <w:r w:rsidRPr="006D2810">
        <w:t>2.</w:t>
      </w:r>
      <w:r w:rsidRPr="006D2810">
        <w:tab/>
        <w:t>College professor: College students do not write nearly as well as they used to. Almost all of the paper that my students have done for me this year have been poorly written and ungrammatical.</w:t>
      </w:r>
    </w:p>
    <w:p w:rsidR="00207224" w:rsidRPr="006D2810" w:rsidRDefault="00207224" w:rsidP="00207224">
      <w:pPr>
        <w:pStyle w:val="tiwen"/>
        <w:spacing w:before="48" w:after="48"/>
      </w:pPr>
      <w:r w:rsidRPr="006D2810">
        <w:t>Which one of the following is the most serious weakness in the argument made by the professor?</w:t>
      </w:r>
    </w:p>
    <w:p w:rsidR="00207224" w:rsidRPr="006D2810" w:rsidRDefault="00207224" w:rsidP="00207224">
      <w:pPr>
        <w:pStyle w:val="xuanxiang"/>
        <w:spacing w:after="48"/>
      </w:pPr>
      <w:r w:rsidRPr="006D2810">
        <w:t>(A) It requires confirmation that the change in the professor’s students is representative of a change among college students in general.</w:t>
      </w:r>
    </w:p>
    <w:p w:rsidR="00207224" w:rsidRPr="006D2810" w:rsidRDefault="00207224" w:rsidP="00207224">
      <w:pPr>
        <w:pStyle w:val="xuanxiang"/>
        <w:spacing w:after="48"/>
      </w:pPr>
      <w:r w:rsidRPr="006D2810">
        <w:t>(B) It offers no proof to the effect that the professor is an accurate judge of writing ability.</w:t>
      </w:r>
    </w:p>
    <w:p w:rsidR="00207224" w:rsidRPr="006D2810" w:rsidRDefault="00207224" w:rsidP="00207224">
      <w:pPr>
        <w:pStyle w:val="xuanxiang"/>
        <w:spacing w:after="48"/>
      </w:pPr>
      <w:r w:rsidRPr="006D2810">
        <w:t>(C) It does not take into account the possibility that the professor is a poor teacher.</w:t>
      </w:r>
    </w:p>
    <w:p w:rsidR="00207224" w:rsidRPr="006D2810" w:rsidRDefault="00207224" w:rsidP="00207224">
      <w:pPr>
        <w:pStyle w:val="xuanxiang"/>
        <w:spacing w:after="48"/>
      </w:pPr>
      <w:r w:rsidRPr="006D2810">
        <w:t>(D) It fails to present contrary evidence.</w:t>
      </w:r>
      <w:r w:rsidRPr="005A264C">
        <w:rPr>
          <w:vanish/>
          <w:color w:val="0000FF"/>
        </w:rPr>
        <w:t>（</w:t>
      </w:r>
      <w:r w:rsidRPr="005A264C">
        <w:rPr>
          <w:vanish/>
          <w:color w:val="0000FF"/>
        </w:rPr>
        <w:t>A</w:t>
      </w:r>
      <w:r w:rsidRPr="005A264C">
        <w:rPr>
          <w:vanish/>
          <w:color w:val="0000FF"/>
        </w:rPr>
        <w:t>）</w:t>
      </w:r>
    </w:p>
    <w:p w:rsidR="00207224" w:rsidRPr="006D2810" w:rsidRDefault="00207224" w:rsidP="00207224">
      <w:pPr>
        <w:pStyle w:val="xuanxiang"/>
        <w:spacing w:after="48"/>
      </w:pPr>
      <w:r w:rsidRPr="006D2810">
        <w:t>(E) It fails to define its terms sufficiently.</w:t>
      </w:r>
    </w:p>
    <w:p w:rsidR="00207224" w:rsidRPr="006D2810" w:rsidRDefault="00207224" w:rsidP="00207224">
      <w:pPr>
        <w:pStyle w:val="Q"/>
        <w:spacing w:before="120" w:after="48"/>
      </w:pPr>
      <w:r w:rsidRPr="006D2810">
        <w:t>Questions 3-4</w:t>
      </w:r>
    </w:p>
    <w:p w:rsidR="00207224" w:rsidRPr="006D2810" w:rsidRDefault="00207224" w:rsidP="00207224">
      <w:pPr>
        <w:pStyle w:val="dingge"/>
        <w:spacing w:before="120" w:after="48"/>
      </w:pPr>
      <w:r w:rsidRPr="006D2810">
        <w:t>Mayor of Plainsville: In order to help the economy of Plainsville, I am using some of our tax revenues to help bring a major highway through the town and thereby attract new business to Plainsville.</w:t>
      </w:r>
    </w:p>
    <w:p w:rsidR="00207224" w:rsidRPr="006D2810" w:rsidRDefault="00207224" w:rsidP="00207224">
      <w:pPr>
        <w:pStyle w:val="dingge"/>
        <w:spacing w:before="120" w:after="48"/>
      </w:pPr>
      <w:r w:rsidRPr="006D2810">
        <w:t>Citizens’ group: You must have interests other than our economy in mind. If you were really interested in helping our economy, you would instead allocate the revenues to building a new business park, since it would bring in twice the business that your highway would.</w:t>
      </w:r>
    </w:p>
    <w:p w:rsidR="00207224" w:rsidRPr="006D2810" w:rsidRDefault="00207224" w:rsidP="00207224">
      <w:pPr>
        <w:pStyle w:val="wenti2"/>
        <w:spacing w:before="120" w:after="48"/>
      </w:pPr>
      <w:r w:rsidRPr="006D2810">
        <w:t>3.</w:t>
      </w:r>
      <w:r w:rsidRPr="006D2810">
        <w:tab/>
        <w:t>The argument by the citizens’ group relies on which one of the following assumptions?</w:t>
      </w:r>
    </w:p>
    <w:p w:rsidR="00207224" w:rsidRPr="006D2810" w:rsidRDefault="00207224" w:rsidP="00207224">
      <w:pPr>
        <w:pStyle w:val="xuanxiang"/>
        <w:spacing w:after="48"/>
      </w:pPr>
      <w:r w:rsidRPr="006D2810">
        <w:t>(A) Plainsville presently has no major highways running through it.</w:t>
      </w:r>
    </w:p>
    <w:p w:rsidR="00207224" w:rsidRPr="006D2810" w:rsidRDefault="00207224" w:rsidP="00207224">
      <w:pPr>
        <w:pStyle w:val="xuanxiang"/>
        <w:spacing w:after="48"/>
      </w:pPr>
      <w:r w:rsidRPr="006D2810">
        <w:t>(B) The mayor accepts that a new business park would bring in more new business than would the new highway.</w:t>
      </w:r>
    </w:p>
    <w:p w:rsidR="00207224" w:rsidRPr="006D2810" w:rsidRDefault="00207224" w:rsidP="00207224">
      <w:pPr>
        <w:pStyle w:val="xuanxiang"/>
        <w:spacing w:after="48"/>
      </w:pPr>
      <w:r w:rsidRPr="006D2810">
        <w:t>(C) The new highway would have no benefits for Plainsville other than attracting new business.</w:t>
      </w:r>
    </w:p>
    <w:p w:rsidR="00207224" w:rsidRPr="006D2810" w:rsidRDefault="00207224" w:rsidP="00207224">
      <w:pPr>
        <w:pStyle w:val="xuanxiang"/>
        <w:spacing w:after="48"/>
      </w:pPr>
      <w:r w:rsidRPr="006D2810">
        <w:t>(D) The mayor is required to get approval for all tax revenue allocation plans from the city council.</w:t>
      </w:r>
      <w:r w:rsidRPr="005A264C">
        <w:rPr>
          <w:vanish/>
          <w:color w:val="0000FF"/>
        </w:rPr>
        <w:t>（</w:t>
      </w:r>
      <w:r w:rsidRPr="005A264C">
        <w:rPr>
          <w:vanish/>
          <w:color w:val="0000FF"/>
        </w:rPr>
        <w:t>B</w:t>
      </w:r>
      <w:r w:rsidRPr="005A264C">
        <w:rPr>
          <w:vanish/>
          <w:color w:val="0000FF"/>
        </w:rPr>
        <w:t>）</w:t>
      </w:r>
    </w:p>
    <w:p w:rsidR="00207224" w:rsidRPr="006D2810" w:rsidRDefault="00207224" w:rsidP="00207224">
      <w:pPr>
        <w:pStyle w:val="xuanxiang"/>
        <w:spacing w:after="48"/>
      </w:pPr>
      <w:r w:rsidRPr="006D2810">
        <w:t xml:space="preserve">(E) Plainsville’s economy will not be helped unless a new business park of the sort </w:t>
      </w:r>
      <w:r w:rsidRPr="006D2810">
        <w:lastRenderedPageBreak/>
        <w:t>envisioned by the citizens’ group is built.</w:t>
      </w:r>
    </w:p>
    <w:p w:rsidR="00207224" w:rsidRPr="006D2810" w:rsidRDefault="00207224" w:rsidP="00207224">
      <w:pPr>
        <w:pStyle w:val="wenti2"/>
        <w:spacing w:before="120" w:after="48"/>
      </w:pPr>
      <w:r w:rsidRPr="006D2810">
        <w:t>4.</w:t>
      </w:r>
      <w:r w:rsidRPr="006D2810">
        <w:tab/>
        <w:t>Which one of the following principles, if accepted, would most help the citizens’ group to justify drawing its conclusion that the mayor has in mind interests other than Plainsville’s economy?</w:t>
      </w:r>
    </w:p>
    <w:p w:rsidR="00207224" w:rsidRPr="006D2810" w:rsidRDefault="00207224" w:rsidP="00207224">
      <w:pPr>
        <w:pStyle w:val="xuanxiang"/>
        <w:spacing w:after="48"/>
      </w:pPr>
      <w:r w:rsidRPr="006D2810">
        <w:t>(A) Anyone really pursuing a cause will choose the means that that person believes will advance the cause the farthest.</w:t>
      </w:r>
    </w:p>
    <w:p w:rsidR="00207224" w:rsidRPr="006D2810" w:rsidRDefault="00207224" w:rsidP="00207224">
      <w:pPr>
        <w:pStyle w:val="xuanxiang"/>
        <w:spacing w:after="48"/>
      </w:pPr>
      <w:r w:rsidRPr="006D2810">
        <w:t>(B) Any goal that includes helping the economy of a community will require public revenues in order to be achieved.</w:t>
      </w:r>
    </w:p>
    <w:p w:rsidR="00207224" w:rsidRPr="006D2810" w:rsidRDefault="00207224" w:rsidP="00207224">
      <w:pPr>
        <w:pStyle w:val="xuanxiang"/>
        <w:spacing w:after="48"/>
      </w:pPr>
      <w:r w:rsidRPr="006D2810">
        <w:t>(C) Anyone planning to use resources collected from a group must consult the members of the group before using the resources.</w:t>
      </w:r>
    </w:p>
    <w:p w:rsidR="00207224" w:rsidRPr="006D2810" w:rsidRDefault="00207224" w:rsidP="00207224">
      <w:pPr>
        <w:pStyle w:val="xuanxiang"/>
        <w:spacing w:after="48"/>
      </w:pPr>
      <w:r w:rsidRPr="006D2810">
        <w:t>(D) Any cause worth committing oneself to must include specific goals toward which one can work.</w:t>
      </w:r>
      <w:r w:rsidRPr="005A264C">
        <w:rPr>
          <w:vanish/>
          <w:color w:val="0000FF"/>
        </w:rPr>
        <w:t>（</w:t>
      </w:r>
      <w:r w:rsidRPr="005A264C">
        <w:rPr>
          <w:vanish/>
          <w:color w:val="0000FF"/>
        </w:rPr>
        <w:t>A</w:t>
      </w:r>
      <w:r w:rsidRPr="005A264C">
        <w:rPr>
          <w:vanish/>
          <w:color w:val="0000FF"/>
        </w:rPr>
        <w:t>）</w:t>
      </w:r>
    </w:p>
    <w:p w:rsidR="00207224" w:rsidRPr="006D2810" w:rsidRDefault="00207224" w:rsidP="00207224">
      <w:pPr>
        <w:pStyle w:val="xuanxiang"/>
        <w:spacing w:after="48"/>
      </w:pPr>
      <w:r w:rsidRPr="006D2810">
        <w:t>(E) Any cause not pursued by public officials, if it is to be pursued at all, must be pursued by members of the community.</w:t>
      </w:r>
    </w:p>
    <w:p w:rsidR="00207224" w:rsidRPr="006D2810" w:rsidRDefault="00207224" w:rsidP="00207224">
      <w:pPr>
        <w:pStyle w:val="wenti2"/>
        <w:spacing w:before="120" w:after="48"/>
      </w:pPr>
      <w:r w:rsidRPr="006D2810">
        <w:t>5.</w:t>
      </w:r>
      <w:r w:rsidRPr="006D2810">
        <w:tab/>
        <w:t>Recently, highly skilled workers in Eastern Europe have left jobs in record numbers to emigrate to the West. It is therefore likely that skilled workers who remain in Eastern Europe are in high demand in their home countries.</w:t>
      </w:r>
    </w:p>
    <w:p w:rsidR="00207224" w:rsidRPr="006D2810" w:rsidRDefault="00207224" w:rsidP="00207224">
      <w:pPr>
        <w:pStyle w:val="tiwen"/>
        <w:spacing w:before="48" w:after="48"/>
      </w:pPr>
      <w:r w:rsidRPr="006D2810">
        <w:t>Which one of the following, if true, most seriously weakens the argument?</w:t>
      </w:r>
    </w:p>
    <w:p w:rsidR="00207224" w:rsidRPr="006D2810" w:rsidRDefault="00207224" w:rsidP="00207224">
      <w:pPr>
        <w:pStyle w:val="xuanxiang"/>
        <w:spacing w:after="48"/>
      </w:pPr>
      <w:r w:rsidRPr="006D2810">
        <w:t>(A) Eastern European factories prefer to hire workers from their home countries rather than to import workers from abroad.</w:t>
      </w:r>
    </w:p>
    <w:p w:rsidR="00207224" w:rsidRPr="006D2810" w:rsidRDefault="00207224" w:rsidP="00207224">
      <w:pPr>
        <w:pStyle w:val="xuanxiang"/>
        <w:spacing w:after="48"/>
      </w:pPr>
      <w:r w:rsidRPr="006D2810">
        <w:t>(B) Major changes in Eastern European economic structures have led to the elimination of many positions previously held by the highly skilled emigrants.</w:t>
      </w:r>
    </w:p>
    <w:p w:rsidR="00207224" w:rsidRPr="006D2810" w:rsidRDefault="00207224" w:rsidP="00207224">
      <w:pPr>
        <w:pStyle w:val="xuanxiang"/>
        <w:spacing w:after="48"/>
      </w:pPr>
      <w:r w:rsidRPr="006D2810">
        <w:t>(C) Many Eastern European emigrants need to acquire new skills after finding work in the West.</w:t>
      </w:r>
    </w:p>
    <w:p w:rsidR="00207224" w:rsidRPr="006D2810" w:rsidRDefault="00207224" w:rsidP="00207224">
      <w:pPr>
        <w:pStyle w:val="xuanxiang"/>
        <w:spacing w:after="48"/>
      </w:pPr>
      <w:r w:rsidRPr="006D2810">
        <w:t>(D) Eastern European countries plan to train many new workers to replace the highly skilled workers who have emigrated.</w:t>
      </w:r>
      <w:r w:rsidRPr="005A264C">
        <w:rPr>
          <w:vanish/>
          <w:color w:val="0000FF"/>
        </w:rPr>
        <w:t>（</w:t>
      </w:r>
      <w:r w:rsidRPr="005A264C">
        <w:rPr>
          <w:vanish/>
          <w:color w:val="0000FF"/>
        </w:rPr>
        <w:t>B</w:t>
      </w:r>
      <w:r w:rsidRPr="005A264C">
        <w:rPr>
          <w:vanish/>
          <w:color w:val="0000FF"/>
        </w:rPr>
        <w:t>）</w:t>
      </w:r>
    </w:p>
    <w:p w:rsidR="00207224" w:rsidRPr="006D2810" w:rsidRDefault="00207224" w:rsidP="00207224">
      <w:pPr>
        <w:pStyle w:val="xuanxiang"/>
        <w:spacing w:after="48"/>
      </w:pPr>
      <w:r w:rsidRPr="006D2810">
        <w:t>(E) Because of the departure of skilled workers from Eastern European countries, many positions are now unfilled.</w:t>
      </w:r>
    </w:p>
    <w:p w:rsidR="00207224" w:rsidRPr="006D2810" w:rsidRDefault="00207224" w:rsidP="00207224">
      <w:pPr>
        <w:pStyle w:val="wenti2"/>
        <w:spacing w:before="120" w:after="48"/>
      </w:pPr>
      <w:r w:rsidRPr="006D2810">
        <w:t>6.</w:t>
      </w:r>
      <w:r w:rsidRPr="006D2810">
        <w:tab/>
        <w:t>Historian: Alexander the Great should not be judged by appeal to current notions of justice. Alexander, an ancient figure of heroic stature, should be judged by the standards of his own culture. That is, did he live up to his culture’s ideals of leadership? Did Alexander elevate the contemporary standards of justice? Was he, in his day, judged to be a just and wise ruler?</w:t>
      </w:r>
    </w:p>
    <w:p w:rsidR="00207224" w:rsidRPr="006D2810" w:rsidRDefault="00207224" w:rsidP="00207224">
      <w:pPr>
        <w:pStyle w:val="tiwen"/>
        <w:spacing w:before="48" w:after="48"/>
      </w:pPr>
      <w:r w:rsidRPr="006D2810">
        <w:t>Student: But you cannot tell whether or not Alexander raised the contemporary standards of justice without invoking standards other than those of his own culture.</w:t>
      </w:r>
    </w:p>
    <w:p w:rsidR="00207224" w:rsidRPr="006D2810" w:rsidRDefault="00207224" w:rsidP="00207224">
      <w:pPr>
        <w:pStyle w:val="tiwen"/>
        <w:spacing w:before="48" w:after="48"/>
      </w:pPr>
      <w:r w:rsidRPr="006D2810">
        <w:t>Which one of the following argumentative strategies does the student use in responding to the historian?</w:t>
      </w:r>
    </w:p>
    <w:p w:rsidR="00207224" w:rsidRPr="006D2810" w:rsidRDefault="00207224" w:rsidP="00207224">
      <w:pPr>
        <w:pStyle w:val="xuanxiang"/>
        <w:spacing w:after="48"/>
      </w:pPr>
      <w:r w:rsidRPr="006D2810">
        <w:t>(A) arguing that applying the historian’s principle would require a knowledge of the past that is necessarily inaccessible to current scholarship</w:t>
      </w:r>
    </w:p>
    <w:p w:rsidR="00207224" w:rsidRPr="006D2810" w:rsidRDefault="00207224" w:rsidP="00207224">
      <w:pPr>
        <w:pStyle w:val="xuanxiang"/>
        <w:spacing w:after="48"/>
      </w:pPr>
      <w:r w:rsidRPr="006D2810">
        <w:t>(B) attempting to undermine the historian’s principle by showing that some of its consequences are inconsistent with each other</w:t>
      </w:r>
    </w:p>
    <w:p w:rsidR="00207224" w:rsidRPr="006D2810" w:rsidRDefault="00207224" w:rsidP="00207224">
      <w:pPr>
        <w:pStyle w:val="xuanxiang"/>
        <w:spacing w:after="48"/>
      </w:pPr>
      <w:r w:rsidRPr="006D2810">
        <w:t>(C) showing that the principle the historian invokes, when applied to Alexander, does not justify the assertion that he was heroic</w:t>
      </w:r>
    </w:p>
    <w:p w:rsidR="00207224" w:rsidRPr="006D2810" w:rsidRDefault="00207224" w:rsidP="00207224">
      <w:pPr>
        <w:pStyle w:val="xuanxiang"/>
        <w:spacing w:after="48"/>
      </w:pPr>
      <w:r w:rsidRPr="006D2810">
        <w:lastRenderedPageBreak/>
        <w:t>(D) questioning the historian’s motivation for determining whether a standard of behavior has been raised or lowered</w:t>
      </w:r>
      <w:r w:rsidRPr="005A264C">
        <w:rPr>
          <w:vanish/>
          <w:color w:val="0000FF"/>
        </w:rPr>
        <w:t>（</w:t>
      </w:r>
      <w:r w:rsidRPr="005A264C">
        <w:rPr>
          <w:vanish/>
          <w:color w:val="0000FF"/>
        </w:rPr>
        <w:t>E</w:t>
      </w:r>
      <w:r w:rsidRPr="005A264C">
        <w:rPr>
          <w:vanish/>
          <w:color w:val="0000FF"/>
        </w:rPr>
        <w:t>）</w:t>
      </w:r>
    </w:p>
    <w:p w:rsidR="00207224" w:rsidRPr="006D2810" w:rsidRDefault="00207224" w:rsidP="00207224">
      <w:pPr>
        <w:pStyle w:val="xuanxiang"/>
        <w:spacing w:after="48"/>
      </w:pPr>
      <w:r w:rsidRPr="006D2810">
        <w:t>(E) claiming that one of the historian’s criteria for judging Alexander is inconsistent with the principle that the historian has advanced</w:t>
      </w:r>
    </w:p>
    <w:p w:rsidR="00207224" w:rsidRPr="006D2810" w:rsidRDefault="00207224" w:rsidP="00207224">
      <w:pPr>
        <w:pStyle w:val="Q"/>
        <w:spacing w:before="120" w:after="48"/>
      </w:pPr>
      <w:r w:rsidRPr="006D2810">
        <w:t>Questions 7-8</w:t>
      </w:r>
    </w:p>
    <w:p w:rsidR="00207224" w:rsidRPr="006D2810" w:rsidRDefault="00207224" w:rsidP="00207224">
      <w:pPr>
        <w:pStyle w:val="dingge"/>
        <w:spacing w:before="120" w:after="48"/>
      </w:pPr>
      <w:r w:rsidRPr="006D2810">
        <w:t>Two paleontologists, Dr Tyson and Dr. Rees, disagree over the interpretation of certain footprints that were left among other footprints in hardened volcanic ash at site G. Dr. Tyson claims they are clearly early hominid footprints since they show human characteristics: a squarish heel and a big toe immediately adjacent to the next toe. However, since the footprints indicate that if hominids made those prints they would have had to walk in an unexpected cross-stepping manner, by placing the left foot to the right of the right foot. Dr. Rees rejects Dr. Tyson’s conclusion.</w:t>
      </w:r>
    </w:p>
    <w:p w:rsidR="00207224" w:rsidRPr="006D2810" w:rsidRDefault="00207224" w:rsidP="00207224">
      <w:pPr>
        <w:pStyle w:val="wenti2"/>
        <w:spacing w:before="120" w:after="48"/>
      </w:pPr>
      <w:r w:rsidRPr="006D2810">
        <w:t>7.</w:t>
      </w:r>
      <w:r w:rsidRPr="006D2810">
        <w:tab/>
        <w:t>The disagreement between the two paleontologists is over which one of the following?</w:t>
      </w:r>
    </w:p>
    <w:p w:rsidR="00207224" w:rsidRPr="006D2810" w:rsidRDefault="00207224" w:rsidP="00207224">
      <w:pPr>
        <w:pStyle w:val="xuanxiang"/>
        <w:spacing w:after="48"/>
      </w:pPr>
      <w:r w:rsidRPr="006D2810">
        <w:t>(A) the relative significance of various aspects of the evidence</w:t>
      </w:r>
    </w:p>
    <w:p w:rsidR="00207224" w:rsidRPr="006D2810" w:rsidRDefault="00207224" w:rsidP="00207224">
      <w:pPr>
        <w:pStyle w:val="xuanxiang"/>
        <w:spacing w:after="48"/>
      </w:pPr>
      <w:r w:rsidRPr="006D2810">
        <w:t>(B) the assumption that early hominid footprints are distinguishable from other footprints</w:t>
      </w:r>
    </w:p>
    <w:p w:rsidR="00207224" w:rsidRPr="006D2810" w:rsidRDefault="00207224" w:rsidP="00207224">
      <w:pPr>
        <w:pStyle w:val="xuanxiang"/>
        <w:spacing w:after="48"/>
      </w:pPr>
      <w:r w:rsidRPr="006D2810">
        <w:t>(C) the possibility of using the evidence of footprints to determine the gait of the creature that made those footprints</w:t>
      </w:r>
    </w:p>
    <w:p w:rsidR="00207224" w:rsidRPr="006D2810" w:rsidRDefault="00207224" w:rsidP="00207224">
      <w:pPr>
        <w:pStyle w:val="xuanxiang"/>
        <w:spacing w:after="48"/>
      </w:pPr>
      <w:r w:rsidRPr="006D2810">
        <w:t>(D) the assumption that evidence from one paleontologic site is enough to support a conclusion</w:t>
      </w:r>
      <w:r w:rsidRPr="005A264C">
        <w:rPr>
          <w:vanish/>
          <w:color w:val="0000FF"/>
        </w:rPr>
        <w:t>（</w:t>
      </w:r>
      <w:r w:rsidRPr="005A264C">
        <w:rPr>
          <w:vanish/>
          <w:color w:val="0000FF"/>
        </w:rPr>
        <w:t>A</w:t>
      </w:r>
      <w:r w:rsidRPr="005A264C">
        <w:rPr>
          <w:vanish/>
          <w:color w:val="0000FF"/>
        </w:rPr>
        <w:t>）</w:t>
      </w:r>
    </w:p>
    <w:p w:rsidR="00207224" w:rsidRPr="006D2810" w:rsidRDefault="00207224" w:rsidP="00207224">
      <w:pPr>
        <w:pStyle w:val="xuanxiang"/>
        <w:spacing w:after="48"/>
      </w:pPr>
      <w:r w:rsidRPr="006D2810">
        <w:t>(E) the likelihood that early hominids would have walked upright on two feet</w:t>
      </w:r>
    </w:p>
    <w:p w:rsidR="00207224" w:rsidRPr="006D2810" w:rsidRDefault="00207224" w:rsidP="00207224">
      <w:pPr>
        <w:pStyle w:val="wenti2"/>
        <w:spacing w:before="120" w:after="48"/>
      </w:pPr>
      <w:r w:rsidRPr="006D2810">
        <w:t>8.</w:t>
      </w:r>
      <w:r w:rsidRPr="006D2810">
        <w:tab/>
        <w:t>Which one of the following, if true, most seriously undermines Dr. Tyson’s conclusion?</w:t>
      </w:r>
    </w:p>
    <w:p w:rsidR="00207224" w:rsidRPr="006D2810" w:rsidRDefault="00207224" w:rsidP="00207224">
      <w:pPr>
        <w:pStyle w:val="xuanxiang"/>
        <w:spacing w:after="48"/>
      </w:pPr>
      <w:r w:rsidRPr="006D2810">
        <w:t>(A) The foot prints showing human characteristics were clearly those of at least two distinct individuals.</w:t>
      </w:r>
    </w:p>
    <w:p w:rsidR="00207224" w:rsidRPr="006D2810" w:rsidRDefault="00207224" w:rsidP="00207224">
      <w:pPr>
        <w:pStyle w:val="xuanxiang"/>
        <w:spacing w:after="48"/>
      </w:pPr>
      <w:r w:rsidRPr="006D2810">
        <w:t>(B) Certain species of bears had feet very like human feet, except that the outside toe on each foot was the biggest toe and the innermost toe was the smallest toe.</w:t>
      </w:r>
    </w:p>
    <w:p w:rsidR="00207224" w:rsidRPr="006D2810" w:rsidRDefault="00207224" w:rsidP="00207224">
      <w:pPr>
        <w:pStyle w:val="xuanxiang"/>
        <w:spacing w:after="48"/>
      </w:pPr>
      <w:r w:rsidRPr="006D2810">
        <w:t>(C) Footprints shaped like a human’s that do not show a cross-stepping pattern exist at site M, which is a mile away from site G, and the two sets of footprints are contemporaneous.</w:t>
      </w:r>
    </w:p>
    <w:p w:rsidR="00207224" w:rsidRPr="006D2810" w:rsidRDefault="00207224" w:rsidP="00207224">
      <w:pPr>
        <w:pStyle w:val="xuanxiang"/>
        <w:spacing w:after="48"/>
      </w:pPr>
      <w:r w:rsidRPr="006D2810">
        <w:t>(D) When the moist volcanic ash became sealed under additional layers of ash before hardening, some details of some of the footprints were erased.</w:t>
      </w:r>
      <w:r w:rsidRPr="005A264C">
        <w:rPr>
          <w:vanish/>
          <w:color w:val="0000FF"/>
        </w:rPr>
        <w:t>（</w:t>
      </w:r>
      <w:r w:rsidRPr="005A264C">
        <w:rPr>
          <w:vanish/>
          <w:color w:val="0000FF"/>
        </w:rPr>
        <w:t>B</w:t>
      </w:r>
      <w:r w:rsidRPr="005A264C">
        <w:rPr>
          <w:vanish/>
          <w:color w:val="0000FF"/>
        </w:rPr>
        <w:t>）</w:t>
      </w:r>
    </w:p>
    <w:p w:rsidR="00207224" w:rsidRPr="006D2810" w:rsidRDefault="00207224" w:rsidP="00207224">
      <w:pPr>
        <w:pStyle w:val="xuanxiang"/>
        <w:spacing w:after="48"/>
      </w:pPr>
      <w:r w:rsidRPr="006D2810">
        <w:t>(E) Most of the other footprints at site G were of animals with hooves.</w:t>
      </w:r>
    </w:p>
    <w:p w:rsidR="00207224" w:rsidRPr="006D2810" w:rsidRDefault="00207224" w:rsidP="00207224">
      <w:pPr>
        <w:pStyle w:val="wenti2"/>
        <w:spacing w:before="120" w:after="48"/>
      </w:pPr>
      <w:r w:rsidRPr="006D2810">
        <w:t>9.</w:t>
      </w:r>
      <w:r w:rsidRPr="006D2810">
        <w:tab/>
        <w:t>It is not known whether bovine spongiform encephalopathy (BSE), a disease of cattle invariably deadly to them, can be transmitted directly from one infected animal to another at all stages of the infection. If it can be, there is now a reservoir of infected cattle incubating the disease. There are no diagnostic tests to identify infected animals before the animals show overt symptoms. Therefore, if such direct transmission occurs, the disease cannot be eradicated by______</w:t>
      </w:r>
    </w:p>
    <w:p w:rsidR="00207224" w:rsidRPr="006D2810" w:rsidRDefault="00207224" w:rsidP="00207224">
      <w:pPr>
        <w:pStyle w:val="tiwen"/>
        <w:spacing w:before="48" w:after="48"/>
      </w:pPr>
      <w:r w:rsidRPr="006D2810">
        <w:t>Which one of the following best completes the argument?</w:t>
      </w:r>
    </w:p>
    <w:p w:rsidR="00207224" w:rsidRPr="006D2810" w:rsidRDefault="00207224" w:rsidP="00207224">
      <w:pPr>
        <w:pStyle w:val="xuanxiang"/>
        <w:spacing w:after="48"/>
      </w:pPr>
      <w:r w:rsidRPr="006D2810">
        <w:t>(A) removing from the herd and destroying any diseased animal as soon as it shows the typical symptoms of advanced BSE</w:t>
      </w:r>
    </w:p>
    <w:p w:rsidR="00207224" w:rsidRPr="006D2810" w:rsidRDefault="00207224" w:rsidP="00207224">
      <w:pPr>
        <w:pStyle w:val="xuanxiang"/>
        <w:spacing w:after="48"/>
      </w:pPr>
      <w:r w:rsidRPr="006D2810">
        <w:t>(B) developing a drug that kills the agent that cause BSE, and then treating with that drug all cattle that might have the disease</w:t>
      </w:r>
    </w:p>
    <w:p w:rsidR="00207224" w:rsidRPr="006D2810" w:rsidRDefault="00207224" w:rsidP="00207224">
      <w:pPr>
        <w:pStyle w:val="xuanxiang"/>
        <w:spacing w:after="48"/>
      </w:pPr>
      <w:r w:rsidRPr="006D2810">
        <w:lastRenderedPageBreak/>
        <w:t>(C) destroying all cattle in areas where BSE occurs and raising cattle only in areas to which BSE is known not to have spread</w:t>
      </w:r>
    </w:p>
    <w:p w:rsidR="00207224" w:rsidRPr="006D2810" w:rsidRDefault="00207224" w:rsidP="00207224">
      <w:pPr>
        <w:pStyle w:val="xuanxiang"/>
        <w:spacing w:after="48"/>
      </w:pPr>
      <w:r w:rsidRPr="006D2810">
        <w:t>(D) developing a vaccine that confers lifelong immunity against BSE and giving it to all cattle, destroying in due course all those animals for which the vaccine protection came too late</w:t>
      </w:r>
      <w:r w:rsidRPr="005A264C">
        <w:rPr>
          <w:vanish/>
          <w:color w:val="0000FF"/>
        </w:rPr>
        <w:t>（</w:t>
      </w:r>
      <w:r w:rsidRPr="005A264C">
        <w:rPr>
          <w:vanish/>
          <w:color w:val="0000FF"/>
        </w:rPr>
        <w:t>A</w:t>
      </w:r>
      <w:r w:rsidRPr="005A264C">
        <w:rPr>
          <w:vanish/>
          <w:color w:val="0000FF"/>
        </w:rPr>
        <w:t>）</w:t>
      </w:r>
    </w:p>
    <w:p w:rsidR="00207224" w:rsidRPr="006D2810" w:rsidRDefault="00207224" w:rsidP="00207224">
      <w:pPr>
        <w:pStyle w:val="xuanxiang"/>
        <w:spacing w:after="48"/>
      </w:pPr>
      <w:r w:rsidRPr="006D2810">
        <w:t>(E) developing a diagnostic test that does identify any infected animal and destroying all animals found to be infected</w:t>
      </w:r>
    </w:p>
    <w:p w:rsidR="00207224" w:rsidRPr="006D2810" w:rsidRDefault="00207224" w:rsidP="00207224">
      <w:pPr>
        <w:pStyle w:val="wenti2"/>
        <w:spacing w:before="120" w:after="48"/>
      </w:pPr>
      <w:r w:rsidRPr="006D2810">
        <w:t>10.</w:t>
      </w:r>
      <w:r w:rsidRPr="006D2810">
        <w:tab/>
        <w:t>Auto industry executive: Statistics show that cars that were built smaller after 1977 to make them more fuel-efficient had a higher incidence of accident-related fatalities than did their earlier larger counterparts. For this reason we oppose recent guidelines that would require us to produce cars with higher fuel efficiency.</w:t>
      </w:r>
    </w:p>
    <w:p w:rsidR="00207224" w:rsidRPr="006D2810" w:rsidRDefault="00207224" w:rsidP="00207224">
      <w:pPr>
        <w:pStyle w:val="tiwen"/>
        <w:spacing w:before="48" w:after="48"/>
      </w:pPr>
      <w:r w:rsidRPr="006D2810">
        <w:t>Which of the following, if true, would constitute the strongest objection to the executive’s argument?</w:t>
      </w:r>
    </w:p>
    <w:p w:rsidR="00207224" w:rsidRPr="006D2810" w:rsidRDefault="00207224" w:rsidP="00207224">
      <w:pPr>
        <w:pStyle w:val="xuanxiang"/>
        <w:spacing w:after="48"/>
      </w:pPr>
      <w:r w:rsidRPr="006D2810">
        <w:t>(A) Even after 1977, large automobiles were frequently involved in accidents that caused death or serious injury.</w:t>
      </w:r>
    </w:p>
    <w:p w:rsidR="00207224" w:rsidRPr="006D2810" w:rsidRDefault="00207224" w:rsidP="00207224">
      <w:pPr>
        <w:pStyle w:val="xuanxiang"/>
        <w:spacing w:after="48"/>
      </w:pPr>
      <w:r w:rsidRPr="006D2810">
        <w:t>(B) Although fatalities in accidents involving small cars have increased since 1977, the number of accidents has decreased.</w:t>
      </w:r>
    </w:p>
    <w:p w:rsidR="00207224" w:rsidRPr="006D2810" w:rsidRDefault="00207224" w:rsidP="00207224">
      <w:pPr>
        <w:pStyle w:val="xuanxiang"/>
        <w:spacing w:after="48"/>
      </w:pPr>
      <w:r w:rsidRPr="006D2810">
        <w:t>(C) New computerized fuel systems can enable large cars to meet fuel efficiency standards established by the recent guidelines.</w:t>
      </w:r>
    </w:p>
    <w:p w:rsidR="00207224" w:rsidRPr="006D2810" w:rsidRDefault="00207224" w:rsidP="00207224">
      <w:pPr>
        <w:pStyle w:val="xuanxiang"/>
        <w:spacing w:after="48"/>
      </w:pPr>
      <w:r w:rsidRPr="006D2810">
        <w:t>(D) Modern technology can make small cars more fuel-efficient today than at any other time in their production history.</w:t>
      </w:r>
      <w:r w:rsidRPr="005A264C">
        <w:rPr>
          <w:vanish/>
          <w:color w:val="0000FF"/>
        </w:rPr>
        <w:t>（</w:t>
      </w:r>
      <w:r w:rsidRPr="005A264C">
        <w:rPr>
          <w:vanish/>
          <w:color w:val="0000FF"/>
        </w:rPr>
        <w:t>C</w:t>
      </w:r>
      <w:r w:rsidRPr="005A264C">
        <w:rPr>
          <w:vanish/>
          <w:color w:val="0000FF"/>
        </w:rPr>
        <w:t>）</w:t>
      </w:r>
    </w:p>
    <w:p w:rsidR="00207224" w:rsidRPr="006D2810" w:rsidRDefault="00207224" w:rsidP="00207224">
      <w:pPr>
        <w:pStyle w:val="xuanxiang"/>
        <w:spacing w:after="48"/>
      </w:pPr>
      <w:r w:rsidRPr="006D2810">
        <w:t>(E) Fuel efficiency in models of large cars rose immediately after 1977 but has been declining ever since.</w:t>
      </w:r>
    </w:p>
    <w:p w:rsidR="00207224" w:rsidRPr="006D2810" w:rsidRDefault="00207224" w:rsidP="00207224">
      <w:pPr>
        <w:pStyle w:val="wenti2"/>
        <w:spacing w:before="120" w:after="48"/>
      </w:pPr>
      <w:r w:rsidRPr="006D2810">
        <w:t>11.</w:t>
      </w:r>
      <w:r w:rsidRPr="006D2810">
        <w:tab/>
        <w:t>No one who lacks knowledge of a subject is competent to pass judgment on that subject. Since political know-how is a matter, not of adhering to technical rules, but of insight and style learned through apprenticeship and experience, only seasoned politicians are competent to judge whether a particular political policy is fair to all.</w:t>
      </w:r>
    </w:p>
    <w:p w:rsidR="00207224" w:rsidRPr="006D2810" w:rsidRDefault="00207224" w:rsidP="00207224">
      <w:pPr>
        <w:pStyle w:val="tiwen"/>
        <w:spacing w:before="48" w:after="48"/>
      </w:pPr>
      <w:r w:rsidRPr="006D2810">
        <w:t>A major weakness of the argument is that it</w:t>
      </w:r>
    </w:p>
    <w:p w:rsidR="00207224" w:rsidRPr="006D2810" w:rsidRDefault="00207224" w:rsidP="00207224">
      <w:pPr>
        <w:pStyle w:val="xuanxiang"/>
        <w:spacing w:after="48"/>
      </w:pPr>
      <w:r w:rsidRPr="006D2810">
        <w:t>(A) relies on a generalization about the characteristic that makes someone competent to pass judgment</w:t>
      </w:r>
    </w:p>
    <w:p w:rsidR="00207224" w:rsidRPr="006D2810" w:rsidRDefault="00207224" w:rsidP="00207224">
      <w:pPr>
        <w:pStyle w:val="xuanxiang"/>
        <w:spacing w:after="48"/>
      </w:pPr>
      <w:r w:rsidRPr="006D2810">
        <w:t>(B) fails to give specific examples to illustrate how political know-how can be acquired</w:t>
      </w:r>
    </w:p>
    <w:p w:rsidR="00207224" w:rsidRPr="006D2810" w:rsidRDefault="00207224" w:rsidP="00207224">
      <w:pPr>
        <w:pStyle w:val="xuanxiang"/>
        <w:spacing w:after="48"/>
      </w:pPr>
      <w:r w:rsidRPr="006D2810">
        <w:t>(C) uses the term “apprenticeship” to describe what is seldom a formalized relationship</w:t>
      </w:r>
    </w:p>
    <w:p w:rsidR="00207224" w:rsidRPr="006D2810" w:rsidRDefault="00207224" w:rsidP="00207224">
      <w:pPr>
        <w:pStyle w:val="xuanxiang"/>
        <w:spacing w:after="48"/>
      </w:pPr>
      <w:r w:rsidRPr="006D2810">
        <w:t>(D) equates political know-how with understanding the social implications of political policies</w:t>
      </w:r>
      <w:r w:rsidRPr="005A264C">
        <w:rPr>
          <w:vanish/>
          <w:color w:val="0000FF"/>
        </w:rPr>
        <w:t>（</w:t>
      </w:r>
      <w:r w:rsidRPr="005A264C">
        <w:rPr>
          <w:vanish/>
          <w:color w:val="0000FF"/>
        </w:rPr>
        <w:t>D</w:t>
      </w:r>
      <w:r w:rsidRPr="005A264C">
        <w:rPr>
          <w:vanish/>
          <w:color w:val="0000FF"/>
        </w:rPr>
        <w:t>）</w:t>
      </w:r>
    </w:p>
    <w:p w:rsidR="00207224" w:rsidRPr="006D2810" w:rsidRDefault="00207224" w:rsidP="00207224">
      <w:pPr>
        <w:pStyle w:val="xuanxiang"/>
        <w:spacing w:after="48"/>
      </w:pPr>
      <w:r w:rsidRPr="006D2810">
        <w:t>(E) assumes that when inexperienced politicians set policy they are guided by the advice of more experienced politicians</w:t>
      </w:r>
    </w:p>
    <w:p w:rsidR="00207224" w:rsidRPr="006D2810" w:rsidRDefault="00207224" w:rsidP="00207224">
      <w:pPr>
        <w:pStyle w:val="wenti2"/>
        <w:spacing w:before="120" w:after="48"/>
      </w:pPr>
      <w:r w:rsidRPr="006D2810">
        <w:t>12.</w:t>
      </w:r>
      <w:r w:rsidRPr="006D2810">
        <w:tab/>
        <w:t>Impact craters caused by meteorites smashing into Earth have been found all around the globe, but they have been found in the greatest density in geologically stable regions. This relatively greater abundance of securely identified crater in geologically stable regions must be explained by the lower rates of destructive geophysical processes in those regions.</w:t>
      </w:r>
    </w:p>
    <w:p w:rsidR="00207224" w:rsidRPr="006D2810" w:rsidRDefault="00207224" w:rsidP="00207224">
      <w:pPr>
        <w:pStyle w:val="tiwen"/>
        <w:spacing w:before="48" w:after="48"/>
      </w:pPr>
      <w:r w:rsidRPr="006D2810">
        <w:t>The conclusion is properly drawn if which one of the following is assumed?</w:t>
      </w:r>
    </w:p>
    <w:p w:rsidR="00207224" w:rsidRPr="006D2810" w:rsidRDefault="00207224" w:rsidP="00207224">
      <w:pPr>
        <w:pStyle w:val="xuanxiang"/>
        <w:spacing w:after="48"/>
      </w:pPr>
      <w:r w:rsidRPr="006D2810">
        <w:t xml:space="preserve">(A) A meteorite that strikes exactly the same spot as an earlier meteorite will obliterate all </w:t>
      </w:r>
      <w:r w:rsidRPr="006D2810">
        <w:lastRenderedPageBreak/>
        <w:t>traces of the earlier impact.</w:t>
      </w:r>
    </w:p>
    <w:p w:rsidR="00207224" w:rsidRPr="006D2810" w:rsidRDefault="00207224" w:rsidP="00207224">
      <w:pPr>
        <w:pStyle w:val="xuanxiang"/>
        <w:spacing w:after="48"/>
      </w:pPr>
      <w:r w:rsidRPr="006D2810">
        <w:t>(B) Rates of destructive geophysical processes within any given region vary markedly throughout geological time.</w:t>
      </w:r>
    </w:p>
    <w:p w:rsidR="00207224" w:rsidRPr="006D2810" w:rsidRDefault="00207224" w:rsidP="00207224">
      <w:pPr>
        <w:pStyle w:val="xuanxiang"/>
        <w:spacing w:after="48"/>
      </w:pPr>
      <w:r w:rsidRPr="006D2810">
        <w:t>(C) The rate at which the Earth is struck by meteorites has greatly increased in geologically recent times.</w:t>
      </w:r>
    </w:p>
    <w:p w:rsidR="00207224" w:rsidRPr="006D2810" w:rsidRDefault="00207224" w:rsidP="00207224">
      <w:pPr>
        <w:pStyle w:val="xuanxiang"/>
        <w:spacing w:after="48"/>
      </w:pPr>
      <w:r w:rsidRPr="006D2810">
        <w:t>(D) Actual meteorite impacts have been scattered fairly evenly over the Earth’s surface in the course of Earth’s geological history.</w:t>
      </w:r>
      <w:r w:rsidRPr="005A264C">
        <w:rPr>
          <w:vanish/>
          <w:color w:val="0000FF"/>
        </w:rPr>
        <w:t>（</w:t>
      </w:r>
      <w:r w:rsidRPr="005A264C">
        <w:rPr>
          <w:vanish/>
          <w:color w:val="0000FF"/>
        </w:rPr>
        <w:t>D</w:t>
      </w:r>
      <w:r w:rsidRPr="005A264C">
        <w:rPr>
          <w:vanish/>
          <w:color w:val="0000FF"/>
        </w:rPr>
        <w:t>）</w:t>
      </w:r>
    </w:p>
    <w:p w:rsidR="00207224" w:rsidRPr="006D2810" w:rsidRDefault="00207224" w:rsidP="00207224">
      <w:pPr>
        <w:pStyle w:val="xuanxiang"/>
        <w:spacing w:after="48"/>
      </w:pPr>
      <w:r w:rsidRPr="006D2810">
        <w:t>(E) The Earth’s geologically stable regions have been studied more intensively by geologists than have its less stable regions.</w:t>
      </w:r>
    </w:p>
    <w:p w:rsidR="00207224" w:rsidRPr="006D2810" w:rsidRDefault="00207224" w:rsidP="00207224">
      <w:pPr>
        <w:pStyle w:val="wenti2"/>
        <w:spacing w:before="120" w:after="48"/>
      </w:pPr>
      <w:r w:rsidRPr="006D2810">
        <w:t>13.</w:t>
      </w:r>
      <w:r w:rsidRPr="006D2810">
        <w:tab/>
        <w:t>That the policy of nuclear deterrence has worked thus far is unquestionable. Since the end of the Second World War, the very fact that there were nuclear armaments in existence has kept major powers from using nuclear weapons, for fear of starting a worldwide nuclear exchange that would make the land of the power initiating it uninhabitable. The proof is that a third world war between superpowers has not happened.</w:t>
      </w:r>
    </w:p>
    <w:p w:rsidR="00207224" w:rsidRPr="006D2810" w:rsidRDefault="00207224" w:rsidP="00207224">
      <w:pPr>
        <w:pStyle w:val="tiwen"/>
        <w:spacing w:before="48" w:after="48"/>
      </w:pPr>
      <w:r w:rsidRPr="006D2810">
        <w:t>Which one of the following, if true, indicates a flaw in the argument?</w:t>
      </w:r>
    </w:p>
    <w:p w:rsidR="00207224" w:rsidRPr="006D2810" w:rsidRDefault="00207224" w:rsidP="00207224">
      <w:pPr>
        <w:pStyle w:val="xuanxiang"/>
        <w:spacing w:after="48"/>
      </w:pPr>
      <w:r w:rsidRPr="006D2810">
        <w:t>(A) Maintaining a high level of nuclear armaments represents a significant drain on a country’s economy.</w:t>
      </w:r>
    </w:p>
    <w:p w:rsidR="00207224" w:rsidRPr="006D2810" w:rsidRDefault="00207224" w:rsidP="00207224">
      <w:pPr>
        <w:pStyle w:val="xuanxiang"/>
        <w:spacing w:after="48"/>
      </w:pPr>
      <w:r w:rsidRPr="006D2810">
        <w:t>(B) From what has happened in the past, it is impossible to infer with certainty what will happen in the future, so an accident could still trigger a third world war between superpowers.</w:t>
      </w:r>
    </w:p>
    <w:p w:rsidR="00207224" w:rsidRPr="006D2810" w:rsidRDefault="00207224" w:rsidP="00207224">
      <w:pPr>
        <w:pStyle w:val="xuanxiang"/>
        <w:spacing w:after="48"/>
      </w:pPr>
      <w:r w:rsidRPr="006D2810">
        <w:t>(C) Continuing to produce nuclear weapons beyond the minimum needed for deterrence increases the likelihood of a nuclear accident.</w:t>
      </w:r>
    </w:p>
    <w:p w:rsidR="00207224" w:rsidRPr="006D2810" w:rsidRDefault="00207224" w:rsidP="00207224">
      <w:pPr>
        <w:pStyle w:val="xuanxiang"/>
        <w:spacing w:after="48"/>
      </w:pPr>
      <w:r w:rsidRPr="006D2810">
        <w:t>(D) The major powers have engaged in many smaller-scale military operations since the end of the Second World War, while refraining from a nuclear confrontation.</w:t>
      </w:r>
      <w:r w:rsidRPr="005A264C">
        <w:rPr>
          <w:vanish/>
          <w:color w:val="0000FF"/>
        </w:rPr>
        <w:t>（</w:t>
      </w:r>
      <w:r w:rsidRPr="005A264C">
        <w:rPr>
          <w:vanish/>
          <w:color w:val="0000FF"/>
        </w:rPr>
        <w:t>E</w:t>
      </w:r>
      <w:r w:rsidRPr="005A264C">
        <w:rPr>
          <w:vanish/>
          <w:color w:val="0000FF"/>
        </w:rPr>
        <w:t>）</w:t>
      </w:r>
    </w:p>
    <w:p w:rsidR="00207224" w:rsidRPr="006D2810" w:rsidRDefault="00207224" w:rsidP="00207224">
      <w:pPr>
        <w:pStyle w:val="xuanxiang"/>
        <w:spacing w:after="48"/>
      </w:pPr>
      <w:r w:rsidRPr="006D2810">
        <w:t>(E) It cannot be known whether it was nuclear deterrence that worked, or some other factor, such as a recognition of the economic value of remaining at peace.</w:t>
      </w:r>
    </w:p>
    <w:p w:rsidR="00207224" w:rsidRPr="006D2810" w:rsidRDefault="00207224" w:rsidP="00207224">
      <w:pPr>
        <w:pStyle w:val="wenti2"/>
        <w:spacing w:before="120" w:after="48"/>
      </w:pPr>
      <w:r w:rsidRPr="006D2810">
        <w:t>14.</w:t>
      </w:r>
      <w:r w:rsidRPr="006D2810">
        <w:tab/>
        <w:t>A survey of alumni of the class of 1960 at Aurora University yielded puzzling results. When asked to indicate their academic rank, half of the respondents reported that they were in the top quarter of the graduating class in 1960.</w:t>
      </w:r>
    </w:p>
    <w:p w:rsidR="00207224" w:rsidRPr="006D2810" w:rsidRDefault="00207224" w:rsidP="00207224">
      <w:pPr>
        <w:pStyle w:val="tiwen"/>
        <w:spacing w:before="48" w:after="48"/>
      </w:pPr>
      <w:r w:rsidRPr="006D2810">
        <w:t>Which one of the following most helps account for the apparent contradiction above?</w:t>
      </w:r>
    </w:p>
    <w:p w:rsidR="00207224" w:rsidRPr="006D2810" w:rsidRDefault="00207224" w:rsidP="00207224">
      <w:pPr>
        <w:pStyle w:val="xuanxiang"/>
        <w:spacing w:after="48"/>
      </w:pPr>
      <w:r w:rsidRPr="006D2810">
        <w:t>(A) A disproportionately large number of high-ranking alumni responded to the survey.</w:t>
      </w:r>
    </w:p>
    <w:p w:rsidR="00207224" w:rsidRPr="006D2810" w:rsidRDefault="00207224" w:rsidP="00207224">
      <w:pPr>
        <w:pStyle w:val="xuanxiang"/>
        <w:spacing w:after="48"/>
      </w:pPr>
      <w:r w:rsidRPr="006D2810">
        <w:t>(B) Few, if any, respondents were mistaken about their class rank.</w:t>
      </w:r>
    </w:p>
    <w:p w:rsidR="00207224" w:rsidRPr="006D2810" w:rsidRDefault="00207224" w:rsidP="00207224">
      <w:pPr>
        <w:pStyle w:val="xuanxiang"/>
        <w:spacing w:after="48"/>
      </w:pPr>
      <w:r w:rsidRPr="006D2810">
        <w:t>(C) Not all the alumni who were actually in the top quarter responded to the survey.</w:t>
      </w:r>
    </w:p>
    <w:p w:rsidR="00207224" w:rsidRPr="006D2810" w:rsidRDefault="00207224" w:rsidP="00207224">
      <w:pPr>
        <w:pStyle w:val="xuanxiang"/>
        <w:spacing w:after="48"/>
      </w:pPr>
      <w:r w:rsidRPr="006D2810">
        <w:t>(D) Almost all of the alumni who graduated in 1960 responded to the survey.</w:t>
      </w:r>
      <w:r w:rsidRPr="005A264C">
        <w:rPr>
          <w:vanish/>
          <w:color w:val="0000FF"/>
        </w:rPr>
        <w:t>（</w:t>
      </w:r>
      <w:r w:rsidRPr="005A264C">
        <w:rPr>
          <w:vanish/>
          <w:color w:val="0000FF"/>
        </w:rPr>
        <w:t>A</w:t>
      </w:r>
      <w:r w:rsidRPr="005A264C">
        <w:rPr>
          <w:vanish/>
          <w:color w:val="0000FF"/>
        </w:rPr>
        <w:t>）</w:t>
      </w:r>
    </w:p>
    <w:p w:rsidR="00207224" w:rsidRPr="006D2810" w:rsidRDefault="00207224" w:rsidP="00207224">
      <w:pPr>
        <w:pStyle w:val="xuanxiang"/>
        <w:spacing w:after="48"/>
      </w:pPr>
      <w:r w:rsidRPr="006D2810">
        <w:t>(E) Academic rank at Aurora University was based on a number of considerations in addition to average grades.</w:t>
      </w:r>
    </w:p>
    <w:p w:rsidR="00207224" w:rsidRPr="006D2810" w:rsidRDefault="00207224" w:rsidP="00207224">
      <w:pPr>
        <w:pStyle w:val="wenti2"/>
        <w:spacing w:before="120" w:after="48"/>
      </w:pPr>
      <w:r w:rsidRPr="006D2810">
        <w:t>15.</w:t>
      </w:r>
      <w:r w:rsidRPr="006D2810">
        <w:tab/>
        <w:t>M: It is almost impossible to find a person between the ages of 85 an 90 who primarily uses the left hand.</w:t>
      </w:r>
    </w:p>
    <w:p w:rsidR="00207224" w:rsidRPr="006D2810" w:rsidRDefault="00207224" w:rsidP="00207224">
      <w:pPr>
        <w:pStyle w:val="tiwen"/>
        <w:spacing w:before="48" w:after="48"/>
      </w:pPr>
      <w:r w:rsidRPr="006D2810">
        <w:t>Q: Seventy to ninety years ago, however, children were punished for using their left hands to eat or to write and were forced to use their right hands.</w:t>
      </w:r>
    </w:p>
    <w:p w:rsidR="00207224" w:rsidRPr="006D2810" w:rsidRDefault="00207224" w:rsidP="00207224">
      <w:pPr>
        <w:pStyle w:val="tiwen"/>
        <w:spacing w:before="48" w:after="48"/>
      </w:pPr>
      <w:r w:rsidRPr="006D2810">
        <w:t>Q’s response serves to counter any use by M of the evidence about 85 to 90 year olds in supports of which one of the following hypotheses?</w:t>
      </w:r>
    </w:p>
    <w:p w:rsidR="00207224" w:rsidRPr="006D2810" w:rsidRDefault="00207224" w:rsidP="00207224">
      <w:pPr>
        <w:pStyle w:val="xuanxiang"/>
        <w:spacing w:after="48"/>
      </w:pPr>
      <w:r w:rsidRPr="006D2810">
        <w:lastRenderedPageBreak/>
        <w:t>(A) Being born right-handed confers a survival advantage.</w:t>
      </w:r>
    </w:p>
    <w:p w:rsidR="00207224" w:rsidRPr="006D2810" w:rsidRDefault="00207224" w:rsidP="00207224">
      <w:pPr>
        <w:pStyle w:val="xuanxiang"/>
        <w:spacing w:after="48"/>
      </w:pPr>
      <w:r w:rsidRPr="006D2810">
        <w:t>(B) Societal attitudes toward handedness differ at different times.</w:t>
      </w:r>
    </w:p>
    <w:p w:rsidR="00207224" w:rsidRPr="006D2810" w:rsidRDefault="00207224" w:rsidP="00207224">
      <w:pPr>
        <w:pStyle w:val="xuanxiang"/>
        <w:spacing w:after="48"/>
      </w:pPr>
      <w:r w:rsidRPr="006D2810">
        <w:t>(C) Forcing a person to switch from a preferred hand is harmless.</w:t>
      </w:r>
    </w:p>
    <w:p w:rsidR="00207224" w:rsidRPr="006D2810" w:rsidRDefault="00207224" w:rsidP="00207224">
      <w:pPr>
        <w:pStyle w:val="xuanxiang"/>
        <w:spacing w:after="48"/>
      </w:pPr>
      <w:r w:rsidRPr="006D2810">
        <w:t>(D) Handedness is a product of both genetic predisposition and social pressures.</w:t>
      </w:r>
      <w:r w:rsidRPr="005A264C">
        <w:rPr>
          <w:vanish/>
          <w:color w:val="0000FF"/>
        </w:rPr>
        <w:t>（</w:t>
      </w:r>
      <w:r w:rsidRPr="005A264C">
        <w:rPr>
          <w:vanish/>
          <w:color w:val="0000FF"/>
        </w:rPr>
        <w:t>A</w:t>
      </w:r>
      <w:r w:rsidRPr="005A264C">
        <w:rPr>
          <w:vanish/>
          <w:color w:val="0000FF"/>
        </w:rPr>
        <w:t>）</w:t>
      </w:r>
    </w:p>
    <w:p w:rsidR="00207224" w:rsidRPr="006D2810" w:rsidRDefault="00207224" w:rsidP="00207224">
      <w:pPr>
        <w:pStyle w:val="xuanxiang"/>
        <w:spacing w:after="48"/>
      </w:pPr>
      <w:r w:rsidRPr="006D2810">
        <w:t>(E) Physical habits learned in school often persist in old age.</w:t>
      </w:r>
    </w:p>
    <w:p w:rsidR="00207224" w:rsidRPr="006D2810" w:rsidRDefault="00207224" w:rsidP="00207224">
      <w:pPr>
        <w:pStyle w:val="wenti2"/>
        <w:spacing w:before="120" w:after="48"/>
      </w:pPr>
      <w:r w:rsidRPr="006D2810">
        <w:t>16.</w:t>
      </w:r>
      <w:r w:rsidRPr="006D2810">
        <w:tab/>
        <w:t>The seventeenth-century physicist Sir Isaac Newton is remembered chiefly for his treaties on motion and gravity. But Newton also conducted experiments secretly for many years based on the arcane theories of alchemy, trying unsuccessfully to transmute common metals into gold and produce rejuvenating elixirs. If the alchemists of the seventeenth century had published the results of their experiments, chemistry in the eighteenth century would have been more advanced than it actually was.</w:t>
      </w:r>
    </w:p>
    <w:p w:rsidR="00207224" w:rsidRPr="006D2810" w:rsidRDefault="00207224" w:rsidP="00207224">
      <w:pPr>
        <w:pStyle w:val="tiwen"/>
        <w:spacing w:before="48" w:after="48"/>
      </w:pPr>
      <w:r w:rsidRPr="006D2810">
        <w:t>Which one of the following assumptions would allow the conclusion concerning eighteenth-century chemistry to be properly drawn?</w:t>
      </w:r>
    </w:p>
    <w:p w:rsidR="00207224" w:rsidRPr="006D2810" w:rsidRDefault="00207224" w:rsidP="00207224">
      <w:pPr>
        <w:pStyle w:val="xuanxiang"/>
        <w:spacing w:after="48"/>
      </w:pPr>
      <w:r w:rsidRPr="006D2810">
        <w:t>(A) Scientific progress is retarded by the reluctance of historians to acknowledge the failures of some of the great scientists.</w:t>
      </w:r>
    </w:p>
    <w:p w:rsidR="00207224" w:rsidRPr="006D2810" w:rsidRDefault="00207224" w:rsidP="00207224">
      <w:pPr>
        <w:pStyle w:val="xuanxiang"/>
        <w:spacing w:after="48"/>
      </w:pPr>
      <w:r w:rsidRPr="006D2810">
        <w:t>(B) Advances in science are hastened when reports of experiments, whether successful or not, are available for review by other scientists.</w:t>
      </w:r>
    </w:p>
    <w:p w:rsidR="00207224" w:rsidRPr="006D2810" w:rsidRDefault="00207224" w:rsidP="00207224">
      <w:pPr>
        <w:pStyle w:val="xuanxiang"/>
        <w:spacing w:after="48"/>
      </w:pPr>
      <w:r w:rsidRPr="006D2810">
        <w:t>(C) Newton’s work on motion and gravity would not have gained wide acceptance if the results of his work in alchemy had also been make public.</w:t>
      </w:r>
    </w:p>
    <w:p w:rsidR="00207224" w:rsidRPr="006D2810" w:rsidRDefault="00207224" w:rsidP="00207224">
      <w:pPr>
        <w:pStyle w:val="xuanxiang"/>
        <w:spacing w:after="48"/>
      </w:pPr>
      <w:r w:rsidRPr="006D2810">
        <w:t>(D) Increasing specialization within the sciences makes it difficult for scientists in one field to understand the principles of other fields.</w:t>
      </w:r>
      <w:r w:rsidRPr="005A264C">
        <w:rPr>
          <w:vanish/>
          <w:color w:val="0000FF"/>
        </w:rPr>
        <w:t>（</w:t>
      </w:r>
      <w:r w:rsidRPr="005A264C">
        <w:rPr>
          <w:vanish/>
          <w:color w:val="0000FF"/>
        </w:rPr>
        <w:t>B</w:t>
      </w:r>
      <w:r w:rsidRPr="005A264C">
        <w:rPr>
          <w:vanish/>
          <w:color w:val="0000FF"/>
        </w:rPr>
        <w:t>）</w:t>
      </w:r>
    </w:p>
    <w:p w:rsidR="00207224" w:rsidRPr="006D2810" w:rsidRDefault="00207224" w:rsidP="00207224">
      <w:pPr>
        <w:pStyle w:val="xuanxiang"/>
        <w:spacing w:after="48"/>
      </w:pPr>
      <w:r w:rsidRPr="006D2810">
        <w:t>(E) The seventeenth-century alchemists could have achieved their goals only if their experiments had been subjected to public scrutiny.</w:t>
      </w:r>
    </w:p>
    <w:p w:rsidR="00207224" w:rsidRPr="006D2810" w:rsidRDefault="00207224" w:rsidP="00207224">
      <w:pPr>
        <w:pStyle w:val="wenti2"/>
        <w:spacing w:before="120" w:after="48"/>
      </w:pPr>
      <w:r w:rsidRPr="006D2810">
        <w:t>17.</w:t>
      </w:r>
      <w:r w:rsidRPr="006D2810">
        <w:tab/>
        <w:t>Sedimentary rock hardens within the earth’s crust as layers of matter accumulate and the pressure of the layers above converts the layers below into rock. One particular layer of sedimentary rock that contains an unusual amount of the element iridium has been presented as support for a theory that a meteorite collided with the earth some sixty million years ago. Meteorites are rich in iridium compared to the earth’s crust, and geologists theorize that a meteorite’s collision with the earth raised a huge cloud of iridium-laden dust. The dust, they say, eventually settled to earth where it combined with other matter, and as new layers accumulated above it, it formed a layer of iridium-rich rock.</w:t>
      </w:r>
    </w:p>
    <w:p w:rsidR="00207224" w:rsidRPr="006D2810" w:rsidRDefault="00207224" w:rsidP="00207224">
      <w:pPr>
        <w:pStyle w:val="tiwen"/>
        <w:spacing w:before="48" w:after="48"/>
      </w:pPr>
      <w:r w:rsidRPr="006D2810">
        <w:t>Which one of the following, if true, would counter the claim that the iridium-rich layer described in the passage is evidence for the meteorite collision theory?</w:t>
      </w:r>
    </w:p>
    <w:p w:rsidR="00207224" w:rsidRPr="006D2810" w:rsidRDefault="00207224" w:rsidP="00207224">
      <w:pPr>
        <w:pStyle w:val="xuanxiang"/>
        <w:spacing w:after="48"/>
      </w:pPr>
      <w:r w:rsidRPr="006D2810">
        <w:t>(A) The huge dust cloud described in the passage would have blocked the transmission of sunlight and lowered the earth’s temperature.</w:t>
      </w:r>
    </w:p>
    <w:p w:rsidR="00207224" w:rsidRPr="006D2810" w:rsidRDefault="00207224" w:rsidP="00207224">
      <w:pPr>
        <w:pStyle w:val="xuanxiang"/>
        <w:spacing w:after="48"/>
      </w:pPr>
      <w:r w:rsidRPr="006D2810">
        <w:t>(B) A layer of sedimentary rock takes millions of years to harden.</w:t>
      </w:r>
    </w:p>
    <w:p w:rsidR="00207224" w:rsidRPr="006D2810" w:rsidRDefault="00207224" w:rsidP="00207224">
      <w:pPr>
        <w:pStyle w:val="xuanxiang"/>
        <w:spacing w:after="48"/>
      </w:pPr>
      <w:r w:rsidRPr="006D2810">
        <w:t>(C) Layers of sedimentary rock are used to determine the dates of prehistoric events whether or not they contain iridium.</w:t>
      </w:r>
    </w:p>
    <w:p w:rsidR="00207224" w:rsidRPr="006D2810" w:rsidRDefault="00207224" w:rsidP="00207224">
      <w:pPr>
        <w:pStyle w:val="xuanxiang"/>
        <w:spacing w:after="48"/>
      </w:pPr>
      <w:r w:rsidRPr="006D2810">
        <w:t>(D) Sixty million years ago there was a surge in volcanic activity in which the matter spewed from the volcanoes formed huge iridium-rich dust clouds.</w:t>
      </w:r>
      <w:r w:rsidRPr="005A264C">
        <w:rPr>
          <w:vanish/>
          <w:color w:val="0000FF"/>
        </w:rPr>
        <w:t>（</w:t>
      </w:r>
      <w:r w:rsidRPr="005A264C">
        <w:rPr>
          <w:vanish/>
          <w:color w:val="0000FF"/>
        </w:rPr>
        <w:t>D</w:t>
      </w:r>
      <w:r w:rsidRPr="005A264C">
        <w:rPr>
          <w:vanish/>
          <w:color w:val="0000FF"/>
        </w:rPr>
        <w:t>）</w:t>
      </w:r>
    </w:p>
    <w:p w:rsidR="00207224" w:rsidRPr="006D2810" w:rsidRDefault="00207224" w:rsidP="00207224">
      <w:pPr>
        <w:pStyle w:val="xuanxiang"/>
        <w:spacing w:after="48"/>
      </w:pPr>
      <w:r w:rsidRPr="006D2810">
        <w:t>(E) The iridium deposit occurred at about the same time that many animal species became extinct and some scientists have theorized that mass dinosaur extinctions were caused by a meteorite collision.</w:t>
      </w:r>
    </w:p>
    <w:p w:rsidR="00207224" w:rsidRPr="006D2810" w:rsidRDefault="00207224" w:rsidP="00207224">
      <w:pPr>
        <w:pStyle w:val="wenti2"/>
        <w:spacing w:before="120" w:after="48"/>
      </w:pPr>
      <w:r w:rsidRPr="006D2810">
        <w:lastRenderedPageBreak/>
        <w:t>18.</w:t>
      </w:r>
      <w:r w:rsidRPr="006D2810">
        <w:tab/>
        <w:t>Mary, a veterinary student, has been assigned an experiment in mammalian physiology that would require her to take a healthy, anesthetized dog and subject it to a drastic blood loss in order to observe the physiological consequences of shock. The dog would neither regain consciousness nor survive the experiment. Mary decides not to do this assignment.</w:t>
      </w:r>
    </w:p>
    <w:p w:rsidR="00207224" w:rsidRPr="006D2810" w:rsidRDefault="00207224" w:rsidP="00207224">
      <w:pPr>
        <w:pStyle w:val="tiwen"/>
        <w:spacing w:before="48" w:after="48"/>
      </w:pPr>
      <w:r w:rsidRPr="006D2810">
        <w:t>Mary’s decision most closely accords with which one of the following principles?</w:t>
      </w:r>
    </w:p>
    <w:p w:rsidR="00207224" w:rsidRPr="006D2810" w:rsidRDefault="00207224" w:rsidP="00207224">
      <w:pPr>
        <w:pStyle w:val="xuanxiang"/>
        <w:spacing w:after="48"/>
      </w:pPr>
      <w:r w:rsidRPr="006D2810">
        <w:t>(A) All other things being equal, gratuitously causing any animal to suffer pain is unjustified.</w:t>
      </w:r>
    </w:p>
    <w:p w:rsidR="00207224" w:rsidRPr="006D2810" w:rsidRDefault="00207224" w:rsidP="00207224">
      <w:pPr>
        <w:pStyle w:val="xuanxiang"/>
        <w:spacing w:after="48"/>
      </w:pPr>
      <w:r w:rsidRPr="006D2810">
        <w:t>(B) Taking the life of an animal is not justifiable unless doing so would immediately assist in saving several animal lives or in protecting the health of a person.</w:t>
      </w:r>
    </w:p>
    <w:p w:rsidR="00207224" w:rsidRPr="006D2810" w:rsidRDefault="00207224" w:rsidP="00207224">
      <w:pPr>
        <w:pStyle w:val="xuanxiang"/>
        <w:spacing w:after="48"/>
      </w:pPr>
      <w:r w:rsidRPr="006D2810">
        <w:t>(C) The only sufficient justification for experimenting on animals is that future animal suffering is thereby prevented.</w:t>
      </w:r>
    </w:p>
    <w:p w:rsidR="00207224" w:rsidRPr="006D2810" w:rsidRDefault="00207224" w:rsidP="00207224">
      <w:pPr>
        <w:pStyle w:val="xuanxiang"/>
        <w:spacing w:after="48"/>
      </w:pPr>
      <w:r w:rsidRPr="006D2810">
        <w:t>(D) Practicing veterinarians have a professional obligation to strive to prevent the unnecessary death of an animal except in cases of severely ill or injured animals whose prospects for recovery are dim.</w:t>
      </w:r>
      <w:r w:rsidRPr="005A264C">
        <w:rPr>
          <w:vanish/>
          <w:color w:val="0000FF"/>
        </w:rPr>
        <w:t>（</w:t>
      </w:r>
      <w:r w:rsidRPr="005A264C">
        <w:rPr>
          <w:vanish/>
          <w:color w:val="0000FF"/>
        </w:rPr>
        <w:t>B</w:t>
      </w:r>
      <w:r w:rsidRPr="005A264C">
        <w:rPr>
          <w:vanish/>
          <w:color w:val="0000FF"/>
        </w:rPr>
        <w:t>）</w:t>
      </w:r>
    </w:p>
    <w:p w:rsidR="00207224" w:rsidRPr="006D2810" w:rsidRDefault="00207224" w:rsidP="00207224">
      <w:pPr>
        <w:pStyle w:val="xuanxiang"/>
        <w:spacing w:after="48"/>
      </w:pPr>
      <w:r w:rsidRPr="006D2810">
        <w:t>(E) No one is ever justified in acting with the sole intention of causing the death of a living thing, be it animal or human.</w:t>
      </w:r>
    </w:p>
    <w:p w:rsidR="00207224" w:rsidRPr="006D2810" w:rsidRDefault="00207224" w:rsidP="00207224">
      <w:pPr>
        <w:pStyle w:val="wenti2"/>
        <w:spacing w:before="120" w:after="48"/>
      </w:pPr>
      <w:r w:rsidRPr="006D2810">
        <w:t>19.</w:t>
      </w:r>
      <w:r w:rsidRPr="006D2810">
        <w:tab/>
        <w:t>A tree’s age can be determined by counting the annual growth rings in its trunk. Each ring represents one year, and the ring’s thickness reveals the relative amount of rainfall that year. Archaeologists successfully used annual rings to determine the relative ages of ancient tombs at Pazyryk. Each tomb was constructed from freshly cut logs, and the tombs builders were constrained by tradition to use only logs from trees growing in the sacred Pazyryk Valley.</w:t>
      </w:r>
    </w:p>
    <w:p w:rsidR="00207224" w:rsidRPr="006D2810" w:rsidRDefault="00207224" w:rsidP="00207224">
      <w:pPr>
        <w:pStyle w:val="tiwen"/>
        <w:spacing w:before="48" w:after="48"/>
      </w:pPr>
      <w:r w:rsidRPr="006D2810">
        <w:t>Which one of the following, if true, contributes most to an explanation of the archaeologists’ success in using annual rings to establish the relative ages of the tombs at the Pazyryk site?</w:t>
      </w:r>
    </w:p>
    <w:p w:rsidR="00207224" w:rsidRPr="006D2810" w:rsidRDefault="00207224" w:rsidP="00207224">
      <w:pPr>
        <w:pStyle w:val="xuanxiang"/>
        <w:spacing w:after="48"/>
      </w:pPr>
      <w:r w:rsidRPr="006D2810">
        <w:t>(A) The Pazyryk tombs were all robbed during ancient times, but breakage of the tombs seals allowed the seepage of water, which soon froze permanently, thereby preserving the tombs’ remaining artifacts.</w:t>
      </w:r>
    </w:p>
    <w:p w:rsidR="00207224" w:rsidRPr="006D2810" w:rsidRDefault="00207224" w:rsidP="00207224">
      <w:pPr>
        <w:pStyle w:val="xuanxiang"/>
        <w:spacing w:after="48"/>
      </w:pPr>
      <w:r w:rsidRPr="006D2810">
        <w:t>(B) The Pazyryk Valley, surrounded by extremely high mountains, has a distinctive yearly pattern of rainfall, and so trees growing in the Pazyryk Valley have annual rings that are quite distinct from trees growing in nearby valleys.</w:t>
      </w:r>
    </w:p>
    <w:p w:rsidR="00207224" w:rsidRPr="006D2810" w:rsidRDefault="00207224" w:rsidP="00207224">
      <w:pPr>
        <w:pStyle w:val="xuanxiang"/>
        <w:spacing w:after="48"/>
      </w:pPr>
      <w:r w:rsidRPr="006D2810">
        <w:t>(C) Each log in the Pazyryk tombs has among its rings a distinctive sequence of twelve annual rings representing six drought years followed by three rainy years and three more drought years.</w:t>
      </w:r>
    </w:p>
    <w:p w:rsidR="00207224" w:rsidRPr="006D2810" w:rsidRDefault="00207224" w:rsidP="00207224">
      <w:pPr>
        <w:pStyle w:val="xuanxiang"/>
        <w:spacing w:after="48"/>
      </w:pPr>
      <w:r w:rsidRPr="006D2810">
        <w:t>(D) The archaeologists determined that the youngest tree used in any of the tombs was 90 years old and that the oldest tree was 450 years old.</w:t>
      </w:r>
      <w:r w:rsidRPr="005A264C">
        <w:rPr>
          <w:vanish/>
          <w:color w:val="0000FF"/>
        </w:rPr>
        <w:t>（</w:t>
      </w:r>
      <w:r w:rsidRPr="005A264C">
        <w:rPr>
          <w:vanish/>
          <w:color w:val="0000FF"/>
        </w:rPr>
        <w:t>C</w:t>
      </w:r>
      <w:r w:rsidRPr="005A264C">
        <w:rPr>
          <w:vanish/>
          <w:color w:val="0000FF"/>
        </w:rPr>
        <w:t>）</w:t>
      </w:r>
    </w:p>
    <w:p w:rsidR="00207224" w:rsidRPr="006D2810" w:rsidRDefault="00207224" w:rsidP="00207224">
      <w:pPr>
        <w:pStyle w:val="xuanxiang"/>
        <w:spacing w:after="48"/>
      </w:pPr>
      <w:r w:rsidRPr="006D2810">
        <w:t>(E) All of the Pazyryk tombs contained cultural artifacts that can be dated to roughly 2300 years ago.</w:t>
      </w:r>
    </w:p>
    <w:p w:rsidR="00207224" w:rsidRPr="006D2810" w:rsidRDefault="00207224" w:rsidP="00207224">
      <w:pPr>
        <w:pStyle w:val="wenti2"/>
        <w:spacing w:before="120" w:after="48"/>
      </w:pPr>
      <w:r w:rsidRPr="006D2810">
        <w:t>20.</w:t>
      </w:r>
      <w:r w:rsidRPr="006D2810">
        <w:tab/>
        <w:t>Experienced gardeners advise against planting snap peas after late April because peas do not develop properly in warm weather. This year, however, the weather was unusually cool into late June, and therefore the fact that these snap peas were planted in mid-May is unlikely to result in crop failure despite the experts’ warnings.</w:t>
      </w:r>
    </w:p>
    <w:p w:rsidR="00207224" w:rsidRPr="006D2810" w:rsidRDefault="00207224" w:rsidP="00207224">
      <w:pPr>
        <w:pStyle w:val="tiwen"/>
        <w:spacing w:before="48" w:after="48"/>
      </w:pPr>
      <w:r w:rsidRPr="006D2810">
        <w:t>The pattern of reasoning displayed above is most closely paralleled in which one of the following?</w:t>
      </w:r>
    </w:p>
    <w:p w:rsidR="00207224" w:rsidRPr="006D2810" w:rsidRDefault="00207224" w:rsidP="00207224">
      <w:pPr>
        <w:pStyle w:val="xuanxiang"/>
        <w:spacing w:after="48"/>
      </w:pPr>
      <w:r w:rsidRPr="006D2810">
        <w:lastRenderedPageBreak/>
        <w:t>(A) According to many gardening authorities, tomatoes should not be planted near dill because doing so is likely to affect their taste adversely; however, since these tomatoes were grown near dill and taste fine, there is clearly no reason to pay much attention to the so-called experts’ advice.</w:t>
      </w:r>
    </w:p>
    <w:p w:rsidR="00207224" w:rsidRPr="006D2810" w:rsidRDefault="00207224" w:rsidP="00207224">
      <w:pPr>
        <w:pStyle w:val="xuanxiang"/>
        <w:spacing w:after="48"/>
      </w:pPr>
      <w:r w:rsidRPr="006D2810">
        <w:t>(B) Since African violets do not thrive in direct sunlight, it is said that in this region these plants should be placed in windows facing north rather than south; however, since these south-facing windows are well shaded by evergreen trees, the African violets placed in them are likely to grow satisfactorily.</w:t>
      </w:r>
    </w:p>
    <w:p w:rsidR="00207224" w:rsidRPr="006D2810" w:rsidRDefault="00207224" w:rsidP="00207224">
      <w:pPr>
        <w:pStyle w:val="xuanxiang"/>
        <w:spacing w:after="48"/>
      </w:pPr>
      <w:r w:rsidRPr="006D2810">
        <w:t>(C) Where flowers are to be planted under shade trees, gardening experts often advise using impatiens since impatiens does well in conditions of shade; however, it is unlikely to do well under maple trees since maple tree roots are so near the surface that they absorb all available moisture.</w:t>
      </w:r>
    </w:p>
    <w:p w:rsidR="00207224" w:rsidRPr="006D2810" w:rsidRDefault="00207224" w:rsidP="00207224">
      <w:pPr>
        <w:pStyle w:val="xuanxiang"/>
        <w:spacing w:after="48"/>
      </w:pPr>
      <w:r w:rsidRPr="006D2810">
        <w:t>(D) Most seeds tend to germinate at much higher rates when planted in warm soil than when planted in cold soil; spinach seeds, however, are unlikely to germinate properly if the soil is too warm, and therefore experts advise that spinach should be planted earlier than most vegetables.</w:t>
      </w:r>
      <w:r w:rsidRPr="005A264C">
        <w:rPr>
          <w:vanish/>
          <w:color w:val="0000FF"/>
        </w:rPr>
        <w:t>（</w:t>
      </w:r>
      <w:r w:rsidRPr="005A264C">
        <w:rPr>
          <w:vanish/>
          <w:color w:val="0000FF"/>
        </w:rPr>
        <w:t>B</w:t>
      </w:r>
      <w:r w:rsidRPr="005A264C">
        <w:rPr>
          <w:vanish/>
          <w:color w:val="0000FF"/>
        </w:rPr>
        <w:t>）</w:t>
      </w:r>
    </w:p>
    <w:p w:rsidR="00207224" w:rsidRPr="006D2810" w:rsidRDefault="00207224" w:rsidP="00207224">
      <w:pPr>
        <w:pStyle w:val="xuanxiang"/>
        <w:spacing w:after="48"/>
      </w:pPr>
      <w:r w:rsidRPr="006D2810">
        <w:t>(E) House plants generally grow best in pots slightly larger than their existing root systems, so the usual advice is to repot when roots first reach the sides of the pot; this rule should no be followed with amaryllis plants, however, because they are likely to do best with tightly compressed roots.</w:t>
      </w:r>
    </w:p>
    <w:p w:rsidR="00207224" w:rsidRPr="006D2810" w:rsidRDefault="00207224" w:rsidP="00207224">
      <w:pPr>
        <w:pStyle w:val="wenti2"/>
        <w:spacing w:before="120" w:after="48"/>
      </w:pPr>
      <w:r w:rsidRPr="006D2810">
        <w:t>21.</w:t>
      </w:r>
      <w:r w:rsidRPr="006D2810">
        <w:tab/>
        <w:t>Whenever a major political scandal erupts before an election and voters blame the scandal on all parties about equally, virtually all incumbents, from whatever party, seeking reelection are returned to office. However, when voters blame such a scandal on only one party, incumbents from that party are likely to be defeated by challengers from other parties. The proportion of incumbents who seek reelection is high and remarkably constant from election to election.</w:t>
      </w:r>
    </w:p>
    <w:p w:rsidR="00207224" w:rsidRPr="006D2810" w:rsidRDefault="00207224" w:rsidP="00207224">
      <w:pPr>
        <w:pStyle w:val="tiwen"/>
        <w:spacing w:before="48" w:after="48"/>
      </w:pPr>
      <w:r w:rsidRPr="006D2810">
        <w:t>If the voters’ reactions are guided by a principle, which one of the following principles would best account for the contrast in reactions described above?</w:t>
      </w:r>
    </w:p>
    <w:p w:rsidR="00207224" w:rsidRPr="006D2810" w:rsidRDefault="00207224" w:rsidP="00207224">
      <w:pPr>
        <w:pStyle w:val="xuanxiang"/>
        <w:spacing w:after="48"/>
      </w:pPr>
      <w:r w:rsidRPr="006D2810">
        <w:t>(A) Whenever one incumbent is responsible for one major political scandal and another incumbent is responsible for another, the consequences for the two incumbents should be the same.</w:t>
      </w:r>
    </w:p>
    <w:p w:rsidR="00207224" w:rsidRPr="006D2810" w:rsidRDefault="00207224" w:rsidP="00207224">
      <w:pPr>
        <w:pStyle w:val="xuanxiang"/>
        <w:spacing w:after="48"/>
      </w:pPr>
      <w:r w:rsidRPr="006D2810">
        <w:t>(B) When a major political scandal is blamed on incumbents from all parties, that judgment is more accurate than any judgment that incumbents from only on party are to blame.</w:t>
      </w:r>
    </w:p>
    <w:p w:rsidR="00207224" w:rsidRPr="006D2810" w:rsidRDefault="00207224" w:rsidP="00207224">
      <w:pPr>
        <w:pStyle w:val="xuanxiang"/>
        <w:spacing w:after="48"/>
      </w:pPr>
      <w:r w:rsidRPr="006D2810">
        <w:t>(C) Incumbents who are rightly blamed for a major political scandal should not seek reelection, but if they do, they should not be returned to office.</w:t>
      </w:r>
    </w:p>
    <w:p w:rsidR="00207224" w:rsidRPr="006D2810" w:rsidRDefault="00207224" w:rsidP="00207224">
      <w:pPr>
        <w:pStyle w:val="xuanxiang"/>
        <w:spacing w:after="48"/>
      </w:pPr>
      <w:r w:rsidRPr="006D2810">
        <w:t>(D) Major political scandals can practically always be blamed on incumbents, but whether those incumbents should be voted out of office depends on who their challengers are.</w:t>
      </w:r>
      <w:r w:rsidRPr="005A264C">
        <w:rPr>
          <w:vanish/>
          <w:color w:val="0000FF"/>
        </w:rPr>
        <w:t>（</w:t>
      </w:r>
      <w:r w:rsidRPr="005A264C">
        <w:rPr>
          <w:vanish/>
          <w:color w:val="0000FF"/>
        </w:rPr>
        <w:t>E</w:t>
      </w:r>
      <w:r w:rsidRPr="005A264C">
        <w:rPr>
          <w:vanish/>
          <w:color w:val="0000FF"/>
        </w:rPr>
        <w:t>）</w:t>
      </w:r>
    </w:p>
    <w:p w:rsidR="00207224" w:rsidRPr="006D2810" w:rsidRDefault="00207224" w:rsidP="00207224">
      <w:pPr>
        <w:pStyle w:val="xuanxiang"/>
        <w:spacing w:after="48"/>
      </w:pPr>
      <w:r w:rsidRPr="006D2810">
        <w:t>(E) When major political scandals are less the responsibility of individual incumbents than of the parties to which they belong, whatever party was responsible must be penalized when possible.</w:t>
      </w:r>
    </w:p>
    <w:p w:rsidR="00207224" w:rsidRPr="006D2810" w:rsidRDefault="00207224" w:rsidP="00207224">
      <w:pPr>
        <w:pStyle w:val="wenti2"/>
        <w:spacing w:before="120" w:after="48"/>
      </w:pPr>
      <w:r w:rsidRPr="006D2810">
        <w:t>22.</w:t>
      </w:r>
      <w:r w:rsidRPr="006D2810">
        <w:tab/>
        <w:t>Once people habitually engaged in conversation: now the television competes for their attention. When the television is on, communication between family members stops. Where there is no communication, family ties become frayed and eventually snap. Therefore, the only solution is to get rid of the television.</w:t>
      </w:r>
    </w:p>
    <w:p w:rsidR="00207224" w:rsidRPr="006D2810" w:rsidRDefault="00207224" w:rsidP="00207224">
      <w:pPr>
        <w:pStyle w:val="tiwen"/>
        <w:spacing w:before="48" w:after="48"/>
      </w:pPr>
      <w:r w:rsidRPr="006D2810">
        <w:lastRenderedPageBreak/>
        <w:t>Which one of the following is most closely parallel in its reasoning to the flawed reasoning in the argument above?</w:t>
      </w:r>
    </w:p>
    <w:p w:rsidR="00207224" w:rsidRPr="006D2810" w:rsidRDefault="00207224" w:rsidP="00207224">
      <w:pPr>
        <w:pStyle w:val="xuanxiang"/>
        <w:spacing w:after="48"/>
      </w:pPr>
      <w:r w:rsidRPr="006D2810">
        <w:t>(A) Once friendships thrived on shared leisure time. But contemporary economic pressures minimize the amount of free time people have and thus jeopardize many friendships.</w:t>
      </w:r>
    </w:p>
    <w:p w:rsidR="00207224" w:rsidRPr="006D2810" w:rsidRDefault="00207224" w:rsidP="00207224">
      <w:pPr>
        <w:pStyle w:val="xuanxiang"/>
        <w:spacing w:after="48"/>
      </w:pPr>
      <w:r w:rsidRPr="006D2810">
        <w:t>(B) Once people listened to the radio while pursuing other activities. Now they passively watch television. Therefore, radio was less distracting for most people than television is.</w:t>
      </w:r>
    </w:p>
    <w:p w:rsidR="00207224" w:rsidRPr="006D2810" w:rsidRDefault="00207224" w:rsidP="00207224">
      <w:pPr>
        <w:pStyle w:val="xuanxiang"/>
        <w:spacing w:after="48"/>
      </w:pPr>
      <w:r w:rsidRPr="006D2810">
        <w:t>(C) Once sports enthusiasts regularly engaged in sports, but now they watch spectator sports when they could be getting physical exercise. Without physical exercise, health deteriorates. Therefore, the only remedy is to eliminate spectator sports.</w:t>
      </w:r>
    </w:p>
    <w:p w:rsidR="00207224" w:rsidRPr="006D2810" w:rsidRDefault="00207224" w:rsidP="00207224">
      <w:pPr>
        <w:pStyle w:val="xuanxiang"/>
        <w:spacing w:after="48"/>
      </w:pPr>
      <w:r w:rsidRPr="006D2810">
        <w:t>(D) Once people were willing to tailor their day to the constraints of a bus or train schedule: now they are spoiled by the private car. The only solution is for government to offer financial incentives to encourage the use of public transportation.</w:t>
      </w:r>
      <w:r w:rsidRPr="005A264C">
        <w:rPr>
          <w:vanish/>
          <w:color w:val="0000FF"/>
        </w:rPr>
        <w:t>（</w:t>
      </w:r>
      <w:r w:rsidRPr="005A264C">
        <w:rPr>
          <w:vanish/>
          <w:color w:val="0000FF"/>
        </w:rPr>
        <w:t>C</w:t>
      </w:r>
      <w:r w:rsidRPr="005A264C">
        <w:rPr>
          <w:vanish/>
          <w:color w:val="0000FF"/>
        </w:rPr>
        <w:t>）</w:t>
      </w:r>
    </w:p>
    <w:p w:rsidR="00207224" w:rsidRPr="006D2810" w:rsidRDefault="00207224" w:rsidP="00207224">
      <w:pPr>
        <w:pStyle w:val="xuanxiang"/>
        <w:spacing w:after="48"/>
      </w:pPr>
      <w:r w:rsidRPr="006D2810">
        <w:t>(E) Once people did their shopping in urban retail districts, where they combined their shopping with other errands. Now many people shop in suburban malls, where they concentrate on shopping exclusively. Therefore, shopping has become a leisure time activity.</w:t>
      </w:r>
    </w:p>
    <w:p w:rsidR="00207224" w:rsidRPr="006D2810" w:rsidRDefault="00207224" w:rsidP="00207224">
      <w:pPr>
        <w:pStyle w:val="wenti2"/>
        <w:spacing w:before="120" w:after="48"/>
      </w:pPr>
      <w:r w:rsidRPr="006D2810">
        <w:t>23.</w:t>
      </w:r>
      <w:r w:rsidRPr="006D2810">
        <w:tab/>
        <w:t>In essence, all rent-control policies involve specifying a maximum rent that a landlord may charge for a dwelling. The rationale for controlling rents is to protect tenants in situations where limited supply will cause rents to rise sharply in the face of increased demand. However, although rent control may help some tenants in the short run, it affects the rental-housing market adversely in the long run because landlords become reluctant to maintain the quality of their existing properties and even more reluctant to have additional rental-housing units built.</w:t>
      </w:r>
    </w:p>
    <w:p w:rsidR="00207224" w:rsidRPr="006D2810" w:rsidRDefault="00207224" w:rsidP="00207224">
      <w:pPr>
        <w:pStyle w:val="tiwen"/>
        <w:spacing w:before="48" w:after="48"/>
      </w:pPr>
      <w:r w:rsidRPr="006D2810">
        <w:t>Which one of the following, if true, best explains the landlords’ reluctance described above?</w:t>
      </w:r>
    </w:p>
    <w:p w:rsidR="00207224" w:rsidRPr="006D2810" w:rsidRDefault="00207224" w:rsidP="00207224">
      <w:pPr>
        <w:pStyle w:val="xuanxiang"/>
        <w:spacing w:after="48"/>
      </w:pPr>
      <w:r w:rsidRPr="006D2810">
        <w:t>(A) Tenants prefer low-quality accommodations with rent control to high-quality accommodations without it.</w:t>
      </w:r>
    </w:p>
    <w:p w:rsidR="00207224" w:rsidRPr="006D2810" w:rsidRDefault="00207224" w:rsidP="00207224">
      <w:pPr>
        <w:pStyle w:val="xuanxiang"/>
        <w:spacing w:after="48"/>
      </w:pPr>
      <w:r w:rsidRPr="006D2810">
        <w:t>(B) Rent control makes it very difficult for landlords to achieve reasonable returns on any investments in maintenance or in new construction.</w:t>
      </w:r>
    </w:p>
    <w:p w:rsidR="00207224" w:rsidRPr="006D2810" w:rsidRDefault="00207224" w:rsidP="00207224">
      <w:pPr>
        <w:pStyle w:val="xuanxiang"/>
        <w:spacing w:after="48"/>
      </w:pPr>
      <w:r w:rsidRPr="006D2810">
        <w:t>(C) Rent control is a common practice even though it does nothing to alleviate shortages in rental housing.</w:t>
      </w:r>
    </w:p>
    <w:p w:rsidR="00207224" w:rsidRPr="006D2810" w:rsidRDefault="00207224" w:rsidP="00207224">
      <w:pPr>
        <w:pStyle w:val="xuanxiang"/>
        <w:spacing w:after="48"/>
      </w:pPr>
      <w:r w:rsidRPr="006D2810">
        <w:t>(D) Rent control is generally introduced for political reasons and it takes political action to have it lifted again.</w:t>
      </w:r>
      <w:r w:rsidRPr="005A264C">
        <w:rPr>
          <w:vanish/>
          <w:color w:val="0000FF"/>
        </w:rPr>
        <w:t>（</w:t>
      </w:r>
      <w:r w:rsidRPr="005A264C">
        <w:rPr>
          <w:vanish/>
          <w:color w:val="0000FF"/>
        </w:rPr>
        <w:t>B</w:t>
      </w:r>
      <w:r w:rsidRPr="005A264C">
        <w:rPr>
          <w:vanish/>
          <w:color w:val="0000FF"/>
        </w:rPr>
        <w:t>）</w:t>
      </w:r>
    </w:p>
    <w:p w:rsidR="00207224" w:rsidRPr="006D2810" w:rsidRDefault="00207224" w:rsidP="00207224">
      <w:pPr>
        <w:pStyle w:val="xuanxiang"/>
        <w:spacing w:after="48"/>
      </w:pPr>
      <w:r w:rsidRPr="006D2810">
        <w:t>(E) Tenants prefer rent control to the alternative of receiving direct government subsidies toward rents they cannot afford.</w:t>
      </w:r>
    </w:p>
    <w:p w:rsidR="00207224" w:rsidRPr="006D2810" w:rsidRDefault="00207224" w:rsidP="00207224">
      <w:pPr>
        <w:pStyle w:val="wenti2"/>
        <w:spacing w:before="120" w:after="48"/>
      </w:pPr>
      <w:r w:rsidRPr="006D2810">
        <w:t>24.</w:t>
      </w:r>
      <w:r w:rsidRPr="006D2810">
        <w:tab/>
        <w:t>Certain minor peculiarities of language are used unconsciously by poets. If such peculiarities appear in the works of more than one poet, they are likely to reflect the language in common use during the poets’ time. However, if they appear in the work of only one poet, they are likely to be personal idiosyncrasies. As such, they can provide a kind of “fingerprint” that allows scholars, by comparing a poem of previously unknown authorship to the work of a particular known poet, to identify the poem as the work of that poet.</w:t>
      </w:r>
    </w:p>
    <w:p w:rsidR="00207224" w:rsidRPr="006D2810" w:rsidRDefault="00207224" w:rsidP="00207224">
      <w:pPr>
        <w:pStyle w:val="tiwen"/>
        <w:spacing w:before="48" w:after="48"/>
      </w:pPr>
      <w:r w:rsidRPr="006D2810">
        <w:t>For which on</w:t>
      </w:r>
      <w:r w:rsidRPr="006D2810">
        <w:rPr>
          <w:rFonts w:hint="eastAsia"/>
        </w:rPr>
        <w:t>e</w:t>
      </w:r>
      <w:r w:rsidRPr="006D2810">
        <w:t xml:space="preserve"> of the following reasons can the test described above never provide conclusive proof of the authorship of any poem?</w:t>
      </w:r>
    </w:p>
    <w:p w:rsidR="00207224" w:rsidRPr="006D2810" w:rsidRDefault="00207224" w:rsidP="00207224">
      <w:pPr>
        <w:pStyle w:val="xuanxiang"/>
        <w:spacing w:after="48"/>
      </w:pPr>
      <w:r w:rsidRPr="006D2810">
        <w:lastRenderedPageBreak/>
        <w:t>(A) The labor of analyzing peculiarities of language both in the work of a known poet and in a poem of unknown authorship would not be undertaken unless other evidence already suggested that the poem of unknown authorship was written by the known poet.</w:t>
      </w:r>
    </w:p>
    <w:p w:rsidR="00207224" w:rsidRPr="006D2810" w:rsidRDefault="00207224" w:rsidP="00207224">
      <w:pPr>
        <w:pStyle w:val="xuanxiang"/>
        <w:spacing w:after="48"/>
      </w:pPr>
      <w:r w:rsidRPr="006D2810">
        <w:t>(B) A peculiarity of language that might be used as an identifying mark is likely to be widely scattered in the work of a poet, so that a single poem not known to have been written by that poet might not include that peculiarity.</w:t>
      </w:r>
    </w:p>
    <w:p w:rsidR="00207224" w:rsidRPr="006D2810" w:rsidRDefault="00207224" w:rsidP="00207224">
      <w:pPr>
        <w:pStyle w:val="xuanxiang"/>
        <w:spacing w:after="48"/>
      </w:pPr>
      <w:r w:rsidRPr="006D2810">
        <w:t>(C) A peculiarity of language in a poem of unknown authorship could be evidence either that the poem was written by the one author known to use that peculiarity or that the peculiarity was not unique to that author.</w:t>
      </w:r>
    </w:p>
    <w:p w:rsidR="00207224" w:rsidRPr="006D2810" w:rsidRDefault="00207224" w:rsidP="00207224">
      <w:pPr>
        <w:pStyle w:val="xuanxiang"/>
        <w:spacing w:after="48"/>
      </w:pPr>
      <w:r w:rsidRPr="006D2810">
        <w:t>(D) Minor peculiarities of language contribute far less to the literary effect of any poem than such factors as poetic form, subject matter, and deliberately chosen wording.</w:t>
      </w:r>
      <w:r w:rsidRPr="005A264C">
        <w:rPr>
          <w:vanish/>
          <w:color w:val="0000FF"/>
        </w:rPr>
        <w:t>（</w:t>
      </w:r>
      <w:r w:rsidRPr="005A264C">
        <w:rPr>
          <w:vanish/>
          <w:color w:val="0000FF"/>
        </w:rPr>
        <w:t>C</w:t>
      </w:r>
      <w:r w:rsidRPr="005A264C">
        <w:rPr>
          <w:vanish/>
          <w:color w:val="0000FF"/>
        </w:rPr>
        <w:t>）</w:t>
      </w:r>
    </w:p>
    <w:p w:rsidR="00207224" w:rsidRPr="006D2810" w:rsidRDefault="00207224" w:rsidP="00207224">
      <w:pPr>
        <w:pStyle w:val="xuanxiang"/>
        <w:spacing w:after="48"/>
      </w:pPr>
      <w:r w:rsidRPr="006D2810">
        <w:t>(E) A poet’s use of some peculiarities of language might have been unconscious in some poems and conscious in other poems, and the two uses would be indistinguishable to scholars at a later date.</w:t>
      </w:r>
    </w:p>
    <w:p w:rsidR="00207224" w:rsidRPr="006D2810" w:rsidRDefault="00207224" w:rsidP="00207224">
      <w:pPr>
        <w:pStyle w:val="wenti2"/>
        <w:spacing w:before="120" w:after="48"/>
      </w:pPr>
      <w:r w:rsidRPr="006D2810">
        <w:t>25.</w:t>
      </w:r>
      <w:r w:rsidRPr="006D2810">
        <w:tab/>
        <w:t>Because of the recent transformation of the market. Quore, Inc., must increase productivity, 10 percent over the course of the next two years, or it will certainly go bankrupt. In fact, however, Quore’s production structure is such that if a 10 percent productivity increase is possible, then a 20 percent increase is attainable.</w:t>
      </w:r>
    </w:p>
    <w:p w:rsidR="00207224" w:rsidRPr="006D2810" w:rsidRDefault="00207224" w:rsidP="00207224">
      <w:pPr>
        <w:pStyle w:val="tiwen"/>
        <w:spacing w:before="48" w:after="48"/>
      </w:pPr>
      <w:r w:rsidRPr="006D2810">
        <w:t>If the statements above are true, which one of the following must on the basis of them also be true?</w:t>
      </w:r>
    </w:p>
    <w:p w:rsidR="00207224" w:rsidRPr="006D2810" w:rsidRDefault="00207224" w:rsidP="00207224">
      <w:pPr>
        <w:pStyle w:val="xuanxiang"/>
        <w:spacing w:after="48"/>
      </w:pPr>
      <w:r w:rsidRPr="006D2810">
        <w:t>(A) It is only Quore’s production structure that makes it possible for Quore to survive the transformation of the market.</w:t>
      </w:r>
    </w:p>
    <w:p w:rsidR="00207224" w:rsidRPr="006D2810" w:rsidRDefault="00207224" w:rsidP="00207224">
      <w:pPr>
        <w:pStyle w:val="xuanxiang"/>
        <w:spacing w:after="48"/>
      </w:pPr>
      <w:r w:rsidRPr="006D2810">
        <w:t>(B) Quore will not go bankrupt if it achieves a productivity increase of 20 percent over the next two years.</w:t>
      </w:r>
    </w:p>
    <w:p w:rsidR="00207224" w:rsidRPr="006D2810" w:rsidRDefault="00207224" w:rsidP="00207224">
      <w:pPr>
        <w:pStyle w:val="xuanxiang"/>
        <w:spacing w:after="48"/>
      </w:pPr>
      <w:r w:rsidRPr="006D2810">
        <w:t>(C) If the market had not been transformed, Quore would have required no productivity increase in order to avoid bankruptcy.</w:t>
      </w:r>
    </w:p>
    <w:p w:rsidR="00207224" w:rsidRPr="006D2810" w:rsidRDefault="00207224" w:rsidP="00207224">
      <w:pPr>
        <w:pStyle w:val="xuanxiang"/>
        <w:spacing w:after="48"/>
      </w:pPr>
      <w:r w:rsidRPr="006D2810">
        <w:t>(D) Because of the transformation of the market, Quore will achieve a productivity increase of 10 percent over the next two years.</w:t>
      </w:r>
      <w:r w:rsidRPr="005A264C">
        <w:rPr>
          <w:vanish/>
          <w:color w:val="0000FF"/>
        </w:rPr>
        <w:t>（</w:t>
      </w:r>
      <w:r w:rsidRPr="005A264C">
        <w:rPr>
          <w:vanish/>
          <w:color w:val="0000FF"/>
        </w:rPr>
        <w:t>E</w:t>
      </w:r>
      <w:r w:rsidRPr="005A264C">
        <w:rPr>
          <w:vanish/>
          <w:color w:val="0000FF"/>
        </w:rPr>
        <w:t>）</w:t>
      </w:r>
    </w:p>
    <w:p w:rsidR="00207224" w:rsidRPr="006D2810" w:rsidRDefault="00207224" w:rsidP="00207224">
      <w:pPr>
        <w:pStyle w:val="xuanxiang"/>
        <w:spacing w:after="48"/>
      </w:pPr>
      <w:r w:rsidRPr="006D2810">
        <w:t>(E) If a 20 percent productivity increase is unattainable for Quore, then it must go bankrupt.</w:t>
      </w:r>
    </w:p>
    <w:p w:rsidR="00207224" w:rsidRPr="006D2810" w:rsidRDefault="00207224" w:rsidP="00207224">
      <w:pPr>
        <w:pStyle w:val="Heading3"/>
        <w:spacing w:before="120"/>
      </w:pPr>
      <w:bookmarkStart w:id="60" w:name="_Toc44694547"/>
      <w:bookmarkStart w:id="61" w:name="_Toc44694874"/>
      <w:bookmarkStart w:id="62" w:name="_Toc44695033"/>
      <w:bookmarkStart w:id="63" w:name="_Toc44695147"/>
      <w:bookmarkStart w:id="64" w:name="_Toc83619454"/>
      <w:r w:rsidRPr="006D2810">
        <w:t>SECTION III</w:t>
      </w:r>
      <w:bookmarkEnd w:id="60"/>
      <w:bookmarkEnd w:id="61"/>
      <w:bookmarkEnd w:id="62"/>
      <w:bookmarkEnd w:id="63"/>
      <w:bookmarkEnd w:id="64"/>
    </w:p>
    <w:p w:rsidR="00207224" w:rsidRPr="006D2810" w:rsidRDefault="00207224" w:rsidP="00207224">
      <w:pPr>
        <w:pStyle w:val="Minutes"/>
      </w:pPr>
      <w:r w:rsidRPr="006D2810">
        <w:t>Time 35 minutes 25 Questions</w:t>
      </w:r>
    </w:p>
    <w:p w:rsidR="00207224" w:rsidRPr="006D2810" w:rsidRDefault="00207224" w:rsidP="00207224">
      <w:pPr>
        <w:pStyle w:val="Directions"/>
      </w:pPr>
      <w:r w:rsidRPr="006D2810">
        <w:t>Directions: The questions in this section are based on the reasoning contained in brief statements or passages...</w:t>
      </w:r>
    </w:p>
    <w:p w:rsidR="00207224" w:rsidRPr="006D2810" w:rsidRDefault="00207224" w:rsidP="00207224">
      <w:pPr>
        <w:pStyle w:val="wenti2"/>
        <w:spacing w:before="120" w:after="48"/>
      </w:pPr>
      <w:r w:rsidRPr="006D2810">
        <w:t>1.</w:t>
      </w:r>
      <w:r w:rsidRPr="006D2810">
        <w:tab/>
        <w:t>Terry: If you want to get a decent job, you should go to college.</w:t>
      </w:r>
    </w:p>
    <w:p w:rsidR="00207224" w:rsidRPr="006D2810" w:rsidRDefault="00207224" w:rsidP="00207224">
      <w:pPr>
        <w:pStyle w:val="tiwen"/>
        <w:spacing w:before="48" w:after="48"/>
      </w:pPr>
      <w:r w:rsidRPr="006D2810">
        <w:t>Mark: That is not true. There are other reasons to go to college than wanting to get a good job.</w:t>
      </w:r>
    </w:p>
    <w:p w:rsidR="00207224" w:rsidRPr="006D2810" w:rsidRDefault="00207224" w:rsidP="00207224">
      <w:pPr>
        <w:pStyle w:val="tiwen"/>
        <w:spacing w:before="48" w:after="48"/>
      </w:pPr>
      <w:r w:rsidRPr="006D2810">
        <w:t>Mark’s response shows that he interpreted Terry’s remarks to mean that</w:t>
      </w:r>
    </w:p>
    <w:p w:rsidR="00207224" w:rsidRPr="006D2810" w:rsidRDefault="00207224" w:rsidP="00207224">
      <w:pPr>
        <w:pStyle w:val="xuanxiang"/>
        <w:spacing w:after="48"/>
      </w:pPr>
      <w:r w:rsidRPr="006D2810">
        <w:t>(A) college is one of many places to get trained for a job</w:t>
      </w:r>
    </w:p>
    <w:p w:rsidR="00207224" w:rsidRPr="006D2810" w:rsidRDefault="00207224" w:rsidP="00207224">
      <w:pPr>
        <w:pStyle w:val="xuanxiang"/>
        <w:spacing w:after="48"/>
      </w:pPr>
      <w:r w:rsidRPr="006D2810">
        <w:t>(B) decent jobs are obtained only by persons who have gone to college</w:t>
      </w:r>
    </w:p>
    <w:p w:rsidR="00207224" w:rsidRPr="006D2810" w:rsidRDefault="00207224" w:rsidP="00207224">
      <w:pPr>
        <w:pStyle w:val="xuanxiang"/>
        <w:spacing w:after="48"/>
      </w:pPr>
      <w:r w:rsidRPr="006D2810">
        <w:t>(C) wanting to get a decent job is the only reason for going to college</w:t>
      </w:r>
    </w:p>
    <w:p w:rsidR="00207224" w:rsidRPr="006D2810" w:rsidRDefault="00207224" w:rsidP="00207224">
      <w:pPr>
        <w:pStyle w:val="xuanxiang"/>
        <w:spacing w:after="48"/>
      </w:pPr>
      <w:r w:rsidRPr="006D2810">
        <w:t>(D) training for decent jobs is available only at colleges</w:t>
      </w:r>
      <w:r w:rsidRPr="005A264C">
        <w:rPr>
          <w:vanish/>
          <w:color w:val="0000FF"/>
        </w:rPr>
        <w:t>（</w:t>
      </w:r>
      <w:r w:rsidRPr="005A264C">
        <w:rPr>
          <w:vanish/>
          <w:color w:val="0000FF"/>
        </w:rPr>
        <w:t>C</w:t>
      </w:r>
      <w:r w:rsidRPr="005A264C">
        <w:rPr>
          <w:vanish/>
          <w:color w:val="0000FF"/>
        </w:rPr>
        <w:t>）</w:t>
      </w:r>
    </w:p>
    <w:p w:rsidR="00207224" w:rsidRPr="006D2810" w:rsidRDefault="00207224" w:rsidP="00207224">
      <w:pPr>
        <w:pStyle w:val="xuanxiang"/>
        <w:spacing w:after="48"/>
      </w:pPr>
      <w:r w:rsidRPr="006D2810">
        <w:t>(E) all people who want decent jobs go to college</w:t>
      </w:r>
    </w:p>
    <w:p w:rsidR="00207224" w:rsidRPr="006D2810" w:rsidRDefault="00207224" w:rsidP="00207224">
      <w:pPr>
        <w:pStyle w:val="wenti2"/>
        <w:spacing w:before="120" w:after="48"/>
      </w:pPr>
      <w:r w:rsidRPr="006D2810">
        <w:lastRenderedPageBreak/>
        <w:t>2.</w:t>
      </w:r>
      <w:r w:rsidRPr="006D2810">
        <w:tab/>
        <w:t>Several studies have shown that hospitals are not all equally successful: patients are much more likely to die in some of them than in others. Since the hospitals in the studies had approximately equal per-patient funding, differences in the quality of care provided by hospital staff are probably responsible for the differences in mortality rates.</w:t>
      </w:r>
    </w:p>
    <w:p w:rsidR="00207224" w:rsidRPr="006D2810" w:rsidRDefault="00207224" w:rsidP="00207224">
      <w:pPr>
        <w:pStyle w:val="tiwen"/>
        <w:spacing w:before="48" w:after="48"/>
      </w:pPr>
      <w:r w:rsidRPr="006D2810">
        <w:t>Which one of the following, if true, casts the most doubt on the conclusion drawn above?</w:t>
      </w:r>
    </w:p>
    <w:p w:rsidR="00207224" w:rsidRPr="006D2810" w:rsidRDefault="00207224" w:rsidP="00207224">
      <w:pPr>
        <w:pStyle w:val="xuanxiang"/>
        <w:spacing w:after="48"/>
      </w:pPr>
      <w:r w:rsidRPr="006D2810">
        <w:t>(A) The staff in some of the hospitals studied had earned more advanced degrees, on average, than the staff in the other hospitals.</w:t>
      </w:r>
    </w:p>
    <w:p w:rsidR="00207224" w:rsidRPr="006D2810" w:rsidRDefault="00207224" w:rsidP="00207224">
      <w:pPr>
        <w:pStyle w:val="xuanxiang"/>
        <w:spacing w:after="48"/>
      </w:pPr>
      <w:r w:rsidRPr="006D2810">
        <w:t>(B) Patient populations vary substantially in average severity of illness from hospital to hospital.</w:t>
      </w:r>
    </w:p>
    <w:p w:rsidR="00207224" w:rsidRPr="006D2810" w:rsidRDefault="00207224" w:rsidP="00207224">
      <w:pPr>
        <w:pStyle w:val="xuanxiang"/>
        <w:spacing w:after="48"/>
      </w:pPr>
      <w:r w:rsidRPr="006D2810">
        <w:t>(C) The average number of years that staff members stay on at a given job varies considerably from one hospital to another.</w:t>
      </w:r>
    </w:p>
    <w:p w:rsidR="00207224" w:rsidRPr="006D2810" w:rsidRDefault="00207224" w:rsidP="00207224">
      <w:pPr>
        <w:pStyle w:val="xuanxiang"/>
        <w:spacing w:after="48"/>
      </w:pPr>
      <w:r w:rsidRPr="006D2810">
        <w:t>(D) Approximately the same surgical procedures were performed in each of the hospitals covered in the studies.</w:t>
      </w:r>
      <w:r w:rsidRPr="005A264C">
        <w:rPr>
          <w:vanish/>
          <w:color w:val="0000FF"/>
        </w:rPr>
        <w:t>（</w:t>
      </w:r>
      <w:r w:rsidRPr="005A264C">
        <w:rPr>
          <w:vanish/>
          <w:color w:val="0000FF"/>
        </w:rPr>
        <w:t>B</w:t>
      </w:r>
      <w:r w:rsidRPr="005A264C">
        <w:rPr>
          <w:vanish/>
          <w:color w:val="0000FF"/>
        </w:rPr>
        <w:t>）</w:t>
      </w:r>
    </w:p>
    <w:p w:rsidR="00207224" w:rsidRPr="006D2810" w:rsidRDefault="00207224" w:rsidP="00207224">
      <w:pPr>
        <w:pStyle w:val="xuanxiang"/>
        <w:spacing w:after="48"/>
      </w:pPr>
      <w:r w:rsidRPr="006D2810">
        <w:t>(E) Mortality rates for hospital patients do not vary considerably from one region of the country to anther.</w:t>
      </w:r>
    </w:p>
    <w:p w:rsidR="00207224" w:rsidRPr="006D2810" w:rsidRDefault="00207224" w:rsidP="00207224">
      <w:pPr>
        <w:pStyle w:val="Q"/>
        <w:spacing w:before="120" w:after="48"/>
      </w:pPr>
      <w:r w:rsidRPr="006D2810">
        <w:t>Questions 3-4</w:t>
      </w:r>
    </w:p>
    <w:p w:rsidR="00207224" w:rsidRPr="006D2810" w:rsidRDefault="00207224" w:rsidP="00207224">
      <w:pPr>
        <w:pStyle w:val="dingge"/>
        <w:spacing w:before="120" w:after="48"/>
      </w:pPr>
      <w:r w:rsidRPr="006D2810">
        <w:t>The United States government generally tries to protect valuable natural resources. But one resource has been ignored for too long. In the United States, each bushel of corn produced might result in the loss of as much as two bushels of topsoil. Moreover, in the last 100 years, the topsoil in many states, which once was about fourteen inches thick, has been eroded to only six or eight inches. Nonetheless, federal expenditures for nationwide soil conservation programs have remained at ridiculously low levels. Total federal expenditures for nationwide soil conservation programs have been less than the allocations of some individual states.</w:t>
      </w:r>
    </w:p>
    <w:p w:rsidR="00207224" w:rsidRPr="006D2810" w:rsidRDefault="00207224" w:rsidP="00207224">
      <w:pPr>
        <w:pStyle w:val="wenti2"/>
        <w:spacing w:before="120" w:after="48"/>
      </w:pPr>
      <w:r w:rsidRPr="006D2810">
        <w:t>3.</w:t>
      </w:r>
      <w:r w:rsidRPr="006D2810">
        <w:tab/>
        <w:t>Which one of the following best expresses the main point of the argument?</w:t>
      </w:r>
    </w:p>
    <w:p w:rsidR="00207224" w:rsidRPr="006D2810" w:rsidRDefault="00207224" w:rsidP="00207224">
      <w:pPr>
        <w:pStyle w:val="xuanxiang"/>
        <w:spacing w:after="48"/>
      </w:pPr>
      <w:r w:rsidRPr="006D2810">
        <w:t>(A) Corn is not a cost-effective product and substitutes should be found where possible.</w:t>
      </w:r>
    </w:p>
    <w:p w:rsidR="00207224" w:rsidRPr="006D2810" w:rsidRDefault="00207224" w:rsidP="00207224">
      <w:pPr>
        <w:pStyle w:val="xuanxiang"/>
        <w:spacing w:after="48"/>
      </w:pPr>
      <w:r w:rsidRPr="006D2810">
        <w:t>(B) A layer of topsoil only six to eight inches thick cannot support the continued cultivation of corn.</w:t>
      </w:r>
    </w:p>
    <w:p w:rsidR="00207224" w:rsidRPr="006D2810" w:rsidRDefault="00207224" w:rsidP="00207224">
      <w:pPr>
        <w:pStyle w:val="xuanxiang"/>
        <w:spacing w:after="48"/>
      </w:pPr>
      <w:r w:rsidRPr="006D2810">
        <w:t>(C) Soil conservation is a responsibility of the federal government, not the states.</w:t>
      </w:r>
    </w:p>
    <w:p w:rsidR="00207224" w:rsidRPr="006D2810" w:rsidRDefault="00207224" w:rsidP="00207224">
      <w:pPr>
        <w:pStyle w:val="xuanxiang"/>
        <w:spacing w:after="48"/>
      </w:pPr>
      <w:r w:rsidRPr="006D2810">
        <w:t>(D) The federal government’s expenditures for soil conservation in the various states have been inequitable.</w:t>
      </w:r>
      <w:r w:rsidRPr="005A264C">
        <w:rPr>
          <w:vanish/>
          <w:color w:val="0000FF"/>
        </w:rPr>
        <w:t>（</w:t>
      </w:r>
      <w:r w:rsidRPr="005A264C">
        <w:rPr>
          <w:vanish/>
          <w:color w:val="0000FF"/>
        </w:rPr>
        <w:t>E</w:t>
      </w:r>
      <w:r w:rsidRPr="005A264C">
        <w:rPr>
          <w:vanish/>
          <w:color w:val="0000FF"/>
        </w:rPr>
        <w:t>）</w:t>
      </w:r>
    </w:p>
    <w:p w:rsidR="00207224" w:rsidRPr="006D2810" w:rsidRDefault="00207224" w:rsidP="00207224">
      <w:pPr>
        <w:pStyle w:val="xuanxiang"/>
        <w:spacing w:after="48"/>
      </w:pPr>
      <w:r w:rsidRPr="006D2810">
        <w:t>(E) The federal government should spend much more on soil conservation than it has been spending.</w:t>
      </w:r>
    </w:p>
    <w:p w:rsidR="00207224" w:rsidRPr="006D2810" w:rsidRDefault="00207224" w:rsidP="00207224">
      <w:pPr>
        <w:pStyle w:val="wenti2"/>
        <w:spacing w:before="120" w:after="48"/>
      </w:pPr>
      <w:r w:rsidRPr="006D2810">
        <w:t>4.</w:t>
      </w:r>
      <w:r w:rsidRPr="006D2810">
        <w:tab/>
        <w:t>In stating the argument, the author does which one of the following?</w:t>
      </w:r>
    </w:p>
    <w:p w:rsidR="00207224" w:rsidRPr="006D2810" w:rsidRDefault="00207224" w:rsidP="00207224">
      <w:pPr>
        <w:pStyle w:val="xuanxiang"/>
        <w:spacing w:after="48"/>
      </w:pPr>
      <w:r w:rsidRPr="006D2810">
        <w:t>(A) makes a detailed statistical projection of future topsoil loss</w:t>
      </w:r>
    </w:p>
    <w:p w:rsidR="00207224" w:rsidRPr="006D2810" w:rsidRDefault="00207224" w:rsidP="00207224">
      <w:pPr>
        <w:pStyle w:val="xuanxiang"/>
        <w:spacing w:after="48"/>
      </w:pPr>
      <w:r w:rsidRPr="006D2810">
        <w:t>(B) makes a generalization about total reduction in topsoil depth in all states</w:t>
      </w:r>
    </w:p>
    <w:p w:rsidR="00207224" w:rsidRPr="006D2810" w:rsidRDefault="00207224" w:rsidP="00207224">
      <w:pPr>
        <w:pStyle w:val="xuanxiang"/>
        <w:spacing w:after="48"/>
      </w:pPr>
      <w:r w:rsidRPr="006D2810">
        <w:t>(C) assumes that the United States government does not place a high value on its natural resources</w:t>
      </w:r>
    </w:p>
    <w:p w:rsidR="00207224" w:rsidRPr="006D2810" w:rsidRDefault="00207224" w:rsidP="00207224">
      <w:pPr>
        <w:pStyle w:val="xuanxiang"/>
        <w:spacing w:after="48"/>
      </w:pPr>
      <w:r w:rsidRPr="006D2810">
        <w:t>(D) refrains from using slanted language concerning the level of federal expenditures</w:t>
      </w:r>
      <w:r w:rsidRPr="005A264C">
        <w:rPr>
          <w:vanish/>
          <w:color w:val="0000FF"/>
        </w:rPr>
        <w:t>（</w:t>
      </w:r>
      <w:r w:rsidRPr="005A264C">
        <w:rPr>
          <w:vanish/>
          <w:color w:val="0000FF"/>
        </w:rPr>
        <w:t>E</w:t>
      </w:r>
      <w:r w:rsidRPr="005A264C">
        <w:rPr>
          <w:vanish/>
          <w:color w:val="0000FF"/>
        </w:rPr>
        <w:t>）</w:t>
      </w:r>
    </w:p>
    <w:p w:rsidR="00207224" w:rsidRPr="006D2810" w:rsidRDefault="00207224" w:rsidP="00207224">
      <w:pPr>
        <w:pStyle w:val="xuanxiang"/>
        <w:spacing w:after="48"/>
      </w:pPr>
      <w:r w:rsidRPr="006D2810">
        <w:t>(E) compares state expenditures with federal expenditures</w:t>
      </w:r>
    </w:p>
    <w:p w:rsidR="00207224" w:rsidRPr="006D2810" w:rsidRDefault="00207224" w:rsidP="00207224">
      <w:pPr>
        <w:pStyle w:val="wenti2"/>
        <w:spacing w:before="120" w:after="48"/>
      </w:pPr>
      <w:r w:rsidRPr="006D2810">
        <w:t>5.</w:t>
      </w:r>
      <w:r w:rsidRPr="006D2810">
        <w:tab/>
        <w:t xml:space="preserve">Animals with a certain behavioral disorder have unusually high level of aluminum in their brain tissue. Since a silicon-based compound binds to aluminum and prevents it from affecting the brain tissue. Animals can be cured of the disorder by being treated with the </w:t>
      </w:r>
      <w:r w:rsidRPr="006D2810">
        <w:lastRenderedPageBreak/>
        <w:t>compound.</w:t>
      </w:r>
    </w:p>
    <w:p w:rsidR="00207224" w:rsidRPr="006D2810" w:rsidRDefault="00207224" w:rsidP="00207224">
      <w:pPr>
        <w:pStyle w:val="tiwen"/>
        <w:spacing w:before="48" w:after="48"/>
      </w:pPr>
      <w:r w:rsidRPr="006D2810">
        <w:t>The argument is based on which one of the following assumptions?</w:t>
      </w:r>
    </w:p>
    <w:p w:rsidR="00207224" w:rsidRPr="006D2810" w:rsidRDefault="00207224" w:rsidP="00207224">
      <w:pPr>
        <w:pStyle w:val="xuanxiang"/>
        <w:spacing w:after="48"/>
      </w:pPr>
      <w:r w:rsidRPr="006D2810">
        <w:t>(A) Animals with the disorder have unusually high but invariable levels of aluminum in their brain tissue.</w:t>
      </w:r>
    </w:p>
    <w:p w:rsidR="00207224" w:rsidRPr="006D2810" w:rsidRDefault="00207224" w:rsidP="00207224">
      <w:pPr>
        <w:pStyle w:val="xuanxiang"/>
        <w:spacing w:after="48"/>
      </w:pPr>
      <w:r w:rsidRPr="006D2810">
        <w:t>(B) Aluminum is the cause of the disorder rather than merely an effect of it.</w:t>
      </w:r>
    </w:p>
    <w:p w:rsidR="00207224" w:rsidRPr="006D2810" w:rsidRDefault="00207224" w:rsidP="00207224">
      <w:pPr>
        <w:pStyle w:val="xuanxiang"/>
        <w:spacing w:after="48"/>
      </w:pPr>
      <w:r w:rsidRPr="006D2810">
        <w:t>(C) Introducing the compound into the brain tissue has no side effects.</w:t>
      </w:r>
    </w:p>
    <w:p w:rsidR="00207224" w:rsidRPr="006D2810" w:rsidRDefault="00207224" w:rsidP="00207224">
      <w:pPr>
        <w:pStyle w:val="xuanxiang"/>
        <w:spacing w:after="48"/>
      </w:pPr>
      <w:r w:rsidRPr="006D2810">
        <w:t>(D) The amount of the compound needed to neutralize the aluminum in an animal’s brain tissue varies depending upon the species.</w:t>
      </w:r>
      <w:r w:rsidRPr="005A264C">
        <w:rPr>
          <w:vanish/>
          <w:color w:val="0000FF"/>
        </w:rPr>
        <w:t>（</w:t>
      </w:r>
      <w:r w:rsidRPr="005A264C">
        <w:rPr>
          <w:vanish/>
          <w:color w:val="0000FF"/>
        </w:rPr>
        <w:t>B</w:t>
      </w:r>
      <w:r w:rsidRPr="005A264C">
        <w:rPr>
          <w:vanish/>
          <w:color w:val="0000FF"/>
        </w:rPr>
        <w:t>）</w:t>
      </w:r>
    </w:p>
    <w:p w:rsidR="00207224" w:rsidRPr="006D2810" w:rsidRDefault="00207224" w:rsidP="00207224">
      <w:pPr>
        <w:pStyle w:val="xuanxiang"/>
        <w:spacing w:after="48"/>
      </w:pPr>
      <w:r w:rsidRPr="006D2810">
        <w:t>(E) Aluminum is never present in normal brain tissue.</w:t>
      </w:r>
    </w:p>
    <w:p w:rsidR="00207224" w:rsidRPr="006D2810" w:rsidRDefault="00207224" w:rsidP="00207224">
      <w:pPr>
        <w:pStyle w:val="wenti2"/>
        <w:spacing w:before="120" w:after="48"/>
      </w:pPr>
      <w:r w:rsidRPr="006D2810">
        <w:t>6.</w:t>
      </w:r>
      <w:r w:rsidRPr="006D2810">
        <w:tab/>
        <w:t>As air-breathing mammals, whales must once have lived on land and needed hind limbs capable of supporting the mammals’ weight. Whales have the bare remnants of a pelvis. If animals have a pelvis, we expect them to have hind limbs. A newly discovered fossilized whale skeleton has very fragile hind limbs that could not have supported the animal’s weight on land. This skeleton had a partial pelvis.</w:t>
      </w:r>
    </w:p>
    <w:p w:rsidR="00207224" w:rsidRPr="006D2810" w:rsidRDefault="00207224" w:rsidP="00207224">
      <w:pPr>
        <w:pStyle w:val="tiwen"/>
        <w:spacing w:before="48" w:after="48"/>
      </w:pPr>
      <w:r w:rsidRPr="006D2810">
        <w:t>If the statements above are true, which one of the following, if also true, would most strongly support the conclusion that the fragile hind limbs are remnants of limbs that land-dwelling whales once had?</w:t>
      </w:r>
    </w:p>
    <w:p w:rsidR="00207224" w:rsidRPr="006D2810" w:rsidRDefault="00207224" w:rsidP="00207224">
      <w:pPr>
        <w:pStyle w:val="xuanxiang"/>
        <w:spacing w:after="48"/>
      </w:pPr>
      <w:r w:rsidRPr="006D2810">
        <w:t>(A) Whale bones older than the fossilized hind limbs confirm that ancient whales had full pelvises.</w:t>
      </w:r>
    </w:p>
    <w:p w:rsidR="00207224" w:rsidRPr="006D2810" w:rsidRDefault="00207224" w:rsidP="00207224">
      <w:pPr>
        <w:pStyle w:val="xuanxiang"/>
        <w:spacing w:after="48"/>
      </w:pPr>
      <w:r w:rsidRPr="006D2810">
        <w:t>(B) No skeletons of ancient whales with intact hind limbs capable of supporting the mammals’ weight have ever been found.</w:t>
      </w:r>
    </w:p>
    <w:p w:rsidR="00207224" w:rsidRPr="006D2810" w:rsidRDefault="00207224" w:rsidP="00207224">
      <w:pPr>
        <w:pStyle w:val="xuanxiang"/>
        <w:spacing w:after="48"/>
      </w:pPr>
      <w:r w:rsidRPr="006D2810">
        <w:t>(C) Scientists are uncertain whether the apparently nonfunctioning limbs of other early mammals derived from once-functioning limbs of their ancestors.</w:t>
      </w:r>
    </w:p>
    <w:p w:rsidR="00207224" w:rsidRPr="006D2810" w:rsidRDefault="00207224" w:rsidP="00207224">
      <w:pPr>
        <w:pStyle w:val="xuanxiang"/>
        <w:spacing w:after="48"/>
      </w:pPr>
      <w:r w:rsidRPr="006D2810">
        <w:t>(D) Other large-bodied mammals like seals and sea lions maneuver on beaches and rocky coasts without fully functioning hind limbs.</w:t>
      </w:r>
      <w:r w:rsidRPr="005A264C">
        <w:rPr>
          <w:vanish/>
          <w:color w:val="0000FF"/>
        </w:rPr>
        <w:t>（</w:t>
      </w:r>
      <w:r w:rsidRPr="005A264C">
        <w:rPr>
          <w:vanish/>
          <w:color w:val="0000FF"/>
        </w:rPr>
        <w:t>A</w:t>
      </w:r>
      <w:r w:rsidRPr="005A264C">
        <w:rPr>
          <w:vanish/>
          <w:color w:val="0000FF"/>
        </w:rPr>
        <w:t>）</w:t>
      </w:r>
    </w:p>
    <w:p w:rsidR="00207224" w:rsidRPr="006D2810" w:rsidRDefault="00207224" w:rsidP="00207224">
      <w:pPr>
        <w:pStyle w:val="xuanxiang"/>
        <w:spacing w:after="48"/>
      </w:pPr>
      <w:r w:rsidRPr="006D2810">
        <w:t>(E) Some smaller sea-dwelling mammals, such as modern dolphins, have no visible indications of hind limbs.</w:t>
      </w:r>
    </w:p>
    <w:p w:rsidR="00207224" w:rsidRPr="006D2810" w:rsidRDefault="00207224" w:rsidP="00207224">
      <w:pPr>
        <w:pStyle w:val="wenti2"/>
        <w:spacing w:before="120" w:after="48"/>
      </w:pPr>
      <w:r w:rsidRPr="006D2810">
        <w:t>7.</w:t>
      </w:r>
      <w:r w:rsidRPr="006D2810">
        <w:tab/>
        <w:t>The stated goal of the government’s funding program for the arts is to encourage the creation of works of artistic excellence. Senator Beton claims, however, that a government-funded artwork can never reflect the independent artistic conscience of the artist because artists, like anyone else who accepts financial support, will inevitably try to please those who control the distribution of that support. Senator Beton concludes that government funding of the arts not only is a burden on taxpayers but also cannot lead to the creation of works of true artistic excellence.</w:t>
      </w:r>
    </w:p>
    <w:p w:rsidR="00207224" w:rsidRPr="006D2810" w:rsidRDefault="00207224" w:rsidP="00207224">
      <w:pPr>
        <w:pStyle w:val="tiwen"/>
        <w:spacing w:before="48" w:after="48"/>
      </w:pPr>
      <w:r w:rsidRPr="006D2810">
        <w:t>Which one of the following is an assumption on which Senator Beton’s argument is based?</w:t>
      </w:r>
    </w:p>
    <w:p w:rsidR="00207224" w:rsidRPr="006D2810" w:rsidRDefault="00207224" w:rsidP="00207224">
      <w:pPr>
        <w:pStyle w:val="xuanxiang"/>
        <w:spacing w:after="48"/>
      </w:pPr>
      <w:r w:rsidRPr="006D2810">
        <w:t>(A) Most taxpayers have little or no interest in the creation of works of true artistic excellence.</w:t>
      </w:r>
    </w:p>
    <w:p w:rsidR="00207224" w:rsidRPr="006D2810" w:rsidRDefault="00207224" w:rsidP="00207224">
      <w:pPr>
        <w:pStyle w:val="xuanxiang"/>
        <w:spacing w:after="48"/>
      </w:pPr>
      <w:r w:rsidRPr="006D2810">
        <w:t>(B) Government funding of the arts is more generous than other financial support most artists receive.</w:t>
      </w:r>
    </w:p>
    <w:p w:rsidR="00207224" w:rsidRPr="006D2810" w:rsidRDefault="00207224" w:rsidP="00207224">
      <w:pPr>
        <w:pStyle w:val="xuanxiang"/>
        <w:spacing w:after="48"/>
      </w:pPr>
      <w:r w:rsidRPr="006D2810">
        <w:t>(C) Distribution of government funds for the arts is based on a broad agreement as to what constitutes artistic excellence.</w:t>
      </w:r>
    </w:p>
    <w:p w:rsidR="00207224" w:rsidRPr="006D2810" w:rsidRDefault="00207224" w:rsidP="00207224">
      <w:pPr>
        <w:pStyle w:val="xuanxiang"/>
        <w:spacing w:after="48"/>
      </w:pPr>
      <w:r w:rsidRPr="006D2810">
        <w:t>(D) Once an artist has produced works of true artistic excellence, he or she will never accept government funding.</w:t>
      </w:r>
      <w:r w:rsidRPr="005A264C">
        <w:rPr>
          <w:vanish/>
          <w:color w:val="0000FF"/>
        </w:rPr>
        <w:t>（</w:t>
      </w:r>
      <w:r w:rsidRPr="005A264C">
        <w:rPr>
          <w:vanish/>
          <w:color w:val="0000FF"/>
        </w:rPr>
        <w:t>E</w:t>
      </w:r>
      <w:r w:rsidRPr="005A264C">
        <w:rPr>
          <w:vanish/>
          <w:color w:val="0000FF"/>
        </w:rPr>
        <w:t>）</w:t>
      </w:r>
    </w:p>
    <w:p w:rsidR="00207224" w:rsidRPr="006D2810" w:rsidRDefault="00207224" w:rsidP="00207224">
      <w:pPr>
        <w:pStyle w:val="xuanxiang"/>
        <w:spacing w:after="48"/>
      </w:pPr>
      <w:r w:rsidRPr="006D2810">
        <w:lastRenderedPageBreak/>
        <w:t>(E) A contemporary work of art that does not reflect the independent artistic conscience of the artist cannot be a work of true artistic excellence.</w:t>
      </w:r>
    </w:p>
    <w:p w:rsidR="00207224" w:rsidRPr="006D2810" w:rsidRDefault="00207224" w:rsidP="00207224">
      <w:pPr>
        <w:pStyle w:val="wenti2"/>
        <w:spacing w:before="120" w:after="48"/>
      </w:pPr>
      <w:r w:rsidRPr="006D2810">
        <w:t>8.</w:t>
      </w:r>
      <w:r w:rsidRPr="006D2810">
        <w:tab/>
        <w:t>Older United States automobiles have been identified as contributing disproportionately to global air pollution. The requirement in many jurisdictions that automobiles pass emission-control inspections has had the effect of taking many such automobiles out of service in the United States, as they fail inspection and their owners opt to buy newer automobiles. Thus the burden of pollution such older United States automobiles contribute to the global atmosphere will be gradually reduced over the next decade.</w:t>
      </w:r>
    </w:p>
    <w:p w:rsidR="00207224" w:rsidRPr="006D2810" w:rsidRDefault="00207224" w:rsidP="00207224">
      <w:pPr>
        <w:pStyle w:val="tiwen"/>
        <w:spacing w:before="48" w:after="48"/>
      </w:pPr>
      <w:r w:rsidRPr="006D2810">
        <w:t>Which one of the following, if true, most seriously weakens the argument?</w:t>
      </w:r>
    </w:p>
    <w:p w:rsidR="00207224" w:rsidRPr="006D2810" w:rsidRDefault="00207224" w:rsidP="00207224">
      <w:pPr>
        <w:pStyle w:val="xuanxiang"/>
        <w:spacing w:after="48"/>
      </w:pPr>
      <w:r w:rsidRPr="006D2810">
        <w:t>(A) It is impossible to separate the air of one country or jurisdiction from that of others.</w:t>
      </w:r>
    </w:p>
    <w:p w:rsidR="00207224" w:rsidRPr="006D2810" w:rsidRDefault="00207224" w:rsidP="00207224">
      <w:pPr>
        <w:pStyle w:val="xuanxiang"/>
        <w:spacing w:after="48"/>
      </w:pPr>
      <w:r w:rsidRPr="006D2810">
        <w:t>(B) When automobiles that are now new become older, they will, because of a design change, cause less air pollution than older automobiles do now.</w:t>
      </w:r>
    </w:p>
    <w:p w:rsidR="00207224" w:rsidRPr="006D2810" w:rsidRDefault="00207224" w:rsidP="00207224">
      <w:pPr>
        <w:pStyle w:val="xuanxiang"/>
        <w:spacing w:after="48"/>
      </w:pPr>
      <w:r w:rsidRPr="006D2810">
        <w:t>(C) There is a thriving market for used older Untied States automobiles that are exported to regions that have no emission-control regulations.</w:t>
      </w:r>
    </w:p>
    <w:p w:rsidR="00207224" w:rsidRPr="006D2810" w:rsidRDefault="00207224" w:rsidP="00207224">
      <w:pPr>
        <w:pStyle w:val="xuanxiang"/>
        <w:spacing w:after="48"/>
      </w:pPr>
      <w:r w:rsidRPr="006D2810">
        <w:t>(D) The number of jurisdictions in the United States requiring automobiles to pass emission-control inspections is no longer increasing.</w:t>
      </w:r>
      <w:r w:rsidRPr="005A264C">
        <w:rPr>
          <w:vanish/>
          <w:color w:val="0000FF"/>
        </w:rPr>
        <w:t>（</w:t>
      </w:r>
      <w:r w:rsidRPr="005A264C">
        <w:rPr>
          <w:vanish/>
          <w:color w:val="0000FF"/>
        </w:rPr>
        <w:t>C</w:t>
      </w:r>
      <w:r w:rsidRPr="005A264C">
        <w:rPr>
          <w:vanish/>
          <w:color w:val="0000FF"/>
        </w:rPr>
        <w:t>）</w:t>
      </w:r>
    </w:p>
    <w:p w:rsidR="00207224" w:rsidRPr="006D2810" w:rsidRDefault="00207224" w:rsidP="00207224">
      <w:pPr>
        <w:pStyle w:val="xuanxiang"/>
        <w:spacing w:after="48"/>
      </w:pPr>
      <w:r w:rsidRPr="006D2810">
        <w:t>(E) Even if all the older automobiles in the United States were retired from service, air pollution from United States automobiles could still increase if the total number of automobiles in use should increase significantly.</w:t>
      </w:r>
    </w:p>
    <w:p w:rsidR="00207224" w:rsidRPr="006D2810" w:rsidRDefault="00207224" w:rsidP="00207224">
      <w:pPr>
        <w:pStyle w:val="wenti2"/>
        <w:spacing w:before="120" w:after="48"/>
      </w:pPr>
      <w:r w:rsidRPr="006D2810">
        <w:t>9.</w:t>
      </w:r>
      <w:r w:rsidRPr="006D2810">
        <w:tab/>
        <w:t>The journalistic practice of fabricating remarks after an interview and printing them within quotation marks, as if they were the interviewee’s own words, has been decried as a form of unfair misrepresentation. However, people’s actual spoken remarks rarely convey their ideas as clearly as does a distillation of those ideas crafted, after an interview, by a skilled writer. Therefore, since this practice avoids the more serious misrepresentation that would occur if people’s exact words were quoted but their ideas only partially expressed, it is entirely defensible.</w:t>
      </w:r>
    </w:p>
    <w:p w:rsidR="00207224" w:rsidRPr="006D2810" w:rsidRDefault="00207224" w:rsidP="00207224">
      <w:pPr>
        <w:pStyle w:val="tiwen"/>
        <w:spacing w:before="48" w:after="48"/>
      </w:pPr>
      <w:r w:rsidRPr="006D2810">
        <w:t>Which one of the following is a questionable technique used in the argument?</w:t>
      </w:r>
    </w:p>
    <w:p w:rsidR="00207224" w:rsidRPr="006D2810" w:rsidRDefault="00207224" w:rsidP="00207224">
      <w:pPr>
        <w:pStyle w:val="xuanxiang"/>
        <w:spacing w:after="48"/>
      </w:pPr>
      <w:r w:rsidRPr="006D2810">
        <w:t>(A) answering an exaggerated charge by undermining the personal authority of those who made that charge</w:t>
      </w:r>
    </w:p>
    <w:p w:rsidR="00207224" w:rsidRPr="006D2810" w:rsidRDefault="00207224" w:rsidP="00207224">
      <w:pPr>
        <w:pStyle w:val="xuanxiang"/>
        <w:spacing w:after="48"/>
      </w:pPr>
      <w:r w:rsidRPr="006D2810">
        <w:t>(B) claiming that the prestige of a profession provides ample grounds for dismissing criticisms of that profession</w:t>
      </w:r>
    </w:p>
    <w:p w:rsidR="00207224" w:rsidRPr="006D2810" w:rsidRDefault="00207224" w:rsidP="00207224">
      <w:pPr>
        <w:pStyle w:val="xuanxiang"/>
        <w:spacing w:after="48"/>
      </w:pPr>
      <w:r w:rsidRPr="006D2810">
        <w:t>(C) offering as an adequate defense of a practice an observation that discredits only one of several possible alternatives to that practice</w:t>
      </w:r>
    </w:p>
    <w:p w:rsidR="00207224" w:rsidRPr="006D2810" w:rsidRDefault="00207224" w:rsidP="00207224">
      <w:pPr>
        <w:pStyle w:val="xuanxiang"/>
        <w:spacing w:after="48"/>
      </w:pPr>
      <w:r w:rsidRPr="006D2810">
        <w:t>(D) concluding that a practice is right on the grounds that it is necessary</w:t>
      </w:r>
      <w:r w:rsidRPr="005A264C">
        <w:rPr>
          <w:vanish/>
          <w:color w:val="0000FF"/>
        </w:rPr>
        <w:t>（</w:t>
      </w:r>
      <w:r w:rsidRPr="005A264C">
        <w:rPr>
          <w:vanish/>
          <w:color w:val="0000FF"/>
        </w:rPr>
        <w:t>C</w:t>
      </w:r>
      <w:r w:rsidRPr="005A264C">
        <w:rPr>
          <w:vanish/>
          <w:color w:val="0000FF"/>
        </w:rPr>
        <w:t>）</w:t>
      </w:r>
    </w:p>
    <w:p w:rsidR="00207224" w:rsidRPr="006D2810" w:rsidRDefault="00207224" w:rsidP="00207224">
      <w:pPr>
        <w:pStyle w:val="xuanxiang"/>
        <w:spacing w:after="48"/>
      </w:pPr>
      <w:r w:rsidRPr="006D2810">
        <w:t>(E) using the opponent’s admission that a practice is sometimes appropriate as conclusive proof that that practice is never inappropriate</w:t>
      </w:r>
    </w:p>
    <w:p w:rsidR="00207224" w:rsidRPr="006D2810" w:rsidRDefault="00207224" w:rsidP="00207224">
      <w:pPr>
        <w:pStyle w:val="wenti2"/>
        <w:spacing w:before="120" w:after="48"/>
      </w:pPr>
      <w:r w:rsidRPr="006D2810">
        <w:t>10.</w:t>
      </w:r>
      <w:r w:rsidRPr="006D2810">
        <w:tab/>
        <w:t>The reforms to improve the quality of public education that have been initiated on the part of suppliers of public education have been insufficient. Therefore, reforms must be demanded by consumers. Parents should be given government vouchers with which to pay for their children’s education and should be allowed to choose the schools at which the vouchers will be spent. To attract students, academically underachieving schools will be forced to improve their academic offerings.</w:t>
      </w:r>
    </w:p>
    <w:p w:rsidR="00207224" w:rsidRPr="006D2810" w:rsidRDefault="00207224" w:rsidP="00207224">
      <w:pPr>
        <w:pStyle w:val="tiwen"/>
        <w:spacing w:before="48" w:after="48"/>
      </w:pPr>
      <w:r w:rsidRPr="006D2810">
        <w:t>The argument assumes that</w:t>
      </w:r>
    </w:p>
    <w:p w:rsidR="00207224" w:rsidRPr="006D2810" w:rsidRDefault="00207224" w:rsidP="00207224">
      <w:pPr>
        <w:pStyle w:val="xuanxiang"/>
        <w:spacing w:after="48"/>
      </w:pPr>
      <w:r w:rsidRPr="006D2810">
        <w:lastRenderedPageBreak/>
        <w:t>(A) in selecting schools parents would tend to prefer a reasonable level of academic quality to greater sports opportunities or more convenient location</w:t>
      </w:r>
    </w:p>
    <w:p w:rsidR="00207224" w:rsidRPr="006D2810" w:rsidRDefault="00207224" w:rsidP="00207224">
      <w:pPr>
        <w:pStyle w:val="xuanxiang"/>
        <w:spacing w:after="48"/>
      </w:pPr>
      <w:r w:rsidRPr="006D2810">
        <w:t>(B) improvement in the academic offerings of schools will be enforced by the discipline of the job market in which graduating students compete</w:t>
      </w:r>
    </w:p>
    <w:p w:rsidR="00207224" w:rsidRPr="006D2810" w:rsidRDefault="00207224" w:rsidP="00207224">
      <w:pPr>
        <w:pStyle w:val="xuanxiang"/>
        <w:spacing w:after="48"/>
      </w:pPr>
      <w:r w:rsidRPr="006D2810">
        <w:t>(C) there is a single best way to educate students</w:t>
      </w:r>
    </w:p>
    <w:p w:rsidR="00207224" w:rsidRPr="006D2810" w:rsidRDefault="00207224" w:rsidP="00207224">
      <w:pPr>
        <w:pStyle w:val="xuanxiang"/>
        <w:spacing w:after="48"/>
      </w:pPr>
      <w:r w:rsidRPr="006D2810">
        <w:t>(D) children are able to recognize which schools are better and would influence their parents’ decisions</w:t>
      </w:r>
      <w:r w:rsidRPr="005A264C">
        <w:rPr>
          <w:vanish/>
          <w:color w:val="0000FF"/>
        </w:rPr>
        <w:t>（</w:t>
      </w:r>
      <w:r w:rsidRPr="005A264C">
        <w:rPr>
          <w:vanish/>
          <w:color w:val="0000FF"/>
        </w:rPr>
        <w:t>A</w:t>
      </w:r>
      <w:r w:rsidRPr="005A264C">
        <w:rPr>
          <w:vanish/>
          <w:color w:val="0000FF"/>
        </w:rPr>
        <w:t>）</w:t>
      </w:r>
    </w:p>
    <w:p w:rsidR="00207224" w:rsidRPr="006D2810" w:rsidRDefault="00207224" w:rsidP="00207224">
      <w:pPr>
        <w:pStyle w:val="xuanxiang"/>
        <w:spacing w:after="48"/>
      </w:pPr>
      <w:r w:rsidRPr="006D2810">
        <w:t>(E) schools would each improve all of their academic offerings and would not tend to specialize in one particular field to the exclusion of others</w:t>
      </w:r>
    </w:p>
    <w:p w:rsidR="00207224" w:rsidRPr="006D2810" w:rsidRDefault="00207224" w:rsidP="00207224">
      <w:pPr>
        <w:pStyle w:val="wenti2"/>
        <w:spacing w:before="120" w:after="48"/>
      </w:pPr>
      <w:r w:rsidRPr="006D2810">
        <w:t>11.</w:t>
      </w:r>
      <w:r w:rsidRPr="006D2810">
        <w:tab/>
        <w:t>Professor Smith published a paper arguing that a chemical found in minute quantities in most drinking water had an adverse effect on the human nervous system. Existing scientific theory held that no such effect was possible because there was no neural mechanism for bringing it about. Several papers by well-known scientists in the field followed, unanimously purporting to prove Professor Smith wrong. This clearly shows that the scientific establishment was threatened by Professor Smith’s work and conspired to discredit it.</w:t>
      </w:r>
    </w:p>
    <w:p w:rsidR="00207224" w:rsidRPr="006D2810" w:rsidRDefault="00207224" w:rsidP="00207224">
      <w:pPr>
        <w:pStyle w:val="tiwen"/>
        <w:spacing w:before="48" w:after="48"/>
      </w:pPr>
      <w:r w:rsidRPr="006D2810">
        <w:t>Which one of the following is the central flaw in the argument given by the author of the passage?</w:t>
      </w:r>
    </w:p>
    <w:p w:rsidR="00207224" w:rsidRPr="006D2810" w:rsidRDefault="00207224" w:rsidP="00207224">
      <w:pPr>
        <w:pStyle w:val="xuanxiang"/>
        <w:spacing w:after="48"/>
      </w:pPr>
      <w:r w:rsidRPr="006D2810">
        <w:t>(A) The author passes over the possibility that Professor Smith had much to gain should Professor Smith’s discovery have found general acceptance.</w:t>
      </w:r>
    </w:p>
    <w:p w:rsidR="00207224" w:rsidRPr="006D2810" w:rsidRDefault="00207224" w:rsidP="00207224">
      <w:pPr>
        <w:pStyle w:val="xuanxiang"/>
        <w:spacing w:after="48"/>
      </w:pPr>
      <w:r w:rsidRPr="006D2810">
        <w:t>(B) The author fails to mention whether or not Professor Smith knew that the existence of the alleged new effect was incompatible with established scientific theory.</w:t>
      </w:r>
    </w:p>
    <w:p w:rsidR="00207224" w:rsidRPr="006D2810" w:rsidRDefault="00207224" w:rsidP="00207224">
      <w:pPr>
        <w:pStyle w:val="xuanxiang"/>
        <w:spacing w:after="48"/>
      </w:pPr>
      <w:r w:rsidRPr="006D2810">
        <w:t>(C) The author fails to show why the other scientists could not have been presenting evidence in order to establish the truth of the matter.</w:t>
      </w:r>
    </w:p>
    <w:p w:rsidR="00207224" w:rsidRPr="006D2810" w:rsidRDefault="00207224" w:rsidP="00207224">
      <w:pPr>
        <w:pStyle w:val="xuanxiang"/>
        <w:spacing w:after="48"/>
      </w:pPr>
      <w:r w:rsidRPr="006D2810">
        <w:t>(D) The author neglects to clarify what his or her relationship to Professor Smith is.</w:t>
      </w:r>
      <w:r w:rsidRPr="005A264C">
        <w:rPr>
          <w:vanish/>
          <w:color w:val="0000FF"/>
        </w:rPr>
        <w:t>（</w:t>
      </w:r>
      <w:r w:rsidRPr="005A264C">
        <w:rPr>
          <w:vanish/>
          <w:color w:val="0000FF"/>
        </w:rPr>
        <w:t>C</w:t>
      </w:r>
      <w:r w:rsidRPr="005A264C">
        <w:rPr>
          <w:vanish/>
          <w:color w:val="0000FF"/>
        </w:rPr>
        <w:t>）</w:t>
      </w:r>
    </w:p>
    <w:p w:rsidR="00207224" w:rsidRPr="006D2810" w:rsidRDefault="00207224" w:rsidP="00207224">
      <w:pPr>
        <w:pStyle w:val="xuanxiang"/>
        <w:spacing w:after="48"/>
      </w:pPr>
      <w:r w:rsidRPr="006D2810">
        <w:t>(E) The author fails to indicate what, if any, effect the publication of Professor Smith’s paper had on the public’s confidence in the safety of most drinking water.</w:t>
      </w:r>
    </w:p>
    <w:p w:rsidR="00207224" w:rsidRPr="006D2810" w:rsidRDefault="00207224" w:rsidP="00207224">
      <w:pPr>
        <w:pStyle w:val="wenti2"/>
        <w:spacing w:before="120" w:after="48"/>
      </w:pPr>
      <w:r w:rsidRPr="006D2810">
        <w:t>12.</w:t>
      </w:r>
      <w:r w:rsidRPr="006D2810">
        <w:tab/>
        <w:t>The number of North American children who are obese—that is, who have more body fat than do 85 percent of North American children their age—is steadily increasing, according to four major studies conducted over the past 15 years.</w:t>
      </w:r>
    </w:p>
    <w:p w:rsidR="00207224" w:rsidRPr="006D2810" w:rsidRDefault="00207224" w:rsidP="00207224">
      <w:pPr>
        <w:pStyle w:val="tiwen"/>
        <w:spacing w:before="48" w:after="48"/>
      </w:pPr>
      <w:r w:rsidRPr="006D2810">
        <w:t>If the finding reported above is correct, it can be properly concluded that</w:t>
      </w:r>
    </w:p>
    <w:p w:rsidR="00207224" w:rsidRPr="006D2810" w:rsidRDefault="00207224" w:rsidP="00207224">
      <w:pPr>
        <w:pStyle w:val="xuanxiang"/>
        <w:spacing w:after="48"/>
      </w:pPr>
      <w:r w:rsidRPr="006D2810">
        <w:t>(A) when four major studies all produce similar results, those studies must be accurate</w:t>
      </w:r>
    </w:p>
    <w:p w:rsidR="00207224" w:rsidRPr="006D2810" w:rsidRDefault="00207224" w:rsidP="00207224">
      <w:pPr>
        <w:pStyle w:val="xuanxiang"/>
        <w:spacing w:after="48"/>
      </w:pPr>
      <w:r w:rsidRPr="006D2810">
        <w:t>(B) North American children have been progressively less physically active over the past 15 years</w:t>
      </w:r>
    </w:p>
    <w:p w:rsidR="00207224" w:rsidRPr="006D2810" w:rsidRDefault="00207224" w:rsidP="00207224">
      <w:pPr>
        <w:pStyle w:val="xuanxiang"/>
        <w:spacing w:after="48"/>
      </w:pPr>
      <w:r w:rsidRPr="006D2810">
        <w:t>(C) the number of North American children who are not obese increased over the past 15 years</w:t>
      </w:r>
    </w:p>
    <w:p w:rsidR="00207224" w:rsidRPr="006D2810" w:rsidRDefault="00207224" w:rsidP="00207224">
      <w:pPr>
        <w:pStyle w:val="xuanxiang"/>
        <w:spacing w:after="48"/>
      </w:pPr>
      <w:r w:rsidRPr="006D2810">
        <w:t>(D) over the past 15 years, the number of North American children who are underweight has declined</w:t>
      </w:r>
      <w:r w:rsidRPr="005A264C">
        <w:rPr>
          <w:vanish/>
          <w:color w:val="0000FF"/>
        </w:rPr>
        <w:t>（</w:t>
      </w:r>
      <w:r w:rsidRPr="005A264C">
        <w:rPr>
          <w:vanish/>
          <w:color w:val="0000FF"/>
        </w:rPr>
        <w:t>C</w:t>
      </w:r>
      <w:r w:rsidRPr="005A264C">
        <w:rPr>
          <w:vanish/>
          <w:color w:val="0000FF"/>
        </w:rPr>
        <w:t>）</w:t>
      </w:r>
    </w:p>
    <w:p w:rsidR="00207224" w:rsidRPr="006D2810" w:rsidRDefault="00207224" w:rsidP="00207224">
      <w:pPr>
        <w:pStyle w:val="xuanxiang"/>
        <w:spacing w:after="48"/>
      </w:pPr>
      <w:r w:rsidRPr="006D2810">
        <w:t>(E) the incidence of obesity in North American children tends to increase as the children grow older</w:t>
      </w:r>
    </w:p>
    <w:p w:rsidR="00207224" w:rsidRPr="006D2810" w:rsidRDefault="00207224" w:rsidP="00207224">
      <w:pPr>
        <w:pStyle w:val="wenti2"/>
        <w:spacing w:before="120" w:after="48"/>
      </w:pPr>
      <w:r w:rsidRPr="006D2810">
        <w:t>13.</w:t>
      </w:r>
      <w:r w:rsidRPr="006D2810">
        <w:tab/>
        <w:t>Economist: Money, no matter what its form and in almost every culture in which it has been used, derives its value from its scarcity, whether real or perceived.</w:t>
      </w:r>
    </w:p>
    <w:p w:rsidR="00207224" w:rsidRPr="006D2810" w:rsidRDefault="00207224" w:rsidP="00207224">
      <w:pPr>
        <w:pStyle w:val="tiwen"/>
        <w:spacing w:before="48" w:after="48"/>
      </w:pPr>
      <w:r w:rsidRPr="006D2810">
        <w:lastRenderedPageBreak/>
        <w:t>Anthropologist: But cowrie shells formed the major currency in the Solomon Island economy of the Kwara’ae, and unlimited numbers of these shells washed up daily on the beaches to which the kwara’ae had access.</w:t>
      </w:r>
    </w:p>
    <w:p w:rsidR="00207224" w:rsidRPr="006D2810" w:rsidRDefault="00207224" w:rsidP="00207224">
      <w:pPr>
        <w:pStyle w:val="tiwen"/>
        <w:spacing w:before="48" w:after="48"/>
      </w:pPr>
      <w:r w:rsidRPr="006D2810">
        <w:t>Which one of the following, if true, about the Kwara’ae, best serves to resolve the apparently conflicting positions cited above?</w:t>
      </w:r>
    </w:p>
    <w:p w:rsidR="00207224" w:rsidRPr="006D2810" w:rsidRDefault="00207224" w:rsidP="00207224">
      <w:pPr>
        <w:pStyle w:val="xuanxiang"/>
        <w:spacing w:after="48"/>
      </w:pPr>
      <w:r w:rsidRPr="006D2810">
        <w:t>(A) During festivals they exchanged strings of cowrie-shell money with each other as part of a traditional ritual that honored their elders.</w:t>
      </w:r>
    </w:p>
    <w:p w:rsidR="00207224" w:rsidRPr="006D2810" w:rsidRDefault="00207224" w:rsidP="00207224">
      <w:pPr>
        <w:pStyle w:val="xuanxiang"/>
        <w:spacing w:after="48"/>
      </w:pPr>
      <w:r w:rsidRPr="006D2810">
        <w:t>(B) They considered porpoise teeth valuable, and these were generally threaded on strings to be worn as jewelry.</w:t>
      </w:r>
    </w:p>
    <w:p w:rsidR="00207224" w:rsidRPr="006D2810" w:rsidRDefault="00207224" w:rsidP="00207224">
      <w:pPr>
        <w:pStyle w:val="xuanxiang"/>
        <w:spacing w:after="48"/>
      </w:pPr>
      <w:r w:rsidRPr="006D2810">
        <w:t>(C) The shells used as money by men were not always from the same species of cowrie as those used as money by women.</w:t>
      </w:r>
    </w:p>
    <w:p w:rsidR="00207224" w:rsidRPr="006D2810" w:rsidRDefault="00207224" w:rsidP="00207224">
      <w:pPr>
        <w:pStyle w:val="xuanxiang"/>
        <w:spacing w:after="48"/>
      </w:pPr>
      <w:r w:rsidRPr="006D2810">
        <w:t>(D) They accepted as money only cowrie shells that were polished and carved by a neighboring people, and such shell preparation required both time and skilled labor.</w:t>
      </w:r>
      <w:r w:rsidRPr="005A264C">
        <w:rPr>
          <w:vanish/>
          <w:color w:val="0000FF"/>
        </w:rPr>
        <w:t>（</w:t>
      </w:r>
      <w:r w:rsidRPr="005A264C">
        <w:rPr>
          <w:vanish/>
          <w:color w:val="0000FF"/>
        </w:rPr>
        <w:t>D</w:t>
      </w:r>
      <w:r w:rsidRPr="005A264C">
        <w:rPr>
          <w:vanish/>
          <w:color w:val="0000FF"/>
        </w:rPr>
        <w:t>）</w:t>
      </w:r>
    </w:p>
    <w:p w:rsidR="00207224" w:rsidRPr="006D2810" w:rsidRDefault="00207224" w:rsidP="00207224">
      <w:pPr>
        <w:pStyle w:val="xuanxiang"/>
        <w:spacing w:after="48"/>
      </w:pPr>
      <w:r w:rsidRPr="006D2810">
        <w:t>(E) After Western traders brought money in the form of precious-metal coins to the Solomon Islands, Cowrie-shell money continued to be used as one of the major media of exchange for both goods and services.</w:t>
      </w:r>
    </w:p>
    <w:p w:rsidR="00207224" w:rsidRPr="006D2810" w:rsidRDefault="00207224" w:rsidP="00207224">
      <w:pPr>
        <w:pStyle w:val="wenti2"/>
        <w:spacing w:before="120" w:after="48"/>
      </w:pPr>
      <w:r w:rsidRPr="006D2810">
        <w:t>14.</w:t>
      </w:r>
      <w:r w:rsidRPr="006D2810">
        <w:tab/>
        <w:t>School superintendent: It is a sad fact that, until now, entry into the academically best high school in our district has been restricted to the children of people who were wealthy enough to pay the high tuition. Parents who were previously denied the option of sending their children to this school now have this option, since I am replacing the tuition requirement with a requirement that allows only those who live in the neighborhood of the school to attend.</w:t>
      </w:r>
    </w:p>
    <w:p w:rsidR="00207224" w:rsidRPr="006D2810" w:rsidRDefault="00207224" w:rsidP="00207224">
      <w:pPr>
        <w:pStyle w:val="tiwen"/>
        <w:spacing w:before="48" w:after="48"/>
      </w:pPr>
      <w:r w:rsidRPr="006D2810">
        <w:t>The superintendent’s claim about the effect of replacing the tuition requirement relies on the assumption that</w:t>
      </w:r>
    </w:p>
    <w:p w:rsidR="00207224" w:rsidRPr="006D2810" w:rsidRDefault="00207224" w:rsidP="00207224">
      <w:pPr>
        <w:pStyle w:val="xuanxiang"/>
        <w:spacing w:after="48"/>
      </w:pPr>
      <w:r w:rsidRPr="006D2810">
        <w:t>(A) the residents of the school’s neighborhood tend to be wealthy</w:t>
      </w:r>
    </w:p>
    <w:p w:rsidR="00207224" w:rsidRPr="006D2810" w:rsidRDefault="00207224" w:rsidP="00207224">
      <w:pPr>
        <w:pStyle w:val="xuanxiang"/>
        <w:spacing w:after="48"/>
      </w:pPr>
      <w:r w:rsidRPr="006D2810">
        <w:t>(B) people other than those wealthy enough to have paid the old tuition are able to live in the neighborhood of the school</w:t>
      </w:r>
    </w:p>
    <w:p w:rsidR="00207224" w:rsidRPr="006D2810" w:rsidRDefault="00207224" w:rsidP="00207224">
      <w:pPr>
        <w:pStyle w:val="xuanxiang"/>
        <w:spacing w:after="48"/>
      </w:pPr>
      <w:r w:rsidRPr="006D2810">
        <w:t>(C) people less wealthy than those who were able to pay the old tuition are in the majority in the district</w:t>
      </w:r>
    </w:p>
    <w:p w:rsidR="00207224" w:rsidRPr="006D2810" w:rsidRDefault="00207224" w:rsidP="00207224">
      <w:pPr>
        <w:pStyle w:val="xuanxiang"/>
        <w:spacing w:after="48"/>
      </w:pPr>
      <w:r w:rsidRPr="006D2810">
        <w:t>(D) there are no high schools in the district other than the one referred to by the superintendent</w:t>
      </w:r>
      <w:r w:rsidRPr="005A264C">
        <w:rPr>
          <w:vanish/>
          <w:color w:val="0000FF"/>
        </w:rPr>
        <w:t>（</w:t>
      </w:r>
      <w:r w:rsidRPr="005A264C">
        <w:rPr>
          <w:vanish/>
          <w:color w:val="0000FF"/>
        </w:rPr>
        <w:t>B</w:t>
      </w:r>
      <w:r w:rsidRPr="005A264C">
        <w:rPr>
          <w:vanish/>
          <w:color w:val="0000FF"/>
        </w:rPr>
        <w:t>）</w:t>
      </w:r>
    </w:p>
    <w:p w:rsidR="00207224" w:rsidRPr="006D2810" w:rsidRDefault="00207224" w:rsidP="00207224">
      <w:pPr>
        <w:pStyle w:val="xuanxiang"/>
        <w:spacing w:after="48"/>
      </w:pPr>
      <w:r w:rsidRPr="006D2810">
        <w:t>(E) there are many people not wealthy enough to have paid the old tuition who wish to have their children attend the school</w:t>
      </w:r>
    </w:p>
    <w:p w:rsidR="00207224" w:rsidRPr="006D2810" w:rsidRDefault="00207224" w:rsidP="00207224">
      <w:pPr>
        <w:pStyle w:val="wenti2"/>
        <w:spacing w:before="120" w:after="48"/>
      </w:pPr>
      <w:r w:rsidRPr="006D2810">
        <w:t>15.</w:t>
      </w:r>
      <w:r w:rsidRPr="006D2810">
        <w:tab/>
        <w:t>The Scorpio Miser with its special high-efficiency engine costs more to buy than the standard Scorpio sports car. At current fuel prices, a buyer choosing the Miser would have to drive it 60,000 miles to make up the difference in purchase price through savings on fuel. It follows that, if fuel prices fell, it would take fewer miles to reach the break-even point.</w:t>
      </w:r>
    </w:p>
    <w:p w:rsidR="00207224" w:rsidRPr="006D2810" w:rsidRDefault="00207224" w:rsidP="00207224">
      <w:pPr>
        <w:pStyle w:val="tiwen"/>
        <w:spacing w:before="48" w:after="48"/>
      </w:pPr>
      <w:r w:rsidRPr="006D2810">
        <w:t>Which one of the following arguments contains an error of reasoning similar to that in the argument above?</w:t>
      </w:r>
    </w:p>
    <w:p w:rsidR="00207224" w:rsidRPr="006D2810" w:rsidRDefault="00207224" w:rsidP="00207224">
      <w:pPr>
        <w:pStyle w:val="xuanxiang"/>
        <w:spacing w:after="48"/>
      </w:pPr>
      <w:r w:rsidRPr="006D2810">
        <w:t>(A) The true annual rate of earnings on an interest-bearing account is the annual rate of interest less the annual rate of inflation. Consequently, if the rate of inflation drips, the rate of interest can be reduced by an equal amount without there being a change in the true rate of earnings.</w:t>
      </w:r>
    </w:p>
    <w:p w:rsidR="00207224" w:rsidRPr="006D2810" w:rsidRDefault="00207224" w:rsidP="00207224">
      <w:pPr>
        <w:pStyle w:val="xuanxiang"/>
        <w:spacing w:after="48"/>
      </w:pPr>
      <w:r w:rsidRPr="006D2810">
        <w:lastRenderedPageBreak/>
        <w:t>(B) For retail food stores, the Polar freezer, unlike the Arctic freezer, provides a consistent temperature that allows the store to carry premium frozen foods. Thus, if electricity rates fell, a lower volume of premium-food sales could justify choosing the Polar freezer.</w:t>
      </w:r>
    </w:p>
    <w:p w:rsidR="00207224" w:rsidRPr="006D2810" w:rsidRDefault="00207224" w:rsidP="00207224">
      <w:pPr>
        <w:pStyle w:val="xuanxiang"/>
        <w:spacing w:after="48"/>
      </w:pPr>
      <w:r w:rsidRPr="006D2810">
        <w:t>(C) With the Roadmaker, a crew can repave a mile of decayed road in less time than with the competing model, which is, however, much less expensive. Reduced staffing levels made possible by the Roadmaker eventually compensate for its higher price. Therefore, the Roadmaker is especially advantageous where average wages are low.</w:t>
      </w:r>
    </w:p>
    <w:p w:rsidR="00207224" w:rsidRPr="006D2810" w:rsidRDefault="00207224" w:rsidP="00207224">
      <w:pPr>
        <w:pStyle w:val="xuanxiang"/>
        <w:spacing w:after="48"/>
      </w:pPr>
      <w:r w:rsidRPr="006D2810">
        <w:t>(D) The improve strain the Northland apple tree bears fruit younger and lives longer than the standard strain. The standard strain does grow larger at maturity, but to allow for this, standard trees must be spaced farther apart. Therefore, new plantings should all be of the improved strain.</w:t>
      </w:r>
      <w:r w:rsidRPr="005A264C">
        <w:rPr>
          <w:vanish/>
          <w:color w:val="0000FF"/>
        </w:rPr>
        <w:t>（</w:t>
      </w:r>
      <w:r w:rsidRPr="005A264C">
        <w:rPr>
          <w:vanish/>
          <w:color w:val="0000FF"/>
        </w:rPr>
        <w:t>C</w:t>
      </w:r>
      <w:r w:rsidRPr="005A264C">
        <w:rPr>
          <w:vanish/>
          <w:color w:val="0000FF"/>
        </w:rPr>
        <w:t>）</w:t>
      </w:r>
    </w:p>
    <w:p w:rsidR="00207224" w:rsidRPr="006D2810" w:rsidRDefault="00207224" w:rsidP="00207224">
      <w:pPr>
        <w:pStyle w:val="xuanxiang"/>
        <w:spacing w:after="48"/>
      </w:pPr>
      <w:r w:rsidRPr="006D2810">
        <w:t>(E) Stocks pay dividends, which vary from year to year depending on profits made. Bonds pay interest, which remains constant from year to year. Therefore, since the interest earned on bonds does not decrease when economic conditions decline, investors interested in a reliable income should choose bonds.</w:t>
      </w:r>
    </w:p>
    <w:p w:rsidR="00207224" w:rsidRPr="006D2810" w:rsidRDefault="00207224" w:rsidP="00207224">
      <w:pPr>
        <w:pStyle w:val="wenti2"/>
        <w:spacing w:before="120" w:after="48"/>
      </w:pPr>
      <w:r w:rsidRPr="006D2810">
        <w:t>16.</w:t>
      </w:r>
      <w:r w:rsidRPr="006D2810">
        <w:tab/>
        <w:t>Approximately 7.6 million women who earn incomes have preschool-age children, and approximately 6.4 million women are the sole income earners’ for their families. These figures indicate that there are comparatively few income-earning women who have preschool-age children but are not the sole income earners for their families.</w:t>
      </w:r>
    </w:p>
    <w:p w:rsidR="00207224" w:rsidRPr="006D2810" w:rsidRDefault="00207224" w:rsidP="00207224">
      <w:pPr>
        <w:pStyle w:val="tiwen"/>
        <w:spacing w:before="48" w:after="48"/>
      </w:pPr>
      <w:r w:rsidRPr="006D2810">
        <w:t>A major flaw in the reasoning is that it</w:t>
      </w:r>
    </w:p>
    <w:p w:rsidR="00207224" w:rsidRPr="006D2810" w:rsidRDefault="00207224" w:rsidP="00207224">
      <w:pPr>
        <w:pStyle w:val="xuanxiang"/>
        <w:spacing w:after="48"/>
      </w:pPr>
      <w:r w:rsidRPr="006D2810">
        <w:t>(A) relies in figures that are too imprecise to support the conclusion drawn</w:t>
      </w:r>
    </w:p>
    <w:p w:rsidR="00207224" w:rsidRPr="006D2810" w:rsidRDefault="00207224" w:rsidP="00207224">
      <w:pPr>
        <w:pStyle w:val="xuanxiang"/>
        <w:spacing w:after="48"/>
      </w:pPr>
      <w:r w:rsidRPr="006D2810">
        <w:t>(B) overlooks the possibility that there is little or no overlap between the two populations of women cited</w:t>
      </w:r>
    </w:p>
    <w:p w:rsidR="00207224" w:rsidRPr="006D2810" w:rsidRDefault="00207224" w:rsidP="00207224">
      <w:pPr>
        <w:pStyle w:val="xuanxiang"/>
        <w:spacing w:after="48"/>
      </w:pPr>
      <w:r w:rsidRPr="006D2810">
        <w:t>(C) fails to indicate whether the difference between the two figures cited will tend to remain stable over time</w:t>
      </w:r>
    </w:p>
    <w:p w:rsidR="00207224" w:rsidRPr="006D2810" w:rsidRDefault="00207224" w:rsidP="00207224">
      <w:pPr>
        <w:pStyle w:val="xuanxiang"/>
        <w:spacing w:after="48"/>
      </w:pPr>
      <w:r w:rsidRPr="006D2810">
        <w:t>(D) ignores the possibility, that families with preschool-age children might also have older children</w:t>
      </w:r>
      <w:r w:rsidRPr="005A264C">
        <w:rPr>
          <w:vanish/>
          <w:color w:val="0000FF"/>
        </w:rPr>
        <w:t>（</w:t>
      </w:r>
      <w:r w:rsidRPr="005A264C">
        <w:rPr>
          <w:vanish/>
          <w:color w:val="0000FF"/>
        </w:rPr>
        <w:t>B</w:t>
      </w:r>
      <w:r w:rsidRPr="005A264C">
        <w:rPr>
          <w:vanish/>
          <w:color w:val="0000FF"/>
        </w:rPr>
        <w:t>）</w:t>
      </w:r>
    </w:p>
    <w:p w:rsidR="00207224" w:rsidRPr="006D2810" w:rsidRDefault="00207224" w:rsidP="00207224">
      <w:pPr>
        <w:pStyle w:val="xuanxiang"/>
        <w:spacing w:after="48"/>
      </w:pPr>
      <w:r w:rsidRPr="006D2810">
        <w:t>(E) provides no information on families in which men are the sole income earners</w:t>
      </w:r>
    </w:p>
    <w:p w:rsidR="00207224" w:rsidRPr="006D2810" w:rsidRDefault="00207224" w:rsidP="00207224">
      <w:pPr>
        <w:pStyle w:val="wenti2"/>
        <w:spacing w:before="120" w:after="48"/>
      </w:pPr>
      <w:r w:rsidRPr="006D2810">
        <w:t>17.</w:t>
      </w:r>
      <w:r w:rsidRPr="006D2810">
        <w:tab/>
        <w:t>Being articulate has been equated with having a large vocabulary. Actually, however, people with large vocabularies have no incentive for, and tend not to engage in, the kind of creative linguistic self-expression that is required when no available words seem adequate. Thus a large vocabulary is a hindrance to using language in a truly articulate way.</w:t>
      </w:r>
    </w:p>
    <w:p w:rsidR="00207224" w:rsidRPr="006D2810" w:rsidRDefault="00207224" w:rsidP="00207224">
      <w:pPr>
        <w:pStyle w:val="tiwen"/>
        <w:spacing w:before="48" w:after="48"/>
      </w:pPr>
      <w:r w:rsidRPr="006D2810">
        <w:t>Which one of the following is an assumption made in the argument?</w:t>
      </w:r>
    </w:p>
    <w:p w:rsidR="00207224" w:rsidRPr="006D2810" w:rsidRDefault="00207224" w:rsidP="00207224">
      <w:pPr>
        <w:pStyle w:val="xuanxiang"/>
        <w:spacing w:after="48"/>
      </w:pPr>
      <w:r w:rsidRPr="006D2810">
        <w:t>(A) When people are truly articulate, they have the capacity to express themselves in situations in which their vocabularies seem inadequate.</w:t>
      </w:r>
    </w:p>
    <w:p w:rsidR="00207224" w:rsidRPr="006D2810" w:rsidRDefault="00207224" w:rsidP="00207224">
      <w:pPr>
        <w:pStyle w:val="xuanxiang"/>
        <w:spacing w:after="48"/>
      </w:pPr>
      <w:r w:rsidRPr="006D2810">
        <w:t>(B) People who are able to express themselves creatively in new situations have little incentive to acquire large vocabularies.</w:t>
      </w:r>
    </w:p>
    <w:p w:rsidR="00207224" w:rsidRPr="006D2810" w:rsidRDefault="00207224" w:rsidP="00207224">
      <w:pPr>
        <w:pStyle w:val="xuanxiang"/>
        <w:spacing w:after="48"/>
      </w:pPr>
      <w:r w:rsidRPr="006D2810">
        <w:t>(C) The most articulate people are people who have large vocabularies but also are able to express themselves creatively when the situation demands it.</w:t>
      </w:r>
    </w:p>
    <w:p w:rsidR="00207224" w:rsidRPr="006D2810" w:rsidRDefault="00207224" w:rsidP="00207224">
      <w:pPr>
        <w:pStyle w:val="xuanxiang"/>
        <w:spacing w:after="48"/>
      </w:pPr>
      <w:r w:rsidRPr="006D2810">
        <w:t>(D) In educating people’ to be more articulate, it would be futile to try to increase the size of their vocabularies.</w:t>
      </w:r>
      <w:r w:rsidRPr="005A264C">
        <w:rPr>
          <w:vanish/>
          <w:color w:val="0000FF"/>
        </w:rPr>
        <w:t>（</w:t>
      </w:r>
      <w:r w:rsidRPr="005A264C">
        <w:rPr>
          <w:vanish/>
          <w:color w:val="0000FF"/>
        </w:rPr>
        <w:t>A</w:t>
      </w:r>
      <w:r w:rsidRPr="005A264C">
        <w:rPr>
          <w:vanish/>
          <w:color w:val="0000FF"/>
        </w:rPr>
        <w:t>）</w:t>
      </w:r>
    </w:p>
    <w:p w:rsidR="00207224" w:rsidRPr="006D2810" w:rsidRDefault="00207224" w:rsidP="00207224">
      <w:pPr>
        <w:pStyle w:val="xuanxiang"/>
        <w:spacing w:after="48"/>
      </w:pPr>
      <w:r w:rsidRPr="006D2810">
        <w:t xml:space="preserve">(E) In unfamiliar situations, even people with large Vocabularies often do not have </w:t>
      </w:r>
      <w:r w:rsidRPr="006D2810">
        <w:lastRenderedPageBreak/>
        <w:t>specifically suitable words available.</w:t>
      </w:r>
    </w:p>
    <w:p w:rsidR="00207224" w:rsidRPr="006D2810" w:rsidRDefault="00207224" w:rsidP="00207224">
      <w:pPr>
        <w:pStyle w:val="Q"/>
        <w:spacing w:before="120" w:after="48"/>
      </w:pPr>
      <w:r w:rsidRPr="006D2810">
        <w:t>Questions 18-19</w:t>
      </w:r>
    </w:p>
    <w:p w:rsidR="00207224" w:rsidRPr="006D2810" w:rsidRDefault="00207224" w:rsidP="00207224">
      <w:pPr>
        <w:pStyle w:val="dingge"/>
        <w:spacing w:before="120" w:after="48"/>
      </w:pPr>
      <w:r w:rsidRPr="006D2810">
        <w:t>Dr. Schilling: Those who advocate replacing my country’s private health insurance system with nationalized health insurance because of the rising costs of medical care fail to consider the high human costs that consumers pay in countries with nationalized insurance: access to high-technology medicine is restricted. Kidney transplants and open-heart surgery—familiar life-saving procedures—are rationed. People are denied their right to treatments they want and need.</w:t>
      </w:r>
    </w:p>
    <w:p w:rsidR="00207224" w:rsidRPr="006D2810" w:rsidRDefault="00207224" w:rsidP="00207224">
      <w:pPr>
        <w:pStyle w:val="dingge"/>
        <w:spacing w:before="120" w:after="48"/>
      </w:pPr>
      <w:r w:rsidRPr="006D2810">
        <w:t>Dr. Laforte: Your country’s reliance on private health insurance denies access even to basic, conventional medicine to the many people who cannot afford adequate health coverage. With nationalized insurance, rich and poor have equal access to life-saving medical procedures. And people’s right to decent medical treatment regardless of income is not violated.</w:t>
      </w:r>
    </w:p>
    <w:p w:rsidR="00207224" w:rsidRPr="006D2810" w:rsidRDefault="00207224" w:rsidP="00207224">
      <w:pPr>
        <w:pStyle w:val="wenti2"/>
        <w:spacing w:before="120" w:after="48"/>
      </w:pPr>
      <w:r w:rsidRPr="006D2810">
        <w:t>18.</w:t>
      </w:r>
      <w:r w:rsidRPr="006D2810">
        <w:tab/>
        <w:t>Dr. Schilling’s and Dr. Laforte’s statements provide the most support for holding that they would disagree about the truth of which one of the following?</w:t>
      </w:r>
    </w:p>
    <w:p w:rsidR="00207224" w:rsidRPr="006D2810" w:rsidRDefault="00207224" w:rsidP="00207224">
      <w:pPr>
        <w:pStyle w:val="xuanxiang"/>
        <w:spacing w:after="48"/>
      </w:pPr>
      <w:r w:rsidRPr="006D2810">
        <w:t>(A) People’s rights are violated less when they are denied an available medical treatment they need because they lack the means to pay for it than when they are denied such treatment on noneconomic grounds.</w:t>
      </w:r>
    </w:p>
    <w:p w:rsidR="00207224" w:rsidRPr="006D2810" w:rsidRDefault="00207224" w:rsidP="00207224">
      <w:pPr>
        <w:pStyle w:val="xuanxiang"/>
        <w:spacing w:after="48"/>
      </w:pPr>
      <w:r w:rsidRPr="006D2810">
        <w:t>(B) Where health insurance is provided by private insurance companies, people who are wealthy generally receive better health care than do people who are unable to afford health insurance.</w:t>
      </w:r>
    </w:p>
    <w:p w:rsidR="00207224" w:rsidRPr="006D2810" w:rsidRDefault="00207224" w:rsidP="00207224">
      <w:pPr>
        <w:pStyle w:val="xuanxiang"/>
        <w:spacing w:after="48"/>
      </w:pPr>
      <w:r w:rsidRPr="006D2810">
        <w:t>(C) In countries that rely primarily on private health insurance to pay for medical costs, most people who would benefit from a kidney transplant receive one.</w:t>
      </w:r>
    </w:p>
    <w:p w:rsidR="00207224" w:rsidRPr="006D2810" w:rsidRDefault="00207224" w:rsidP="00207224">
      <w:pPr>
        <w:pStyle w:val="xuanxiang"/>
        <w:spacing w:after="48"/>
      </w:pPr>
      <w:r w:rsidRPr="006D2810">
        <w:t>(D) In countries with nationalized health insurance, no one who needs a familiar medical treatment in order to stay alive is denied that treatment.</w:t>
      </w:r>
      <w:r w:rsidRPr="005A264C">
        <w:rPr>
          <w:vanish/>
          <w:color w:val="0000FF"/>
        </w:rPr>
        <w:t>（</w:t>
      </w:r>
      <w:r w:rsidRPr="005A264C">
        <w:rPr>
          <w:vanish/>
          <w:color w:val="0000FF"/>
        </w:rPr>
        <w:t>A</w:t>
      </w:r>
      <w:r w:rsidRPr="005A264C">
        <w:rPr>
          <w:vanish/>
          <w:color w:val="0000FF"/>
        </w:rPr>
        <w:t>）</w:t>
      </w:r>
    </w:p>
    <w:p w:rsidR="00207224" w:rsidRPr="006D2810" w:rsidRDefault="00207224" w:rsidP="00207224">
      <w:pPr>
        <w:pStyle w:val="xuanxiang"/>
        <w:spacing w:after="48"/>
      </w:pPr>
      <w:r w:rsidRPr="006D2810">
        <w:t>(E) Anyone who wants a particular medical treatment has a right to receive that treatment.</w:t>
      </w:r>
    </w:p>
    <w:p w:rsidR="00207224" w:rsidRPr="006D2810" w:rsidRDefault="00207224" w:rsidP="00207224">
      <w:pPr>
        <w:pStyle w:val="wenti2"/>
        <w:spacing w:before="120" w:after="48"/>
      </w:pPr>
      <w:r w:rsidRPr="006D2810">
        <w:t>19.</w:t>
      </w:r>
      <w:r w:rsidRPr="006D2810">
        <w:tab/>
        <w:t>In responding to Dr. Schillihng, Dr. Laforte employs which one of the following argumentative strategies?</w:t>
      </w:r>
    </w:p>
    <w:p w:rsidR="00207224" w:rsidRPr="006D2810" w:rsidRDefault="00207224" w:rsidP="00207224">
      <w:pPr>
        <w:pStyle w:val="xuanxiang"/>
        <w:spacing w:after="48"/>
      </w:pPr>
      <w:r w:rsidRPr="006D2810">
        <w:t>(A) showing that the objections raised by Dr. Schilling have no bearing on the question of which of the two systems under consideration is the superior system</w:t>
      </w:r>
    </w:p>
    <w:p w:rsidR="00207224" w:rsidRPr="006D2810" w:rsidRDefault="00207224" w:rsidP="00207224">
      <w:pPr>
        <w:pStyle w:val="xuanxiang"/>
        <w:spacing w:after="48"/>
      </w:pPr>
      <w:r w:rsidRPr="006D2810">
        <w:t>(B) calling into question Dr. Schilling’s status as an authority on the issue of whether consumers’ access to medical treatments is restricted in countries with nationalized health insurance</w:t>
      </w:r>
    </w:p>
    <w:p w:rsidR="00207224" w:rsidRPr="006D2810" w:rsidRDefault="00207224" w:rsidP="00207224">
      <w:pPr>
        <w:pStyle w:val="xuanxiang"/>
        <w:spacing w:after="48"/>
      </w:pPr>
      <w:r w:rsidRPr="006D2810">
        <w:t>(C) producing counterexamples to Dr. Schilling’s claims that nationalized health insurance schemes extract high human costs from consumers</w:t>
      </w:r>
    </w:p>
    <w:p w:rsidR="00207224" w:rsidRPr="006D2810" w:rsidRDefault="00207224" w:rsidP="00207224">
      <w:pPr>
        <w:pStyle w:val="xuanxiang"/>
        <w:spacing w:after="48"/>
      </w:pPr>
      <w:r w:rsidRPr="006D2810">
        <w:t>(D) demonstrating that Dr. Schilling’s reasoning is persuasive only because of his ambiguous use of the key word “consumer”</w:t>
      </w:r>
      <w:r w:rsidRPr="005A264C">
        <w:rPr>
          <w:vanish/>
          <w:color w:val="0000FF"/>
        </w:rPr>
        <w:t>（</w:t>
      </w:r>
      <w:r w:rsidRPr="005A264C">
        <w:rPr>
          <w:vanish/>
          <w:color w:val="0000FF"/>
        </w:rPr>
        <w:t>E</w:t>
      </w:r>
      <w:r w:rsidRPr="005A264C">
        <w:rPr>
          <w:vanish/>
          <w:color w:val="0000FF"/>
        </w:rPr>
        <w:t>）</w:t>
      </w:r>
    </w:p>
    <w:p w:rsidR="00207224" w:rsidRPr="006D2810" w:rsidRDefault="00207224" w:rsidP="00207224">
      <w:pPr>
        <w:pStyle w:val="xuanxiang"/>
        <w:spacing w:after="48"/>
      </w:pPr>
      <w:r w:rsidRPr="006D2810">
        <w:t>(E) showing that the force of Dr. Schilling’s criticism depends on construing the key notion of access in a particular limited way</w:t>
      </w:r>
    </w:p>
    <w:p w:rsidR="00207224" w:rsidRPr="006D2810" w:rsidRDefault="00207224" w:rsidP="00207224">
      <w:pPr>
        <w:pStyle w:val="wenti2"/>
        <w:spacing w:before="120" w:after="48"/>
      </w:pPr>
      <w:r w:rsidRPr="006D2810">
        <w:t>20.</w:t>
      </w:r>
      <w:r w:rsidRPr="006D2810">
        <w:tab/>
        <w:t>A certain viral infection is widespread among children, and about 30 percent of children infected with the virus develop middle ear infections. Antibiotics, although effective in treating bacterial infections, have no effect on the virus. Yet when middle ear infections in children infected with the virus are treated with antibiotics, the ear infections often clear up.</w:t>
      </w:r>
    </w:p>
    <w:p w:rsidR="00207224" w:rsidRPr="006D2810" w:rsidRDefault="00207224" w:rsidP="00207224">
      <w:pPr>
        <w:pStyle w:val="tiwen"/>
        <w:spacing w:before="48" w:after="48"/>
      </w:pPr>
      <w:r w:rsidRPr="006D2810">
        <w:t xml:space="preserve">Which one of the following most helps to explain the success of the treatments with </w:t>
      </w:r>
      <w:r w:rsidRPr="006D2810">
        <w:lastRenderedPageBreak/>
        <w:t>antibiotics?</w:t>
      </w:r>
    </w:p>
    <w:p w:rsidR="00207224" w:rsidRPr="006D2810" w:rsidRDefault="00207224" w:rsidP="00207224">
      <w:pPr>
        <w:pStyle w:val="xuanxiang"/>
        <w:spacing w:after="48"/>
      </w:pPr>
      <w:r w:rsidRPr="006D2810">
        <w:t>(A) Although some types of antibiotics fail to clear up certain infections, other types of antibiotics might provide effective treatment for those infections.</w:t>
      </w:r>
    </w:p>
    <w:p w:rsidR="00207224" w:rsidRPr="006D2810" w:rsidRDefault="00207224" w:rsidP="00207224">
      <w:pPr>
        <w:pStyle w:val="xuanxiang"/>
        <w:spacing w:after="48"/>
      </w:pPr>
      <w:r w:rsidRPr="006D2810">
        <w:t>(B) Children infected with the virus are particularly susceptible to bacteria that infect the middle ear.</w:t>
      </w:r>
    </w:p>
    <w:p w:rsidR="00207224" w:rsidRPr="006D2810" w:rsidRDefault="00207224" w:rsidP="00207224">
      <w:pPr>
        <w:pStyle w:val="xuanxiang"/>
        <w:spacing w:after="48"/>
      </w:pPr>
      <w:r w:rsidRPr="006D2810">
        <w:t>(C) Many children who develop middle ear infections are not infected with the virus.</w:t>
      </w:r>
    </w:p>
    <w:p w:rsidR="00207224" w:rsidRPr="006D2810" w:rsidRDefault="00207224" w:rsidP="00207224">
      <w:pPr>
        <w:pStyle w:val="xuanxiang"/>
        <w:spacing w:after="48"/>
      </w:pPr>
      <w:r w:rsidRPr="006D2810">
        <w:t>(D) Most viral infections are more difficult to treat than are most bacterial infections.</w:t>
      </w:r>
      <w:r w:rsidRPr="005A264C">
        <w:rPr>
          <w:vanish/>
          <w:color w:val="0000FF"/>
        </w:rPr>
        <w:t>（</w:t>
      </w:r>
      <w:r w:rsidRPr="005A264C">
        <w:rPr>
          <w:vanish/>
          <w:color w:val="0000FF"/>
        </w:rPr>
        <w:t>B</w:t>
      </w:r>
      <w:r w:rsidRPr="005A264C">
        <w:rPr>
          <w:vanish/>
          <w:color w:val="0000FF"/>
        </w:rPr>
        <w:t>）</w:t>
      </w:r>
    </w:p>
    <w:p w:rsidR="00207224" w:rsidRPr="006D2810" w:rsidRDefault="00207224" w:rsidP="00207224">
      <w:pPr>
        <w:pStyle w:val="xuanxiang"/>
        <w:spacing w:after="48"/>
      </w:pPr>
      <w:r w:rsidRPr="006D2810">
        <w:t>(E) Among children not infected with the virus, fewer than 30 percent develop middle ear infections.</w:t>
      </w:r>
    </w:p>
    <w:p w:rsidR="00207224" w:rsidRPr="006D2810" w:rsidRDefault="00207224" w:rsidP="00207224">
      <w:pPr>
        <w:pStyle w:val="wenti2"/>
        <w:spacing w:before="120" w:after="48"/>
      </w:pPr>
      <w:r w:rsidRPr="006D2810">
        <w:t>21.</w:t>
      </w:r>
      <w:r w:rsidRPr="006D2810">
        <w:tab/>
        <w:t>Naturalist: For decades we have known that the tuatara, a New Zealand reptile, has been approaching extinction on the South Island. But since South Island tuatara were thought to be of the same species as North Island tuatara there was no need to protect them. But new research indicates that the South Island tuatara are a distinct species, found only in that location. Because it is now known that if the South Island tuatara are lost an entire species will thereby be lost, human beings are now obliged to prevent their extinction, even if it means killing many of their unendangered natural predators.</w:t>
      </w:r>
    </w:p>
    <w:p w:rsidR="00207224" w:rsidRPr="006D2810" w:rsidRDefault="00207224" w:rsidP="00207224">
      <w:pPr>
        <w:pStyle w:val="tiwen"/>
        <w:spacing w:before="48" w:after="48"/>
      </w:pPr>
      <w:r w:rsidRPr="006D2810">
        <w:t>Which one of the following principles most helps to justify the naturalists’ argumentation?</w:t>
      </w:r>
    </w:p>
    <w:p w:rsidR="00207224" w:rsidRPr="006D2810" w:rsidRDefault="00207224" w:rsidP="00207224">
      <w:pPr>
        <w:pStyle w:val="xuanxiang"/>
        <w:spacing w:after="48"/>
      </w:pPr>
      <w:r w:rsidRPr="006D2810">
        <w:t>(A) In order to maximize the number of living things on Earth, steps should be taken to preserve all local populations of animals.</w:t>
      </w:r>
    </w:p>
    <w:p w:rsidR="00207224" w:rsidRPr="006D2810" w:rsidRDefault="00207224" w:rsidP="00207224">
      <w:pPr>
        <w:pStyle w:val="xuanxiang"/>
        <w:spacing w:after="48"/>
      </w:pPr>
      <w:r w:rsidRPr="006D2810">
        <w:t>(B) When an animal is in danger of dying, there is an obligation to help save its life, if doing so would not interfere with the health or well-being of other animals or people.</w:t>
      </w:r>
    </w:p>
    <w:p w:rsidR="00207224" w:rsidRPr="006D2810" w:rsidRDefault="00207224" w:rsidP="00207224">
      <w:pPr>
        <w:pStyle w:val="xuanxiang"/>
        <w:spacing w:after="48"/>
      </w:pPr>
      <w:r w:rsidRPr="006D2810">
        <w:t>(C) The threat of local extinction imposes no obligation to try to prevent that extinction, whereas the threat of global extinction does impose such an obligation.</w:t>
      </w:r>
    </w:p>
    <w:p w:rsidR="00207224" w:rsidRPr="006D2810" w:rsidRDefault="00207224" w:rsidP="00207224">
      <w:pPr>
        <w:pStyle w:val="xuanxiang"/>
        <w:spacing w:after="48"/>
      </w:pPr>
      <w:r w:rsidRPr="006D2810">
        <w:t>(D) Human activities that either intentionally or unintentionally threaten the survival of an animal species ought to be curtailed.</w:t>
      </w:r>
      <w:r w:rsidRPr="005A264C">
        <w:rPr>
          <w:vanish/>
          <w:color w:val="0000FF"/>
        </w:rPr>
        <w:t>（</w:t>
      </w:r>
      <w:r w:rsidRPr="005A264C">
        <w:rPr>
          <w:vanish/>
          <w:color w:val="0000FF"/>
        </w:rPr>
        <w:t>C</w:t>
      </w:r>
      <w:r w:rsidRPr="005A264C">
        <w:rPr>
          <w:vanish/>
          <w:color w:val="0000FF"/>
        </w:rPr>
        <w:t>）</w:t>
      </w:r>
    </w:p>
    <w:p w:rsidR="00207224" w:rsidRPr="006D2810" w:rsidRDefault="00207224" w:rsidP="00207224">
      <w:pPr>
        <w:pStyle w:val="xuanxiang"/>
        <w:spacing w:after="48"/>
      </w:pPr>
      <w:r w:rsidRPr="006D2810">
        <w:t>(E) Species that are found in only one circumscribed geographical region ought to be given more care and attention than are other species because they are more vulnerable to extinction.</w:t>
      </w:r>
    </w:p>
    <w:p w:rsidR="00207224" w:rsidRPr="006D2810" w:rsidRDefault="00207224" w:rsidP="00207224">
      <w:pPr>
        <w:pStyle w:val="wenti2"/>
        <w:spacing w:before="120" w:after="48"/>
      </w:pPr>
      <w:r w:rsidRPr="006D2810">
        <w:t>22.</w:t>
      </w:r>
      <w:r w:rsidRPr="006D2810">
        <w:tab/>
        <w:t>Nursing schools cannot attract a greater number of able applicants than they currently do unless the problems of low wages and high-stress working conditions in the nursing profession are solved. If the pool of able applicants to nursing school does not increase beyond the current level, either the profession will have to lower its entrance standards, or there will soon be an acute shortage of nurses. It is not certain, however, that lowering entrance standards will avert a shortage. It is clear that with either a shortage of nurses or lowered entrance standards of the profession, the current high quality of health care cannot be maintained.</w:t>
      </w:r>
    </w:p>
    <w:p w:rsidR="00207224" w:rsidRPr="006D2810" w:rsidRDefault="00207224" w:rsidP="00207224">
      <w:pPr>
        <w:pStyle w:val="tiwen"/>
        <w:spacing w:before="48" w:after="48"/>
      </w:pPr>
      <w:r w:rsidRPr="006D2810">
        <w:t>Which one of the following can be property inferred from the passage?</w:t>
      </w:r>
    </w:p>
    <w:p w:rsidR="00207224" w:rsidRPr="006D2810" w:rsidRDefault="00207224" w:rsidP="00207224">
      <w:pPr>
        <w:pStyle w:val="xuanxiang"/>
        <w:spacing w:after="48"/>
      </w:pPr>
      <w:r w:rsidRPr="006D2810">
        <w:t>(A) If the nursing profession solves the problems of low wages and high-stress working conditions, it will attract able applicants in greater numbers than it currently does.</w:t>
      </w:r>
    </w:p>
    <w:p w:rsidR="00207224" w:rsidRPr="006D2810" w:rsidRDefault="00207224" w:rsidP="00207224">
      <w:pPr>
        <w:pStyle w:val="xuanxiang"/>
        <w:spacing w:after="48"/>
      </w:pPr>
      <w:r w:rsidRPr="006D2810">
        <w:t>(B) The nursing profession will have to lower its entrance standards if the pool of able applicants to nursing school does not increase beyond the current level.</w:t>
      </w:r>
    </w:p>
    <w:p w:rsidR="00207224" w:rsidRPr="006D2810" w:rsidRDefault="00207224" w:rsidP="00207224">
      <w:pPr>
        <w:pStyle w:val="xuanxiang"/>
        <w:spacing w:after="48"/>
      </w:pPr>
      <w:r w:rsidRPr="006D2810">
        <w:t>(C) If the nursing profession solves the problems of low wages and high-stress working conditions, high quality health care will be maintained.</w:t>
      </w:r>
    </w:p>
    <w:p w:rsidR="00207224" w:rsidRPr="006D2810" w:rsidRDefault="00207224" w:rsidP="00207224">
      <w:pPr>
        <w:pStyle w:val="xuanxiang"/>
        <w:spacing w:after="48"/>
      </w:pPr>
      <w:r w:rsidRPr="006D2810">
        <w:lastRenderedPageBreak/>
        <w:t>(D) If the nursing profession fails to solve the problems of low wages and high-stress working conditions, there will soon be an acute shortage of nurses.</w:t>
      </w:r>
      <w:r w:rsidRPr="005A264C">
        <w:rPr>
          <w:vanish/>
          <w:color w:val="0000FF"/>
        </w:rPr>
        <w:t>（</w:t>
      </w:r>
      <w:r w:rsidRPr="005A264C">
        <w:rPr>
          <w:vanish/>
          <w:color w:val="0000FF"/>
        </w:rPr>
        <w:t>E</w:t>
      </w:r>
      <w:r w:rsidRPr="005A264C">
        <w:rPr>
          <w:vanish/>
          <w:color w:val="0000FF"/>
        </w:rPr>
        <w:t>）</w:t>
      </w:r>
    </w:p>
    <w:p w:rsidR="00207224" w:rsidRPr="006D2810" w:rsidRDefault="00207224" w:rsidP="00207224">
      <w:pPr>
        <w:pStyle w:val="xuanxiang"/>
        <w:spacing w:after="48"/>
      </w:pPr>
      <w:r w:rsidRPr="006D2810">
        <w:t>(E) The current high quality of health care will not be maintained if the problems of low wages and high-stress working conditions in the nursing profession are not solved.</w:t>
      </w:r>
    </w:p>
    <w:p w:rsidR="00207224" w:rsidRPr="006D2810" w:rsidRDefault="00207224" w:rsidP="00207224">
      <w:pPr>
        <w:pStyle w:val="Q"/>
        <w:spacing w:before="120" w:after="48"/>
      </w:pPr>
      <w:r w:rsidRPr="006D2810">
        <w:t>Questions 23-24</w:t>
      </w:r>
    </w:p>
    <w:p w:rsidR="00207224" w:rsidRPr="006D2810" w:rsidRDefault="00207224" w:rsidP="00207224">
      <w:pPr>
        <w:pStyle w:val="dingge"/>
        <w:spacing w:before="120" w:after="48"/>
      </w:pPr>
      <w:r w:rsidRPr="006D2810">
        <w:t>There are about 75 brands of microwave popcorn on the market; altogether, they account for a little over half of the money from sales of microwave food products. It takes three minutes to pop corn in the microwave, compared to seven minutes to pop corn conventionally. Yet by weight, microwave popcorn typically costs over five times as much as conventional popcorn. Judging by the popularity of microwave popcorn, many people are willing to pay a high price for just a little additional convenience.</w:t>
      </w:r>
    </w:p>
    <w:p w:rsidR="00207224" w:rsidRPr="006D2810" w:rsidRDefault="00207224" w:rsidP="00207224">
      <w:pPr>
        <w:pStyle w:val="wenti2"/>
        <w:spacing w:before="120" w:after="48"/>
      </w:pPr>
      <w:r w:rsidRPr="006D2810">
        <w:t>23.</w:t>
      </w:r>
      <w:r w:rsidRPr="006D2810">
        <w:tab/>
        <w:t>If the statements in the passage are true. Which one of the following must also be true?</w:t>
      </w:r>
    </w:p>
    <w:p w:rsidR="00207224" w:rsidRPr="006D2810" w:rsidRDefault="00207224" w:rsidP="00207224">
      <w:pPr>
        <w:pStyle w:val="xuanxiang"/>
        <w:spacing w:after="48"/>
      </w:pPr>
      <w:r w:rsidRPr="006D2810">
        <w:t>(A) No single brand of microwave popcorn accounts for a large share of microwave food product sales.</w:t>
      </w:r>
    </w:p>
    <w:p w:rsidR="00207224" w:rsidRPr="006D2810" w:rsidRDefault="00207224" w:rsidP="00207224">
      <w:pPr>
        <w:pStyle w:val="xuanxiang"/>
        <w:spacing w:after="48"/>
      </w:pPr>
      <w:r w:rsidRPr="006D2810">
        <w:t>(B) There are more brands of microwave popcorn on the market than there are of any other microwave food product.</w:t>
      </w:r>
    </w:p>
    <w:p w:rsidR="00207224" w:rsidRPr="006D2810" w:rsidRDefault="00207224" w:rsidP="00207224">
      <w:pPr>
        <w:pStyle w:val="xuanxiang"/>
        <w:spacing w:after="48"/>
      </w:pPr>
      <w:r w:rsidRPr="006D2810">
        <w:t>(C) By volume, more microwave popcorn is sold than is conventional popcorn.</w:t>
      </w:r>
    </w:p>
    <w:p w:rsidR="00207224" w:rsidRPr="006D2810" w:rsidRDefault="00207224" w:rsidP="00207224">
      <w:pPr>
        <w:pStyle w:val="xuanxiang"/>
        <w:spacing w:after="48"/>
      </w:pPr>
      <w:r w:rsidRPr="006D2810">
        <w:t>(D) More money is spent on microwave food products that take three minutes or less to cook than on microwave food products that take longer to cook.</w:t>
      </w:r>
      <w:r w:rsidRPr="005A264C">
        <w:rPr>
          <w:vanish/>
          <w:color w:val="0000FF"/>
        </w:rPr>
        <w:t>（</w:t>
      </w:r>
      <w:r w:rsidRPr="005A264C">
        <w:rPr>
          <w:vanish/>
          <w:color w:val="0000FF"/>
        </w:rPr>
        <w:t>D</w:t>
      </w:r>
      <w:r w:rsidRPr="005A264C">
        <w:rPr>
          <w:vanish/>
          <w:color w:val="0000FF"/>
        </w:rPr>
        <w:t>）</w:t>
      </w:r>
    </w:p>
    <w:p w:rsidR="00207224" w:rsidRPr="006D2810" w:rsidRDefault="00207224" w:rsidP="00207224">
      <w:pPr>
        <w:pStyle w:val="xuanxiang"/>
        <w:spacing w:after="48"/>
      </w:pPr>
      <w:r w:rsidRPr="006D2810">
        <w:t>(E) Of the total number of microwave food products on the market, most are microwave popcorn products.</w:t>
      </w:r>
    </w:p>
    <w:p w:rsidR="00207224" w:rsidRPr="006D2810" w:rsidRDefault="00207224" w:rsidP="00207224">
      <w:pPr>
        <w:pStyle w:val="wenti2"/>
        <w:spacing w:before="120" w:after="48"/>
      </w:pPr>
      <w:r w:rsidRPr="006D2810">
        <w:t>24.</w:t>
      </w:r>
      <w:r w:rsidRPr="006D2810">
        <w:tab/>
        <w:t>Which one of the following statements, if true, would call into question the conclusion in the passage?</w:t>
      </w:r>
    </w:p>
    <w:p w:rsidR="00207224" w:rsidRPr="006D2810" w:rsidRDefault="00207224" w:rsidP="00207224">
      <w:pPr>
        <w:pStyle w:val="xuanxiang"/>
        <w:spacing w:after="48"/>
      </w:pPr>
      <w:r w:rsidRPr="006D2810">
        <w:t>(A) More than 50 percent of popcorn purchasers buy conventional popcorn rather than microwave popcorn.</w:t>
      </w:r>
    </w:p>
    <w:p w:rsidR="00207224" w:rsidRPr="006D2810" w:rsidRDefault="00207224" w:rsidP="00207224">
      <w:pPr>
        <w:pStyle w:val="xuanxiang"/>
        <w:spacing w:after="48"/>
      </w:pPr>
      <w:r w:rsidRPr="006D2810">
        <w:t>(B) Most people who prefer microwave popcorn do so because it is less fattening than popcorn that is popped conventionally in oil.</w:t>
      </w:r>
    </w:p>
    <w:p w:rsidR="00207224" w:rsidRPr="006D2810" w:rsidRDefault="00207224" w:rsidP="00207224">
      <w:pPr>
        <w:pStyle w:val="xuanxiang"/>
        <w:spacing w:after="48"/>
      </w:pPr>
      <w:r w:rsidRPr="006D2810">
        <w:t>(C) The price of microwave popcorn reflects its packaging more than it reflects the quality of the popcorn contained in the package.</w:t>
      </w:r>
    </w:p>
    <w:p w:rsidR="00207224" w:rsidRPr="006D2810" w:rsidRDefault="00207224" w:rsidP="00207224">
      <w:pPr>
        <w:pStyle w:val="xuanxiang"/>
        <w:spacing w:after="48"/>
      </w:pPr>
      <w:r w:rsidRPr="006D2810">
        <w:t>(D) The ratio of unpopped kernels to popped kernels is generally the same whether popcorn is popped in a microwave or conventionally in oil.</w:t>
      </w:r>
      <w:r w:rsidRPr="005A264C">
        <w:rPr>
          <w:vanish/>
          <w:color w:val="0000FF"/>
        </w:rPr>
        <w:t>（</w:t>
      </w:r>
      <w:r w:rsidRPr="005A264C">
        <w:rPr>
          <w:vanish/>
          <w:color w:val="0000FF"/>
        </w:rPr>
        <w:t>B</w:t>
      </w:r>
      <w:r w:rsidRPr="005A264C">
        <w:rPr>
          <w:vanish/>
          <w:color w:val="0000FF"/>
        </w:rPr>
        <w:t>）</w:t>
      </w:r>
    </w:p>
    <w:p w:rsidR="00207224" w:rsidRPr="006D2810" w:rsidRDefault="00207224" w:rsidP="00207224">
      <w:pPr>
        <w:pStyle w:val="xuanxiang"/>
        <w:spacing w:after="48"/>
      </w:pPr>
      <w:r w:rsidRPr="006D2810">
        <w:t>(E) Because microwave popcorn contains additives not contained in conventional popcorn, microwave popcorn weighs more than an equal volume of conventional popcorn.</w:t>
      </w:r>
    </w:p>
    <w:p w:rsidR="00207224" w:rsidRPr="006D2810" w:rsidRDefault="00207224" w:rsidP="00207224">
      <w:pPr>
        <w:pStyle w:val="wenti2"/>
        <w:spacing w:before="120" w:after="48"/>
      </w:pPr>
      <w:r w:rsidRPr="006D2810">
        <w:t>25.</w:t>
      </w:r>
      <w:r w:rsidRPr="006D2810">
        <w:tab/>
        <w:t>Situation: In the island nation of Bezun, the government taxes gasoline heavily in order to induce people not to drive. It uses the revenue from the gasoline tax to subsidize electricity in order to reduce prices charged for electricity.</w:t>
      </w:r>
    </w:p>
    <w:p w:rsidR="00207224" w:rsidRPr="006D2810" w:rsidRDefault="00207224" w:rsidP="00207224">
      <w:pPr>
        <w:pStyle w:val="tiwen"/>
        <w:spacing w:before="48" w:after="48"/>
      </w:pPr>
      <w:r w:rsidRPr="006D2810">
        <w:t>Analysis: The greater the success achieved in meeting the first of these objectives, the less will be the success achieved in meeting the second.</w:t>
      </w:r>
    </w:p>
    <w:p w:rsidR="00207224" w:rsidRPr="006D2810" w:rsidRDefault="00207224" w:rsidP="00207224">
      <w:pPr>
        <w:pStyle w:val="tiwen"/>
        <w:spacing w:before="48" w:after="48"/>
      </w:pPr>
      <w:r w:rsidRPr="006D2810">
        <w:t>The analysis provided for the situation above would be most appropriate in which one of the following situations?</w:t>
      </w:r>
    </w:p>
    <w:p w:rsidR="00207224" w:rsidRPr="006D2810" w:rsidRDefault="00207224" w:rsidP="00207224">
      <w:pPr>
        <w:pStyle w:val="xuanxiang"/>
        <w:spacing w:after="48"/>
      </w:pPr>
      <w:r w:rsidRPr="006D2810">
        <w:t xml:space="preserve">(A) A library charges a late fee in order to induce borrowers to return books promptly. The library uses revenue from the late fee to send reminders to tardy borrowers in order to </w:t>
      </w:r>
      <w:r w:rsidRPr="006D2810">
        <w:lastRenderedPageBreak/>
        <w:t>reduce the incidence of overdue books.</w:t>
      </w:r>
    </w:p>
    <w:p w:rsidR="00207224" w:rsidRPr="006D2810" w:rsidRDefault="00207224" w:rsidP="00207224">
      <w:pPr>
        <w:pStyle w:val="xuanxiang"/>
        <w:spacing w:after="48"/>
      </w:pPr>
      <w:r w:rsidRPr="006D2810">
        <w:t>(B) A mail-order store imposes a stiff surcharge for overnight delivery in order to limit use of this option. The store uses revenue from the surcharge to pay the extra expenses it incurs for providing the overnight delivery service.</w:t>
      </w:r>
    </w:p>
    <w:p w:rsidR="00207224" w:rsidRPr="006D2810" w:rsidRDefault="00207224" w:rsidP="00207224">
      <w:pPr>
        <w:pStyle w:val="xuanxiang"/>
        <w:spacing w:after="48"/>
      </w:pPr>
      <w:r w:rsidRPr="006D2810">
        <w:t>(C) The park management charges an admission fee so that a park’s users will contribute to the park’s upkeep. In order to keep admission fees low, the management does mot finance any new projects from them.</w:t>
      </w:r>
    </w:p>
    <w:p w:rsidR="00207224" w:rsidRPr="006D2810" w:rsidRDefault="00207224" w:rsidP="00207224">
      <w:pPr>
        <w:pStyle w:val="xuanxiang"/>
        <w:spacing w:after="48"/>
      </w:pPr>
      <w:r w:rsidRPr="006D2810">
        <w:t>(D) A restaurant adds a service charge in order to spare customers the trouble of individual tips. The service charge is then shared among the restaurant’s workers in order to augment their low hourly wages.</w:t>
      </w:r>
      <w:r w:rsidRPr="005A264C">
        <w:rPr>
          <w:vanish/>
          <w:color w:val="0000FF"/>
        </w:rPr>
        <w:t>（</w:t>
      </w:r>
      <w:r w:rsidRPr="005A264C">
        <w:rPr>
          <w:vanish/>
          <w:color w:val="0000FF"/>
        </w:rPr>
        <w:t>E</w:t>
      </w:r>
      <w:r w:rsidRPr="005A264C">
        <w:rPr>
          <w:vanish/>
          <w:color w:val="0000FF"/>
        </w:rPr>
        <w:t>）</w:t>
      </w:r>
    </w:p>
    <w:p w:rsidR="00207224" w:rsidRPr="006D2810" w:rsidRDefault="00207224" w:rsidP="00207224">
      <w:pPr>
        <w:pStyle w:val="xuanxiang"/>
        <w:spacing w:after="48"/>
      </w:pPr>
      <w:r w:rsidRPr="006D2810">
        <w:t>(E) The highway administration charges a toll for crossing a bridge in order to get motorists to use other routes. It uses the revenue from that toll to generate a reserve fund in order to be able one day to build a new bridge.</w:t>
      </w:r>
    </w:p>
    <w:p w:rsidR="00207224" w:rsidRPr="00574274" w:rsidRDefault="00207224" w:rsidP="00207224">
      <w:pPr>
        <w:pStyle w:val="Heading2"/>
        <w:spacing w:before="120"/>
      </w:pPr>
      <w:bookmarkStart w:id="65" w:name="_Toc44694548"/>
      <w:bookmarkStart w:id="66" w:name="_Toc44694875"/>
      <w:bookmarkStart w:id="67" w:name="_Toc44695034"/>
      <w:bookmarkStart w:id="68" w:name="_Toc44695148"/>
      <w:bookmarkStart w:id="69" w:name="_Toc83619455"/>
      <w:r w:rsidRPr="00574274">
        <w:t>TEST 5</w:t>
      </w:r>
      <w:bookmarkEnd w:id="65"/>
      <w:bookmarkEnd w:id="66"/>
      <w:bookmarkEnd w:id="67"/>
      <w:bookmarkEnd w:id="68"/>
      <w:bookmarkEnd w:id="69"/>
    </w:p>
    <w:p w:rsidR="00207224" w:rsidRPr="006D2810" w:rsidRDefault="00207224" w:rsidP="00207224">
      <w:pPr>
        <w:pStyle w:val="Heading3"/>
        <w:spacing w:before="120"/>
      </w:pPr>
      <w:bookmarkStart w:id="70" w:name="_Toc44694549"/>
      <w:bookmarkStart w:id="71" w:name="_Toc44694876"/>
      <w:bookmarkStart w:id="72" w:name="_Toc44695035"/>
      <w:bookmarkStart w:id="73" w:name="_Toc44695149"/>
      <w:bookmarkStart w:id="74" w:name="_Toc83619456"/>
      <w:r w:rsidRPr="006D2810">
        <w:t>SECTION II</w:t>
      </w:r>
      <w:bookmarkEnd w:id="70"/>
      <w:bookmarkEnd w:id="71"/>
      <w:bookmarkEnd w:id="72"/>
      <w:bookmarkEnd w:id="73"/>
      <w:bookmarkEnd w:id="74"/>
    </w:p>
    <w:p w:rsidR="00207224" w:rsidRPr="006D2810" w:rsidRDefault="00207224" w:rsidP="00207224">
      <w:pPr>
        <w:pStyle w:val="Minutes"/>
      </w:pPr>
      <w:r w:rsidRPr="006D2810">
        <w:t>Time 35 minutes 25 Questions</w:t>
      </w:r>
    </w:p>
    <w:p w:rsidR="00207224" w:rsidRPr="006D2810" w:rsidRDefault="00207224" w:rsidP="00207224">
      <w:pPr>
        <w:pStyle w:val="Directions"/>
      </w:pPr>
      <w:r w:rsidRPr="006D2810">
        <w:t>Directions: The questions in this section are based on the reasoning contained in brief statements or passages...</w:t>
      </w:r>
    </w:p>
    <w:p w:rsidR="00207224" w:rsidRPr="006D2810" w:rsidRDefault="00207224" w:rsidP="00207224">
      <w:pPr>
        <w:pStyle w:val="wenti2"/>
        <w:spacing w:before="120" w:after="48"/>
      </w:pPr>
      <w:r w:rsidRPr="006D2810">
        <w:t>1.</w:t>
      </w:r>
      <w:r w:rsidRPr="006D2810">
        <w:tab/>
        <w:t>If you have a large amount of money in the bank, your spending power is great. If your spending power is great, you are happy. So if you have a large amount of money in the bank, you are happy.</w:t>
      </w:r>
    </w:p>
    <w:p w:rsidR="00207224" w:rsidRPr="006D2810" w:rsidRDefault="00207224" w:rsidP="00207224">
      <w:pPr>
        <w:pStyle w:val="tiwen"/>
        <w:spacing w:before="48" w:after="48"/>
      </w:pPr>
      <w:r w:rsidRPr="006D2810">
        <w:t>Which one of the following most closely parallels the reasoning in the argument above?</w:t>
      </w:r>
    </w:p>
    <w:p w:rsidR="00207224" w:rsidRPr="006D2810" w:rsidRDefault="00207224" w:rsidP="00207224">
      <w:pPr>
        <w:pStyle w:val="xuanxiang"/>
        <w:spacing w:after="48"/>
      </w:pPr>
      <w:r w:rsidRPr="006D2810">
        <w:t>(A) If you have good health, you can earn a lot. If you can earn a lot, you can buy an expensive house. So if you have good health, you can have a comfortable life.</w:t>
      </w:r>
    </w:p>
    <w:p w:rsidR="00207224" w:rsidRPr="006D2810" w:rsidRDefault="00207224" w:rsidP="00207224">
      <w:pPr>
        <w:pStyle w:val="xuanxiang"/>
        <w:spacing w:after="48"/>
      </w:pPr>
      <w:r w:rsidRPr="006D2810">
        <w:t>(B) If you drink too much alcohol, you will feel sick. If you drink too much alcohol, you will have no money left. So if you have no money left, you will feel sick.</w:t>
      </w:r>
    </w:p>
    <w:p w:rsidR="00207224" w:rsidRPr="006D2810" w:rsidRDefault="00207224" w:rsidP="00207224">
      <w:pPr>
        <w:pStyle w:val="xuanxiang"/>
        <w:spacing w:after="48"/>
      </w:pPr>
      <w:r w:rsidRPr="006D2810">
        <w:t>(C) If you swim energetically, your heart rate increases. If your heart rate increases, you are overexcited. So if you swim energetically, you are overexcited.</w:t>
      </w:r>
    </w:p>
    <w:p w:rsidR="00207224" w:rsidRPr="006D2810" w:rsidRDefault="00207224" w:rsidP="00207224">
      <w:pPr>
        <w:pStyle w:val="xuanxiang"/>
        <w:spacing w:after="48"/>
      </w:pPr>
      <w:r w:rsidRPr="006D2810">
        <w:t>(D) If you take a great deal of exercise, you are physically fit. If you take a great deal of exercise, you are exhausted. So if you are physically fit, you are exhausted.</w:t>
      </w:r>
      <w:r w:rsidRPr="005A264C">
        <w:rPr>
          <w:vanish/>
          <w:color w:val="0000FF"/>
        </w:rPr>
        <w:t>（</w:t>
      </w:r>
      <w:r w:rsidRPr="005A264C">
        <w:rPr>
          <w:vanish/>
          <w:color w:val="0000FF"/>
        </w:rPr>
        <w:t>C</w:t>
      </w:r>
      <w:r w:rsidRPr="005A264C">
        <w:rPr>
          <w:vanish/>
          <w:color w:val="0000FF"/>
        </w:rPr>
        <w:t>）</w:t>
      </w:r>
    </w:p>
    <w:p w:rsidR="00207224" w:rsidRPr="006D2810" w:rsidRDefault="00207224" w:rsidP="00207224">
      <w:pPr>
        <w:pStyle w:val="xuanxiang"/>
        <w:spacing w:after="48"/>
      </w:pPr>
      <w:r w:rsidRPr="006D2810">
        <w:t>(E) If you have a large amount of money in the bank, you are confident about the future. If you are optimistic by nature, you are confident about the future. So if you have a large amount of money in the bank, you are optimistic by nature.</w:t>
      </w:r>
    </w:p>
    <w:p w:rsidR="00207224" w:rsidRPr="006D2810" w:rsidRDefault="00207224" w:rsidP="00207224">
      <w:pPr>
        <w:pStyle w:val="wenti2"/>
        <w:spacing w:before="120" w:after="48"/>
      </w:pPr>
      <w:r w:rsidRPr="006D2810">
        <w:t>2.</w:t>
      </w:r>
      <w:r w:rsidRPr="006D2810">
        <w:tab/>
        <w:t>For a television program about astrology, investigators went into the street and found twenty volunteers born under the sign of Gemini who were willing to be interviewed on the program and to take a personality test. The test confirmed the investigators’ personal impressions that each of the volunteers was more sociable and extroverted than people are on average. This modest investigation thus supports the claim that one’s astrological birth sign influence one’s personality.</w:t>
      </w:r>
    </w:p>
    <w:p w:rsidR="00207224" w:rsidRPr="006D2810" w:rsidRDefault="00207224" w:rsidP="00207224">
      <w:pPr>
        <w:pStyle w:val="tiwen"/>
        <w:spacing w:before="48" w:after="48"/>
      </w:pPr>
      <w:r w:rsidRPr="006D2810">
        <w:t>Which one of the following, if true, indicates the most serious flaw in the method used by the investigators?</w:t>
      </w:r>
    </w:p>
    <w:p w:rsidR="00207224" w:rsidRPr="006D2810" w:rsidRDefault="00207224" w:rsidP="00207224">
      <w:pPr>
        <w:pStyle w:val="xuanxiang"/>
        <w:spacing w:after="48"/>
      </w:pPr>
      <w:r w:rsidRPr="006D2810">
        <w:t>(A) The personality test was not administrated or scored personally by the investigators.</w:t>
      </w:r>
    </w:p>
    <w:p w:rsidR="00207224" w:rsidRPr="006D2810" w:rsidRDefault="00207224" w:rsidP="00207224">
      <w:pPr>
        <w:pStyle w:val="xuanxiang"/>
        <w:spacing w:after="48"/>
      </w:pPr>
      <w:r w:rsidRPr="006D2810">
        <w:t xml:space="preserve">(B) People born under astrological signs other than Gemini have been judged by astrologers </w:t>
      </w:r>
      <w:r w:rsidRPr="006D2810">
        <w:lastRenderedPageBreak/>
        <w:t>to be much less sociable than those born under Gemini.</w:t>
      </w:r>
    </w:p>
    <w:p w:rsidR="00207224" w:rsidRPr="006D2810" w:rsidRDefault="00207224" w:rsidP="00207224">
      <w:pPr>
        <w:pStyle w:val="xuanxiang"/>
        <w:spacing w:after="48"/>
      </w:pPr>
      <w:r w:rsidRPr="006D2810">
        <w:t>(C) The personal impressions the investigators first formed of other people have tended to be confirmed by the investigators’ later experience of those people.</w:t>
      </w:r>
    </w:p>
    <w:p w:rsidR="00207224" w:rsidRPr="006D2810" w:rsidRDefault="00207224" w:rsidP="00207224">
      <w:pPr>
        <w:pStyle w:val="xuanxiang"/>
        <w:spacing w:after="48"/>
      </w:pPr>
      <w:r w:rsidRPr="006D2810">
        <w:t>(D) There is not likely to be a greater proportion of people born under the sign of Gemini on the street than in the population as a whole.</w:t>
      </w:r>
      <w:r w:rsidRPr="005A264C">
        <w:rPr>
          <w:vanish/>
          <w:color w:val="0000FF"/>
        </w:rPr>
        <w:t>（</w:t>
      </w:r>
      <w:r w:rsidRPr="005A264C">
        <w:rPr>
          <w:vanish/>
          <w:color w:val="0000FF"/>
        </w:rPr>
        <w:t>E</w:t>
      </w:r>
      <w:r w:rsidRPr="005A264C">
        <w:rPr>
          <w:vanish/>
          <w:color w:val="0000FF"/>
        </w:rPr>
        <w:t>）</w:t>
      </w:r>
    </w:p>
    <w:p w:rsidR="00207224" w:rsidRPr="006D2810" w:rsidRDefault="00207224" w:rsidP="00207224">
      <w:pPr>
        <w:pStyle w:val="xuanxiang"/>
        <w:spacing w:after="48"/>
      </w:pPr>
      <w:r w:rsidRPr="006D2810">
        <w:t>(E) People who are not sociable and extroverted are not likely to agree to participate in such an investigation.</w:t>
      </w:r>
    </w:p>
    <w:p w:rsidR="00207224" w:rsidRPr="006D2810" w:rsidRDefault="00207224" w:rsidP="00207224">
      <w:pPr>
        <w:pStyle w:val="wenti2"/>
        <w:spacing w:before="120" w:after="48"/>
      </w:pPr>
      <w:r w:rsidRPr="006D2810">
        <w:t>3.</w:t>
      </w:r>
      <w:r w:rsidRPr="006D2810">
        <w:tab/>
        <w:t>In Europe, schoolchildren devote time during each school day to calisthenics. North American schools rarely offer a daily calisthenics program. Tests prove that North American children are weaker, slower, and shorter-winded than European children. We must conclude that North American children can be made physically fit only if they participate in school calisthenics on a daily basis.</w:t>
      </w:r>
    </w:p>
    <w:p w:rsidR="00207224" w:rsidRPr="006D2810" w:rsidRDefault="00207224" w:rsidP="00207224">
      <w:pPr>
        <w:pStyle w:val="tiwen"/>
        <w:spacing w:before="48" w:after="48"/>
      </w:pPr>
      <w:r w:rsidRPr="006D2810">
        <w:t>Which one of the following is assumed in the passage?</w:t>
      </w:r>
    </w:p>
    <w:p w:rsidR="00207224" w:rsidRPr="006D2810" w:rsidRDefault="00207224" w:rsidP="00207224">
      <w:pPr>
        <w:pStyle w:val="xuanxiang"/>
        <w:spacing w:after="48"/>
      </w:pPr>
      <w:r w:rsidRPr="006D2810">
        <w:t>(A) All children can be made physically fit by daily calisthenics.</w:t>
      </w:r>
    </w:p>
    <w:p w:rsidR="00207224" w:rsidRPr="006D2810" w:rsidRDefault="00207224" w:rsidP="00207224">
      <w:pPr>
        <w:pStyle w:val="xuanxiang"/>
        <w:spacing w:after="48"/>
      </w:pPr>
      <w:r w:rsidRPr="006D2810">
        <w:t>(B) All children can be made equally physically fit by daily calisthenics.</w:t>
      </w:r>
    </w:p>
    <w:p w:rsidR="00207224" w:rsidRPr="006D2810" w:rsidRDefault="00207224" w:rsidP="00207224">
      <w:pPr>
        <w:pStyle w:val="xuanxiang"/>
        <w:spacing w:after="48"/>
      </w:pPr>
      <w:r w:rsidRPr="006D2810">
        <w:t>(C) Superior physical fitness produces superior health.</w:t>
      </w:r>
    </w:p>
    <w:p w:rsidR="00207224" w:rsidRPr="006D2810" w:rsidRDefault="00207224" w:rsidP="00207224">
      <w:pPr>
        <w:pStyle w:val="xuanxiang"/>
        <w:spacing w:after="48"/>
      </w:pPr>
      <w:r w:rsidRPr="006D2810">
        <w:t>(D) School calisthenics are an indispensable factor in European children’s superior physical fitness.</w:t>
      </w:r>
      <w:r w:rsidRPr="005A264C">
        <w:rPr>
          <w:vanish/>
          <w:color w:val="0000FF"/>
        </w:rPr>
        <w:t>（</w:t>
      </w:r>
      <w:r w:rsidRPr="005A264C">
        <w:rPr>
          <w:vanish/>
          <w:color w:val="0000FF"/>
        </w:rPr>
        <w:t>D</w:t>
      </w:r>
      <w:r w:rsidRPr="005A264C">
        <w:rPr>
          <w:vanish/>
          <w:color w:val="0000FF"/>
        </w:rPr>
        <w:t>）</w:t>
      </w:r>
    </w:p>
    <w:p w:rsidR="00207224" w:rsidRPr="006D2810" w:rsidRDefault="00207224" w:rsidP="00207224">
      <w:pPr>
        <w:pStyle w:val="xuanxiang"/>
        <w:spacing w:after="48"/>
      </w:pPr>
      <w:r w:rsidRPr="006D2810">
        <w:t>(E) North American children can learn to eat a more nutritious diet as well as to exercise daily.</w:t>
      </w:r>
    </w:p>
    <w:p w:rsidR="00207224" w:rsidRPr="006D2810" w:rsidRDefault="00207224" w:rsidP="00207224">
      <w:pPr>
        <w:pStyle w:val="wenti2"/>
        <w:spacing w:before="120" w:after="48"/>
      </w:pPr>
      <w:r w:rsidRPr="006D2810">
        <w:t>4.</w:t>
      </w:r>
      <w:r w:rsidRPr="006D2810">
        <w:tab/>
        <w:t>A work of architecture, if it is to be both inviting and functional for public use, must be unobtrusive, taking second place to the total environment. Modern architects, plagued by egoism, have violated this precept. They have let their strong personalities take over their work, producing buildings that are not functional for public use.</w:t>
      </w:r>
    </w:p>
    <w:p w:rsidR="00207224" w:rsidRPr="006D2810" w:rsidRDefault="00207224" w:rsidP="00207224">
      <w:pPr>
        <w:pStyle w:val="tiwen"/>
        <w:spacing w:before="48" w:after="48"/>
      </w:pPr>
      <w:r w:rsidRPr="006D2810">
        <w:t>Which one of the statements below follows logically from the statements in the passage?</w:t>
      </w:r>
    </w:p>
    <w:p w:rsidR="00207224" w:rsidRPr="006D2810" w:rsidRDefault="00207224" w:rsidP="00207224">
      <w:pPr>
        <w:pStyle w:val="xuanxiang"/>
        <w:spacing w:after="48"/>
      </w:pPr>
      <w:r w:rsidRPr="006D2810">
        <w:t>(A) Unobtrusive architecture is both inviting and functional.</w:t>
      </w:r>
    </w:p>
    <w:p w:rsidR="00207224" w:rsidRPr="006D2810" w:rsidRDefault="00207224" w:rsidP="00207224">
      <w:pPr>
        <w:pStyle w:val="xuanxiang"/>
        <w:spacing w:after="48"/>
      </w:pPr>
      <w:r w:rsidRPr="006D2810">
        <w:t>(B) Modern architects who let their strong personalities take over their work produce buildings that are not unobtrusive.</w:t>
      </w:r>
    </w:p>
    <w:p w:rsidR="00207224" w:rsidRPr="006D2810" w:rsidRDefault="00207224" w:rsidP="00207224">
      <w:pPr>
        <w:pStyle w:val="xuanxiang"/>
        <w:spacing w:after="48"/>
      </w:pPr>
      <w:r w:rsidRPr="006D2810">
        <w:t>(C) An architect with a strong personality cannot produce buildings that functional well for the public.</w:t>
      </w:r>
    </w:p>
    <w:p w:rsidR="00207224" w:rsidRPr="006D2810" w:rsidRDefault="00207224" w:rsidP="00207224">
      <w:pPr>
        <w:pStyle w:val="xuanxiang"/>
        <w:spacing w:after="48"/>
      </w:pPr>
      <w:r w:rsidRPr="006D2810">
        <w:t>(D) A work of architecture that takes second place to the environment functions well for public use.</w:t>
      </w:r>
      <w:r w:rsidRPr="005A264C">
        <w:rPr>
          <w:vanish/>
          <w:color w:val="0000FF"/>
        </w:rPr>
        <w:t>（</w:t>
      </w:r>
      <w:r w:rsidRPr="005A264C">
        <w:rPr>
          <w:vanish/>
          <w:color w:val="0000FF"/>
        </w:rPr>
        <w:t>B</w:t>
      </w:r>
      <w:r w:rsidRPr="005A264C">
        <w:rPr>
          <w:vanish/>
          <w:color w:val="0000FF"/>
        </w:rPr>
        <w:t>）</w:t>
      </w:r>
    </w:p>
    <w:p w:rsidR="00207224" w:rsidRPr="006D2810" w:rsidRDefault="00207224" w:rsidP="00207224">
      <w:pPr>
        <w:pStyle w:val="xuanxiang"/>
        <w:spacing w:after="48"/>
      </w:pPr>
      <w:r w:rsidRPr="006D2810">
        <w:t>(E) A work of architecture cannot simultaneously express its architect’s personality and be functional for public use.</w:t>
      </w:r>
    </w:p>
    <w:p w:rsidR="00207224" w:rsidRPr="006D2810" w:rsidRDefault="00207224" w:rsidP="00207224">
      <w:pPr>
        <w:pStyle w:val="wenti2"/>
        <w:spacing w:before="120" w:after="48"/>
      </w:pPr>
      <w:r w:rsidRPr="006D2810">
        <w:t>5.</w:t>
      </w:r>
      <w:r w:rsidRPr="006D2810">
        <w:tab/>
        <w:t>Observatory director: Some say that funding the megatelescope will benefit only the astronomers who will work with it. This dangerous point of view, applied to the work of Maxwell, Newton, or Einstein, would have stifled their research and deprived the world of beneficial applications, such as the development of radio, that followed from that research.</w:t>
      </w:r>
    </w:p>
    <w:p w:rsidR="00207224" w:rsidRPr="006D2810" w:rsidRDefault="00207224" w:rsidP="00207224">
      <w:pPr>
        <w:pStyle w:val="tiwen"/>
        <w:spacing w:before="48" w:after="48"/>
      </w:pPr>
      <w:r w:rsidRPr="006D2810">
        <w:t>If the statements above are put forward as an argument in favor of development of the megatelescope, which one of the following is the strongest criticism of that argument?</w:t>
      </w:r>
    </w:p>
    <w:p w:rsidR="00207224" w:rsidRPr="006D2810" w:rsidRDefault="00207224" w:rsidP="00207224">
      <w:pPr>
        <w:pStyle w:val="xuanxiang"/>
        <w:spacing w:after="48"/>
      </w:pPr>
      <w:r w:rsidRPr="006D2810">
        <w:t>(A) It appeals to the authority of experts who cannot have known all the issues involved in construction of the megatelescope.</w:t>
      </w:r>
    </w:p>
    <w:p w:rsidR="00207224" w:rsidRPr="006D2810" w:rsidRDefault="00207224" w:rsidP="00207224">
      <w:pPr>
        <w:pStyle w:val="xuanxiang"/>
        <w:spacing w:after="48"/>
      </w:pPr>
      <w:r w:rsidRPr="006D2810">
        <w:lastRenderedPageBreak/>
        <w:t>(B) It does not identify those opposed to development of the megatelescope.</w:t>
      </w:r>
    </w:p>
    <w:p w:rsidR="00207224" w:rsidRPr="006D2810" w:rsidRDefault="00207224" w:rsidP="00207224">
      <w:pPr>
        <w:pStyle w:val="xuanxiang"/>
        <w:spacing w:after="48"/>
      </w:pPr>
      <w:r w:rsidRPr="006D2810">
        <w:t>(C) It launches a personal attack on opponents of the megatelescope by accusing them of having a dangerous point of view.</w:t>
      </w:r>
    </w:p>
    <w:p w:rsidR="00207224" w:rsidRPr="006D2810" w:rsidRDefault="00207224" w:rsidP="00207224">
      <w:pPr>
        <w:pStyle w:val="xuanxiang"/>
        <w:spacing w:after="48"/>
      </w:pPr>
      <w:r w:rsidRPr="006D2810">
        <w:t>(D) It does not distinguish between the economic and the intellectual sense of “benefit.”</w:t>
      </w:r>
      <w:r w:rsidRPr="005A264C">
        <w:rPr>
          <w:vanish/>
          <w:color w:val="0000FF"/>
        </w:rPr>
        <w:t>（</w:t>
      </w:r>
      <w:r w:rsidRPr="005A264C">
        <w:rPr>
          <w:vanish/>
          <w:color w:val="0000FF"/>
        </w:rPr>
        <w:t>E</w:t>
      </w:r>
      <w:r w:rsidRPr="005A264C">
        <w:rPr>
          <w:vanish/>
          <w:color w:val="0000FF"/>
        </w:rPr>
        <w:t>）</w:t>
      </w:r>
    </w:p>
    <w:p w:rsidR="00207224" w:rsidRPr="006D2810" w:rsidRDefault="00207224" w:rsidP="00207224">
      <w:pPr>
        <w:pStyle w:val="xuanxiang"/>
        <w:spacing w:after="48"/>
      </w:pPr>
      <w:r w:rsidRPr="006D2810">
        <w:t>(E) It does not show that the proposed megatelescope research is worthy of comparison with that of eminent scientists in its potential for applications.</w:t>
      </w:r>
    </w:p>
    <w:p w:rsidR="00207224" w:rsidRPr="006D2810" w:rsidRDefault="00207224" w:rsidP="00207224">
      <w:pPr>
        <w:pStyle w:val="wenti2"/>
        <w:spacing w:before="120" w:after="48"/>
      </w:pPr>
      <w:r w:rsidRPr="006D2810">
        <w:t>6.</w:t>
      </w:r>
      <w:r w:rsidRPr="006D2810">
        <w:tab/>
        <w:t>The Transit Authority’s proposal to increase fares by 40 percent must be implemented. Admittedly, this fare increase will impose a hardship on some bus and subway riders. But if the fare is not increased, service will have to be cut severely and that would result in an unacceptably large loss of ridership.</w:t>
      </w:r>
    </w:p>
    <w:p w:rsidR="00207224" w:rsidRPr="006D2810" w:rsidRDefault="00207224" w:rsidP="00207224">
      <w:pPr>
        <w:pStyle w:val="tiwen"/>
        <w:spacing w:before="48" w:after="48"/>
      </w:pPr>
      <w:r w:rsidRPr="006D2810">
        <w:t>The passage employs which one of the following argumentative strategies?</w:t>
      </w:r>
    </w:p>
    <w:p w:rsidR="00207224" w:rsidRPr="006D2810" w:rsidRDefault="00207224" w:rsidP="00207224">
      <w:pPr>
        <w:pStyle w:val="xuanxiang"/>
        <w:spacing w:after="48"/>
      </w:pPr>
      <w:r w:rsidRPr="006D2810">
        <w:t>(A) It offers evidence that the recommended course of action would have no undesirable consequences.</w:t>
      </w:r>
    </w:p>
    <w:p w:rsidR="00207224" w:rsidRPr="006D2810" w:rsidRDefault="00207224" w:rsidP="00207224">
      <w:pPr>
        <w:pStyle w:val="xuanxiang"/>
        <w:spacing w:after="48"/>
      </w:pPr>
      <w:r w:rsidRPr="006D2810">
        <w:t>(B) It shows that a proponent of any alternative position would be force into a contradiction.</w:t>
      </w:r>
    </w:p>
    <w:p w:rsidR="00207224" w:rsidRPr="006D2810" w:rsidRDefault="00207224" w:rsidP="00207224">
      <w:pPr>
        <w:pStyle w:val="xuanxiang"/>
        <w:spacing w:after="48"/>
      </w:pPr>
      <w:r w:rsidRPr="006D2810">
        <w:t>(C) It arrives at its conclusion indirectly by providing reasons for rejecting an alternative course of action.</w:t>
      </w:r>
    </w:p>
    <w:p w:rsidR="00207224" w:rsidRPr="006D2810" w:rsidRDefault="00207224" w:rsidP="00207224">
      <w:pPr>
        <w:pStyle w:val="xuanxiang"/>
        <w:spacing w:after="48"/>
      </w:pPr>
      <w:r w:rsidRPr="006D2810">
        <w:t>(D) It explains why the recommended course of action would not be subject to the objections raised against the alternative.</w:t>
      </w:r>
      <w:r w:rsidRPr="005A264C">
        <w:rPr>
          <w:vanish/>
          <w:color w:val="0000FF"/>
        </w:rPr>
        <w:t>（</w:t>
      </w:r>
      <w:r w:rsidRPr="005A264C">
        <w:rPr>
          <w:vanish/>
          <w:color w:val="0000FF"/>
        </w:rPr>
        <w:t>C</w:t>
      </w:r>
      <w:r w:rsidRPr="005A264C">
        <w:rPr>
          <w:vanish/>
          <w:color w:val="0000FF"/>
        </w:rPr>
        <w:t>）</w:t>
      </w:r>
    </w:p>
    <w:p w:rsidR="00207224" w:rsidRPr="006D2810" w:rsidRDefault="00207224" w:rsidP="00207224">
      <w:pPr>
        <w:pStyle w:val="xuanxiang"/>
        <w:spacing w:after="48"/>
      </w:pPr>
      <w:r w:rsidRPr="006D2810">
        <w:t>(E) It justifies the conclusion by showing that such a course of action has proven effective in the past.</w:t>
      </w:r>
    </w:p>
    <w:p w:rsidR="00207224" w:rsidRPr="006D2810" w:rsidRDefault="00207224" w:rsidP="00207224">
      <w:pPr>
        <w:pStyle w:val="wenti2"/>
        <w:spacing w:before="120" w:after="48"/>
      </w:pPr>
      <w:r w:rsidRPr="006D2810">
        <w:t>7.</w:t>
      </w:r>
      <w:r w:rsidRPr="006D2810">
        <w:tab/>
        <w:t>Those who participate in local politics include people who are genuinely interested in public service and people who are selfish opportunists. Everyone who participates in local politics has an influence on the community’s values.</w:t>
      </w:r>
    </w:p>
    <w:p w:rsidR="00207224" w:rsidRPr="006D2810" w:rsidRDefault="00207224" w:rsidP="00207224">
      <w:pPr>
        <w:pStyle w:val="tiwen"/>
        <w:spacing w:before="48" w:after="48"/>
      </w:pPr>
      <w:r w:rsidRPr="006D2810">
        <w:t>If the statements above are true, which one of the following must also be true?</w:t>
      </w:r>
    </w:p>
    <w:p w:rsidR="00207224" w:rsidRPr="006D2810" w:rsidRDefault="00207224" w:rsidP="00207224">
      <w:pPr>
        <w:pStyle w:val="xuanxiang"/>
        <w:spacing w:after="48"/>
      </w:pPr>
      <w:r w:rsidRPr="006D2810">
        <w:t>(A) Some selfish opportunists have an influence on the community’s values.</w:t>
      </w:r>
    </w:p>
    <w:p w:rsidR="00207224" w:rsidRPr="006D2810" w:rsidRDefault="00207224" w:rsidP="00207224">
      <w:pPr>
        <w:pStyle w:val="xuanxiang"/>
        <w:spacing w:after="48"/>
      </w:pPr>
      <w:r w:rsidRPr="006D2810">
        <w:t>(B) Some persons who are interested in public service do not have an influence on the community’s values.</w:t>
      </w:r>
    </w:p>
    <w:p w:rsidR="00207224" w:rsidRPr="006D2810" w:rsidRDefault="00207224" w:rsidP="00207224">
      <w:pPr>
        <w:pStyle w:val="xuanxiang"/>
        <w:spacing w:after="48"/>
      </w:pPr>
      <w:r w:rsidRPr="006D2810">
        <w:t>(C) All those who have an influence on the community’s values participate in local politics.</w:t>
      </w:r>
    </w:p>
    <w:p w:rsidR="00207224" w:rsidRPr="006D2810" w:rsidRDefault="00207224" w:rsidP="00207224">
      <w:pPr>
        <w:pStyle w:val="xuanxiang"/>
        <w:spacing w:after="48"/>
      </w:pPr>
      <w:r w:rsidRPr="006D2810">
        <w:t>(D) Some of those who influence the community’s values neither are interested in public service nor are selfish opportunists.</w:t>
      </w:r>
      <w:r w:rsidRPr="005A264C">
        <w:rPr>
          <w:vanish/>
          <w:color w:val="0000FF"/>
        </w:rPr>
        <w:t>（</w:t>
      </w:r>
      <w:r w:rsidRPr="005A264C">
        <w:rPr>
          <w:vanish/>
          <w:color w:val="0000FF"/>
        </w:rPr>
        <w:t>A</w:t>
      </w:r>
      <w:r w:rsidRPr="005A264C">
        <w:rPr>
          <w:vanish/>
          <w:color w:val="0000FF"/>
        </w:rPr>
        <w:t>）</w:t>
      </w:r>
    </w:p>
    <w:p w:rsidR="00207224" w:rsidRPr="006D2810" w:rsidRDefault="00207224" w:rsidP="00207224">
      <w:pPr>
        <w:pStyle w:val="xuanxiang"/>
        <w:spacing w:after="48"/>
      </w:pPr>
      <w:r w:rsidRPr="006D2810">
        <w:t>(E) All those who have an influence on the community’s values are either interested in public service or are selfish opportunists.</w:t>
      </w:r>
    </w:p>
    <w:p w:rsidR="00207224" w:rsidRPr="006D2810" w:rsidRDefault="00207224" w:rsidP="00207224">
      <w:pPr>
        <w:pStyle w:val="Q"/>
        <w:spacing w:before="120" w:after="48"/>
      </w:pPr>
      <w:r w:rsidRPr="006D2810">
        <w:t>Questions 8-9</w:t>
      </w:r>
    </w:p>
    <w:p w:rsidR="00207224" w:rsidRPr="006D2810" w:rsidRDefault="00207224" w:rsidP="00207224">
      <w:pPr>
        <w:pStyle w:val="dingge"/>
        <w:spacing w:before="120" w:after="48"/>
      </w:pPr>
      <w:r w:rsidRPr="006D2810">
        <w:t>Although nondairy coffee lighteners made with coconut oil contain 2 grams of saturated fat per tablespoon, or 7 times more than does whole milk, those lighteners usually contain no cholesterol. Yet one tablespoon of such lighteners causes the consumer’s blood cholesterol to rise to a higher level than does an identical amount of whole milk, which contains 2 milligrams of cholesterol per tablespoon.</w:t>
      </w:r>
    </w:p>
    <w:p w:rsidR="00207224" w:rsidRPr="006D2810" w:rsidRDefault="00207224" w:rsidP="00207224">
      <w:pPr>
        <w:pStyle w:val="wenti2"/>
        <w:spacing w:before="120" w:after="48"/>
      </w:pPr>
      <w:r w:rsidRPr="006D2810">
        <w:t>8.</w:t>
      </w:r>
      <w:r w:rsidRPr="006D2810">
        <w:tab/>
        <w:t>Which one of the following, if true, contributes most to an explanation of the apparent discrepancy noted above?</w:t>
      </w:r>
    </w:p>
    <w:p w:rsidR="00207224" w:rsidRPr="006D2810" w:rsidRDefault="00207224" w:rsidP="00207224">
      <w:pPr>
        <w:pStyle w:val="xuanxiang"/>
        <w:spacing w:after="48"/>
      </w:pPr>
      <w:r w:rsidRPr="006D2810">
        <w:t>(A) Nutritionists recommend that adults consume as little saturated fat as possible and no more than 250 milligrams of cholesterol a day.</w:t>
      </w:r>
    </w:p>
    <w:p w:rsidR="00207224" w:rsidRPr="006D2810" w:rsidRDefault="00207224" w:rsidP="00207224">
      <w:pPr>
        <w:pStyle w:val="xuanxiang"/>
        <w:spacing w:after="48"/>
      </w:pPr>
      <w:r w:rsidRPr="006D2810">
        <w:lastRenderedPageBreak/>
        <w:t>(B) One gram of saturated fat in food has roughly the same effect on blood cholesterol as 25 milligrams of cholesterol in food.</w:t>
      </w:r>
    </w:p>
    <w:p w:rsidR="00207224" w:rsidRPr="006D2810" w:rsidRDefault="00207224" w:rsidP="00207224">
      <w:pPr>
        <w:pStyle w:val="xuanxiang"/>
        <w:spacing w:after="48"/>
      </w:pPr>
      <w:r w:rsidRPr="006D2810">
        <w:t>(C) Light cream, a dairy product that contains 5 times more cholesterol than does whole milk, is often chosen as a lightener by consumers who normally prefer whole milk.</w:t>
      </w:r>
    </w:p>
    <w:p w:rsidR="00207224" w:rsidRPr="006D2810" w:rsidRDefault="00207224" w:rsidP="00207224">
      <w:pPr>
        <w:pStyle w:val="xuanxiang"/>
        <w:spacing w:after="48"/>
      </w:pPr>
      <w:r w:rsidRPr="006D2810">
        <w:t>(D) Certain nondairy coffee lighteners made without coconut oil contain less saturated fat and less cholesterol than does whole milk.</w:t>
      </w:r>
      <w:r w:rsidRPr="005A264C">
        <w:rPr>
          <w:vanish/>
          <w:color w:val="0000FF"/>
        </w:rPr>
        <w:t>（</w:t>
      </w:r>
      <w:r w:rsidRPr="005A264C">
        <w:rPr>
          <w:vanish/>
          <w:color w:val="0000FF"/>
        </w:rPr>
        <w:t>B</w:t>
      </w:r>
      <w:r w:rsidRPr="005A264C">
        <w:rPr>
          <w:vanish/>
          <w:color w:val="0000FF"/>
        </w:rPr>
        <w:t>）</w:t>
      </w:r>
    </w:p>
    <w:p w:rsidR="00207224" w:rsidRPr="006D2810" w:rsidRDefault="00207224" w:rsidP="00207224">
      <w:pPr>
        <w:pStyle w:val="xuanxiang"/>
        <w:spacing w:after="48"/>
      </w:pPr>
      <w:r w:rsidRPr="006D2810">
        <w:t>(E) The lower the saturated fat content of dairy products, the less cholesterol they usually contain.</w:t>
      </w:r>
    </w:p>
    <w:p w:rsidR="00207224" w:rsidRPr="006D2810" w:rsidRDefault="00207224" w:rsidP="00207224">
      <w:pPr>
        <w:pStyle w:val="wenti2"/>
        <w:spacing w:before="120" w:after="48"/>
      </w:pPr>
      <w:r w:rsidRPr="006D2810">
        <w:t>9.</w:t>
      </w:r>
      <w:r w:rsidRPr="006D2810">
        <w:tab/>
        <w:t>Manufacturers of coffee lighteners based on coconut oil claim that their products usually cause the typical consumer’s blood cholesterol to rise to a lower level than does the use of whole milk as a lighteners. Which one of the following, if true, provides the most support for the manufacturers’ claim?</w:t>
      </w:r>
    </w:p>
    <w:p w:rsidR="00207224" w:rsidRPr="006D2810" w:rsidRDefault="00207224" w:rsidP="00207224">
      <w:pPr>
        <w:pStyle w:val="xuanxiang"/>
        <w:spacing w:after="48"/>
      </w:pPr>
      <w:r w:rsidRPr="006D2810">
        <w:t>(A) Consumers of lighteners made with coconut oil who avoid other high-cholesterol foods and exercise more than average tend to have lower-than-average blood cholesterol levels.</w:t>
      </w:r>
    </w:p>
    <w:p w:rsidR="00207224" w:rsidRPr="006D2810" w:rsidRDefault="00207224" w:rsidP="00207224">
      <w:pPr>
        <w:pStyle w:val="xuanxiang"/>
        <w:spacing w:after="48"/>
      </w:pPr>
      <w:r w:rsidRPr="006D2810">
        <w:t>(B) Coffee is frequently consumed with pastries and other rich desserts that themselves result in high blood cholesterol levels.</w:t>
      </w:r>
    </w:p>
    <w:p w:rsidR="00207224" w:rsidRPr="006D2810" w:rsidRDefault="00207224" w:rsidP="00207224">
      <w:pPr>
        <w:pStyle w:val="xuanxiang"/>
        <w:spacing w:after="48"/>
      </w:pPr>
      <w:r w:rsidRPr="006D2810">
        <w:t>(C) One popular nondairy coffee lightener that is not based on coconut oil has reduced its fat content by 20 percent while keeping its cholesterol content at zero.</w:t>
      </w:r>
    </w:p>
    <w:p w:rsidR="00207224" w:rsidRPr="006D2810" w:rsidRDefault="00207224" w:rsidP="00207224">
      <w:pPr>
        <w:pStyle w:val="xuanxiang"/>
        <w:spacing w:after="48"/>
      </w:pPr>
      <w:r w:rsidRPr="006D2810">
        <w:t>(D) Consumers typically add to their coffee substantially smaller quantities of coconut-oil-based lighteners than of whole milk.</w:t>
      </w:r>
      <w:r w:rsidRPr="005A264C">
        <w:rPr>
          <w:vanish/>
          <w:color w:val="0000FF"/>
        </w:rPr>
        <w:t>（</w:t>
      </w:r>
      <w:r w:rsidRPr="005A264C">
        <w:rPr>
          <w:vanish/>
          <w:color w:val="0000FF"/>
        </w:rPr>
        <w:t>D</w:t>
      </w:r>
      <w:r w:rsidRPr="005A264C">
        <w:rPr>
          <w:vanish/>
          <w:color w:val="0000FF"/>
        </w:rPr>
        <w:t>）</w:t>
      </w:r>
    </w:p>
    <w:p w:rsidR="00207224" w:rsidRPr="006D2810" w:rsidRDefault="00207224" w:rsidP="00207224">
      <w:pPr>
        <w:pStyle w:val="xuanxiang"/>
        <w:spacing w:after="48"/>
      </w:pPr>
      <w:r w:rsidRPr="006D2810">
        <w:t>(E) Most consumers are convinced that whole dairy products increase blood cholesterol and that nondairy coffee lighteners do not.</w:t>
      </w:r>
    </w:p>
    <w:p w:rsidR="00207224" w:rsidRPr="006D2810" w:rsidRDefault="00207224" w:rsidP="00207224">
      <w:pPr>
        <w:pStyle w:val="wenti2"/>
        <w:spacing w:before="120" w:after="48"/>
      </w:pPr>
      <w:r w:rsidRPr="006D2810">
        <w:t>10.</w:t>
      </w:r>
      <w:r w:rsidRPr="006D2810">
        <w:tab/>
        <w:t>People with serious financial problems are so worried about money that they cannot be happy. Their misery makes everyone close to them—family, friends, colleagues—unhappy as well. Only if their financial problems are solved can they and those around them be happy.</w:t>
      </w:r>
    </w:p>
    <w:p w:rsidR="00207224" w:rsidRPr="006D2810" w:rsidRDefault="00207224" w:rsidP="00207224">
      <w:pPr>
        <w:pStyle w:val="tiwen"/>
        <w:spacing w:before="48" w:after="48"/>
      </w:pPr>
      <w:r w:rsidRPr="006D2810">
        <w:t>Which one of the following statements can be properly inferred from the passage?</w:t>
      </w:r>
    </w:p>
    <w:p w:rsidR="00207224" w:rsidRPr="006D2810" w:rsidRDefault="00207224" w:rsidP="00207224">
      <w:pPr>
        <w:pStyle w:val="xuanxiang"/>
        <w:spacing w:after="48"/>
      </w:pPr>
      <w:r w:rsidRPr="006D2810">
        <w:t>(A) Only serious problems make people unhappy.</w:t>
      </w:r>
    </w:p>
    <w:p w:rsidR="00207224" w:rsidRPr="006D2810" w:rsidRDefault="00207224" w:rsidP="00207224">
      <w:pPr>
        <w:pStyle w:val="xuanxiang"/>
        <w:spacing w:after="48"/>
      </w:pPr>
      <w:r w:rsidRPr="006D2810">
        <w:t>(B) People who solve their serious financial problems will be happy.</w:t>
      </w:r>
    </w:p>
    <w:p w:rsidR="00207224" w:rsidRPr="006D2810" w:rsidRDefault="00207224" w:rsidP="00207224">
      <w:pPr>
        <w:pStyle w:val="xuanxiang"/>
        <w:spacing w:after="48"/>
      </w:pPr>
      <w:r w:rsidRPr="006D2810">
        <w:t>(C) People who do not have serious financial problems will be happy.</w:t>
      </w:r>
    </w:p>
    <w:p w:rsidR="00207224" w:rsidRPr="006D2810" w:rsidRDefault="00207224" w:rsidP="00207224">
      <w:pPr>
        <w:pStyle w:val="xuanxiang"/>
        <w:spacing w:after="48"/>
      </w:pPr>
      <w:r w:rsidRPr="006D2810">
        <w:t>(D) If people are unhappy, they have serious financial problems.</w:t>
      </w:r>
      <w:r w:rsidRPr="005A264C">
        <w:rPr>
          <w:vanish/>
          <w:color w:val="0000FF"/>
        </w:rPr>
        <w:t>（</w:t>
      </w:r>
      <w:r w:rsidRPr="005A264C">
        <w:rPr>
          <w:vanish/>
          <w:color w:val="0000FF"/>
        </w:rPr>
        <w:t>E</w:t>
      </w:r>
      <w:r w:rsidRPr="005A264C">
        <w:rPr>
          <w:vanish/>
          <w:color w:val="0000FF"/>
        </w:rPr>
        <w:t>）</w:t>
      </w:r>
    </w:p>
    <w:p w:rsidR="00207224" w:rsidRPr="006D2810" w:rsidRDefault="00207224" w:rsidP="00207224">
      <w:pPr>
        <w:pStyle w:val="xuanxiang"/>
        <w:spacing w:after="48"/>
      </w:pPr>
      <w:r w:rsidRPr="006D2810">
        <w:t>(E) If people are happy, they do not have serious financial problems.</w:t>
      </w:r>
    </w:p>
    <w:p w:rsidR="00207224" w:rsidRPr="006D2810" w:rsidRDefault="00207224" w:rsidP="00207224">
      <w:pPr>
        <w:pStyle w:val="wenti2"/>
        <w:spacing w:before="120" w:after="48"/>
      </w:pPr>
      <w:r w:rsidRPr="006D2810">
        <w:t>11.</w:t>
      </w:r>
      <w:r w:rsidRPr="006D2810">
        <w:tab/>
        <w:t>It is often said that people should be rewarded for doing a given job in proportion to the effort it costs them to do it. However, a little reflection will show that this is, in fact, a very bad idea, since it would mean that those people with the least skill or natural aptitude for a particular task would be the ones given the most incentive to do it.</w:t>
      </w:r>
    </w:p>
    <w:p w:rsidR="00207224" w:rsidRPr="006D2810" w:rsidRDefault="00207224" w:rsidP="00207224">
      <w:pPr>
        <w:pStyle w:val="tiwen"/>
        <w:spacing w:before="48" w:after="48"/>
      </w:pPr>
      <w:r w:rsidRPr="006D2810">
        <w:t>Which one of the following argumentative strategies is used above?</w:t>
      </w:r>
    </w:p>
    <w:p w:rsidR="00207224" w:rsidRPr="006D2810" w:rsidRDefault="00207224" w:rsidP="00207224">
      <w:pPr>
        <w:pStyle w:val="xuanxiang"/>
        <w:spacing w:after="48"/>
      </w:pPr>
      <w:r w:rsidRPr="006D2810">
        <w:t>(A) stating a general principle and then presenting reasons in favor of adopting it</w:t>
      </w:r>
    </w:p>
    <w:p w:rsidR="00207224" w:rsidRPr="006D2810" w:rsidRDefault="00207224" w:rsidP="00207224">
      <w:pPr>
        <w:pStyle w:val="xuanxiang"/>
        <w:spacing w:after="48"/>
      </w:pPr>
      <w:r w:rsidRPr="006D2810">
        <w:t>(B) providing evidence that where the principle under discussion has been adopted, the results usually have been undesirable</w:t>
      </w:r>
    </w:p>
    <w:p w:rsidR="00207224" w:rsidRPr="006D2810" w:rsidRDefault="00207224" w:rsidP="00207224">
      <w:pPr>
        <w:pStyle w:val="xuanxiang"/>
        <w:spacing w:after="48"/>
      </w:pPr>
      <w:r w:rsidRPr="006D2810">
        <w:t xml:space="preserve">(C) demonstrating that a consequence that had been assumed to follow from the principle </w:t>
      </w:r>
      <w:r w:rsidRPr="006D2810">
        <w:lastRenderedPageBreak/>
        <w:t>under consideration need not follow from it</w:t>
      </w:r>
    </w:p>
    <w:p w:rsidR="00207224" w:rsidRPr="006D2810" w:rsidRDefault="00207224" w:rsidP="00207224">
      <w:pPr>
        <w:pStyle w:val="xuanxiang"/>
        <w:spacing w:after="48"/>
      </w:pPr>
      <w:r w:rsidRPr="006D2810">
        <w:t>(D) attempting to undermine a general principle by arguing that undesirable consequences would follow from it</w:t>
      </w:r>
      <w:r w:rsidRPr="005A264C">
        <w:rPr>
          <w:vanish/>
          <w:color w:val="0000FF"/>
        </w:rPr>
        <w:t>（</w:t>
      </w:r>
      <w:r w:rsidRPr="005A264C">
        <w:rPr>
          <w:vanish/>
          <w:color w:val="0000FF"/>
        </w:rPr>
        <w:t>D</w:t>
      </w:r>
      <w:r w:rsidRPr="005A264C">
        <w:rPr>
          <w:vanish/>
          <w:color w:val="0000FF"/>
        </w:rPr>
        <w:t>）</w:t>
      </w:r>
    </w:p>
    <w:p w:rsidR="00207224" w:rsidRPr="006D2810" w:rsidRDefault="00207224" w:rsidP="00207224">
      <w:pPr>
        <w:pStyle w:val="xuanxiang"/>
        <w:spacing w:after="48"/>
      </w:pPr>
      <w:r w:rsidRPr="006D2810">
        <w:t>(E) showing that, in practice, the principle under consideration could not be uniformly applied</w:t>
      </w:r>
    </w:p>
    <w:p w:rsidR="00207224" w:rsidRPr="006D2810" w:rsidRDefault="00207224" w:rsidP="00207224">
      <w:pPr>
        <w:pStyle w:val="wenti2"/>
        <w:spacing w:before="120" w:after="48"/>
      </w:pPr>
      <w:r w:rsidRPr="006D2810">
        <w:t>12.</w:t>
      </w:r>
      <w:r w:rsidRPr="006D2810">
        <w:tab/>
        <w:t>Photovoltaic power plants produce electricity from sunlight. As a result of astonishing recent technological advances, the cost of producing electric power at photovoltaic power plants, allowing for both construction and operating costs, is one-tenth of what it was 20 years ago, whereas the corresponding cost for traditional plants, which burn fossil fuels, has increased. Thus, photovoltaic power plants offer a less expensive approach to meeting demand for electricity than do traditional power plants.</w:t>
      </w:r>
    </w:p>
    <w:p w:rsidR="00207224" w:rsidRPr="006D2810" w:rsidRDefault="00207224" w:rsidP="00207224">
      <w:pPr>
        <w:pStyle w:val="tiwen"/>
        <w:spacing w:before="48" w:after="48"/>
      </w:pPr>
      <w:r w:rsidRPr="006D2810">
        <w:t>The conclusion of the argument is properly drawn if which one of the following is assumed?</w:t>
      </w:r>
    </w:p>
    <w:p w:rsidR="00207224" w:rsidRPr="006D2810" w:rsidRDefault="00207224" w:rsidP="00207224">
      <w:pPr>
        <w:pStyle w:val="xuanxiang"/>
        <w:spacing w:after="48"/>
      </w:pPr>
      <w:r w:rsidRPr="006D2810">
        <w:t>(A) The cost of producing electric power at traditional plants has increased over the past 20 years.</w:t>
      </w:r>
    </w:p>
    <w:p w:rsidR="00207224" w:rsidRPr="006D2810" w:rsidRDefault="00207224" w:rsidP="00207224">
      <w:pPr>
        <w:pStyle w:val="xuanxiang"/>
        <w:spacing w:after="48"/>
      </w:pPr>
      <w:r w:rsidRPr="006D2810">
        <w:t>(B) Twenty years ago, traditional power plants were producing 10 times more electric power than were photovoltaic plants.</w:t>
      </w:r>
    </w:p>
    <w:p w:rsidR="00207224" w:rsidRPr="006D2810" w:rsidRDefault="00207224" w:rsidP="00207224">
      <w:pPr>
        <w:pStyle w:val="xuanxiang"/>
        <w:spacing w:after="48"/>
      </w:pPr>
      <w:r w:rsidRPr="006D2810">
        <w:t>(C) None of the recent technological advances in producing electric power at photovoltaic plants can be applied to producing power at traditional plants.</w:t>
      </w:r>
    </w:p>
    <w:p w:rsidR="00207224" w:rsidRPr="006D2810" w:rsidRDefault="00207224" w:rsidP="00207224">
      <w:pPr>
        <w:pStyle w:val="xuanxiang"/>
        <w:spacing w:after="48"/>
      </w:pPr>
      <w:r w:rsidRPr="006D2810">
        <w:t>(D) Twenty years ago, the cost of producing electric power at photovoltaic plants was less than 20 times the cost of producing power at traditional plants.</w:t>
      </w:r>
      <w:r w:rsidRPr="005A264C">
        <w:rPr>
          <w:vanish/>
          <w:color w:val="0000FF"/>
        </w:rPr>
        <w:t>（</w:t>
      </w:r>
      <w:r w:rsidRPr="005A264C">
        <w:rPr>
          <w:vanish/>
          <w:color w:val="0000FF"/>
        </w:rPr>
        <w:t>D</w:t>
      </w:r>
      <w:r w:rsidRPr="005A264C">
        <w:rPr>
          <w:vanish/>
          <w:color w:val="0000FF"/>
        </w:rPr>
        <w:t>）</w:t>
      </w:r>
    </w:p>
    <w:p w:rsidR="00207224" w:rsidRPr="006D2810" w:rsidRDefault="00207224" w:rsidP="00207224">
      <w:pPr>
        <w:pStyle w:val="xuanxiang"/>
        <w:spacing w:after="48"/>
      </w:pPr>
      <w:r w:rsidRPr="006D2810">
        <w:t>(E) The cost of producing electric power at photovoltaic plants is expected to decrease further, while the cost of producing power at traditional plants is not expected to decrease.</w:t>
      </w:r>
    </w:p>
    <w:p w:rsidR="00207224" w:rsidRPr="006D2810" w:rsidRDefault="00207224" w:rsidP="00207224">
      <w:pPr>
        <w:pStyle w:val="wenti2"/>
        <w:spacing w:before="120" w:after="48"/>
      </w:pPr>
      <w:r w:rsidRPr="006D2810">
        <w:t>13.</w:t>
      </w:r>
      <w:r w:rsidRPr="006D2810">
        <w:tab/>
        <w:t>If that insect is a bee, it can only sting once. It only did sting once. So it is a bee.</w:t>
      </w:r>
    </w:p>
    <w:p w:rsidR="00207224" w:rsidRPr="006D2810" w:rsidRDefault="00207224" w:rsidP="00207224">
      <w:pPr>
        <w:pStyle w:val="tiwen"/>
        <w:spacing w:before="48" w:after="48"/>
      </w:pPr>
      <w:r w:rsidRPr="006D2810">
        <w:t>Which one of the following exhibits a pattern of reasoning most similar to that in the argument above?</w:t>
      </w:r>
    </w:p>
    <w:p w:rsidR="00207224" w:rsidRPr="006D2810" w:rsidRDefault="00207224" w:rsidP="00207224">
      <w:pPr>
        <w:pStyle w:val="xuanxiang"/>
        <w:spacing w:after="48"/>
      </w:pPr>
      <w:r w:rsidRPr="006D2810">
        <w:t>(A) Spring is here. It has to be, because when it is spring, I cannot stop sneezing; and I just sneezed.</w:t>
      </w:r>
    </w:p>
    <w:p w:rsidR="00207224" w:rsidRPr="006D2810" w:rsidRDefault="00207224" w:rsidP="00207224">
      <w:pPr>
        <w:pStyle w:val="xuanxiang"/>
        <w:spacing w:after="48"/>
      </w:pPr>
      <w:r w:rsidRPr="006D2810">
        <w:t>(B) When the sky is clear, the atmospheric pressure is high. At the moment, it is clearing up, so the atmospheric pressure is bound to be high soon.</w:t>
      </w:r>
    </w:p>
    <w:p w:rsidR="00207224" w:rsidRPr="006D2810" w:rsidRDefault="00207224" w:rsidP="00207224">
      <w:pPr>
        <w:pStyle w:val="xuanxiang"/>
        <w:spacing w:after="48"/>
      </w:pPr>
      <w:r w:rsidRPr="006D2810">
        <w:t>(C) Old and brittle paintings are always moved with extreme care. That particular painting is never moved with extreme care. So it must not be old and brittle.</w:t>
      </w:r>
    </w:p>
    <w:p w:rsidR="00207224" w:rsidRPr="006D2810" w:rsidRDefault="00207224" w:rsidP="00207224">
      <w:pPr>
        <w:pStyle w:val="xuanxiang"/>
        <w:spacing w:after="48"/>
      </w:pPr>
      <w:r w:rsidRPr="006D2810">
        <w:t>(D) Only one more thunderstorm was needed to ruin that roof. But the roof was still fine a month later. There must not have been any thunderstorm over that month.</w:t>
      </w:r>
      <w:r w:rsidRPr="005A264C">
        <w:rPr>
          <w:vanish/>
          <w:color w:val="0000FF"/>
        </w:rPr>
        <w:t>（</w:t>
      </w:r>
      <w:r w:rsidRPr="005A264C">
        <w:rPr>
          <w:vanish/>
          <w:color w:val="0000FF"/>
        </w:rPr>
        <w:t>A</w:t>
      </w:r>
      <w:r w:rsidRPr="005A264C">
        <w:rPr>
          <w:vanish/>
          <w:color w:val="0000FF"/>
        </w:rPr>
        <w:t>）</w:t>
      </w:r>
    </w:p>
    <w:p w:rsidR="00207224" w:rsidRPr="006D2810" w:rsidRDefault="00207224" w:rsidP="00207224">
      <w:pPr>
        <w:pStyle w:val="xuanxiang"/>
        <w:spacing w:after="48"/>
      </w:pPr>
      <w:r w:rsidRPr="006D2810">
        <w:t>(E) To survive in the wild requires physical stamina like Mark’s. All the same, Mark’s fear of spiders would prevent his survival.</w:t>
      </w:r>
    </w:p>
    <w:p w:rsidR="00207224" w:rsidRPr="006D2810" w:rsidRDefault="00207224" w:rsidP="00207224">
      <w:pPr>
        <w:pStyle w:val="wenti2"/>
        <w:spacing w:before="120" w:after="48"/>
      </w:pPr>
      <w:r w:rsidRPr="006D2810">
        <w:t>14.</w:t>
      </w:r>
      <w:r w:rsidRPr="006D2810">
        <w:tab/>
        <w:t>Pamela: Physicians training for a medical specialty serve as resident staff physicians in hospitals. They work such long hours—up to 36 consecutive hours—that fatigue impairs their ability to make the best medical decisions during the final portion of their shifts.</w:t>
      </w:r>
    </w:p>
    <w:p w:rsidR="00207224" w:rsidRPr="006D2810" w:rsidRDefault="00207224" w:rsidP="00207224">
      <w:pPr>
        <w:pStyle w:val="tiwen"/>
        <w:spacing w:before="48" w:after="48"/>
      </w:pPr>
      <w:r w:rsidRPr="006D2810">
        <w:t>Quincy: Thousands of physicians now practicing have been trained according to the same regimen, and records show they generally made good medical decisions during their training periods. Why should what has worked in the past be changed now?</w:t>
      </w:r>
    </w:p>
    <w:p w:rsidR="00207224" w:rsidRPr="006D2810" w:rsidRDefault="00207224" w:rsidP="00207224">
      <w:pPr>
        <w:pStyle w:val="tiwen"/>
        <w:spacing w:before="48" w:after="48"/>
      </w:pPr>
      <w:r w:rsidRPr="006D2810">
        <w:lastRenderedPageBreak/>
        <w:t>Which one of the following, if true, is the most effective counter Pamela might make to Quincy’s argument?</w:t>
      </w:r>
    </w:p>
    <w:p w:rsidR="00207224" w:rsidRPr="006D2810" w:rsidRDefault="00207224" w:rsidP="00207224">
      <w:pPr>
        <w:pStyle w:val="xuanxiang"/>
        <w:spacing w:after="48"/>
      </w:pPr>
      <w:r w:rsidRPr="006D2810">
        <w:t>(A) The basic responsibilities of resident staff physicians in hospitals have not changed substantially over the past few decades.</w:t>
      </w:r>
    </w:p>
    <w:p w:rsidR="00207224" w:rsidRPr="006D2810" w:rsidRDefault="00207224" w:rsidP="00207224">
      <w:pPr>
        <w:pStyle w:val="xuanxiang"/>
        <w:spacing w:after="48"/>
      </w:pPr>
      <w:r w:rsidRPr="006D2810">
        <w:t>(B) Because medical reimbursement policies now pay for less recuperation time in hospitals, patients in hospitals are, on the average, more seriously ill during their stay than in the past.</w:t>
      </w:r>
    </w:p>
    <w:p w:rsidR="00207224" w:rsidRPr="006D2810" w:rsidRDefault="00207224" w:rsidP="00207224">
      <w:pPr>
        <w:pStyle w:val="xuanxiang"/>
        <w:spacing w:after="48"/>
      </w:pPr>
      <w:r w:rsidRPr="006D2810">
        <w:t>(C) It is important that emergency-room patients receive continuity of physician care, insofar as possible, over the critical period after admission, generally 24 hours.</w:t>
      </w:r>
    </w:p>
    <w:p w:rsidR="00207224" w:rsidRPr="006D2810" w:rsidRDefault="00207224" w:rsidP="00207224">
      <w:pPr>
        <w:pStyle w:val="xuanxiang"/>
        <w:spacing w:after="48"/>
      </w:pPr>
      <w:r w:rsidRPr="006D2810">
        <w:t>(D) The load of work on resident physicians-in-training varies according to the medical specialty for which each is being trained.</w:t>
      </w:r>
      <w:r w:rsidRPr="005A264C">
        <w:rPr>
          <w:vanish/>
          <w:color w:val="0000FF"/>
        </w:rPr>
        <w:t>（</w:t>
      </w:r>
      <w:r w:rsidRPr="005A264C">
        <w:rPr>
          <w:vanish/>
          <w:color w:val="0000FF"/>
        </w:rPr>
        <w:t>B</w:t>
      </w:r>
      <w:r w:rsidRPr="005A264C">
        <w:rPr>
          <w:vanish/>
          <w:color w:val="0000FF"/>
        </w:rPr>
        <w:t>）</w:t>
      </w:r>
    </w:p>
    <w:p w:rsidR="00207224" w:rsidRPr="006D2810" w:rsidRDefault="00207224" w:rsidP="00207224">
      <w:pPr>
        <w:pStyle w:val="xuanxiang"/>
        <w:spacing w:after="48"/>
      </w:pPr>
      <w:r w:rsidRPr="006D2810">
        <w:t>(E) The training of physicians should include observation and recognition of the signs indicating a hospitalized patient’s progress or decline over a period of at least 36 hours.</w:t>
      </w:r>
    </w:p>
    <w:p w:rsidR="00207224" w:rsidRPr="006D2810" w:rsidRDefault="00207224" w:rsidP="00207224">
      <w:pPr>
        <w:pStyle w:val="wenti2"/>
        <w:spacing w:before="120" w:after="48"/>
      </w:pPr>
      <w:r w:rsidRPr="006D2810">
        <w:t>15.</w:t>
      </w:r>
      <w:r w:rsidRPr="006D2810">
        <w:tab/>
        <w:t>When a group of children who have been watching television programs that include acts of violence is sent to play with a group of children who have been watching programs that do not include acts of violence, the children who have been watching violent programs commit a much greater number of violent acts in their play than do the children who have been watching nonviolent programs. Therefore, children at play can be prevented from committing violent acts by not being allowed to watch violence on television.</w:t>
      </w:r>
    </w:p>
    <w:p w:rsidR="00207224" w:rsidRPr="006D2810" w:rsidRDefault="00207224" w:rsidP="00207224">
      <w:pPr>
        <w:pStyle w:val="tiwen"/>
        <w:spacing w:before="48" w:after="48"/>
      </w:pPr>
      <w:r w:rsidRPr="006D2810">
        <w:t>The argument in the passage assumes which one of the following?</w:t>
      </w:r>
    </w:p>
    <w:p w:rsidR="00207224" w:rsidRPr="006D2810" w:rsidRDefault="00207224" w:rsidP="00207224">
      <w:pPr>
        <w:pStyle w:val="xuanxiang"/>
        <w:spacing w:after="48"/>
      </w:pPr>
      <w:r w:rsidRPr="006D2810">
        <w:t>(A) Television has a harmful effect on society.</w:t>
      </w:r>
    </w:p>
    <w:p w:rsidR="00207224" w:rsidRPr="006D2810" w:rsidRDefault="00207224" w:rsidP="00207224">
      <w:pPr>
        <w:pStyle w:val="xuanxiang"/>
        <w:spacing w:after="48"/>
      </w:pPr>
      <w:r w:rsidRPr="006D2810">
        <w:t>(B) Parents are responsible for the acts of their children.</w:t>
      </w:r>
    </w:p>
    <w:p w:rsidR="00207224" w:rsidRPr="006D2810" w:rsidRDefault="00207224" w:rsidP="00207224">
      <w:pPr>
        <w:pStyle w:val="xuanxiang"/>
        <w:spacing w:after="48"/>
      </w:pPr>
      <w:r w:rsidRPr="006D2810">
        <w:t>(C) Violent actions and passive observation of violent actions are not related.</w:t>
      </w:r>
    </w:p>
    <w:p w:rsidR="00207224" w:rsidRPr="006D2810" w:rsidRDefault="00207224" w:rsidP="00207224">
      <w:pPr>
        <w:pStyle w:val="xuanxiang"/>
        <w:spacing w:after="48"/>
      </w:pPr>
      <w:r w:rsidRPr="006D2810">
        <w:t>(D) There are no other differences between the two groups of children that might account for the difference in violent behavior.</w:t>
      </w:r>
      <w:r w:rsidRPr="005A264C">
        <w:rPr>
          <w:vanish/>
          <w:color w:val="0000FF"/>
        </w:rPr>
        <w:t>（</w:t>
      </w:r>
      <w:r w:rsidRPr="005A264C">
        <w:rPr>
          <w:vanish/>
          <w:color w:val="0000FF"/>
        </w:rPr>
        <w:t>D</w:t>
      </w:r>
      <w:r w:rsidRPr="005A264C">
        <w:rPr>
          <w:vanish/>
          <w:color w:val="0000FF"/>
        </w:rPr>
        <w:t>）</w:t>
      </w:r>
    </w:p>
    <w:p w:rsidR="00207224" w:rsidRPr="006D2810" w:rsidRDefault="00207224" w:rsidP="00207224">
      <w:pPr>
        <w:pStyle w:val="xuanxiang"/>
        <w:spacing w:after="48"/>
      </w:pPr>
      <w:r w:rsidRPr="006D2810">
        <w:t>(E) Children who are treated violently will respond with violence.</w:t>
      </w:r>
    </w:p>
    <w:p w:rsidR="00207224" w:rsidRPr="006D2810" w:rsidRDefault="00207224" w:rsidP="00207224">
      <w:pPr>
        <w:pStyle w:val="wenti2"/>
        <w:spacing w:before="120" w:after="48"/>
      </w:pPr>
      <w:r w:rsidRPr="006D2810">
        <w:t>16.</w:t>
      </w:r>
      <w:r w:rsidRPr="006D2810">
        <w:tab/>
        <w:t>It is repeatedly claimed that the dumping of nuclear waste poses no threat to people living nearby. If this claim could be made with certainty, there would be no reason for not locating sites in areas of dense population. But the policy of dumping nuclear waste only in the more sparsely populated regions indicates, at the very least, some misgiving about safety on the part of those responsible for policy.</w:t>
      </w:r>
    </w:p>
    <w:p w:rsidR="00207224" w:rsidRPr="006D2810" w:rsidRDefault="00207224" w:rsidP="00207224">
      <w:pPr>
        <w:pStyle w:val="tiwen"/>
        <w:spacing w:before="48" w:after="48"/>
      </w:pPr>
      <w:r w:rsidRPr="006D2810">
        <w:t>Which one of the following, if true, would most seriously weaken the argument?</w:t>
      </w:r>
    </w:p>
    <w:p w:rsidR="00207224" w:rsidRPr="006D2810" w:rsidRDefault="00207224" w:rsidP="00207224">
      <w:pPr>
        <w:pStyle w:val="xuanxiang"/>
        <w:spacing w:after="48"/>
      </w:pPr>
      <w:r w:rsidRPr="006D2810">
        <w:t>(A) Evaluation plans in the event of an accident could not be guaranteed to work perfectly except where the population is small.</w:t>
      </w:r>
    </w:p>
    <w:p w:rsidR="00207224" w:rsidRPr="006D2810" w:rsidRDefault="00207224" w:rsidP="00207224">
      <w:pPr>
        <w:pStyle w:val="xuanxiang"/>
        <w:spacing w:after="48"/>
      </w:pPr>
      <w:r w:rsidRPr="006D2810">
        <w:t>(B) In the event of an accident, it is certain that fewer people would be harmed in a sparsely populated than in a densely populated area.</w:t>
      </w:r>
    </w:p>
    <w:p w:rsidR="00207224" w:rsidRPr="006D2810" w:rsidRDefault="00207224" w:rsidP="00207224">
      <w:pPr>
        <w:pStyle w:val="xuanxiang"/>
        <w:spacing w:after="48"/>
      </w:pPr>
      <w:r w:rsidRPr="006D2810">
        <w:t>(C) Dumping of nuclear waste poses fewer economic and bureaucratic problems in sparsely populated than in densely populated areas.</w:t>
      </w:r>
    </w:p>
    <w:p w:rsidR="00207224" w:rsidRPr="006D2810" w:rsidRDefault="00207224" w:rsidP="00207224">
      <w:pPr>
        <w:pStyle w:val="xuanxiang"/>
        <w:spacing w:after="48"/>
      </w:pPr>
      <w:r w:rsidRPr="006D2810">
        <w:t>(D) There are dangers associated with chemical waste, and it, too, is dumped away from areas of dense population.</w:t>
      </w:r>
      <w:r w:rsidRPr="005A264C">
        <w:rPr>
          <w:vanish/>
          <w:color w:val="0000FF"/>
        </w:rPr>
        <w:t>（</w:t>
      </w:r>
      <w:r w:rsidRPr="005A264C">
        <w:rPr>
          <w:vanish/>
          <w:color w:val="0000FF"/>
        </w:rPr>
        <w:t>C</w:t>
      </w:r>
      <w:r w:rsidRPr="005A264C">
        <w:rPr>
          <w:vanish/>
          <w:color w:val="0000FF"/>
        </w:rPr>
        <w:t>）</w:t>
      </w:r>
    </w:p>
    <w:p w:rsidR="00207224" w:rsidRPr="006D2810" w:rsidRDefault="00207224" w:rsidP="00207224">
      <w:pPr>
        <w:pStyle w:val="xuanxiang"/>
        <w:spacing w:after="48"/>
      </w:pPr>
      <w:r w:rsidRPr="006D2810">
        <w:t>(E) Until there is no shred of doubt that nuclear dumps are safe, it makes sense to situate them where they pose the least threat to the public.</w:t>
      </w:r>
    </w:p>
    <w:p w:rsidR="00207224" w:rsidRPr="006D2810" w:rsidRDefault="00207224" w:rsidP="00207224">
      <w:pPr>
        <w:pStyle w:val="wenti2"/>
        <w:spacing w:before="120" w:after="48"/>
      </w:pPr>
      <w:r w:rsidRPr="006D2810">
        <w:lastRenderedPageBreak/>
        <w:t>17.</w:t>
      </w:r>
      <w:r w:rsidRPr="006D2810">
        <w:tab/>
        <w:t>A society’s infant mortality rate is an accepted indicator of that society’s general health status. Even though in some localities in the United States the rate is higher than in many developing countries, in the United States overall the rate has been steadily declining. This decline does not necessarily indicate, however, that babies in the United States are now, on the average, healthier at birth than they were in the past.</w:t>
      </w:r>
    </w:p>
    <w:p w:rsidR="00207224" w:rsidRPr="006D2810" w:rsidRDefault="00207224" w:rsidP="00207224">
      <w:pPr>
        <w:pStyle w:val="tiwen"/>
        <w:spacing w:before="48" w:after="48"/>
      </w:pPr>
      <w:r w:rsidRPr="006D2810">
        <w:t>Which one of the following reasons, if true, most strongly supports the claim made above about the implications of the decline?</w:t>
      </w:r>
    </w:p>
    <w:p w:rsidR="00207224" w:rsidRPr="006D2810" w:rsidRDefault="00207224" w:rsidP="00207224">
      <w:pPr>
        <w:pStyle w:val="xuanxiang"/>
        <w:spacing w:after="48"/>
      </w:pPr>
      <w:r w:rsidRPr="006D2810">
        <w:t>(A) The figure for infant mortality is compiled as an overall rate and thus masks deficiencies in particular localities.</w:t>
      </w:r>
    </w:p>
    <w:p w:rsidR="00207224" w:rsidRPr="006D2810" w:rsidRDefault="00207224" w:rsidP="00207224">
      <w:pPr>
        <w:pStyle w:val="xuanxiang"/>
        <w:spacing w:after="48"/>
      </w:pPr>
      <w:r w:rsidRPr="006D2810">
        <w:t>(B) Low birth weight is a contributing factor in more than half of the infant deaths in the United States.</w:t>
      </w:r>
    </w:p>
    <w:p w:rsidR="00207224" w:rsidRPr="006D2810" w:rsidRDefault="00207224" w:rsidP="00207224">
      <w:pPr>
        <w:pStyle w:val="xuanxiang"/>
        <w:spacing w:after="48"/>
      </w:pPr>
      <w:r w:rsidRPr="006D2810">
        <w:t>(C) The United States has been developing and has achieved extremely sophisticated technology for saving premature and low-birth-weight babies, most of whom require extended hospital stays.</w:t>
      </w:r>
    </w:p>
    <w:p w:rsidR="00207224" w:rsidRPr="006D2810" w:rsidRDefault="00207224" w:rsidP="00207224">
      <w:pPr>
        <w:pStyle w:val="xuanxiang"/>
        <w:spacing w:after="48"/>
      </w:pPr>
      <w:r w:rsidRPr="006D2810">
        <w:t>(D) In eleven states of the United States, the infant mortality rate declined last year.</w:t>
      </w:r>
      <w:r w:rsidRPr="005A264C">
        <w:rPr>
          <w:vanish/>
          <w:color w:val="0000FF"/>
        </w:rPr>
        <w:t>（</w:t>
      </w:r>
      <w:r w:rsidRPr="005A264C">
        <w:rPr>
          <w:vanish/>
          <w:color w:val="0000FF"/>
        </w:rPr>
        <w:t>C</w:t>
      </w:r>
      <w:r w:rsidRPr="005A264C">
        <w:rPr>
          <w:vanish/>
          <w:color w:val="0000FF"/>
        </w:rPr>
        <w:t>）</w:t>
      </w:r>
    </w:p>
    <w:p w:rsidR="00207224" w:rsidRPr="006D2810" w:rsidRDefault="00207224" w:rsidP="00207224">
      <w:pPr>
        <w:pStyle w:val="xuanxiang"/>
        <w:spacing w:after="48"/>
      </w:pPr>
      <w:r w:rsidRPr="006D2810">
        <w:t>(E) Babies who do not receive adequate attention from a caregiver fail to thrive and so they gain weight slowly.</w:t>
      </w:r>
    </w:p>
    <w:p w:rsidR="00207224" w:rsidRPr="006D2810" w:rsidRDefault="00207224" w:rsidP="00207224">
      <w:pPr>
        <w:pStyle w:val="Q"/>
        <w:spacing w:before="120" w:after="48"/>
      </w:pPr>
      <w:r w:rsidRPr="006D2810">
        <w:t>Questions 18-19</w:t>
      </w:r>
    </w:p>
    <w:p w:rsidR="00207224" w:rsidRPr="006D2810" w:rsidRDefault="00207224" w:rsidP="00207224">
      <w:pPr>
        <w:pStyle w:val="dingge"/>
        <w:spacing w:before="120" w:after="48"/>
      </w:pPr>
      <w:r w:rsidRPr="006D2810">
        <w:t>Like a number of other articles, Ian Raghnall’s article relied on a recent survey in which over half the couples applying for divorces listed “money” as a major problem in their marriages. Raghnall’s conclusion from the survey data is that financial problems are the major problem in marriages and an important factor contributing to high divorce rate. Yet couples often express other types of marital frustrations in financial terms. Despite appearances, the survey data do not establish that financial problems are the major problem in contemporary marriages.</w:t>
      </w:r>
    </w:p>
    <w:p w:rsidR="00207224" w:rsidRPr="006D2810" w:rsidRDefault="00207224" w:rsidP="00207224">
      <w:pPr>
        <w:pStyle w:val="wenti2"/>
        <w:spacing w:before="120" w:after="48"/>
      </w:pPr>
      <w:r w:rsidRPr="006D2810">
        <w:t>18.</w:t>
      </w:r>
      <w:r w:rsidRPr="006D2810">
        <w:tab/>
        <w:t>Which one of the following sentences best expresses the main point of the passage?</w:t>
      </w:r>
    </w:p>
    <w:p w:rsidR="00207224" w:rsidRPr="006D2810" w:rsidRDefault="00207224" w:rsidP="00207224">
      <w:pPr>
        <w:pStyle w:val="xuanxiang"/>
        <w:spacing w:after="48"/>
      </w:pPr>
      <w:r w:rsidRPr="006D2810">
        <w:t>(A) Financial problems are not an important factor contributing to the divorce rate.</w:t>
      </w:r>
    </w:p>
    <w:p w:rsidR="00207224" w:rsidRPr="006D2810" w:rsidRDefault="00207224" w:rsidP="00207224">
      <w:pPr>
        <w:pStyle w:val="xuanxiang"/>
        <w:spacing w:after="48"/>
      </w:pPr>
      <w:r w:rsidRPr="006D2810">
        <w:t>(B) Marital problems are more easily solved by marriage counselors than by married couples on their own.</w:t>
      </w:r>
    </w:p>
    <w:p w:rsidR="00207224" w:rsidRPr="006D2810" w:rsidRDefault="00207224" w:rsidP="00207224">
      <w:pPr>
        <w:pStyle w:val="xuanxiang"/>
        <w:spacing w:after="48"/>
      </w:pPr>
      <w:r w:rsidRPr="006D2810">
        <w:t>(C) The conclusion drawn in Raghnall’s article is inadequately justified.</w:t>
      </w:r>
    </w:p>
    <w:p w:rsidR="00207224" w:rsidRPr="006D2810" w:rsidRDefault="00207224" w:rsidP="00207224">
      <w:pPr>
        <w:pStyle w:val="xuanxiang"/>
        <w:spacing w:after="48"/>
      </w:pPr>
      <w:r w:rsidRPr="006D2810">
        <w:t>(D) Over half the couples applying for divorces listed money as a major problem in their marriages.</w:t>
      </w:r>
      <w:r w:rsidRPr="005A264C">
        <w:rPr>
          <w:vanish/>
          <w:color w:val="0000FF"/>
        </w:rPr>
        <w:t>（</w:t>
      </w:r>
      <w:r w:rsidRPr="005A264C">
        <w:rPr>
          <w:vanish/>
          <w:color w:val="0000FF"/>
        </w:rPr>
        <w:t>C</w:t>
      </w:r>
      <w:r w:rsidRPr="005A264C">
        <w:rPr>
          <w:vanish/>
          <w:color w:val="0000FF"/>
        </w:rPr>
        <w:t>）</w:t>
      </w:r>
    </w:p>
    <w:p w:rsidR="00207224" w:rsidRPr="006D2810" w:rsidRDefault="00207224" w:rsidP="00207224">
      <w:pPr>
        <w:pStyle w:val="xuanxiang"/>
        <w:spacing w:after="48"/>
      </w:pPr>
      <w:r w:rsidRPr="006D2810">
        <w:t>(E) Many articles wrongly claim that financial problems are the major factor contributing to the divorce rate.</w:t>
      </w:r>
    </w:p>
    <w:p w:rsidR="00207224" w:rsidRPr="006D2810" w:rsidRDefault="00207224" w:rsidP="00207224">
      <w:pPr>
        <w:pStyle w:val="wenti2"/>
        <w:spacing w:before="120" w:after="48"/>
      </w:pPr>
      <w:r w:rsidRPr="006D2810">
        <w:t>19.</w:t>
      </w:r>
      <w:r w:rsidRPr="006D2810">
        <w:tab/>
        <w:t>In the passage, the author does which one of the following?</w:t>
      </w:r>
    </w:p>
    <w:p w:rsidR="00207224" w:rsidRPr="006D2810" w:rsidRDefault="00207224" w:rsidP="00207224">
      <w:pPr>
        <w:pStyle w:val="xuanxiang"/>
        <w:spacing w:after="48"/>
      </w:pPr>
      <w:r w:rsidRPr="006D2810">
        <w:t>(A) undermines a conclusion drawn from statistical data by offering a specific counterexample</w:t>
      </w:r>
    </w:p>
    <w:p w:rsidR="00207224" w:rsidRPr="006D2810" w:rsidRDefault="00207224" w:rsidP="00207224">
      <w:pPr>
        <w:pStyle w:val="xuanxiang"/>
        <w:spacing w:after="48"/>
      </w:pPr>
      <w:r w:rsidRPr="006D2810">
        <w:t>(B) undermines a conclusion drawn from statistical data by offering an alternative explanation for some of the data</w:t>
      </w:r>
    </w:p>
    <w:p w:rsidR="00207224" w:rsidRPr="006D2810" w:rsidRDefault="00207224" w:rsidP="00207224">
      <w:pPr>
        <w:pStyle w:val="xuanxiang"/>
        <w:spacing w:after="48"/>
      </w:pPr>
      <w:r w:rsidRPr="006D2810">
        <w:t>(C) undermines a conclusion drawn from statistical data by showing that one cannot prove the presence of an emotion by using statistical methods</w:t>
      </w:r>
    </w:p>
    <w:p w:rsidR="00207224" w:rsidRPr="006D2810" w:rsidRDefault="00207224" w:rsidP="00207224">
      <w:pPr>
        <w:pStyle w:val="xuanxiang"/>
        <w:spacing w:after="48"/>
      </w:pPr>
      <w:r w:rsidRPr="006D2810">
        <w:t>(D) undermines a conclusion drawn from statistical data by criticizing the survey for which the data was gathered</w:t>
      </w:r>
      <w:r w:rsidRPr="005A264C">
        <w:rPr>
          <w:vanish/>
          <w:color w:val="0000FF"/>
        </w:rPr>
        <w:t>（</w:t>
      </w:r>
      <w:r w:rsidRPr="005A264C">
        <w:rPr>
          <w:vanish/>
          <w:color w:val="0000FF"/>
        </w:rPr>
        <w:t>B</w:t>
      </w:r>
      <w:r w:rsidRPr="005A264C">
        <w:rPr>
          <w:vanish/>
          <w:color w:val="0000FF"/>
        </w:rPr>
        <w:t>）</w:t>
      </w:r>
    </w:p>
    <w:p w:rsidR="00207224" w:rsidRPr="006D2810" w:rsidRDefault="00207224" w:rsidP="00207224">
      <w:pPr>
        <w:pStyle w:val="xuanxiang"/>
        <w:spacing w:after="48"/>
      </w:pPr>
      <w:r w:rsidRPr="006D2810">
        <w:lastRenderedPageBreak/>
        <w:t>(E) undermines a conclusion by showing that couples cannot accurately describe their own problems</w:t>
      </w:r>
    </w:p>
    <w:p w:rsidR="00207224" w:rsidRPr="006D2810" w:rsidRDefault="00207224" w:rsidP="00207224">
      <w:pPr>
        <w:pStyle w:val="wenti2"/>
        <w:spacing w:before="120" w:after="48"/>
      </w:pPr>
      <w:r w:rsidRPr="006D2810">
        <w:t>20.</w:t>
      </w:r>
      <w:r w:rsidRPr="006D2810">
        <w:tab/>
        <w:t>In Brazil, side-by-side comparisons of Africanized honeybees and the native honeybees have shown that the Africanized bees are far superior honey producers. Therefore, there is no reason to fear that domestic commercial honey production will decline in the United States if local honeybees are displaced by Africanized honeybees.</w:t>
      </w:r>
    </w:p>
    <w:p w:rsidR="00207224" w:rsidRPr="006D2810" w:rsidRDefault="00207224" w:rsidP="00207224">
      <w:pPr>
        <w:pStyle w:val="tiwen"/>
        <w:spacing w:before="48" w:after="48"/>
      </w:pPr>
      <w:r w:rsidRPr="006D2810">
        <w:t>Each of the following, if true, would weaken the argument EXCEPT:</w:t>
      </w:r>
    </w:p>
    <w:p w:rsidR="00207224" w:rsidRPr="006D2810" w:rsidRDefault="00207224" w:rsidP="00207224">
      <w:pPr>
        <w:pStyle w:val="xuanxiang"/>
        <w:spacing w:after="48"/>
      </w:pPr>
      <w:r w:rsidRPr="006D2810">
        <w:t>(A) The honeybees native to Brazil are not of the same variety as those most frequently used in the commercial beekeeping industry in the United States.</w:t>
      </w:r>
    </w:p>
    <w:p w:rsidR="00207224" w:rsidRPr="006D2810" w:rsidRDefault="00207224" w:rsidP="00207224">
      <w:pPr>
        <w:pStyle w:val="xuanxiang"/>
        <w:spacing w:after="48"/>
      </w:pPr>
      <w:r w:rsidRPr="006D2810">
        <w:t>(B) Commercial honey production is far more complicated and expensive with Africanized honeybees than it is with the more docile honeybees common in the United States.</w:t>
      </w:r>
    </w:p>
    <w:p w:rsidR="00207224" w:rsidRPr="006D2810" w:rsidRDefault="00207224" w:rsidP="00207224">
      <w:pPr>
        <w:pStyle w:val="xuanxiang"/>
        <w:spacing w:after="48"/>
      </w:pPr>
      <w:r w:rsidRPr="006D2810">
        <w:t>(C) If Africanized honeybees replace local honeybees, certain types of ornamental trees will be less effectively pollinated.</w:t>
      </w:r>
    </w:p>
    <w:p w:rsidR="00207224" w:rsidRPr="006D2810" w:rsidRDefault="00207224" w:rsidP="00207224">
      <w:pPr>
        <w:pStyle w:val="xuanxiang"/>
        <w:spacing w:after="48"/>
      </w:pPr>
      <w:r w:rsidRPr="006D2810">
        <w:t>(D) In the United States a significant proportion of the commercial honey supply comes from hobby beekeepers, many of whom are likely to abandon beekeeping with the influx of Africanized bees.</w:t>
      </w:r>
      <w:r w:rsidRPr="005A264C">
        <w:rPr>
          <w:vanish/>
          <w:color w:val="0000FF"/>
        </w:rPr>
        <w:t>（</w:t>
      </w:r>
      <w:r w:rsidRPr="005A264C">
        <w:rPr>
          <w:vanish/>
          <w:color w:val="0000FF"/>
        </w:rPr>
        <w:t>C</w:t>
      </w:r>
      <w:r w:rsidRPr="005A264C">
        <w:rPr>
          <w:vanish/>
          <w:color w:val="0000FF"/>
        </w:rPr>
        <w:t>）</w:t>
      </w:r>
    </w:p>
    <w:p w:rsidR="00207224" w:rsidRPr="006D2810" w:rsidRDefault="00207224" w:rsidP="00207224">
      <w:pPr>
        <w:pStyle w:val="xuanxiang"/>
        <w:spacing w:after="48"/>
      </w:pPr>
      <w:r w:rsidRPr="006D2810">
        <w:t>(E) The area of Brazil where the comparative study was done is far better suited to the foraging habits of the Africanized honeybees than are most areas of the United States.</w:t>
      </w:r>
    </w:p>
    <w:p w:rsidR="00207224" w:rsidRPr="006D2810" w:rsidRDefault="00207224" w:rsidP="00207224">
      <w:pPr>
        <w:pStyle w:val="wenti2"/>
        <w:spacing w:before="120" w:after="48"/>
      </w:pPr>
      <w:r w:rsidRPr="006D2810">
        <w:t>21.</w:t>
      </w:r>
      <w:r w:rsidRPr="006D2810">
        <w:tab/>
        <w:t>The public is well aware that high blood cholesterol levels raise the risk of stroke caused by blood clots. But a recent report concludes that people with low blood cholesterol levels are at increased risk of the other lethal type of stroke—cerebral hemorrhage, caused when a brain artery bursts. The report suggests that because blood cholesterol plays a vital role in maintaining cell membranes, low blood cholesterol weakens artery walls, making them prone to rupture. The conclusion thus supports a long-standing contention by Japanese researchers that Western diets better protect against cerebral hemorrhage than do non-Western diets.</w:t>
      </w:r>
    </w:p>
    <w:p w:rsidR="00207224" w:rsidRPr="006D2810" w:rsidRDefault="00207224" w:rsidP="00207224">
      <w:pPr>
        <w:pStyle w:val="tiwen"/>
        <w:spacing w:before="48" w:after="48"/>
      </w:pPr>
      <w:r w:rsidRPr="006D2810">
        <w:t>The argument is based on which one of the following assumptions?</w:t>
      </w:r>
    </w:p>
    <w:p w:rsidR="00207224" w:rsidRPr="006D2810" w:rsidRDefault="00207224" w:rsidP="00207224">
      <w:pPr>
        <w:pStyle w:val="xuanxiang"/>
        <w:spacing w:after="48"/>
      </w:pPr>
      <w:r w:rsidRPr="006D2810">
        <w:t>(A) Western diets are healthier than non-Western diets.</w:t>
      </w:r>
    </w:p>
    <w:p w:rsidR="00207224" w:rsidRPr="006D2810" w:rsidRDefault="00207224" w:rsidP="00207224">
      <w:pPr>
        <w:pStyle w:val="xuanxiang"/>
        <w:spacing w:after="48"/>
      </w:pPr>
      <w:r w:rsidRPr="006D2810">
        <w:t>(B) Western diets result in higher blood cholesterol levels than do non-Western diets.</w:t>
      </w:r>
    </w:p>
    <w:p w:rsidR="00207224" w:rsidRPr="006D2810" w:rsidRDefault="00207224" w:rsidP="00207224">
      <w:pPr>
        <w:pStyle w:val="xuanxiang"/>
        <w:spacing w:after="48"/>
      </w:pPr>
      <w:r w:rsidRPr="006D2810">
        <w:t>(C) High blood cholesterol levels preclude the weakening of artery walls.</w:t>
      </w:r>
    </w:p>
    <w:p w:rsidR="00207224" w:rsidRPr="006D2810" w:rsidRDefault="00207224" w:rsidP="00207224">
      <w:pPr>
        <w:pStyle w:val="xuanxiang"/>
        <w:spacing w:after="48"/>
      </w:pPr>
      <w:r w:rsidRPr="006D2810">
        <w:t>(D) Cerebral hemorrhages are more dangerous than strokes caused by blood clots.</w:t>
      </w:r>
      <w:r w:rsidRPr="005A264C">
        <w:rPr>
          <w:vanish/>
          <w:color w:val="0000FF"/>
        </w:rPr>
        <w:t>（</w:t>
      </w:r>
      <w:r w:rsidRPr="005A264C">
        <w:rPr>
          <w:vanish/>
          <w:color w:val="0000FF"/>
        </w:rPr>
        <w:t>B</w:t>
      </w:r>
      <w:r w:rsidRPr="005A264C">
        <w:rPr>
          <w:vanish/>
          <w:color w:val="0000FF"/>
        </w:rPr>
        <w:t>）</w:t>
      </w:r>
    </w:p>
    <w:p w:rsidR="00207224" w:rsidRPr="006D2810" w:rsidRDefault="00207224" w:rsidP="00207224">
      <w:pPr>
        <w:pStyle w:val="xuanxiang"/>
        <w:spacing w:after="48"/>
      </w:pPr>
      <w:r w:rsidRPr="006D2810">
        <w:t>(E) People who have low blood pressure are at increased risk of cerebral hemorrhage.</w:t>
      </w:r>
    </w:p>
    <w:p w:rsidR="00207224" w:rsidRPr="006D2810" w:rsidRDefault="00207224" w:rsidP="00207224">
      <w:pPr>
        <w:pStyle w:val="wenti2"/>
        <w:spacing w:before="120" w:after="48"/>
      </w:pPr>
      <w:r w:rsidRPr="006D2810">
        <w:t>22.</w:t>
      </w:r>
      <w:r w:rsidRPr="006D2810">
        <w:tab/>
        <w:t>Public reports by national commissions, governors’ conference, and leadership groups have stressed the great need for better understanding of international affairs by the citizenry. If the country is to remain a leading nation in an era of international competitiveness, the need is undeniable. If there is such a need for the citizenry to have a better understanding of international affairs, then all of our new teachers must be prepared to teach their subject matter with an international orientation.</w:t>
      </w:r>
    </w:p>
    <w:p w:rsidR="00207224" w:rsidRPr="006D2810" w:rsidRDefault="00207224" w:rsidP="00207224">
      <w:pPr>
        <w:pStyle w:val="tiwen"/>
        <w:spacing w:before="48" w:after="48"/>
      </w:pPr>
      <w:r w:rsidRPr="006D2810">
        <w:t>If all of the statements in the passage are true, which one of the following must also be true?</w:t>
      </w:r>
    </w:p>
    <w:p w:rsidR="00207224" w:rsidRPr="006D2810" w:rsidRDefault="00207224" w:rsidP="00207224">
      <w:pPr>
        <w:pStyle w:val="xuanxiang"/>
        <w:spacing w:after="48"/>
      </w:pPr>
      <w:r w:rsidRPr="006D2810">
        <w:t>(A) If the country is to remain a leading nation in an era of international competitiveness, then new teachers must be prepared to teach their subject matter with an international orientation.</w:t>
      </w:r>
    </w:p>
    <w:p w:rsidR="00207224" w:rsidRPr="006D2810" w:rsidRDefault="00207224" w:rsidP="00207224">
      <w:pPr>
        <w:pStyle w:val="xuanxiang"/>
        <w:spacing w:after="48"/>
      </w:pPr>
      <w:r w:rsidRPr="006D2810">
        <w:t xml:space="preserve">(B) If new teachers are prepared to teach their subject matter with an international </w:t>
      </w:r>
      <w:r w:rsidRPr="006D2810">
        <w:lastRenderedPageBreak/>
        <w:t>orientation, then the country will remain a leading nation in an era of international competitiveness.</w:t>
      </w:r>
    </w:p>
    <w:p w:rsidR="00207224" w:rsidRPr="006D2810" w:rsidRDefault="00207224" w:rsidP="00207224">
      <w:pPr>
        <w:pStyle w:val="xuanxiang"/>
        <w:spacing w:after="48"/>
      </w:pPr>
      <w:r w:rsidRPr="006D2810">
        <w:t>(C) If there is better understanding of international affairs by the citizenry, then the country will remain a leading nation in an era of international competitiveness.</w:t>
      </w:r>
    </w:p>
    <w:p w:rsidR="00207224" w:rsidRPr="006D2810" w:rsidRDefault="00207224" w:rsidP="00207224">
      <w:pPr>
        <w:pStyle w:val="xuanxiang"/>
        <w:spacing w:after="48"/>
      </w:pPr>
      <w:r w:rsidRPr="006D2810">
        <w:t>(D) If the country is to remain a leading nation in an era of international competitiveness, then there is no need for the citizenry to have a better understanding of international affairs.</w:t>
      </w:r>
      <w:r w:rsidRPr="005A264C">
        <w:rPr>
          <w:vanish/>
          <w:color w:val="0000FF"/>
        </w:rPr>
        <w:t>（</w:t>
      </w:r>
      <w:r w:rsidRPr="005A264C">
        <w:rPr>
          <w:vanish/>
          <w:color w:val="0000FF"/>
        </w:rPr>
        <w:t>A</w:t>
      </w:r>
      <w:r w:rsidRPr="005A264C">
        <w:rPr>
          <w:vanish/>
          <w:color w:val="0000FF"/>
        </w:rPr>
        <w:t>）</w:t>
      </w:r>
    </w:p>
    <w:p w:rsidR="00207224" w:rsidRPr="006D2810" w:rsidRDefault="00207224" w:rsidP="00207224">
      <w:pPr>
        <w:pStyle w:val="xuanxiang"/>
        <w:spacing w:after="48"/>
      </w:pPr>
      <w:r w:rsidRPr="006D2810">
        <w:t>(E) Public reports from various groups and commissions have stressed the need for a more international orientation in the education of teachers.</w:t>
      </w:r>
    </w:p>
    <w:p w:rsidR="00207224" w:rsidRPr="006D2810" w:rsidRDefault="00207224" w:rsidP="00207224">
      <w:pPr>
        <w:pStyle w:val="wenti2"/>
        <w:spacing w:before="120" w:after="48"/>
      </w:pPr>
      <w:r w:rsidRPr="006D2810">
        <w:t>23.</w:t>
      </w:r>
      <w:r w:rsidRPr="006D2810">
        <w:tab/>
        <w:t xml:space="preserve">“DNA </w:t>
      </w:r>
      <w:r w:rsidRPr="006D2810">
        <w:rPr>
          <w:u w:val="single"/>
        </w:rPr>
        <w:t>fingerprinting</w:t>
      </w:r>
      <w:r w:rsidRPr="006D2810">
        <w:t>” is a recently-introduced biochemical procedure that uses a pattern derived from a person’s genetic material to match a suspect’s genetic material against that of a specimen from a crime scene. Proponents have claimed astronomically high odds against obtaining a match by chance alone. These odds are based on an assumption that there is independence between the different characteristics represented by a single pattern.</w:t>
      </w:r>
    </w:p>
    <w:p w:rsidR="00207224" w:rsidRPr="006D2810" w:rsidRDefault="00207224" w:rsidP="00207224">
      <w:pPr>
        <w:pStyle w:val="tiwen"/>
        <w:spacing w:before="48" w:after="48"/>
      </w:pPr>
      <w:r w:rsidRPr="006D2810">
        <w:t>Which one of the following, if true, casts the most doubt on the claim of the proponents of DNA fingerprinting?</w:t>
      </w:r>
    </w:p>
    <w:p w:rsidR="00207224" w:rsidRPr="006D2810" w:rsidRDefault="00207224" w:rsidP="00207224">
      <w:pPr>
        <w:pStyle w:val="xuanxiang"/>
        <w:spacing w:after="48"/>
      </w:pPr>
      <w:r w:rsidRPr="006D2810">
        <w:t>(A) The large amount of genetic material that people share with all other people and with other animals is not included in the DNA fingerprinting procedure.</w:t>
      </w:r>
    </w:p>
    <w:p w:rsidR="00207224" w:rsidRPr="006D2810" w:rsidRDefault="00207224" w:rsidP="00207224">
      <w:pPr>
        <w:pStyle w:val="xuanxiang"/>
        <w:spacing w:after="48"/>
      </w:pPr>
      <w:r w:rsidRPr="006D2810">
        <w:t>(B) There is generally accepted theoretical basis for interpreting the patterns produced by the procedure.</w:t>
      </w:r>
    </w:p>
    <w:p w:rsidR="00207224" w:rsidRPr="006D2810" w:rsidRDefault="00207224" w:rsidP="00207224">
      <w:pPr>
        <w:pStyle w:val="xuanxiang"/>
        <w:spacing w:after="48"/>
      </w:pPr>
      <w:r w:rsidRPr="006D2810">
        <w:t>(C) In the whole population there are various different subgroups, within each of which certain sets of genetic characteristics are shared.</w:t>
      </w:r>
    </w:p>
    <w:p w:rsidR="00207224" w:rsidRPr="006D2810" w:rsidRDefault="00207224" w:rsidP="00207224">
      <w:pPr>
        <w:pStyle w:val="xuanxiang"/>
        <w:spacing w:after="48"/>
      </w:pPr>
      <w:r w:rsidRPr="006D2810">
        <w:t>(D) The skill required of laboratory technicians performing the DNA fingerprinting procedure is not extraordinary.</w:t>
      </w:r>
      <w:r w:rsidRPr="005A264C">
        <w:rPr>
          <w:vanish/>
          <w:color w:val="0000FF"/>
        </w:rPr>
        <w:t>（</w:t>
      </w:r>
      <w:r w:rsidRPr="005A264C">
        <w:rPr>
          <w:vanish/>
          <w:color w:val="0000FF"/>
        </w:rPr>
        <w:t>C</w:t>
      </w:r>
      <w:r w:rsidRPr="005A264C">
        <w:rPr>
          <w:vanish/>
          <w:color w:val="0000FF"/>
        </w:rPr>
        <w:t>）</w:t>
      </w:r>
    </w:p>
    <w:p w:rsidR="00207224" w:rsidRPr="006D2810" w:rsidRDefault="00207224" w:rsidP="00207224">
      <w:pPr>
        <w:pStyle w:val="xuanxiang"/>
        <w:spacing w:after="48"/>
      </w:pPr>
      <w:r w:rsidRPr="006D2810">
        <w:t>(E) In the investigation of certain genetic diseases, the techniques used in DNA fingerprinting have traced the transmission of the diseases among the living members of very large families.</w:t>
      </w:r>
    </w:p>
    <w:p w:rsidR="00207224" w:rsidRPr="006D2810" w:rsidRDefault="00207224" w:rsidP="00207224">
      <w:pPr>
        <w:pStyle w:val="wenti2"/>
        <w:spacing w:before="120" w:after="48"/>
      </w:pPr>
      <w:r w:rsidRPr="006D2810">
        <w:t>24.</w:t>
      </w:r>
      <w:r w:rsidRPr="006D2810">
        <w:tab/>
        <w:t>Anthropologists assert that cultures advance only when independence replaces dependence—that is, only when imposition by outsiders is replaced by initiative from within. In other words, the natives of a culture are the only ones who can move that culture forward. Non-natives may provide valuable advice, but any imposition of their views threatens independence and thus progress. If one looks at individual schools as separate cultures, therefore, the key to educational progress is obvious______</w:t>
      </w:r>
    </w:p>
    <w:p w:rsidR="00207224" w:rsidRPr="006D2810" w:rsidRDefault="00207224" w:rsidP="00207224">
      <w:pPr>
        <w:pStyle w:val="tiwen"/>
        <w:spacing w:before="48" w:after="48"/>
      </w:pPr>
      <w:r w:rsidRPr="006D2810">
        <w:t>Which one of the following best completes the passage?</w:t>
      </w:r>
    </w:p>
    <w:p w:rsidR="00207224" w:rsidRPr="006D2810" w:rsidRDefault="00207224" w:rsidP="00207224">
      <w:pPr>
        <w:pStyle w:val="xuanxiang"/>
        <w:spacing w:after="48"/>
      </w:pPr>
      <w:r w:rsidRPr="006D2810">
        <w:t>(A) individual schools must be independent of outside imposition</w:t>
      </w:r>
    </w:p>
    <w:p w:rsidR="00207224" w:rsidRPr="006D2810" w:rsidRDefault="00207224" w:rsidP="00207224">
      <w:pPr>
        <w:pStyle w:val="xuanxiang"/>
        <w:spacing w:after="48"/>
      </w:pPr>
      <w:r w:rsidRPr="006D2810">
        <w:t>(B) some schools require more independence than others, depending on the initiative of their staffs and students</w:t>
      </w:r>
    </w:p>
    <w:p w:rsidR="00207224" w:rsidRPr="006D2810" w:rsidRDefault="00207224" w:rsidP="00207224">
      <w:pPr>
        <w:pStyle w:val="xuanxiang"/>
        <w:spacing w:after="48"/>
      </w:pPr>
      <w:r w:rsidRPr="006D2810">
        <w:t>(C) school system officials must tailor their initiatives for change to each individual school in the system</w:t>
      </w:r>
    </w:p>
    <w:p w:rsidR="00207224" w:rsidRPr="006D2810" w:rsidRDefault="00207224" w:rsidP="00207224">
      <w:pPr>
        <w:pStyle w:val="xuanxiang"/>
        <w:spacing w:after="48"/>
      </w:pPr>
      <w:r w:rsidRPr="006D2810">
        <w:t>(D) outsiders must be prevented from participation in schools’ effort to advance</w:t>
      </w:r>
      <w:r w:rsidRPr="005A264C">
        <w:rPr>
          <w:vanish/>
          <w:color w:val="0000FF"/>
        </w:rPr>
        <w:t>（</w:t>
      </w:r>
      <w:r w:rsidRPr="005A264C">
        <w:rPr>
          <w:vanish/>
          <w:color w:val="0000FF"/>
        </w:rPr>
        <w:t>A</w:t>
      </w:r>
      <w:r w:rsidRPr="005A264C">
        <w:rPr>
          <w:vanish/>
          <w:color w:val="0000FF"/>
        </w:rPr>
        <w:t>）</w:t>
      </w:r>
    </w:p>
    <w:p w:rsidR="00207224" w:rsidRPr="006D2810" w:rsidRDefault="00207224" w:rsidP="00207224">
      <w:pPr>
        <w:pStyle w:val="xuanxiang"/>
        <w:spacing w:after="48"/>
      </w:pPr>
      <w:r w:rsidRPr="006D2810">
        <w:t>(E) the more independent a school is, the more educational progress it will make</w:t>
      </w:r>
    </w:p>
    <w:p w:rsidR="00207224" w:rsidRPr="006D2810" w:rsidRDefault="00207224" w:rsidP="00207224">
      <w:pPr>
        <w:pStyle w:val="wenti2"/>
        <w:spacing w:before="120" w:after="48"/>
      </w:pPr>
      <w:r w:rsidRPr="006D2810">
        <w:t>25.</w:t>
      </w:r>
      <w:r w:rsidRPr="006D2810">
        <w:tab/>
        <w:t xml:space="preserve">The public in the United States has in the past been conditioned to support a substantial defense budget by the threat of confrontation with the Eastern bloc. Now that that threat is </w:t>
      </w:r>
      <w:r w:rsidRPr="006D2810">
        <w:lastRenderedPageBreak/>
        <w:t>dissolving, along with the Eastern bloc itself, it is doubtful whether the public can be persuaded to support an adequate defense budget.</w:t>
      </w:r>
    </w:p>
    <w:p w:rsidR="00207224" w:rsidRPr="006D2810" w:rsidRDefault="00207224" w:rsidP="00207224">
      <w:pPr>
        <w:pStyle w:val="tiwen"/>
        <w:spacing w:before="48" w:after="48"/>
      </w:pPr>
      <w:r w:rsidRPr="006D2810">
        <w:t>Which one of the following indicates a weakness in the position expressed above?</w:t>
      </w:r>
    </w:p>
    <w:p w:rsidR="00207224" w:rsidRPr="006D2810" w:rsidRDefault="00207224" w:rsidP="00207224">
      <w:pPr>
        <w:pStyle w:val="xuanxiang"/>
        <w:spacing w:after="48"/>
      </w:pPr>
      <w:r w:rsidRPr="006D2810">
        <w:t>(A) It presupposes that public opinion can be manipulated indefinitely, without the public’s becoming aware of that manipulation.</w:t>
      </w:r>
    </w:p>
    <w:p w:rsidR="00207224" w:rsidRPr="006D2810" w:rsidRDefault="00207224" w:rsidP="00207224">
      <w:pPr>
        <w:pStyle w:val="xuanxiang"/>
        <w:spacing w:after="48"/>
      </w:pPr>
      <w:r w:rsidRPr="006D2810">
        <w:t>(B) It refers to past and present events that do not have a causal connection with public support of the budget.</w:t>
      </w:r>
    </w:p>
    <w:p w:rsidR="00207224" w:rsidRPr="006D2810" w:rsidRDefault="00207224" w:rsidP="00207224">
      <w:pPr>
        <w:pStyle w:val="xuanxiang"/>
        <w:spacing w:after="48"/>
      </w:pPr>
      <w:r w:rsidRPr="006D2810">
        <w:t>(C) It assumes as fact what it seeks to establish by reasoning.</w:t>
      </w:r>
    </w:p>
    <w:p w:rsidR="00207224" w:rsidRPr="006D2810" w:rsidRDefault="00207224" w:rsidP="00207224">
      <w:pPr>
        <w:pStyle w:val="xuanxiang"/>
        <w:spacing w:after="48"/>
      </w:pPr>
      <w:r w:rsidRPr="006D2810">
        <w:t>(D) It fails to give any reason for the judgment it reaches.</w:t>
      </w:r>
      <w:r w:rsidRPr="005A264C">
        <w:rPr>
          <w:vanish/>
          <w:color w:val="0000FF"/>
        </w:rPr>
        <w:t>（</w:t>
      </w:r>
      <w:r w:rsidRPr="005A264C">
        <w:rPr>
          <w:vanish/>
          <w:color w:val="0000FF"/>
        </w:rPr>
        <w:t>E</w:t>
      </w:r>
      <w:r w:rsidRPr="005A264C">
        <w:rPr>
          <w:vanish/>
          <w:color w:val="0000FF"/>
        </w:rPr>
        <w:t>）</w:t>
      </w:r>
    </w:p>
    <w:p w:rsidR="00207224" w:rsidRPr="006D2810" w:rsidRDefault="00207224" w:rsidP="00207224">
      <w:pPr>
        <w:pStyle w:val="xuanxiang"/>
        <w:spacing w:after="48"/>
      </w:pPr>
      <w:r w:rsidRPr="006D2810">
        <w:t>(E) It hinges on the term “adequate,” the precise meaning of which requires reevaluation in the new context.</w:t>
      </w:r>
    </w:p>
    <w:p w:rsidR="00207224" w:rsidRPr="006D2810" w:rsidRDefault="00207224" w:rsidP="00207224">
      <w:pPr>
        <w:pStyle w:val="Heading3"/>
        <w:spacing w:before="120"/>
      </w:pPr>
      <w:bookmarkStart w:id="75" w:name="_Toc44694550"/>
      <w:bookmarkStart w:id="76" w:name="_Toc44694877"/>
      <w:bookmarkStart w:id="77" w:name="_Toc44695036"/>
      <w:bookmarkStart w:id="78" w:name="_Toc44695150"/>
      <w:bookmarkStart w:id="79" w:name="_Toc83619457"/>
      <w:r w:rsidRPr="006D2810">
        <w:t>SECTION VI</w:t>
      </w:r>
      <w:bookmarkEnd w:id="75"/>
      <w:bookmarkEnd w:id="76"/>
      <w:bookmarkEnd w:id="77"/>
      <w:bookmarkEnd w:id="78"/>
      <w:bookmarkEnd w:id="79"/>
    </w:p>
    <w:p w:rsidR="00207224" w:rsidRPr="006D2810" w:rsidRDefault="00207224" w:rsidP="00207224">
      <w:pPr>
        <w:pStyle w:val="Minutes"/>
      </w:pPr>
      <w:r w:rsidRPr="006D2810">
        <w:t>Time 35 minutes 25 Questions</w:t>
      </w:r>
    </w:p>
    <w:p w:rsidR="00207224" w:rsidRPr="006D2810" w:rsidRDefault="00207224" w:rsidP="00207224">
      <w:pPr>
        <w:pStyle w:val="Directions"/>
      </w:pPr>
      <w:r w:rsidRPr="006D2810">
        <w:t>Directions: The questions in this section are based on the reasoning contained in brief statements or passages...</w:t>
      </w:r>
    </w:p>
    <w:p w:rsidR="00A023E4" w:rsidRDefault="00A023E4"/>
    <w:sectPr w:rsidR="00A023E4" w:rsidSect="00A023E4">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New Gulim">
    <w:altName w:val="Batang"/>
    <w:charset w:val="81"/>
    <w:family w:val="roman"/>
    <w:pitch w:val="variable"/>
    <w:sig w:usb0="B00002AF" w:usb1="7FD77CFB" w:usb2="00000030" w:usb3="00000000" w:csb0="0008009F" w:csb1="00000000"/>
  </w:font>
  <w:font w:name="Arial">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7808" w:rsidRPr="00F11383" w:rsidRDefault="00207224" w:rsidP="003913B5">
    <w:pPr>
      <w:pStyle w:val="Footer"/>
      <w:rPr>
        <w:rFonts w:hint="eastAsia"/>
      </w:rPr>
    </w:pPr>
    <w:r>
      <w:rPr>
        <w:rFonts w:hint="eastAsia"/>
      </w:rPr>
      <w:tab/>
    </w:r>
    <w:r w:rsidRPr="00F96CA3">
      <w:rPr>
        <w:b/>
        <w:sz w:val="24"/>
      </w:rPr>
      <w:t>http://www.chasedream.com/</w:t>
    </w:r>
    <w:r>
      <w:rPr>
        <w:rFonts w:hint="eastAsia"/>
      </w:rPr>
      <w:tab/>
    </w:r>
    <w:r w:rsidRPr="007B1651">
      <w:rPr>
        <w:rFonts w:hint="eastAsia"/>
        <w:b/>
        <w:i/>
        <w:sz w:val="24"/>
      </w:rPr>
      <w:t>by Gem</w:t>
    </w:r>
    <w:r>
      <w:rPr>
        <w:rFonts w:hint="eastAsia"/>
        <w:b/>
        <w:i/>
        <w:sz w:val="24"/>
      </w:rPr>
      <w:t>j</w: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7808" w:rsidRPr="00BE297F" w:rsidRDefault="00207224" w:rsidP="00BE297F">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 o:spid="_x0000_s1026" type="#_x0000_t75" style="position:absolute;left:0;text-align:left;margin-left:0;margin-top:0;width:415.5pt;height:332.4pt;z-index:-251655168;mso-position-horizontal:center;mso-position-horizontal-relative:margin;mso-position-vertical:center;mso-position-vertical-relative:margin" wrapcoords="14621 1707 13997 1755 12204 2340 10683 3413 10020 3998 8227 4340 7252 4583 7252 4827 6979 4973 6511 5461 6472 5656 6004 6631 5809 7167 5614 7899 390 7996 351 8191 546 8728 546 8874 975 9508 1794 10288 3431 14189 3899 14969 3470 15554 3392 15700 3977 16529 4406 17309 4757 18089 5186 19650 5303 20479 5458 20869 5497 20869 6316 20869 6394 20869 6511 20430 8734 20430 14348 19893 14309 18089 14153 16529 14738 15749 15245 15749 16882 15164 16999 14969 18091 14237 18637 13457 18676 13165 11853 12677 10956 12531 10644 11848 10488 11068 10839 11068 11736 10483 11619 9410 11307 8972 11112 8728 11697 7948 15050 7948 21327 7460 21288 6387 21132 5607 20742 4827 20352 4193 19534 3267 18676 2535 18598 2243 16804 1755 15830 1707 14621 1707">
          <v:imagedata r:id="rId1" o:title="lanhua" gain="19661f" blacklevel="22938f"/>
        </v:shape>
      </w:pict>
    </w:r>
    <w:r>
      <w:rPr>
        <w:rStyle w:val="PageNumber"/>
      </w:rPr>
      <w:fldChar w:fldCharType="begin"/>
    </w:r>
    <w:r>
      <w:rPr>
        <w:rStyle w:val="PageNumber"/>
      </w:rPr>
      <w:instrText xml:space="preserve"> PAGE </w:instrText>
    </w:r>
    <w:r>
      <w:rPr>
        <w:rStyle w:val="PageNumber"/>
      </w:rPr>
      <w:fldChar w:fldCharType="separate"/>
    </w:r>
    <w:r>
      <w:rPr>
        <w:rStyle w:val="PageNumber"/>
        <w:noProof/>
      </w:rPr>
      <w:t>52</w:t>
    </w:r>
    <w:r>
      <w:rPr>
        <w:rStyle w:val="PageNumber"/>
      </w:rPr>
      <w:fldChar w:fldCharType="end"/>
    </w:r>
    <w:r>
      <w:rPr>
        <w:rFonts w:hint="eastAsia"/>
        <w:sz w:val="22"/>
      </w:rPr>
      <w:tab/>
    </w:r>
    <w:r w:rsidRPr="00900267">
      <w:rPr>
        <w:rFonts w:hint="eastAsia"/>
        <w:sz w:val="22"/>
      </w:rPr>
      <w:t>GMAT</w:t>
    </w:r>
    <w:r>
      <w:rPr>
        <w:rFonts w:hint="eastAsia"/>
        <w:sz w:val="22"/>
      </w:rPr>
      <w:tab/>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7808" w:rsidRPr="00900267" w:rsidRDefault="00207224" w:rsidP="003913B5">
    <w:pPr>
      <w:pStyle w:val="Header"/>
      <w:rPr>
        <w:rFonts w:hint="eastAsia"/>
        <w:sz w:val="22"/>
      </w:rPr>
    </w:pPr>
    <w:r>
      <w:rPr>
        <w:noProof/>
        <w:sz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 o:spid="_x0000_s1027" type="#_x0000_t75" style="position:absolute;left:0;text-align:left;margin-left:0;margin-top:0;width:415.5pt;height:332.4pt;z-index:-251654144;mso-position-horizontal:center;mso-position-horizontal-relative:margin;mso-position-vertical:center;mso-position-vertical-relative:margin" wrapcoords="14621 1707 13997 1755 12204 2340 10683 3413 10020 3998 8227 4340 7252 4583 7252 4827 6979 4973 6511 5461 6472 5656 6004 6631 5809 7167 5614 7899 390 7996 351 8191 546 8728 546 8874 975 9508 1794 10288 3431 14189 3899 14969 3470 15554 3392 15700 3977 16529 4406 17309 4757 18089 5186 19650 5303 20479 5458 20869 5497 20869 6316 20869 6394 20869 6511 20430 8734 20430 14348 19893 14309 18089 14153 16529 14738 15749 15245 15749 16882 15164 16999 14969 18091 14237 18637 13457 18676 13165 11853 12677 10956 12531 10644 11848 10488 11068 10839 11068 11736 10483 11619 9410 11307 8972 11112 8728 11697 7948 15050 7948 21327 7460 21288 6387 21132 5607 20742 4827 20352 4193 19534 3267 18676 2535 18598 2243 16804 1755 15830 1707 14621 1707">
          <v:imagedata r:id="rId1" o:title="lanhua" gain="19661f" blacklevel="22938f"/>
        </v:shape>
      </w:pict>
    </w:r>
    <w:r>
      <w:rPr>
        <w:rFonts w:hint="eastAsia"/>
        <w:sz w:val="22"/>
      </w:rPr>
      <w:tab/>
    </w:r>
    <w:r w:rsidRPr="00900267">
      <w:rPr>
        <w:rFonts w:hint="eastAsia"/>
        <w:sz w:val="22"/>
      </w:rPr>
      <w:t>GMAT &amp; LSAT CR</w:t>
    </w:r>
    <w:r>
      <w:rPr>
        <w:rFonts w:hint="eastAsia"/>
        <w:sz w:val="22"/>
      </w:rPr>
      <w:tab/>
    </w:r>
    <w:r>
      <w:rPr>
        <w:rStyle w:val="PageNumber"/>
      </w:rPr>
      <w:fldChar w:fldCharType="begin"/>
    </w:r>
    <w:r>
      <w:rPr>
        <w:rStyle w:val="PageNumber"/>
      </w:rPr>
      <w:instrText xml:space="preserve"> PAGE </w:instrText>
    </w:r>
    <w:r>
      <w:rPr>
        <w:rStyle w:val="PageNumber"/>
      </w:rPr>
      <w:fldChar w:fldCharType="separate"/>
    </w:r>
    <w:r>
      <w:rPr>
        <w:rStyle w:val="PageNumber"/>
        <w:noProof/>
      </w:rPr>
      <w:t>81</w:t>
    </w:r>
    <w:r>
      <w:rPr>
        <w:rStyle w:val="PageNumber"/>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7808" w:rsidRDefault="00207224">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 o:spid="_x0000_s1025" type="#_x0000_t75" style="position:absolute;left:0;text-align:left;margin-left:0;margin-top:0;width:415.5pt;height:332.4pt;z-index:-251656192;mso-position-horizontal:center;mso-position-horizontal-relative:margin;mso-position-vertical:center;mso-position-vertical-relative:margin" wrapcoords="14621 1707 13997 1755 12204 2340 10683 3413 10020 3998 8227 4340 7252 4583 7252 4827 6979 4973 6511 5461 6472 5656 6004 6631 5809 7167 5614 7899 390 7996 351 8191 546 8728 546 8874 975 9508 1794 10288 3431 14189 3899 14969 3470 15554 3392 15700 3977 16529 4406 17309 4757 18089 5186 19650 5303 20479 5458 20869 5497 20869 6316 20869 6394 20869 6511 20430 8734 20430 14348 19893 14309 18089 14153 16529 14738 15749 15245 15749 16882 15164 16999 14969 18091 14237 18637 13457 18676 13165 11853 12677 10956 12531 10644 11848 10488 11068 10839 11068 11736 10483 11619 9410 11307 8972 11112 8728 11697 7948 15050 7948 21327 7460 21288 6387 21132 5607 20742 4827 20352 4193 19534 3267 18676 2535 18598 2243 16804 1755 15830 1707 14621 1707">
          <v:imagedata r:id="rId1" o:title="lanhua" gain="19661f" blacklevel="22938f"/>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defaultTabStop w:val="720"/>
  <w:characterSpacingControl w:val="doNotCompress"/>
  <w:hdrShapeDefaults>
    <o:shapedefaults v:ext="edit" spidmax="3074"/>
    <o:shapelayout v:ext="edit">
      <o:idmap v:ext="edit" data="1"/>
    </o:shapelayout>
  </w:hdrShapeDefaults>
  <w:compat/>
  <w:rsids>
    <w:rsidRoot w:val="00207224"/>
    <w:rsid w:val="00182D51"/>
    <w:rsid w:val="00207224"/>
    <w:rsid w:val="00414781"/>
    <w:rsid w:val="004E742A"/>
    <w:rsid w:val="00A023E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country-region"/>
  <w:smartTagType w:namespaceuri="urn:schemas-microsoft-com:office:smarttags" w:name="place"/>
  <w:smartTagType w:namespaceuri="urn:schemas-microsoft-com:office:smarttags" w:name="City"/>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4"/>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0"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No Lis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7224"/>
    <w:pPr>
      <w:widowControl w:val="0"/>
      <w:spacing w:after="0" w:line="240" w:lineRule="auto"/>
      <w:jc w:val="both"/>
    </w:pPr>
    <w:rPr>
      <w:rFonts w:eastAsia="SimSun"/>
      <w:kern w:val="2"/>
      <w:sz w:val="21"/>
      <w:lang w:eastAsia="zh-CN"/>
    </w:rPr>
  </w:style>
  <w:style w:type="paragraph" w:styleId="Heading1">
    <w:name w:val="heading 1"/>
    <w:basedOn w:val="Normal"/>
    <w:next w:val="Normal"/>
    <w:link w:val="Heading1Char"/>
    <w:qFormat/>
    <w:rsid w:val="00207224"/>
    <w:pPr>
      <w:spacing w:before="50" w:after="50"/>
      <w:jc w:val="center"/>
      <w:outlineLvl w:val="0"/>
    </w:pPr>
    <w:rPr>
      <w:rFonts w:eastAsia="New Gulim"/>
      <w:b/>
      <w:color w:val="008000"/>
      <w:sz w:val="30"/>
      <w:u w:val="single"/>
    </w:rPr>
  </w:style>
  <w:style w:type="paragraph" w:styleId="Heading2">
    <w:name w:val="heading 2"/>
    <w:basedOn w:val="Normal"/>
    <w:next w:val="Normal"/>
    <w:link w:val="Heading2Char"/>
    <w:qFormat/>
    <w:rsid w:val="00207224"/>
    <w:pPr>
      <w:spacing w:beforeLines="50"/>
      <w:jc w:val="center"/>
      <w:outlineLvl w:val="1"/>
    </w:pPr>
    <w:rPr>
      <w:color w:val="800080"/>
      <w:sz w:val="28"/>
      <w:szCs w:val="28"/>
      <w:u w:val="double"/>
    </w:rPr>
  </w:style>
  <w:style w:type="paragraph" w:styleId="Heading3">
    <w:name w:val="heading 3"/>
    <w:basedOn w:val="Heading2"/>
    <w:next w:val="Normal"/>
    <w:link w:val="Heading3Char"/>
    <w:qFormat/>
    <w:rsid w:val="00207224"/>
    <w:pPr>
      <w:outlineLvl w:val="2"/>
    </w:pPr>
    <w:rPr>
      <w:color w:val="0000F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1Char">
    <w:name w:val="Heading 1 Char"/>
    <w:basedOn w:val="DefaultParagraphFont"/>
    <w:link w:val="Heading1"/>
    <w:rsid w:val="00207224"/>
    <w:rPr>
      <w:rFonts w:eastAsia="New Gulim"/>
      <w:b/>
      <w:color w:val="008000"/>
      <w:kern w:val="2"/>
      <w:sz w:val="30"/>
      <w:u w:val="single"/>
      <w:lang w:eastAsia="zh-CN"/>
    </w:rPr>
  </w:style>
  <w:style w:type="character" w:customStyle="1" w:styleId="Heading2Char">
    <w:name w:val="Heading 2 Char"/>
    <w:basedOn w:val="DefaultParagraphFont"/>
    <w:link w:val="Heading2"/>
    <w:rsid w:val="00207224"/>
    <w:rPr>
      <w:rFonts w:eastAsia="SimSun"/>
      <w:color w:val="800080"/>
      <w:kern w:val="2"/>
      <w:sz w:val="28"/>
      <w:szCs w:val="28"/>
      <w:u w:val="double"/>
      <w:lang w:eastAsia="zh-CN"/>
    </w:rPr>
  </w:style>
  <w:style w:type="character" w:customStyle="1" w:styleId="Heading3Char">
    <w:name w:val="Heading 3 Char"/>
    <w:basedOn w:val="DefaultParagraphFont"/>
    <w:link w:val="Heading3"/>
    <w:rsid w:val="00207224"/>
    <w:rPr>
      <w:rFonts w:eastAsia="SimSun"/>
      <w:color w:val="0000FF"/>
      <w:kern w:val="2"/>
      <w:szCs w:val="28"/>
      <w:u w:val="double"/>
      <w:lang w:eastAsia="zh-CN"/>
    </w:rPr>
  </w:style>
  <w:style w:type="paragraph" w:styleId="BodyText">
    <w:name w:val="Body Text"/>
    <w:aliases w:val="正文文本 Char,正文文本 Char1 Char,正文文本 Char Char Char"/>
    <w:basedOn w:val="Normal"/>
    <w:link w:val="BodyTextChar"/>
    <w:rsid w:val="00207224"/>
    <w:pPr>
      <w:autoSpaceDE w:val="0"/>
      <w:autoSpaceDN w:val="0"/>
      <w:adjustRightInd w:val="0"/>
    </w:pPr>
  </w:style>
  <w:style w:type="character" w:customStyle="1" w:styleId="BodyTextChar">
    <w:name w:val="Body Text Char"/>
    <w:aliases w:val="正文文本 Char Char,正文文本 Char1 Char Char,正文文本 Char Char Char Char"/>
    <w:basedOn w:val="DefaultParagraphFont"/>
    <w:link w:val="BodyText"/>
    <w:rsid w:val="00207224"/>
    <w:rPr>
      <w:rFonts w:eastAsia="SimSun"/>
      <w:kern w:val="2"/>
      <w:sz w:val="21"/>
      <w:lang w:eastAsia="zh-CN"/>
    </w:rPr>
  </w:style>
  <w:style w:type="paragraph" w:styleId="Header">
    <w:name w:val="header"/>
    <w:basedOn w:val="Normal"/>
    <w:link w:val="HeaderChar"/>
    <w:rsid w:val="00207224"/>
    <w:pPr>
      <w:pBdr>
        <w:bottom w:val="single" w:sz="6" w:space="1" w:color="auto"/>
      </w:pBdr>
      <w:tabs>
        <w:tab w:val="center" w:pos="4153"/>
        <w:tab w:val="right" w:pos="8306"/>
      </w:tabs>
      <w:snapToGrid w:val="0"/>
      <w:jc w:val="center"/>
    </w:pPr>
    <w:rPr>
      <w:sz w:val="18"/>
      <w:szCs w:val="18"/>
    </w:rPr>
  </w:style>
  <w:style w:type="character" w:customStyle="1" w:styleId="HeaderChar">
    <w:name w:val="Header Char"/>
    <w:basedOn w:val="DefaultParagraphFont"/>
    <w:link w:val="Header"/>
    <w:rsid w:val="00207224"/>
    <w:rPr>
      <w:rFonts w:eastAsia="SimSun"/>
      <w:kern w:val="2"/>
      <w:sz w:val="18"/>
      <w:szCs w:val="18"/>
      <w:lang w:eastAsia="zh-CN"/>
    </w:rPr>
  </w:style>
  <w:style w:type="paragraph" w:styleId="Footer">
    <w:name w:val="footer"/>
    <w:basedOn w:val="Normal"/>
    <w:link w:val="FooterChar"/>
    <w:rsid w:val="00207224"/>
    <w:pPr>
      <w:tabs>
        <w:tab w:val="center" w:pos="4153"/>
        <w:tab w:val="right" w:pos="8306"/>
      </w:tabs>
      <w:snapToGrid w:val="0"/>
      <w:jc w:val="left"/>
    </w:pPr>
    <w:rPr>
      <w:sz w:val="18"/>
      <w:szCs w:val="18"/>
    </w:rPr>
  </w:style>
  <w:style w:type="character" w:customStyle="1" w:styleId="FooterChar">
    <w:name w:val="Footer Char"/>
    <w:basedOn w:val="DefaultParagraphFont"/>
    <w:link w:val="Footer"/>
    <w:rsid w:val="00207224"/>
    <w:rPr>
      <w:rFonts w:eastAsia="SimSun"/>
      <w:kern w:val="2"/>
      <w:sz w:val="18"/>
      <w:szCs w:val="18"/>
      <w:lang w:eastAsia="zh-CN"/>
    </w:rPr>
  </w:style>
  <w:style w:type="paragraph" w:styleId="TOC1">
    <w:name w:val="toc 1"/>
    <w:basedOn w:val="Normal"/>
    <w:next w:val="Normal"/>
    <w:autoRedefine/>
    <w:semiHidden/>
    <w:rsid w:val="00207224"/>
    <w:pPr>
      <w:spacing w:beforeLines="50"/>
    </w:pPr>
    <w:rPr>
      <w:rFonts w:eastAsia="Arial"/>
      <w:color w:val="008000"/>
      <w:sz w:val="24"/>
      <w:szCs w:val="21"/>
    </w:rPr>
  </w:style>
  <w:style w:type="paragraph" w:styleId="TOC3">
    <w:name w:val="toc 3"/>
    <w:basedOn w:val="Normal"/>
    <w:next w:val="Normal"/>
    <w:autoRedefine/>
    <w:semiHidden/>
    <w:rsid w:val="00207224"/>
    <w:pPr>
      <w:tabs>
        <w:tab w:val="right" w:leader="dot" w:pos="8302"/>
      </w:tabs>
      <w:ind w:leftChars="400" w:left="840"/>
    </w:pPr>
    <w:rPr>
      <w:color w:val="99CCFF"/>
      <w:szCs w:val="21"/>
    </w:rPr>
  </w:style>
  <w:style w:type="paragraph" w:styleId="TOC2">
    <w:name w:val="toc 2"/>
    <w:basedOn w:val="Normal"/>
    <w:next w:val="Normal"/>
    <w:autoRedefine/>
    <w:semiHidden/>
    <w:rsid w:val="00207224"/>
    <w:pPr>
      <w:spacing w:line="300" w:lineRule="auto"/>
      <w:ind w:leftChars="200" w:left="200"/>
    </w:pPr>
    <w:rPr>
      <w:color w:val="333300"/>
      <w:szCs w:val="21"/>
    </w:rPr>
  </w:style>
  <w:style w:type="character" w:styleId="PageNumber">
    <w:name w:val="page number"/>
    <w:basedOn w:val="DefaultParagraphFont"/>
    <w:rsid w:val="00207224"/>
  </w:style>
  <w:style w:type="character" w:styleId="Hyperlink">
    <w:name w:val="Hyperlink"/>
    <w:basedOn w:val="DefaultParagraphFont"/>
    <w:rsid w:val="00207224"/>
    <w:rPr>
      <w:color w:val="0000FF"/>
      <w:u w:val="single"/>
    </w:rPr>
  </w:style>
  <w:style w:type="paragraph" w:customStyle="1" w:styleId="CharCharChar">
    <w:name w:val="言者 Char Char Char"/>
    <w:basedOn w:val="wenti2CharCharChar"/>
    <w:link w:val="CharCharCharChar"/>
    <w:rsid w:val="00207224"/>
    <w:rPr>
      <w:color w:val="00FF00"/>
    </w:rPr>
  </w:style>
  <w:style w:type="paragraph" w:customStyle="1" w:styleId="wenti2CharCharChar">
    <w:name w:val="wenti2 Char Char Char"/>
    <w:basedOn w:val="Normal"/>
    <w:link w:val="wenti2CharCharCharChar"/>
    <w:rsid w:val="00207224"/>
    <w:pPr>
      <w:spacing w:beforeLines="50" w:afterLines="20"/>
      <w:ind w:leftChars="-25" w:left="427" w:hangingChars="200" w:hanging="480"/>
      <w:jc w:val="left"/>
    </w:pPr>
    <w:rPr>
      <w:color w:val="333300"/>
      <w:sz w:val="24"/>
    </w:rPr>
  </w:style>
  <w:style w:type="character" w:customStyle="1" w:styleId="wenti2CharCharCharChar">
    <w:name w:val="wenti2 Char Char Char Char"/>
    <w:basedOn w:val="DefaultParagraphFont"/>
    <w:link w:val="wenti2CharCharChar"/>
    <w:rsid w:val="00207224"/>
    <w:rPr>
      <w:rFonts w:eastAsia="SimSun"/>
      <w:color w:val="333300"/>
      <w:kern w:val="2"/>
      <w:lang w:eastAsia="zh-CN"/>
    </w:rPr>
  </w:style>
  <w:style w:type="character" w:customStyle="1" w:styleId="CharCharCharChar">
    <w:name w:val="言者 Char Char Char Char"/>
    <w:basedOn w:val="DefaultParagraphFont"/>
    <w:link w:val="CharCharChar"/>
    <w:rsid w:val="00207224"/>
    <w:rPr>
      <w:rFonts w:eastAsia="SimSun"/>
      <w:color w:val="00FF00"/>
      <w:kern w:val="2"/>
      <w:lang w:eastAsia="zh-CN"/>
    </w:rPr>
  </w:style>
  <w:style w:type="paragraph" w:customStyle="1" w:styleId="xuanxiang">
    <w:name w:val="xuanxiang"/>
    <w:basedOn w:val="Normal"/>
    <w:rsid w:val="00207224"/>
    <w:pPr>
      <w:spacing w:afterLines="20"/>
      <w:ind w:leftChars="200" w:left="900" w:hangingChars="200" w:hanging="480"/>
      <w:jc w:val="left"/>
    </w:pPr>
    <w:rPr>
      <w:sz w:val="24"/>
    </w:rPr>
  </w:style>
  <w:style w:type="paragraph" w:customStyle="1" w:styleId="dingge">
    <w:name w:val="dingge"/>
    <w:basedOn w:val="Normal"/>
    <w:rsid w:val="00207224"/>
    <w:pPr>
      <w:spacing w:beforeLines="50" w:afterLines="20"/>
      <w:jc w:val="left"/>
    </w:pPr>
    <w:rPr>
      <w:sz w:val="24"/>
    </w:rPr>
  </w:style>
  <w:style w:type="paragraph" w:customStyle="1" w:styleId="tiwenCharCharChar">
    <w:name w:val="tiwen Char Char Char"/>
    <w:basedOn w:val="Normal"/>
    <w:link w:val="tiwenCharCharCharChar"/>
    <w:rsid w:val="00207224"/>
    <w:pPr>
      <w:spacing w:beforeLines="20" w:afterLines="20"/>
      <w:ind w:leftChars="200" w:left="420"/>
      <w:jc w:val="left"/>
    </w:pPr>
    <w:rPr>
      <w:sz w:val="24"/>
    </w:rPr>
  </w:style>
  <w:style w:type="character" w:customStyle="1" w:styleId="tiwenCharCharCharChar">
    <w:name w:val="tiwen Char Char Char Char"/>
    <w:basedOn w:val="DefaultParagraphFont"/>
    <w:link w:val="tiwenCharCharChar"/>
    <w:rsid w:val="00207224"/>
    <w:rPr>
      <w:rFonts w:eastAsia="SimSun"/>
      <w:kern w:val="2"/>
      <w:lang w:eastAsia="zh-CN"/>
    </w:rPr>
  </w:style>
  <w:style w:type="paragraph" w:customStyle="1" w:styleId="QCharCharChar">
    <w:name w:val="Q Char Char Char"/>
    <w:basedOn w:val="Normal"/>
    <w:link w:val="QCharCharCharChar"/>
    <w:rsid w:val="00207224"/>
    <w:pPr>
      <w:spacing w:beforeLines="50" w:afterLines="20"/>
      <w:jc w:val="left"/>
    </w:pPr>
    <w:rPr>
      <w:i/>
      <w:sz w:val="24"/>
      <w:u w:val="single"/>
    </w:rPr>
  </w:style>
  <w:style w:type="character" w:customStyle="1" w:styleId="QCharCharCharChar">
    <w:name w:val="Q Char Char Char Char"/>
    <w:basedOn w:val="DefaultParagraphFont"/>
    <w:link w:val="QCharCharChar"/>
    <w:rsid w:val="00207224"/>
    <w:rPr>
      <w:rFonts w:eastAsia="SimSun"/>
      <w:i/>
      <w:kern w:val="2"/>
      <w:u w:val="single"/>
      <w:lang w:eastAsia="zh-CN"/>
    </w:rPr>
  </w:style>
  <w:style w:type="paragraph" w:customStyle="1" w:styleId="Minutes">
    <w:name w:val="Minutes"/>
    <w:basedOn w:val="Normal"/>
    <w:rsid w:val="00207224"/>
    <w:pPr>
      <w:jc w:val="center"/>
    </w:pPr>
    <w:rPr>
      <w:b/>
      <w:color w:val="808080"/>
      <w:sz w:val="24"/>
    </w:rPr>
  </w:style>
  <w:style w:type="paragraph" w:customStyle="1" w:styleId="Directions">
    <w:name w:val="Directions"/>
    <w:basedOn w:val="Normal"/>
    <w:rsid w:val="00207224"/>
    <w:pPr>
      <w:jc w:val="left"/>
    </w:pPr>
    <w:rPr>
      <w:b/>
      <w:i/>
      <w:color w:val="333300"/>
      <w:szCs w:val="21"/>
    </w:rPr>
  </w:style>
  <w:style w:type="paragraph" w:customStyle="1" w:styleId="Objection">
    <w:name w:val="Objection"/>
    <w:basedOn w:val="Normal"/>
    <w:rsid w:val="00207224"/>
    <w:pPr>
      <w:spacing w:afterLines="20"/>
      <w:ind w:left="799" w:firstLine="193"/>
      <w:jc w:val="left"/>
    </w:pPr>
    <w:rPr>
      <w:sz w:val="24"/>
    </w:rPr>
  </w:style>
  <w:style w:type="paragraph" w:customStyle="1" w:styleId="I-IV">
    <w:name w:val="I-IV"/>
    <w:basedOn w:val="Normal"/>
    <w:rsid w:val="00207224"/>
    <w:pPr>
      <w:spacing w:before="50" w:after="50"/>
      <w:ind w:leftChars="200" w:left="900" w:hangingChars="200" w:hanging="480"/>
      <w:jc w:val="left"/>
    </w:pPr>
    <w:rPr>
      <w:sz w:val="24"/>
    </w:rPr>
  </w:style>
  <w:style w:type="paragraph" w:styleId="BodyText2">
    <w:name w:val="Body Text 2"/>
    <w:aliases w:val="正文文本 2 Char,正文文本 2 Char1 Char,正文文本 2 Char Char Char"/>
    <w:basedOn w:val="Normal"/>
    <w:link w:val="BodyText2Char"/>
    <w:rsid w:val="00207224"/>
    <w:pPr>
      <w:spacing w:after="120" w:line="480" w:lineRule="auto"/>
    </w:pPr>
  </w:style>
  <w:style w:type="character" w:customStyle="1" w:styleId="BodyText2Char">
    <w:name w:val="Body Text 2 Char"/>
    <w:aliases w:val="正文文本 2 Char Char,正文文本 2 Char1 Char Char,正文文本 2 Char Char Char Char"/>
    <w:basedOn w:val="DefaultParagraphFont"/>
    <w:link w:val="BodyText2"/>
    <w:rsid w:val="00207224"/>
    <w:rPr>
      <w:rFonts w:eastAsia="SimSun"/>
      <w:kern w:val="2"/>
      <w:sz w:val="21"/>
      <w:lang w:eastAsia="zh-CN"/>
    </w:rPr>
  </w:style>
  <w:style w:type="paragraph" w:customStyle="1" w:styleId="wenti2">
    <w:name w:val="wenti2"/>
    <w:basedOn w:val="Normal"/>
    <w:rsid w:val="00207224"/>
    <w:pPr>
      <w:spacing w:beforeLines="50" w:afterLines="20"/>
      <w:ind w:leftChars="-25" w:left="427" w:hangingChars="200" w:hanging="480"/>
      <w:jc w:val="left"/>
    </w:pPr>
    <w:rPr>
      <w:sz w:val="24"/>
    </w:rPr>
  </w:style>
  <w:style w:type="paragraph" w:customStyle="1" w:styleId="tiwen">
    <w:name w:val="tiwen"/>
    <w:basedOn w:val="Normal"/>
    <w:rsid w:val="00207224"/>
    <w:pPr>
      <w:spacing w:beforeLines="20" w:afterLines="20"/>
      <w:ind w:leftChars="200" w:left="420"/>
      <w:jc w:val="left"/>
    </w:pPr>
    <w:rPr>
      <w:sz w:val="24"/>
    </w:rPr>
  </w:style>
  <w:style w:type="paragraph" w:customStyle="1" w:styleId="Q">
    <w:name w:val="Q"/>
    <w:basedOn w:val="Normal"/>
    <w:rsid w:val="00207224"/>
    <w:pPr>
      <w:spacing w:beforeLines="50" w:afterLines="20"/>
      <w:jc w:val="left"/>
    </w:pPr>
    <w:rPr>
      <w:i/>
      <w:sz w:val="24"/>
      <w:u w:val="single"/>
    </w:rPr>
  </w:style>
  <w:style w:type="paragraph" w:styleId="Subtitle">
    <w:name w:val="Subtitle"/>
    <w:basedOn w:val="Normal"/>
    <w:link w:val="SubtitleChar"/>
    <w:qFormat/>
    <w:rsid w:val="00207224"/>
    <w:pPr>
      <w:spacing w:before="240" w:after="60" w:line="312" w:lineRule="auto"/>
      <w:jc w:val="center"/>
      <w:outlineLvl w:val="1"/>
    </w:pPr>
    <w:rPr>
      <w:rFonts w:ascii="Arial" w:hAnsi="Arial" w:cs="Arial"/>
      <w:b/>
      <w:bCs/>
      <w:kern w:val="28"/>
      <w:sz w:val="32"/>
      <w:szCs w:val="32"/>
    </w:rPr>
  </w:style>
  <w:style w:type="character" w:customStyle="1" w:styleId="SubtitleChar">
    <w:name w:val="Subtitle Char"/>
    <w:basedOn w:val="DefaultParagraphFont"/>
    <w:link w:val="Subtitle"/>
    <w:rsid w:val="00207224"/>
    <w:rPr>
      <w:rFonts w:ascii="Arial" w:eastAsia="SimSun" w:hAnsi="Arial" w:cs="Arial"/>
      <w:b/>
      <w:bCs/>
      <w:kern w:val="28"/>
      <w:sz w:val="32"/>
      <w:szCs w:val="32"/>
      <w:lang w:eastAsia="zh-CN"/>
    </w:rPr>
  </w:style>
  <w:style w:type="paragraph" w:customStyle="1" w:styleId="Timu">
    <w:name w:val="Timu"/>
    <w:basedOn w:val="Normal"/>
    <w:rsid w:val="00207224"/>
    <w:pPr>
      <w:spacing w:beforeLines="50" w:afterLines="30"/>
      <w:ind w:leftChars="-25" w:left="175" w:hangingChars="200" w:hanging="200"/>
      <w:jc w:val="left"/>
    </w:pPr>
    <w:rPr>
      <w:sz w:val="24"/>
    </w:rPr>
  </w:style>
  <w:style w:type="table" w:styleId="TableGrid">
    <w:name w:val="Table Grid"/>
    <w:basedOn w:val="TableNormal"/>
    <w:rsid w:val="00207224"/>
    <w:pPr>
      <w:widowControl w:val="0"/>
      <w:spacing w:after="0" w:line="240" w:lineRule="auto"/>
      <w:jc w:val="both"/>
    </w:pPr>
    <w:rPr>
      <w:rFonts w:eastAsia="SimSu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3.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2.xml"/><Relationship Id="rId5" Type="http://schemas.openxmlformats.org/officeDocument/2006/relationships/header" Target="header1.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81</Pages>
  <Words>35384</Words>
  <Characters>201695</Characters>
  <Application>Microsoft Office Word</Application>
  <DocSecurity>0</DocSecurity>
  <Lines>1680</Lines>
  <Paragraphs>473</Paragraphs>
  <ScaleCrop>false</ScaleCrop>
  <Company/>
  <LinksUpToDate>false</LinksUpToDate>
  <CharactersWithSpaces>236606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Milos</dc:creator>
  <cp:lastModifiedBy>Milos</cp:lastModifiedBy>
  <cp:revision>1</cp:revision>
  <dcterms:created xsi:type="dcterms:W3CDTF">2010-12-13T03:21:00Z</dcterms:created>
  <dcterms:modified xsi:type="dcterms:W3CDTF">2010-12-13T03:21:00Z</dcterms:modified>
</cp:coreProperties>
</file>